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2AAC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Diary</w:t>
      </w:r>
    </w:p>
    <w:p w14:paraId="5188E060" w14:textId="4E04FB96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The Directors </w:t>
      </w:r>
      <w:r>
        <w:rPr>
          <w:lang w:val="en-US"/>
        </w:rPr>
        <w:t>10</w:t>
      </w:r>
      <w:r w:rsidRPr="002C6071">
        <w:rPr>
          <w:lang w:val="en-US"/>
        </w:rPr>
        <w:t>/2/25</w:t>
      </w:r>
    </w:p>
    <w:p w14:paraId="0B149F31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All the members were present. </w:t>
      </w:r>
    </w:p>
    <w:p w14:paraId="312BC5E3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Who Done What?</w:t>
      </w:r>
    </w:p>
    <w:p w14:paraId="775359F2" w14:textId="049916FA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Matthew worked on </w:t>
      </w:r>
      <w:r>
        <w:rPr>
          <w:lang w:val="en-US"/>
        </w:rPr>
        <w:t>Product Description</w:t>
      </w:r>
    </w:p>
    <w:p w14:paraId="53AE99DD" w14:textId="7A72FB7E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Stan worked on </w:t>
      </w:r>
      <w:r>
        <w:rPr>
          <w:lang w:val="en-US"/>
        </w:rPr>
        <w:t>home/index</w:t>
      </w:r>
    </w:p>
    <w:p w14:paraId="6C51A459" w14:textId="6B03C47E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 xml:space="preserve">Fabio worked on </w:t>
      </w:r>
      <w:r>
        <w:rPr>
          <w:lang w:val="en-US"/>
        </w:rPr>
        <w:t>search page</w:t>
      </w:r>
    </w:p>
    <w:p w14:paraId="131AEE35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Weekly Project Update</w:t>
      </w:r>
    </w:p>
    <w:p w14:paraId="0B31351C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The project proposal was completed</w:t>
      </w:r>
    </w:p>
    <w:p w14:paraId="79CF1C14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It was decided that we’d do a movie recommendation website</w:t>
      </w:r>
    </w:p>
    <w:p w14:paraId="19753237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The lecturer wasn’t present as there was no lab due to the bank holiday</w:t>
      </w:r>
    </w:p>
    <w:p w14:paraId="401420B4" w14:textId="77777777" w:rsidR="002C6071" w:rsidRPr="002C6071" w:rsidRDefault="002C6071" w:rsidP="002C6071">
      <w:pPr>
        <w:rPr>
          <w:b/>
          <w:bCs/>
          <w:u w:val="single"/>
          <w:lang w:val="en-US"/>
        </w:rPr>
      </w:pPr>
      <w:r w:rsidRPr="002C6071">
        <w:rPr>
          <w:b/>
          <w:bCs/>
          <w:u w:val="single"/>
          <w:lang w:val="en-US"/>
        </w:rPr>
        <w:t>Plan For Next Phase</w:t>
      </w:r>
    </w:p>
    <w:p w14:paraId="5F37601F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Begin website design</w:t>
      </w:r>
    </w:p>
    <w:p w14:paraId="6A6F7115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Plan pages e.g. action fiction, contact information etc.</w:t>
      </w:r>
    </w:p>
    <w:p w14:paraId="50521B14" w14:textId="77777777" w:rsidR="002C6071" w:rsidRPr="002C6071" w:rsidRDefault="002C6071" w:rsidP="002C6071">
      <w:pPr>
        <w:rPr>
          <w:lang w:val="en-US"/>
        </w:rPr>
      </w:pPr>
      <w:r w:rsidRPr="002C6071">
        <w:rPr>
          <w:lang w:val="en-US"/>
        </w:rPr>
        <w:t>Week of the 10</w:t>
      </w:r>
      <w:r w:rsidRPr="002C6071">
        <w:rPr>
          <w:vertAlign w:val="superscript"/>
          <w:lang w:val="en-US"/>
        </w:rPr>
        <w:t>th</w:t>
      </w:r>
      <w:r w:rsidRPr="002C6071">
        <w:rPr>
          <w:lang w:val="en-US"/>
        </w:rPr>
        <w:t xml:space="preserve"> of February</w:t>
      </w:r>
    </w:p>
    <w:p w14:paraId="1C637EE8" w14:textId="77777777" w:rsidR="003417BF" w:rsidRDefault="003417BF"/>
    <w:sectPr w:rsidR="0034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1"/>
    <w:rsid w:val="001C4286"/>
    <w:rsid w:val="001C6484"/>
    <w:rsid w:val="002C391A"/>
    <w:rsid w:val="002C6071"/>
    <w:rsid w:val="003417BF"/>
    <w:rsid w:val="005A57EC"/>
    <w:rsid w:val="007E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1B2C"/>
  <w15:chartTrackingRefBased/>
  <w15:docId w15:val="{C2970E31-CC1B-413D-8A50-46751E6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</cp:revision>
  <dcterms:created xsi:type="dcterms:W3CDTF">2025-02-10T09:56:00Z</dcterms:created>
  <dcterms:modified xsi:type="dcterms:W3CDTF">2025-02-10T10:36:00Z</dcterms:modified>
</cp:coreProperties>
</file>