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E949" w14:textId="45B6B7F6" w:rsidR="00BC669B" w:rsidRDefault="00C9676D">
      <w:r>
        <w:t>Homework for Chapter 2: Research Questions</w:t>
      </w:r>
    </w:p>
    <w:p w14:paraId="3E9A0EAF" w14:textId="373214E2" w:rsidR="00C9676D" w:rsidRDefault="00C9676D" w:rsidP="00C9676D">
      <w:pPr>
        <w:pStyle w:val="ListParagraph"/>
        <w:numPr>
          <w:ilvl w:val="0"/>
          <w:numId w:val="1"/>
        </w:numPr>
      </w:pPr>
      <w:r>
        <w:t>What is data mining useful for? What are its limitations?</w:t>
      </w:r>
    </w:p>
    <w:p w14:paraId="087DD08B" w14:textId="5B1E9FE0" w:rsidR="00C9676D" w:rsidRDefault="00C9676D" w:rsidP="00C9676D">
      <w:pPr>
        <w:pStyle w:val="ListParagraph"/>
        <w:numPr>
          <w:ilvl w:val="0"/>
          <w:numId w:val="1"/>
        </w:numPr>
      </w:pPr>
      <w:r>
        <w:t xml:space="preserve">Are each of the following questions a good research question? Explain your reasoning. If the question is not good, suggest ways to </w:t>
      </w:r>
      <w:proofErr w:type="gramStart"/>
      <w:r>
        <w:t>make</w:t>
      </w:r>
      <w:proofErr w:type="gramEnd"/>
      <w:r>
        <w:t xml:space="preserve"> it a better question if possible. </w:t>
      </w:r>
    </w:p>
    <w:p w14:paraId="736272B4" w14:textId="77777777" w:rsidR="00C9676D" w:rsidRDefault="00C9676D" w:rsidP="00C9676D">
      <w:pPr>
        <w:pStyle w:val="ListParagraph"/>
        <w:numPr>
          <w:ilvl w:val="1"/>
          <w:numId w:val="1"/>
        </w:numPr>
      </w:pPr>
      <w:r>
        <w:t>Do severe hurricanes cause psychological disorders in children in gestation during the hurricanes?</w:t>
      </w:r>
    </w:p>
    <w:p w14:paraId="5492D54D" w14:textId="77777777" w:rsidR="00C9676D" w:rsidRDefault="00C9676D" w:rsidP="00C9676D">
      <w:pPr>
        <w:pStyle w:val="ListParagraph"/>
        <w:numPr>
          <w:ilvl w:val="1"/>
          <w:numId w:val="1"/>
        </w:numPr>
      </w:pPr>
      <w:r>
        <w:t>Are dogs the best pets?</w:t>
      </w:r>
    </w:p>
    <w:p w14:paraId="42E6C3BC" w14:textId="77777777" w:rsidR="00C9676D" w:rsidRDefault="00C9676D" w:rsidP="00C9676D">
      <w:pPr>
        <w:pStyle w:val="ListParagraph"/>
        <w:numPr>
          <w:ilvl w:val="1"/>
          <w:numId w:val="1"/>
        </w:numPr>
      </w:pPr>
      <w:r>
        <w:t>Do organic labels in grocery store items increase sales of those items?</w:t>
      </w:r>
    </w:p>
    <w:p w14:paraId="7CCF19B3" w14:textId="77777777" w:rsidR="00C9676D" w:rsidRDefault="00C9676D" w:rsidP="00C9676D">
      <w:pPr>
        <w:pStyle w:val="ListParagraph"/>
        <w:numPr>
          <w:ilvl w:val="0"/>
          <w:numId w:val="1"/>
        </w:numPr>
      </w:pPr>
      <w:r>
        <w:t>Think about a possible research question in your field of study (e.g., your major).</w:t>
      </w:r>
    </w:p>
    <w:p w14:paraId="30132CDE" w14:textId="77777777" w:rsidR="00C9676D" w:rsidRDefault="00C9676D" w:rsidP="00C9676D">
      <w:pPr>
        <w:pStyle w:val="ListParagraph"/>
        <w:numPr>
          <w:ilvl w:val="1"/>
          <w:numId w:val="1"/>
        </w:numPr>
      </w:pPr>
      <w:r>
        <w:t>Can this question be answered? Is it feasible to answer it?</w:t>
      </w:r>
    </w:p>
    <w:p w14:paraId="4D3084EA" w14:textId="77777777" w:rsidR="00C9676D" w:rsidRDefault="00C9676D" w:rsidP="00C9676D">
      <w:pPr>
        <w:pStyle w:val="ListParagraph"/>
        <w:numPr>
          <w:ilvl w:val="1"/>
          <w:numId w:val="1"/>
        </w:numPr>
      </w:pPr>
      <w:r>
        <w:t>Does the question answer something about how the world works? If so, how?</w:t>
      </w:r>
    </w:p>
    <w:p w14:paraId="60B8DB2A" w14:textId="77777777" w:rsidR="00C9676D" w:rsidRDefault="00C9676D" w:rsidP="00C9676D">
      <w:pPr>
        <w:pStyle w:val="ListParagraph"/>
        <w:numPr>
          <w:ilvl w:val="1"/>
          <w:numId w:val="1"/>
        </w:numPr>
      </w:pPr>
      <w:r>
        <w:t xml:space="preserve">Write down some hypotheses based on the question. </w:t>
      </w:r>
    </w:p>
    <w:p w14:paraId="39052BFC" w14:textId="77777777" w:rsidR="001F1039" w:rsidRDefault="00C9676D" w:rsidP="00C9676D">
      <w:pPr>
        <w:pStyle w:val="ListParagraph"/>
        <w:numPr>
          <w:ilvl w:val="1"/>
          <w:numId w:val="1"/>
        </w:numPr>
      </w:pPr>
      <w:r>
        <w:t>What kind of data needs to be collected to test the hypothesis?</w:t>
      </w:r>
    </w:p>
    <w:p w14:paraId="72C6229C" w14:textId="5C6BEE09" w:rsidR="001F1039" w:rsidRDefault="00C9676D" w:rsidP="00C9676D">
      <w:pPr>
        <w:pStyle w:val="ListParagraph"/>
        <w:numPr>
          <w:ilvl w:val="0"/>
          <w:numId w:val="1"/>
        </w:numPr>
      </w:pPr>
      <w:r>
        <w:t xml:space="preserve">For each of the following </w:t>
      </w:r>
      <w:r w:rsidR="001F1039">
        <w:t xml:space="preserve">theories and </w:t>
      </w:r>
      <w:r>
        <w:t>research questions</w:t>
      </w:r>
      <w:r w:rsidR="001F1039">
        <w:t xml:space="preserve">, does the research question </w:t>
      </w:r>
      <w:r w:rsidR="001F1039">
        <w:rPr>
          <w:i/>
          <w:iCs/>
        </w:rPr>
        <w:t>inform theory</w:t>
      </w:r>
      <w:r w:rsidR="001F1039">
        <w:t xml:space="preserve"> (that is, does answering the research question tell you something about the theory?)</w:t>
      </w:r>
      <w:r>
        <w:t xml:space="preserve">. </w:t>
      </w:r>
    </w:p>
    <w:p w14:paraId="7E843273" w14:textId="3A0949B2" w:rsidR="001F1039" w:rsidRDefault="001F1039" w:rsidP="00C9676D">
      <w:pPr>
        <w:pStyle w:val="ListParagraph"/>
        <w:numPr>
          <w:ilvl w:val="1"/>
          <w:numId w:val="1"/>
        </w:numPr>
      </w:pPr>
      <w:r>
        <w:t>Theory: People donate to political campaigns largely because they want to defeat a political opponent, not because they like the candidate they’re donating to.</w:t>
      </w:r>
      <w:r>
        <w:br/>
        <w:t xml:space="preserve">Research question: </w:t>
      </w:r>
      <w:r w:rsidR="00C9676D">
        <w:t>Do negative advertisements increase political campaign donations in US Congressional races</w:t>
      </w:r>
      <w:r>
        <w:t xml:space="preserve"> more than positive advertisements do</w:t>
      </w:r>
      <w:r w:rsidR="00C9676D">
        <w:t>?</w:t>
      </w:r>
    </w:p>
    <w:p w14:paraId="49F25A83" w14:textId="28EE8748" w:rsidR="001F1039" w:rsidRDefault="001F1039" w:rsidP="00C9676D">
      <w:pPr>
        <w:pStyle w:val="ListParagraph"/>
        <w:numPr>
          <w:ilvl w:val="1"/>
          <w:numId w:val="1"/>
        </w:numPr>
      </w:pPr>
      <w:r>
        <w:t xml:space="preserve">Theory: men have higher average salaries than women in the US </w:t>
      </w:r>
      <w:r w:rsidR="002C63F2">
        <w:t xml:space="preserve">partially </w:t>
      </w:r>
      <w:r>
        <w:t>because employers discriminate against women</w:t>
      </w:r>
      <w:r w:rsidR="002C63F2">
        <w:t xml:space="preserve"> in job interviews</w:t>
      </w:r>
      <w:r>
        <w:br/>
        <w:t>Research question: Does the use of a gender-blind interview process, where hiring decisions and salary offers are made without knowing the employee’s gender, shrink the salary gap between men and women?</w:t>
      </w:r>
    </w:p>
    <w:p w14:paraId="5ADA1E2D" w14:textId="540606A2" w:rsidR="00C9676D" w:rsidRDefault="002C63F2" w:rsidP="00C9676D">
      <w:pPr>
        <w:pStyle w:val="ListParagraph"/>
        <w:numPr>
          <w:ilvl w:val="1"/>
          <w:numId w:val="1"/>
        </w:numPr>
      </w:pPr>
      <w:r>
        <w:t>Theory: Living in a rich country improves happiness.</w:t>
      </w:r>
      <w:r>
        <w:br/>
        <w:t>Research question: Do people who live in richer countries on average report higher happiness levels?</w:t>
      </w:r>
    </w:p>
    <w:p w14:paraId="0639671F" w14:textId="16591C90" w:rsidR="002C63F2" w:rsidRDefault="002C63F2" w:rsidP="00C9676D">
      <w:pPr>
        <w:pStyle w:val="ListParagraph"/>
        <w:numPr>
          <w:ilvl w:val="1"/>
          <w:numId w:val="1"/>
        </w:numPr>
      </w:pPr>
      <w:r>
        <w:t xml:space="preserve">Theory: </w:t>
      </w:r>
      <w:r w:rsidR="00DD4E31">
        <w:t>Many plants survive without eating because they collect energy from sunlight.</w:t>
      </w:r>
      <w:r w:rsidR="00DD4E31">
        <w:br/>
        <w:t>Research question: Are plants that live underneath a thick canopy (where little light can get through) less healthy than those in a loose canopy?</w:t>
      </w:r>
    </w:p>
    <w:p w14:paraId="0DBC29AB" w14:textId="6E74B4B5" w:rsidR="00C9676D" w:rsidRDefault="00C9676D" w:rsidP="00C9676D"/>
    <w:sectPr w:rsidR="00C96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72582"/>
    <w:multiLevelType w:val="hybridMultilevel"/>
    <w:tmpl w:val="BF9A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6D"/>
    <w:rsid w:val="001F1039"/>
    <w:rsid w:val="002C63F2"/>
    <w:rsid w:val="00AE4587"/>
    <w:rsid w:val="00BC669B"/>
    <w:rsid w:val="00C9676D"/>
    <w:rsid w:val="00DD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38A4"/>
  <w15:chartTrackingRefBased/>
  <w15:docId w15:val="{179CB34F-746D-4ED1-ABF5-D8AA28C5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Huntington-Klein, Nicholas</dc:creator>
  <cp:keywords/>
  <dc:description/>
  <cp:lastModifiedBy>Huntington-Klein, Nicholas</cp:lastModifiedBy>
  <cp:revision>2</cp:revision>
  <dcterms:created xsi:type="dcterms:W3CDTF">2021-08-07T04:26:00Z</dcterms:created>
  <dcterms:modified xsi:type="dcterms:W3CDTF">2021-08-13T19:09:00Z</dcterms:modified>
</cp:coreProperties>
</file>