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>Uniformità di grafici e caption</w:t>
      </w:r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Default="008F0C8B" w:rsidP="00102656">
      <w:pPr>
        <w:pStyle w:val="Paragrafoelenco"/>
        <w:numPr>
          <w:ilvl w:val="0"/>
          <w:numId w:val="4"/>
        </w:numPr>
      </w:pPr>
      <w:r>
        <w:t xml:space="preserve">Figure e tabelle </w:t>
      </w:r>
      <w:r w:rsidR="008A0DEA">
        <w:t>con testo sopra e sotto, non a lato.</w:t>
      </w:r>
    </w:p>
    <w:p w14:paraId="51D44663" w14:textId="509BA226" w:rsidR="008A0DEA" w:rsidRDefault="008A0DEA" w:rsidP="008A0DEA">
      <w:pPr>
        <w:pStyle w:val="Paragrafoelenco"/>
      </w:pPr>
      <w:r>
        <w:t>Se i valori sono pochi, si commentano in una frase di testo.</w:t>
      </w:r>
    </w:p>
    <w:p w14:paraId="1F6FAEB6" w14:textId="6629B827" w:rsidR="00436ADD" w:rsidRDefault="00436ADD" w:rsidP="00102656">
      <w:pPr>
        <w:pStyle w:val="Paragrafoelenco"/>
        <w:numPr>
          <w:ilvl w:val="0"/>
          <w:numId w:val="4"/>
        </w:numPr>
      </w:pPr>
      <w:r>
        <w:t xml:space="preserve">Uniformità di numerazione di sezioni e </w:t>
      </w:r>
      <w:r w:rsidR="004D2846"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Default="00E41649" w:rsidP="00C06826">
      <w:pPr>
        <w:pStyle w:val="Paragrafoelenco"/>
        <w:numPr>
          <w:ilvl w:val="0"/>
          <w:numId w:val="4"/>
        </w:numPr>
      </w:pPr>
      <w:r>
        <w:t>Apici -&gt; “…” aperti e chiusi</w:t>
      </w:r>
      <w:r w:rsidR="00C40D64">
        <w:t xml:space="preserve"> (un gruppo ha fatto apici_chiusi … apici_chiusi)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5878AF67" w:rsidR="000B1DA0" w:rsidRDefault="000B1DA0" w:rsidP="00C06826">
      <w:pPr>
        <w:pStyle w:val="Paragrafoelenco"/>
        <w:numPr>
          <w:ilvl w:val="0"/>
          <w:numId w:val="4"/>
        </w:numPr>
      </w:pPr>
      <w:r>
        <w:t>Inserire un abstract</w:t>
      </w:r>
      <w:r w:rsidR="00896D8A">
        <w:t xml:space="preserve"> (?)</w:t>
      </w:r>
    </w:p>
    <w:p w14:paraId="15C5C5C2" w14:textId="78872857" w:rsidR="0017553D" w:rsidRDefault="0017553D" w:rsidP="00C06826">
      <w:pPr>
        <w:pStyle w:val="Paragrafoelenco"/>
        <w:numPr>
          <w:ilvl w:val="0"/>
          <w:numId w:val="4"/>
        </w:numPr>
      </w:pPr>
      <w:r>
        <w:t>Inserire scientific questions (?)</w:t>
      </w:r>
      <w:r w:rsidR="00FE7299">
        <w:t xml:space="preserve"> prima di spiegare le variabili</w:t>
      </w:r>
    </w:p>
    <w:p w14:paraId="0E7BDE40" w14:textId="6444912E" w:rsidR="00583867" w:rsidRDefault="00583867" w:rsidP="00C06826">
      <w:pPr>
        <w:pStyle w:val="Paragrafoelenco"/>
        <w:numPr>
          <w:ilvl w:val="0"/>
          <w:numId w:val="4"/>
        </w:numPr>
      </w:pPr>
      <w: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>
        <w:t xml:space="preserve"> -&gt; no obbligo di mettere tutte le figure per tutto quello che si spiega</w:t>
      </w:r>
      <w:r w:rsidR="000064CE">
        <w:t>, ma si può anche spiegare a parole.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Default="009C10CD" w:rsidP="00DE7E36">
      <w:pPr>
        <w:pStyle w:val="Paragrafoelenco"/>
        <w:numPr>
          <w:ilvl w:val="0"/>
          <w:numId w:val="3"/>
        </w:numPr>
      </w:pPr>
      <w: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>Introduzione e r</w:t>
      </w:r>
      <w:r w:rsidR="00EE2F65">
        <w:t>e</w:t>
      </w:r>
      <w:r>
        <w:t>ferences finali</w:t>
      </w:r>
    </w:p>
    <w:p w14:paraId="7594DC82" w14:textId="645299C5" w:rsidR="00B7035E" w:rsidRDefault="00B7035E" w:rsidP="00DE7E36">
      <w:pPr>
        <w:pStyle w:val="Paragrafoelenco"/>
        <w:numPr>
          <w:ilvl w:val="0"/>
          <w:numId w:val="3"/>
        </w:numPr>
      </w:pPr>
      <w: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(Kaggle)</w:t>
      </w:r>
    </w:p>
    <w:p w14:paraId="5BA6213C" w14:textId="313CE632" w:rsidR="00EE5B0E" w:rsidRDefault="00EE5B0E" w:rsidP="00A26231">
      <w:pPr>
        <w:pStyle w:val="Paragrafoelenco"/>
        <w:numPr>
          <w:ilvl w:val="0"/>
          <w:numId w:val="3"/>
        </w:numPr>
      </w:pPr>
      <w:r>
        <w:t xml:space="preserve">Analisi descrittiva variabili (tabella con </w:t>
      </w:r>
      <w:r w:rsidR="00062455">
        <w:t xml:space="preserve">variabile, tipo, descrizione, </w:t>
      </w:r>
      <w:r w:rsidR="00015FC2">
        <w:t xml:space="preserve">unità di misura, </w:t>
      </w:r>
      <w:r w:rsidR="00062455">
        <w:t>istogrammi)</w:t>
      </w:r>
    </w:p>
    <w:p w14:paraId="52A27B13" w14:textId="77777777" w:rsidR="00C06826" w:rsidRDefault="00791CE6" w:rsidP="00C06826">
      <w:r>
        <w:t xml:space="preserve">Tabelle: 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Default="00C06826" w:rsidP="00C06826">
      <w:pPr>
        <w:pStyle w:val="Paragrafoelenco"/>
        <w:numPr>
          <w:ilvl w:val="0"/>
          <w:numId w:val="2"/>
        </w:numPr>
      </w:pPr>
      <w:r>
        <w:t>Allineamento dei numeri a destra (il “-“ fa sfalsare l’allineament</w:t>
      </w:r>
      <w:r w:rsidR="00DE7E36">
        <w:t>o</w:t>
      </w:r>
      <w: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Default="00DA3701" w:rsidP="00DA3701">
      <w:pPr>
        <w:pStyle w:val="Paragrafoelenco"/>
        <w:numPr>
          <w:ilvl w:val="0"/>
          <w:numId w:val="2"/>
        </w:numPr>
      </w:pPr>
      <w:r>
        <w:t>Unità di misura nelle tabelle</w:t>
      </w:r>
    </w:p>
    <w:p w14:paraId="5BDB8588" w14:textId="5703129C" w:rsidR="004F7E6A" w:rsidRDefault="004F7E6A" w:rsidP="00DA3701">
      <w:pPr>
        <w:pStyle w:val="Paragrafoelenco"/>
        <w:numPr>
          <w:ilvl w:val="0"/>
          <w:numId w:val="2"/>
        </w:numPr>
      </w:pPr>
      <w:r>
        <w:t>NO TABELLE COME IMMAGINI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Default="00102656" w:rsidP="00102656">
      <w:pPr>
        <w:pStyle w:val="Paragrafoelenco"/>
        <w:numPr>
          <w:ilvl w:val="0"/>
          <w:numId w:val="2"/>
        </w:numPr>
      </w:pPr>
      <w: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6D2758CC" w14:textId="0EA25609" w:rsidR="00EF6B04" w:rsidRDefault="00EF6B04" w:rsidP="00EF6B04">
      <w:pPr>
        <w:pStyle w:val="Paragrafoelenco"/>
        <w:numPr>
          <w:ilvl w:val="0"/>
          <w:numId w:val="2"/>
        </w:numPr>
      </w:pPr>
      <w:r>
        <w:t>Uso di istogrammi</w:t>
      </w:r>
      <w:r w:rsidR="007A6AC2">
        <w:t xml:space="preserve"> per le variabili quantitative </w:t>
      </w:r>
    </w:p>
    <w:p w14:paraId="17229AD6" w14:textId="2838FAEC" w:rsidR="00B80D79" w:rsidRDefault="00B80D79" w:rsidP="00EF6B04">
      <w:pPr>
        <w:pStyle w:val="Paragrafoelenco"/>
        <w:numPr>
          <w:ilvl w:val="0"/>
          <w:numId w:val="2"/>
        </w:numPr>
      </w:pPr>
      <w:r>
        <w:lastRenderedPageBreak/>
        <w:t xml:space="preserve">Istogrammi centrati negli assi (solo se non ci sono </w:t>
      </w:r>
      <w:r w:rsidR="00F251BB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Default="004C78D8" w:rsidP="004C78D8">
      <w:pPr>
        <w:pStyle w:val="Paragrafoelenco"/>
        <w:numPr>
          <w:ilvl w:val="0"/>
          <w:numId w:val="2"/>
        </w:numPr>
      </w:pPr>
      <w:r>
        <w:t>Grafici di alberi unpruned: o senza label o non si mette</w:t>
      </w:r>
      <w:r w:rsidR="00E610AC">
        <w:t xml:space="preserve"> perché </w:t>
      </w:r>
      <w:r w:rsidR="00E14E24">
        <w:t>è</w:t>
      </w:r>
      <w:r w:rsidR="00E610AC">
        <w:t xml:space="preserve"> troppo con</w:t>
      </w:r>
      <w:r w:rsidR="00E14E24">
        <w:t>f</w:t>
      </w:r>
      <w:r w:rsidR="00E610AC">
        <w:t>u</w:t>
      </w:r>
      <w:r w:rsidR="00E14E24">
        <w:t>s</w:t>
      </w:r>
      <w:r w:rsidR="00E610AC">
        <w:t>o</w:t>
      </w:r>
    </w:p>
    <w:p w14:paraId="7D105BCF" w14:textId="1FF24F58" w:rsidR="00E14E24" w:rsidRDefault="00E14E24" w:rsidP="00E14E24">
      <w:pPr>
        <w:pStyle w:val="Paragrafoelenco"/>
      </w:pPr>
      <w: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Default="00B16C42" w:rsidP="00852C3F">
      <w:pPr>
        <w:pStyle w:val="Paragrafoelenco"/>
        <w:numPr>
          <w:ilvl w:val="0"/>
          <w:numId w:val="2"/>
        </w:numPr>
      </w:pPr>
      <w:r>
        <w:t>Tabelle per</w:t>
      </w:r>
      <w:r w:rsidR="006463E8">
        <w:t xml:space="preserve"> confronto tra le varie tecniche</w:t>
      </w:r>
      <w:r w:rsidR="00852C3F">
        <w:t>: s</w:t>
      </w:r>
      <w:r>
        <w:t xml:space="preserve">e la struttura è identica per diverse tecniche meglio </w:t>
      </w:r>
      <w:r w:rsidR="003D2339">
        <w:t>accorparle in un’unica tabella e scrivere il nome della variabile sopra/sotto la tabella</w:t>
      </w:r>
    </w:p>
    <w:p w14:paraId="6FAAC0EF" w14:textId="310309C4" w:rsidR="00DA17F9" w:rsidRDefault="00DA17F9" w:rsidP="00852C3F">
      <w:pPr>
        <w:pStyle w:val="Paragrafoelenco"/>
        <w:numPr>
          <w:ilvl w:val="0"/>
          <w:numId w:val="2"/>
        </w:numPr>
      </w:pPr>
      <w:r>
        <w:t xml:space="preserve">Tabella con risultati unica, senza duplicare </w:t>
      </w:r>
      <w:r w:rsidR="00030769">
        <w:t>le informazioni già scritte nel report o in altre tabelle.</w:t>
      </w:r>
    </w:p>
    <w:p w14:paraId="23397CD1" w14:textId="104592B9" w:rsidR="00852C3F" w:rsidRDefault="00852C3F" w:rsidP="00852C3F">
      <w:pPr>
        <w:pStyle w:val="Paragrafoelenco"/>
        <w:numPr>
          <w:ilvl w:val="0"/>
          <w:numId w:val="2"/>
        </w:numPr>
      </w:pPr>
      <w:r>
        <w:t>Scrittura dei valori risultanti nel testo</w:t>
      </w:r>
      <w:r w:rsidR="000A43D6">
        <w:t xml:space="preserve"> va bene se è uno.</w:t>
      </w:r>
    </w:p>
    <w:p w14:paraId="484A8230" w14:textId="5F1F0810" w:rsidR="000A43D6" w:rsidRDefault="000A43D6" w:rsidP="000A43D6">
      <w:pPr>
        <w:pStyle w:val="Paragrafoelenco"/>
      </w:pPr>
      <w:r>
        <w:t>Inserimento MSE e basta non ha senso se non si ha il range della variabile.</w:t>
      </w:r>
    </w:p>
    <w:p w14:paraId="78F63C12" w14:textId="59517231" w:rsidR="00357E2B" w:rsidRDefault="000A43D6" w:rsidP="00357E2B">
      <w:pPr>
        <w:pStyle w:val="Paragrafoelenco"/>
      </w:pPr>
      <w:r>
        <w:t>Meglio un R^2</w:t>
      </w:r>
      <w:r w:rsidR="00357E2B"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Default="00BB1EDF" w:rsidP="00BB1EDF">
      <w:pPr>
        <w:pStyle w:val="Paragrafoelenco"/>
        <w:numPr>
          <w:ilvl w:val="0"/>
          <w:numId w:val="4"/>
        </w:numPr>
      </w:pPr>
      <w:r>
        <w:t xml:space="preserve">Aggiungere bibliografia se si fa riferimento a dei documenti </w:t>
      </w:r>
      <w:r w:rsidR="004C36DA">
        <w:t xml:space="preserve">o da dove si prendono varie formule </w:t>
      </w:r>
      <w:r>
        <w:t>(TODO)</w:t>
      </w:r>
    </w:p>
    <w:sectPr w:rsidR="00BB1E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62455"/>
    <w:rsid w:val="000A43D6"/>
    <w:rsid w:val="000B1DA0"/>
    <w:rsid w:val="00102656"/>
    <w:rsid w:val="0011640D"/>
    <w:rsid w:val="0012001F"/>
    <w:rsid w:val="001312ED"/>
    <w:rsid w:val="0017553D"/>
    <w:rsid w:val="002064F7"/>
    <w:rsid w:val="0030049E"/>
    <w:rsid w:val="00357E2B"/>
    <w:rsid w:val="00360428"/>
    <w:rsid w:val="003632A2"/>
    <w:rsid w:val="003B739E"/>
    <w:rsid w:val="003D2339"/>
    <w:rsid w:val="00402D02"/>
    <w:rsid w:val="00415275"/>
    <w:rsid w:val="00436ADD"/>
    <w:rsid w:val="004C36DA"/>
    <w:rsid w:val="004C78D8"/>
    <w:rsid w:val="004D2846"/>
    <w:rsid w:val="004F7E6A"/>
    <w:rsid w:val="00503AB8"/>
    <w:rsid w:val="00583867"/>
    <w:rsid w:val="006463E8"/>
    <w:rsid w:val="00791CE6"/>
    <w:rsid w:val="007A6AC2"/>
    <w:rsid w:val="00852C3F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26231"/>
    <w:rsid w:val="00B16C42"/>
    <w:rsid w:val="00B7035E"/>
    <w:rsid w:val="00B80D79"/>
    <w:rsid w:val="00BB1EDF"/>
    <w:rsid w:val="00C06826"/>
    <w:rsid w:val="00C40D64"/>
    <w:rsid w:val="00D3557E"/>
    <w:rsid w:val="00DA17F9"/>
    <w:rsid w:val="00DA3701"/>
    <w:rsid w:val="00DC69D1"/>
    <w:rsid w:val="00DE7E36"/>
    <w:rsid w:val="00E056F7"/>
    <w:rsid w:val="00E10585"/>
    <w:rsid w:val="00E14E24"/>
    <w:rsid w:val="00E41649"/>
    <w:rsid w:val="00E610AC"/>
    <w:rsid w:val="00EA4EC1"/>
    <w:rsid w:val="00EE2F65"/>
    <w:rsid w:val="00EE5B0E"/>
    <w:rsid w:val="00EF6B04"/>
    <w:rsid w:val="00F251BB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66</cp:revision>
  <dcterms:created xsi:type="dcterms:W3CDTF">2023-05-17T08:40:00Z</dcterms:created>
  <dcterms:modified xsi:type="dcterms:W3CDTF">2023-05-17T10:29:00Z</dcterms:modified>
</cp:coreProperties>
</file>