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Minutes: 3/29/20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Start: 2:00pm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Present Members: Matthew Floyd, Ben Wabschall, Yun Chi, Bryce Ostrem, Tristan Redding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Basic Goals: 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Get the absent members from the last meeting up to speed on the new checkpoint. 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Check in to see progress and identify any problems that may have arisen.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Make sure to have the Reset button working to make the puzzle reset.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Maybe config objects to store slots.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all emails to the discord to communicate.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Also trouble converting to byte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array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and floats.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Looking over the readout from the file as indices to parse the numbers.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Document set up for research needs.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Meeting End: 2:30pm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