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C9DD" w14:textId="29090640" w:rsidR="005F4FC6" w:rsidRDefault="00BD1AE9" w:rsidP="00BD1AE9">
      <w:pPr>
        <w:pStyle w:val="Title"/>
      </w:pPr>
      <w:r>
        <w:t>HP Academy Loom Course</w:t>
      </w:r>
      <w:r w:rsidR="006927D3">
        <w:t xml:space="preserve"> Notes</w:t>
      </w:r>
    </w:p>
    <w:p w14:paraId="015A9647" w14:textId="0B43C05E" w:rsidR="00BD1AE9" w:rsidRDefault="00BD1AE9" w:rsidP="00BD1AE9"/>
    <w:p w14:paraId="41378DD2" w14:textId="3C2B6AE8" w:rsidR="00BD1AE9" w:rsidRDefault="008F3158" w:rsidP="00BD1AE9">
      <w:r>
        <w:t xml:space="preserve"> Workspace: Keep it tidy, largest flat tabletop, 2 by 0.7 m min. Tool tray. Contaminate free.</w:t>
      </w:r>
    </w:p>
    <w:p w14:paraId="68B120B8" w14:textId="1599E4D3" w:rsidR="008F3158" w:rsidRDefault="008F3158" w:rsidP="008F3158">
      <w:pPr>
        <w:pStyle w:val="Heading1"/>
      </w:pPr>
      <w:r>
        <w:t>Harness Design</w:t>
      </w:r>
    </w:p>
    <w:p w14:paraId="4BEC36D6" w14:textId="1CA9433D" w:rsidR="008F3158" w:rsidRDefault="00405231" w:rsidP="008F3158">
      <w:r>
        <w:t xml:space="preserve">List all connections to the </w:t>
      </w:r>
      <w:proofErr w:type="gramStart"/>
      <w:r>
        <w:t>loom</w:t>
      </w:r>
      <w:proofErr w:type="gramEnd"/>
    </w:p>
    <w:p w14:paraId="24853E4C" w14:textId="3D612F9E" w:rsidR="00405231" w:rsidRDefault="00405231" w:rsidP="008F3158">
      <w:r>
        <w:t xml:space="preserve">Examine physical mounting on </w:t>
      </w:r>
      <w:proofErr w:type="gramStart"/>
      <w:r>
        <w:t>vehicle</w:t>
      </w:r>
      <w:proofErr w:type="gramEnd"/>
      <w:r>
        <w:t xml:space="preserve"> </w:t>
      </w:r>
    </w:p>
    <w:p w14:paraId="546C9990" w14:textId="4B33F6A2" w:rsidR="00405231" w:rsidRDefault="00405231" w:rsidP="008F3158">
      <w:r>
        <w:t xml:space="preserve">Breakout boxes for splicing; ease of strain relief. Simplifies </w:t>
      </w:r>
      <w:proofErr w:type="gramStart"/>
      <w:r>
        <w:t>loom</w:t>
      </w:r>
      <w:proofErr w:type="gramEnd"/>
    </w:p>
    <w:p w14:paraId="2389940C" w14:textId="5A387B97" w:rsidR="00661741" w:rsidRDefault="00661741" w:rsidP="008F3158">
      <w:r>
        <w:t>2 smaller wires &gt; 1 large wire for tidiness and concentric twist. Common size better</w:t>
      </w:r>
    </w:p>
    <w:p w14:paraId="43EA372F" w14:textId="0E982889" w:rsidR="00661741" w:rsidRDefault="00661741" w:rsidP="008F3158">
      <w:r>
        <w:t>Document sensor requirements. 1 single wire that is spliced once per sensor. Shielded cable for critical sensors.</w:t>
      </w:r>
    </w:p>
    <w:p w14:paraId="7E57BB73" w14:textId="7253DDE4" w:rsidR="00661741" w:rsidRDefault="00661741" w:rsidP="008F3158">
      <w:r>
        <w:t xml:space="preserve">Thermocouples require thermocouple extension </w:t>
      </w:r>
      <w:proofErr w:type="gramStart"/>
      <w:r>
        <w:t>wire</w:t>
      </w:r>
      <w:proofErr w:type="gramEnd"/>
    </w:p>
    <w:p w14:paraId="167470D0" w14:textId="335AECC8" w:rsidR="00661741" w:rsidRDefault="00661741" w:rsidP="008F3158">
      <w:r>
        <w:t>Star point earthing</w:t>
      </w:r>
      <w:r w:rsidR="002F1CDE">
        <w:t>: singular earth point.</w:t>
      </w:r>
    </w:p>
    <w:p w14:paraId="423A850E" w14:textId="6AFE9A3A" w:rsidR="006078EF" w:rsidRDefault="006078EF" w:rsidP="008F3158">
      <w:proofErr w:type="spellStart"/>
      <w:r>
        <w:t>Tefzel</w:t>
      </w:r>
      <w:proofErr w:type="spellEnd"/>
      <w:r>
        <w:t xml:space="preserve"> wire </w:t>
      </w:r>
      <w:proofErr w:type="gramStart"/>
      <w:r>
        <w:t>search  m</w:t>
      </w:r>
      <w:proofErr w:type="gramEnd"/>
      <w:r>
        <w:t>22759/32</w:t>
      </w:r>
    </w:p>
    <w:p w14:paraId="446F865A" w14:textId="5C3F2AC9" w:rsidR="006078EF" w:rsidRDefault="006078EF" w:rsidP="008F3158">
      <w:proofErr w:type="spellStart"/>
      <w:r>
        <w:t>Rayc</w:t>
      </w:r>
      <w:r w:rsidR="006D1B1A">
        <w:t>a</w:t>
      </w:r>
      <w:r>
        <w:t>m</w:t>
      </w:r>
      <w:proofErr w:type="spellEnd"/>
      <w:r>
        <w:t xml:space="preserve"> </w:t>
      </w:r>
      <w:proofErr w:type="spellStart"/>
      <w:r>
        <w:t>heatshrink</w:t>
      </w:r>
      <w:proofErr w:type="spellEnd"/>
      <w:r>
        <w:t xml:space="preserve"> dr25</w:t>
      </w:r>
    </w:p>
    <w:p w14:paraId="41C1AF91" w14:textId="7DD0F08B" w:rsidR="006078EF" w:rsidRDefault="006078EF" w:rsidP="008F3158">
      <w:proofErr w:type="spellStart"/>
      <w:r>
        <w:t>Heatshrinkable</w:t>
      </w:r>
      <w:proofErr w:type="spellEnd"/>
      <w:r>
        <w:t xml:space="preserve"> shapes for branches, epoxy </w:t>
      </w:r>
      <w:proofErr w:type="spellStart"/>
      <w:r>
        <w:t>comppund</w:t>
      </w:r>
      <w:proofErr w:type="spellEnd"/>
      <w:r>
        <w:t xml:space="preserve"> to seal connection</w:t>
      </w:r>
    </w:p>
    <w:p w14:paraId="53A9097E" w14:textId="3AC62B9C" w:rsidR="006078EF" w:rsidRDefault="006078EF" w:rsidP="008F3158">
      <w:r>
        <w:t>Nylon rope to approximate routing lengths</w:t>
      </w:r>
    </w:p>
    <w:p w14:paraId="5F83CB7F" w14:textId="2DDF8F27" w:rsidR="006078EF" w:rsidRDefault="006078EF" w:rsidP="008F3158">
      <w:r>
        <w:t>Branch point placement key in tidy harness fitment</w:t>
      </w:r>
    </w:p>
    <w:p w14:paraId="74838B9A" w14:textId="437FE195" w:rsidR="00736DFF" w:rsidRDefault="00432FBD" w:rsidP="008F3158">
      <w:r>
        <w:t xml:space="preserve">Single wire core, each additional layer has 6n + 1 </w:t>
      </w:r>
      <w:proofErr w:type="gramStart"/>
      <w:r>
        <w:t>wires</w:t>
      </w:r>
      <w:proofErr w:type="gramEnd"/>
    </w:p>
    <w:p w14:paraId="1BFDEF77" w14:textId="64383466" w:rsidR="00432FBD" w:rsidRDefault="00432FBD" w:rsidP="008F3158">
      <w:r>
        <w:t xml:space="preserve">Single size of wire makes it </w:t>
      </w:r>
      <w:proofErr w:type="gramStart"/>
      <w:r>
        <w:t>simpler</w:t>
      </w:r>
      <w:proofErr w:type="gramEnd"/>
    </w:p>
    <w:p w14:paraId="5B3F22C4" w14:textId="686F8BC8" w:rsidR="00432FBD" w:rsidRDefault="00432FBD" w:rsidP="008F3158">
      <w:r>
        <w:t>Core, largest and least flexible</w:t>
      </w:r>
    </w:p>
    <w:p w14:paraId="1A526594" w14:textId="346FFA68" w:rsidR="00432FBD" w:rsidRDefault="00432FBD" w:rsidP="008F3158">
      <w:r>
        <w:t xml:space="preserve">Twisted pairs count as a </w:t>
      </w:r>
      <w:proofErr w:type="gramStart"/>
      <w:r>
        <w:t>cable</w:t>
      </w:r>
      <w:proofErr w:type="gramEnd"/>
    </w:p>
    <w:p w14:paraId="46E62D64" w14:textId="26C8E7D3" w:rsidR="0086640B" w:rsidRDefault="0086640B" w:rsidP="008F3158">
      <w:r>
        <w:t xml:space="preserve">Lay length generally decreases with each </w:t>
      </w:r>
      <w:proofErr w:type="gramStart"/>
      <w:r>
        <w:t>layer</w:t>
      </w:r>
      <w:proofErr w:type="gramEnd"/>
    </w:p>
    <w:p w14:paraId="047262F9" w14:textId="7058B146" w:rsidR="0086640B" w:rsidRDefault="0086640B" w:rsidP="008F3158">
      <w:r>
        <w:t>Max 5 cables for core generally</w:t>
      </w:r>
    </w:p>
    <w:p w14:paraId="1595B55B" w14:textId="03F6F6F3" w:rsidR="0086640B" w:rsidRDefault="0086640B" w:rsidP="008F3158">
      <w:r>
        <w:t>Largest cables as core, largest to smallest for layers</w:t>
      </w:r>
    </w:p>
    <w:p w14:paraId="346C8173" w14:textId="2D62B1C8" w:rsidR="0086640B" w:rsidRDefault="0086640B" w:rsidP="008F3158">
      <w:r>
        <w:t xml:space="preserve">Ballast and filler wires on outside as </w:t>
      </w:r>
      <w:proofErr w:type="gramStart"/>
      <w:r>
        <w:t>needed</w:t>
      </w:r>
      <w:proofErr w:type="gramEnd"/>
    </w:p>
    <w:p w14:paraId="3E4B0BF0" w14:textId="5E598010" w:rsidR="0086640B" w:rsidRDefault="0086640B" w:rsidP="008F3158">
      <w:r>
        <w:t>Divide diameter of previous layer with diameter of new layer wire. Consult LUT for number of wires in new layer</w:t>
      </w:r>
      <w:r w:rsidR="006D1B1A">
        <w:t xml:space="preserve"> +-1 </w:t>
      </w:r>
      <w:proofErr w:type="gramStart"/>
      <w:r w:rsidR="006D1B1A">
        <w:t>wire</w:t>
      </w:r>
      <w:proofErr w:type="gramEnd"/>
    </w:p>
    <w:p w14:paraId="0DB29E86" w14:textId="7E5943FF" w:rsidR="006D1B1A" w:rsidRDefault="006D1B1A" w:rsidP="008F3158">
      <w:r>
        <w:t xml:space="preserve">Can move wires to previous layers and increase diameter if it means simplifying additional </w:t>
      </w:r>
      <w:proofErr w:type="gramStart"/>
      <w:r>
        <w:t>layers</w:t>
      </w:r>
      <w:proofErr w:type="gramEnd"/>
    </w:p>
    <w:p w14:paraId="41928BD1" w14:textId="67DDA944" w:rsidR="006D1B1A" w:rsidRDefault="006D1B1A" w:rsidP="008F3158">
      <w:r>
        <w:lastRenderedPageBreak/>
        <w:t>Power and twisted pairs in core</w:t>
      </w:r>
    </w:p>
    <w:p w14:paraId="3DB3935C" w14:textId="26AF848D" w:rsidR="006D1B1A" w:rsidRDefault="006D1B1A" w:rsidP="008F3158">
      <w:r>
        <w:t>Sliding boots into place but not securing until finished</w:t>
      </w:r>
    </w:p>
    <w:p w14:paraId="367CED7D" w14:textId="36EC93E1" w:rsidR="006D1B1A" w:rsidRDefault="006D1B1A" w:rsidP="006D1B1A">
      <w:pPr>
        <w:pStyle w:val="Heading1"/>
      </w:pPr>
      <w:r>
        <w:t>Harness Construction</w:t>
      </w:r>
    </w:p>
    <w:p w14:paraId="2CF1E206" w14:textId="33FF88B8" w:rsidR="006D1B1A" w:rsidRDefault="00497530" w:rsidP="006D1B1A">
      <w:r>
        <w:t xml:space="preserve">Add 20% to measured </w:t>
      </w:r>
      <w:proofErr w:type="gramStart"/>
      <w:r>
        <w:t>length</w:t>
      </w:r>
      <w:proofErr w:type="gramEnd"/>
    </w:p>
    <w:p w14:paraId="6D2CCEC3" w14:textId="31434A86" w:rsidR="00497530" w:rsidRDefault="00497530" w:rsidP="006D1B1A">
      <w:r>
        <w:t xml:space="preserve">Avoid twisted quads by twisting together in opposite lay </w:t>
      </w:r>
      <w:proofErr w:type="gramStart"/>
      <w:r>
        <w:t>directions</w:t>
      </w:r>
      <w:proofErr w:type="gramEnd"/>
    </w:p>
    <w:p w14:paraId="7D8ECA39" w14:textId="3AA269EA" w:rsidR="00497530" w:rsidRDefault="00497530" w:rsidP="006D1B1A">
      <w:r>
        <w:t>Cable tie to secure end</w:t>
      </w:r>
    </w:p>
    <w:p w14:paraId="03C616BF" w14:textId="13868BE9" w:rsidR="00497530" w:rsidRDefault="00497530" w:rsidP="006D1B1A">
      <w:r>
        <w:t xml:space="preserve">Cable </w:t>
      </w:r>
      <w:proofErr w:type="gramStart"/>
      <w:r>
        <w:t>tie</w:t>
      </w:r>
      <w:proofErr w:type="gramEnd"/>
      <w:r>
        <w:t xml:space="preserve"> every 100</w:t>
      </w:r>
      <w:r w:rsidR="001607D0">
        <w:t>-200</w:t>
      </w:r>
      <w:r>
        <w:t>mm</w:t>
      </w:r>
    </w:p>
    <w:p w14:paraId="31272351" w14:textId="2BB21F98" w:rsidR="001607D0" w:rsidRDefault="001607D0" w:rsidP="006D1B1A">
      <w:r>
        <w:t xml:space="preserve">Start in the middle for long </w:t>
      </w:r>
      <w:proofErr w:type="gramStart"/>
      <w:r>
        <w:t>lengths</w:t>
      </w:r>
      <w:proofErr w:type="gramEnd"/>
    </w:p>
    <w:p w14:paraId="6B72DBAA" w14:textId="01EE25E4" w:rsidR="001607D0" w:rsidRDefault="001607D0" w:rsidP="006D1B1A">
      <w:r>
        <w:t xml:space="preserve">Lace core and final layer to hold twist </w:t>
      </w:r>
      <w:proofErr w:type="gramStart"/>
      <w:r>
        <w:t>together</w:t>
      </w:r>
      <w:proofErr w:type="gramEnd"/>
    </w:p>
    <w:p w14:paraId="28304DBB" w14:textId="1F9B9CFF" w:rsidR="001607D0" w:rsidRDefault="001607D0" w:rsidP="006D1B1A">
      <w:r>
        <w:t>Lace in opposite lay direction</w:t>
      </w:r>
    </w:p>
    <w:p w14:paraId="2FE29DE8" w14:textId="1A581EC9" w:rsidR="001607D0" w:rsidRDefault="001607D0" w:rsidP="006D1B1A">
      <w:r>
        <w:t>Secure end with Kapton tape</w:t>
      </w:r>
    </w:p>
    <w:p w14:paraId="41A1BABE" w14:textId="63B516F2" w:rsidR="001607D0" w:rsidRDefault="001607D0" w:rsidP="006D1B1A">
      <w:r>
        <w:t xml:space="preserve">Remove cable ties once reached, snip </w:t>
      </w:r>
      <w:proofErr w:type="gramStart"/>
      <w:r>
        <w:t>head</w:t>
      </w:r>
      <w:proofErr w:type="gramEnd"/>
    </w:p>
    <w:p w14:paraId="353E1E74" w14:textId="5E34B11F" w:rsidR="001607D0" w:rsidRDefault="001607D0" w:rsidP="006D1B1A">
      <w:r>
        <w:t xml:space="preserve">Wires exiting harness together twisted next to </w:t>
      </w:r>
      <w:proofErr w:type="gramStart"/>
      <w:r>
        <w:t>each other</w:t>
      </w:r>
      <w:proofErr w:type="gramEnd"/>
    </w:p>
    <w:p w14:paraId="267BE0C8" w14:textId="2955C033" w:rsidR="001607D0" w:rsidRDefault="001607D0" w:rsidP="006D1B1A">
      <w:r>
        <w:t xml:space="preserve">Lay wires onto core in groups and give one twist, cable tie after each </w:t>
      </w:r>
      <w:proofErr w:type="gramStart"/>
      <w:r>
        <w:t>group</w:t>
      </w:r>
      <w:proofErr w:type="gramEnd"/>
    </w:p>
    <w:p w14:paraId="59BB1E5F" w14:textId="3A0B7049" w:rsidR="001607D0" w:rsidRDefault="00BE74C7" w:rsidP="006D1B1A">
      <w:r>
        <w:t xml:space="preserve">First twist determines lay length, </w:t>
      </w:r>
      <w:proofErr w:type="spellStart"/>
      <w:r>
        <w:t>aporox</w:t>
      </w:r>
      <w:proofErr w:type="spellEnd"/>
      <w:r>
        <w:t xml:space="preserve"> 30 degrees lay </w:t>
      </w:r>
      <w:proofErr w:type="gramStart"/>
      <w:r>
        <w:t>angle</w:t>
      </w:r>
      <w:proofErr w:type="gramEnd"/>
    </w:p>
    <w:p w14:paraId="63DF7171" w14:textId="365E2C7A" w:rsidR="00BE74C7" w:rsidRDefault="00BE74C7" w:rsidP="006D1B1A">
      <w:r>
        <w:t xml:space="preserve">Mark expected lengths for rest of </w:t>
      </w:r>
      <w:proofErr w:type="gramStart"/>
      <w:r>
        <w:t>loom</w:t>
      </w:r>
      <w:proofErr w:type="gramEnd"/>
    </w:p>
    <w:p w14:paraId="55DD0309" w14:textId="26E8903A" w:rsidR="00BE74C7" w:rsidRDefault="00BE74C7" w:rsidP="006D1B1A">
      <w:r>
        <w:t xml:space="preserve">For securing end, loose cable tie slid down length to help align </w:t>
      </w:r>
      <w:proofErr w:type="gramStart"/>
      <w:r>
        <w:t>twist</w:t>
      </w:r>
      <w:proofErr w:type="gramEnd"/>
    </w:p>
    <w:p w14:paraId="42F1D630" w14:textId="11C9147C" w:rsidR="00985181" w:rsidRDefault="00985181" w:rsidP="00985181">
      <w:pPr>
        <w:pStyle w:val="Heading2"/>
      </w:pPr>
      <w:r>
        <w:t>Splicing</w:t>
      </w:r>
    </w:p>
    <w:p w14:paraId="15826B6C" w14:textId="712CCE36" w:rsidR="00985181" w:rsidRDefault="00985181" w:rsidP="006D1B1A">
      <w:r>
        <w:t>1-2 times wire diameter of exposed copper on each side of splice</w:t>
      </w:r>
    </w:p>
    <w:p w14:paraId="703EE874" w14:textId="77777777" w:rsidR="00985181" w:rsidRDefault="00985181" w:rsidP="006D1B1A">
      <w:r>
        <w:t xml:space="preserve">Stub/parallel splices </w:t>
      </w:r>
    </w:p>
    <w:p w14:paraId="1615FE89" w14:textId="6404A771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Crimping Tools:</w:t>
      </w:r>
    </w:p>
    <w:p w14:paraId="64D29B65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Sargent 3137CT</w:t>
      </w:r>
    </w:p>
    <w:p w14:paraId="7EA0526C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Tyco Electronics AD-1377</w:t>
      </w:r>
    </w:p>
    <w:p w14:paraId="3D3950BF" w14:textId="0B7C226A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Daniels Manufacturing GMT-232</w:t>
      </w:r>
    </w:p>
    <w:p w14:paraId="32EFEA76" w14:textId="7296ECFF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Stub Splices:</w:t>
      </w:r>
    </w:p>
    <w:p w14:paraId="39026DB6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Red Band</w:t>
      </w:r>
    </w:p>
    <w:p w14:paraId="2D37A57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D-609-03</w:t>
      </w:r>
    </w:p>
    <w:p w14:paraId="4AD4024D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12</w:t>
      </w:r>
      <w:proofErr w:type="gramEnd"/>
    </w:p>
    <w:p w14:paraId="42691AA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lastRenderedPageBreak/>
        <w:t> </w:t>
      </w:r>
    </w:p>
    <w:p w14:paraId="5530CBAA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Blue Band:</w:t>
      </w:r>
    </w:p>
    <w:p w14:paraId="4C0225C7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D-609-04</w:t>
      </w:r>
    </w:p>
    <w:p w14:paraId="2EC10004" w14:textId="395A92B2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13</w:t>
      </w:r>
      <w:proofErr w:type="gramEnd"/>
    </w:p>
    <w:p w14:paraId="3D2A547F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Yellow Band:</w:t>
      </w:r>
    </w:p>
    <w:p w14:paraId="1BF86B13" w14:textId="77777777" w:rsidR="00985181" w:rsidRPr="00985181" w:rsidRDefault="00985181" w:rsidP="00985181">
      <w:pPr>
        <w:rPr>
          <w:lang w:eastAsia="en-AU"/>
        </w:rPr>
      </w:pPr>
      <w:r w:rsidRPr="00985181">
        <w:rPr>
          <w:lang w:eastAsia="en-AU"/>
        </w:rPr>
        <w:t>Tin Plated: D-609-05</w:t>
      </w:r>
    </w:p>
    <w:p w14:paraId="0579A853" w14:textId="6E827A8B" w:rsidR="006D1B1A" w:rsidRDefault="00985181" w:rsidP="008F3158">
      <w:pPr>
        <w:rPr>
          <w:lang w:eastAsia="en-AU"/>
        </w:rPr>
      </w:pPr>
      <w:r w:rsidRPr="00985181">
        <w:rPr>
          <w:lang w:eastAsia="en-AU"/>
        </w:rPr>
        <w:t>Nickel Plated: D-609-</w:t>
      </w:r>
      <w:proofErr w:type="gramStart"/>
      <w:r w:rsidRPr="00985181">
        <w:rPr>
          <w:lang w:eastAsia="en-AU"/>
        </w:rPr>
        <w:t>14</w:t>
      </w:r>
      <w:proofErr w:type="gramEnd"/>
    </w:p>
    <w:p w14:paraId="1DCF1EDC" w14:textId="2E2BB614" w:rsidR="00736DFF" w:rsidRDefault="00985181" w:rsidP="008F3158">
      <w:r>
        <w:t xml:space="preserve">Lower end of range gives cleaner </w:t>
      </w:r>
      <w:proofErr w:type="gramStart"/>
      <w:r>
        <w:t>splice</w:t>
      </w:r>
      <w:proofErr w:type="gramEnd"/>
    </w:p>
    <w:p w14:paraId="5DF4E928" w14:textId="3A2EBA01" w:rsidR="00985181" w:rsidRDefault="00985181" w:rsidP="008F3158">
      <w:r>
        <w:t xml:space="preserve">Do not twist wires, just press </w:t>
      </w:r>
      <w:proofErr w:type="gramStart"/>
      <w:r>
        <w:t>together</w:t>
      </w:r>
      <w:proofErr w:type="gramEnd"/>
    </w:p>
    <w:p w14:paraId="2DA28311" w14:textId="1CA3DB4B" w:rsidR="004C669C" w:rsidRDefault="004C669C" w:rsidP="008F3158">
      <w:r>
        <w:t xml:space="preserve">Insulation extends 1 wire group diameter past crimp </w:t>
      </w:r>
      <w:proofErr w:type="gramStart"/>
      <w:r>
        <w:t>bounds</w:t>
      </w:r>
      <w:proofErr w:type="gramEnd"/>
    </w:p>
    <w:p w14:paraId="55207EF9" w14:textId="0A99B374" w:rsidR="004C669C" w:rsidRDefault="004C669C" w:rsidP="008F3158">
      <w:r>
        <w:t>Seal end with pliers whilst hot</w:t>
      </w:r>
    </w:p>
    <w:p w14:paraId="45862947" w14:textId="61B26ED4" w:rsidR="004C669C" w:rsidRDefault="004C669C" w:rsidP="004C669C">
      <w:pPr>
        <w:pStyle w:val="Heading2"/>
      </w:pPr>
      <w:r>
        <w:t>Branching</w:t>
      </w:r>
    </w:p>
    <w:p w14:paraId="1552A21F" w14:textId="77777777" w:rsidR="004C669C" w:rsidRPr="004C669C" w:rsidRDefault="004C669C" w:rsidP="004C669C"/>
    <w:sectPr w:rsidR="004C669C" w:rsidRPr="004C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2C5D"/>
    <w:multiLevelType w:val="multilevel"/>
    <w:tmpl w:val="6BF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3638C"/>
    <w:multiLevelType w:val="multilevel"/>
    <w:tmpl w:val="A12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24FDE"/>
    <w:multiLevelType w:val="multilevel"/>
    <w:tmpl w:val="8CA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3358B"/>
    <w:multiLevelType w:val="multilevel"/>
    <w:tmpl w:val="A11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AE9"/>
    <w:rsid w:val="000F387B"/>
    <w:rsid w:val="001607D0"/>
    <w:rsid w:val="001A53D5"/>
    <w:rsid w:val="002F1CDE"/>
    <w:rsid w:val="00405231"/>
    <w:rsid w:val="00432FBD"/>
    <w:rsid w:val="00497530"/>
    <w:rsid w:val="004C669C"/>
    <w:rsid w:val="005968B8"/>
    <w:rsid w:val="005F4FC6"/>
    <w:rsid w:val="006078EF"/>
    <w:rsid w:val="00661741"/>
    <w:rsid w:val="006927D3"/>
    <w:rsid w:val="006D1B1A"/>
    <w:rsid w:val="00736DFF"/>
    <w:rsid w:val="0086640B"/>
    <w:rsid w:val="008F3158"/>
    <w:rsid w:val="00985181"/>
    <w:rsid w:val="00A45F55"/>
    <w:rsid w:val="00BD1AE9"/>
    <w:rsid w:val="00B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10C"/>
  <w15:chartTrackingRefBased/>
  <w15:docId w15:val="{0FBA9E68-321E-46B0-B381-475089D3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85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5</cp:revision>
  <dcterms:created xsi:type="dcterms:W3CDTF">2021-02-06T01:58:00Z</dcterms:created>
  <dcterms:modified xsi:type="dcterms:W3CDTF">2021-02-09T12:57:00Z</dcterms:modified>
</cp:coreProperties>
</file>