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B7DF" w14:textId="6323729A" w:rsidR="001E4B41" w:rsidRDefault="001E4B41" w:rsidP="002659AA">
      <w:pPr>
        <w:jc w:val="center"/>
        <w:rPr>
          <w:b/>
          <w:bCs/>
        </w:rPr>
      </w:pPr>
      <w:bookmarkStart w:id="0" w:name="_GoBack"/>
      <w:bookmarkEnd w:id="0"/>
    </w:p>
    <w:p w14:paraId="55FF7DBE" w14:textId="56C6BC2E" w:rsidR="00294909" w:rsidRPr="001C4792" w:rsidRDefault="00294909" w:rsidP="002659AA">
      <w:pPr>
        <w:jc w:val="center"/>
        <w:rPr>
          <w:b/>
          <w:bCs/>
          <w:sz w:val="32"/>
          <w:szCs w:val="32"/>
          <w:u w:val="single"/>
        </w:rPr>
      </w:pPr>
      <w:r w:rsidRPr="001C4792">
        <w:rPr>
          <w:b/>
          <w:bCs/>
          <w:sz w:val="32"/>
          <w:szCs w:val="32"/>
          <w:u w:val="single"/>
        </w:rPr>
        <w:t>Weekly</w:t>
      </w:r>
    </w:p>
    <w:tbl>
      <w:tblPr>
        <w:tblStyle w:val="PlainTable3"/>
        <w:tblW w:w="10832" w:type="dxa"/>
        <w:tblLook w:val="04A0" w:firstRow="1" w:lastRow="0" w:firstColumn="1" w:lastColumn="0" w:noHBand="0" w:noVBand="1"/>
      </w:tblPr>
      <w:tblGrid>
        <w:gridCol w:w="2112"/>
        <w:gridCol w:w="2108"/>
        <w:gridCol w:w="2108"/>
        <w:gridCol w:w="2228"/>
        <w:gridCol w:w="2276"/>
      </w:tblGrid>
      <w:tr w:rsidR="00D34B0F" w14:paraId="6A0F1E58" w14:textId="77777777" w:rsidTr="00CE4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23C989" w14:textId="6F91D563" w:rsidR="00294909" w:rsidRPr="00105060" w:rsidRDefault="00294909" w:rsidP="002659AA">
            <w:pPr>
              <w:jc w:val="center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Date</w:t>
            </w:r>
            <w:r w:rsidR="001C4792" w:rsidRPr="00105060">
              <w:rPr>
                <w:sz w:val="24"/>
                <w:szCs w:val="24"/>
              </w:rPr>
              <w:t>: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68B5" w14:textId="4B373D41" w:rsidR="00294909" w:rsidRPr="00105060" w:rsidRDefault="00294909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Treat Wedge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BCB9" w14:textId="559363DD" w:rsidR="00294909" w:rsidRPr="00105060" w:rsidRDefault="00294909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Clean Water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DE4D" w14:textId="51D8433F" w:rsidR="00294909" w:rsidRPr="00105060" w:rsidRDefault="00294909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Lubricate Rails &amp; Axles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894C3" w14:textId="77777777" w:rsidR="003F2531" w:rsidRDefault="00294909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 xml:space="preserve">Check Wedge </w:t>
            </w:r>
          </w:p>
          <w:p w14:paraId="0218E254" w14:textId="50C38DED" w:rsidR="00294909" w:rsidRPr="00105060" w:rsidRDefault="003F2531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Seal</w:t>
            </w:r>
          </w:p>
        </w:tc>
      </w:tr>
      <w:tr w:rsidR="00D34B0F" w14:paraId="6D58EDDD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3CC266A3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top w:val="single" w:sz="4" w:space="0" w:color="auto"/>
              <w:right w:val="single" w:sz="4" w:space="0" w:color="auto"/>
            </w:tcBorders>
          </w:tcPr>
          <w:p w14:paraId="08E8616C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EE166B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DEEAD4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67E38654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4F990EC0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3E0F7A02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72C87C4F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1055DDE2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492DF241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02B38893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52D49719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27ABDBE5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071FA8F3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64A13410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17573616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07C2AF88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74C2DA35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125E42BF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45335840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5DCD784C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2E8CEEC7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6FB102BC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2AB21D63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49A64D2E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0BEBC4AA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6EE47743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4DC02672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5F8FCCD6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36D4114F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3B06EF03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140C1777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2EECEDBF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52699718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37D66456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40BFE5E4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7DA7651C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19DEEB3F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17F37DF8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733461C4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3B9791C4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3B4ED7BC" w14:textId="77777777" w:rsidTr="00CE45DB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12B41582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21A9E163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0D385F8C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46B62366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5478D9F8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23227427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33DA13E5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503A1268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5EE0EDEE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7614AE9B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127B66C6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45DB" w14:paraId="7A56A174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0EDFB182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36A99268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226272E1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35DDE613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1CD0338E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7663B504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6C70A143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37E76CDE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44485F48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277C36CF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634F5B05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1CC2D075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5CD8A29E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7DE37803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1A800B85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3D46ADAE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5B81C72C" w14:textId="77777777" w:rsidR="00294909" w:rsidRPr="00105060" w:rsidRDefault="00294909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26284469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65222D87" w14:textId="77777777" w:rsidR="00294909" w:rsidRPr="00105060" w:rsidRDefault="00294909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6B397B24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173611E3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1058E40B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3D3144C6" w14:textId="77777777" w:rsidR="00294909" w:rsidRPr="00105060" w:rsidRDefault="00294909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1DB3940C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314549E2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4A3030E0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35CFF00C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0538BAB4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6C5F43A9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2D98FA78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57D314C0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57CFE310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5D46CA6E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7FD0D432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09697422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70B46AF1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1AAC0CF4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5579A968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3764E089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3406B4DF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0055A555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E45DB" w14:paraId="7FAB7DCF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7AF4B62B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18FD839D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50AED867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5EB0D45D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40CFD1AC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5A3D29F6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2AA615FC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40A62C67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42024CAD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6D4459D8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72379ADE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64E7DF01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36E11041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7339680D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7C599DC6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1506BA3B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3E23224E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4770B1AC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52FDE168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70BD27D2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23ADA9B6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58547FDC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3CBA0578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24CD8606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61E0A2D9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01D45466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49B6804E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79651377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35A8B8FD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08CC1564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3D2BFE97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5BD2C0C5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3F3A1E35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33A5AC86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75D85F47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43378D4D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491497EA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3614C1E0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555E8E5B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27882D0D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2E350618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60B80F50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3187D88D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438B5F0E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54CA8103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77C443A0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3F6354C6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6BDC9AB5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</w:tcBorders>
          </w:tcPr>
          <w:p w14:paraId="1E83A8B3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right w:val="single" w:sz="4" w:space="0" w:color="auto"/>
            </w:tcBorders>
          </w:tcPr>
          <w:p w14:paraId="3BEBAB47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right w:val="single" w:sz="4" w:space="0" w:color="auto"/>
            </w:tcBorders>
          </w:tcPr>
          <w:p w14:paraId="5B168ADF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right w:val="single" w:sz="4" w:space="0" w:color="auto"/>
            </w:tcBorders>
          </w:tcPr>
          <w:p w14:paraId="0ADA832D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right w:val="single" w:sz="4" w:space="0" w:color="auto"/>
            </w:tcBorders>
          </w:tcPr>
          <w:p w14:paraId="7BE719FB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45BC942F" w14:textId="77777777" w:rsidTr="00CE45DB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tcBorders>
              <w:left w:val="single" w:sz="4" w:space="0" w:color="auto"/>
              <w:bottom w:val="single" w:sz="4" w:space="0" w:color="auto"/>
            </w:tcBorders>
          </w:tcPr>
          <w:p w14:paraId="7829CD61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bottom w:val="single" w:sz="4" w:space="0" w:color="auto"/>
              <w:right w:val="single" w:sz="4" w:space="0" w:color="auto"/>
            </w:tcBorders>
          </w:tcPr>
          <w:p w14:paraId="76B8EBE2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41CD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2354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F66C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A0561EA" w14:textId="6E8D9EB8" w:rsidR="00294909" w:rsidRDefault="00294909" w:rsidP="002659AA">
      <w:pPr>
        <w:jc w:val="center"/>
      </w:pPr>
    </w:p>
    <w:p w14:paraId="4A0EFC45" w14:textId="212E2347" w:rsidR="00D34B0F" w:rsidRPr="00105060" w:rsidRDefault="00D34B0F" w:rsidP="002659AA">
      <w:pPr>
        <w:jc w:val="center"/>
        <w:rPr>
          <w:b/>
          <w:bCs/>
          <w:sz w:val="32"/>
          <w:szCs w:val="32"/>
          <w:u w:val="single"/>
        </w:rPr>
      </w:pPr>
      <w:r w:rsidRPr="00105060">
        <w:rPr>
          <w:b/>
          <w:bCs/>
          <w:sz w:val="32"/>
          <w:szCs w:val="32"/>
          <w:u w:val="single"/>
        </w:rPr>
        <w:t>Monthly</w:t>
      </w:r>
    </w:p>
    <w:tbl>
      <w:tblPr>
        <w:tblStyle w:val="PlainTable3"/>
        <w:tblW w:w="10830" w:type="dxa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</w:tblGrid>
      <w:tr w:rsidR="00D34B0F" w:rsidRPr="00105060" w14:paraId="79F64DFC" w14:textId="77777777" w:rsidTr="00D51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918E" w14:textId="48B42928" w:rsidR="00D34B0F" w:rsidRPr="00105060" w:rsidRDefault="006145C1" w:rsidP="002659AA">
            <w:pPr>
              <w:jc w:val="center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Month</w:t>
            </w:r>
            <w:r w:rsidR="001C4792" w:rsidRPr="00105060">
              <w:rPr>
                <w:sz w:val="24"/>
                <w:szCs w:val="24"/>
              </w:rPr>
              <w:t>: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B7F3" w14:textId="370C9304" w:rsidR="00D34B0F" w:rsidRPr="00105060" w:rsidRDefault="00D34B0F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Check All Fastenerns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411" w14:textId="32E163CF" w:rsidR="00D34B0F" w:rsidRPr="00105060" w:rsidRDefault="00D34B0F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Check Rail Parallel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2549" w14:textId="77777777" w:rsidR="00D34B0F" w:rsidRPr="00105060" w:rsidRDefault="00D34B0F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Clean Belt</w:t>
            </w:r>
          </w:p>
          <w:p w14:paraId="78B40241" w14:textId="4CFCAE4A" w:rsidR="00D34B0F" w:rsidRPr="00105060" w:rsidRDefault="00D34B0F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&amp; Idlers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6EE7" w14:textId="19E70A47" w:rsidR="00D34B0F" w:rsidRPr="00105060" w:rsidRDefault="00D34B0F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Check parts for Wear</w:t>
            </w:r>
          </w:p>
        </w:tc>
      </w:tr>
      <w:tr w:rsidR="00D51D3A" w14:paraId="220B1DA5" w14:textId="77777777" w:rsidTr="00D5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top w:val="single" w:sz="4" w:space="0" w:color="auto"/>
              <w:left w:val="single" w:sz="4" w:space="0" w:color="auto"/>
            </w:tcBorders>
          </w:tcPr>
          <w:p w14:paraId="791AB3FB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auto"/>
              <w:right w:val="single" w:sz="4" w:space="0" w:color="auto"/>
            </w:tcBorders>
          </w:tcPr>
          <w:p w14:paraId="107792B5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3DA3B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17F748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64393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0F0D6F79" w14:textId="77777777" w:rsidTr="00D51D3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left w:val="single" w:sz="4" w:space="0" w:color="auto"/>
            </w:tcBorders>
          </w:tcPr>
          <w:p w14:paraId="1F7D021C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right w:val="single" w:sz="4" w:space="0" w:color="auto"/>
            </w:tcBorders>
          </w:tcPr>
          <w:p w14:paraId="19C6A45F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749C8CD3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34D38353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3161C69E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12D83F50" w14:textId="77777777" w:rsidTr="00D5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left w:val="single" w:sz="4" w:space="0" w:color="auto"/>
            </w:tcBorders>
          </w:tcPr>
          <w:p w14:paraId="117A20CB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right w:val="single" w:sz="4" w:space="0" w:color="auto"/>
            </w:tcBorders>
          </w:tcPr>
          <w:p w14:paraId="1548C931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245B0E2E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543BC916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149E2AAF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4B821208" w14:textId="77777777" w:rsidTr="00D51D3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left w:val="single" w:sz="4" w:space="0" w:color="auto"/>
            </w:tcBorders>
          </w:tcPr>
          <w:p w14:paraId="0D019B56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right w:val="single" w:sz="4" w:space="0" w:color="auto"/>
            </w:tcBorders>
          </w:tcPr>
          <w:p w14:paraId="11B0D95C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488F4ADB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3C378262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3891C6BD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3166CD4B" w14:textId="77777777" w:rsidTr="00D5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left w:val="single" w:sz="4" w:space="0" w:color="auto"/>
            </w:tcBorders>
          </w:tcPr>
          <w:p w14:paraId="57FAA0C9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right w:val="single" w:sz="4" w:space="0" w:color="auto"/>
            </w:tcBorders>
          </w:tcPr>
          <w:p w14:paraId="44F71DBB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573C5930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41366080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right w:val="single" w:sz="4" w:space="0" w:color="auto"/>
            </w:tcBorders>
          </w:tcPr>
          <w:p w14:paraId="5E20F513" w14:textId="77777777" w:rsidR="00D34B0F" w:rsidRPr="00105060" w:rsidRDefault="00D34B0F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34B0F" w14:paraId="7FB90C75" w14:textId="77777777" w:rsidTr="00D51D3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tcBorders>
              <w:left w:val="single" w:sz="4" w:space="0" w:color="auto"/>
              <w:bottom w:val="single" w:sz="4" w:space="0" w:color="auto"/>
            </w:tcBorders>
          </w:tcPr>
          <w:p w14:paraId="6F40D562" w14:textId="77777777" w:rsidR="00D34B0F" w:rsidRPr="00105060" w:rsidRDefault="00D34B0F" w:rsidP="002659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bottom w:val="single" w:sz="4" w:space="0" w:color="auto"/>
              <w:right w:val="single" w:sz="4" w:space="0" w:color="auto"/>
            </w:tcBorders>
          </w:tcPr>
          <w:p w14:paraId="2547124E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FDFF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FA4D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2D92" w14:textId="77777777" w:rsidR="00D34B0F" w:rsidRPr="00105060" w:rsidRDefault="00D34B0F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A3E0161" w14:textId="39D1409B" w:rsidR="00D34B0F" w:rsidRDefault="00D34B0F" w:rsidP="002659AA">
      <w:pPr>
        <w:jc w:val="center"/>
      </w:pPr>
    </w:p>
    <w:p w14:paraId="2BA844DD" w14:textId="60924E99" w:rsidR="00105060" w:rsidRDefault="00FB0D5F" w:rsidP="00265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Pre-Lab S</w:t>
      </w:r>
      <w:r w:rsidR="00E35A34">
        <w:rPr>
          <w:b/>
          <w:bCs/>
          <w:sz w:val="32"/>
          <w:szCs w:val="32"/>
          <w:u w:val="single"/>
        </w:rPr>
        <w:t>hu</w:t>
      </w:r>
      <w:r w:rsidR="00EB7702">
        <w:rPr>
          <w:b/>
          <w:bCs/>
          <w:sz w:val="32"/>
          <w:szCs w:val="32"/>
          <w:u w:val="single"/>
        </w:rPr>
        <w:t>t</w:t>
      </w:r>
      <w:r w:rsidR="00E35A34">
        <w:rPr>
          <w:b/>
          <w:bCs/>
          <w:sz w:val="32"/>
          <w:szCs w:val="32"/>
          <w:u w:val="single"/>
        </w:rPr>
        <w:t>down</w:t>
      </w:r>
    </w:p>
    <w:tbl>
      <w:tblPr>
        <w:tblStyle w:val="PlainTable3"/>
        <w:tblW w:w="10820" w:type="dxa"/>
        <w:tblLook w:val="04A0" w:firstRow="1" w:lastRow="0" w:firstColumn="1" w:lastColumn="0" w:noHBand="0" w:noVBand="1"/>
      </w:tblPr>
      <w:tblGrid>
        <w:gridCol w:w="2583"/>
        <w:gridCol w:w="2571"/>
        <w:gridCol w:w="3076"/>
        <w:gridCol w:w="2590"/>
      </w:tblGrid>
      <w:tr w:rsidR="00105060" w14:paraId="0283FF0B" w14:textId="77777777" w:rsidTr="00CE4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53C7" w14:textId="08B8234D" w:rsidR="00105060" w:rsidRPr="00105060" w:rsidRDefault="00105060" w:rsidP="002659AA">
            <w:pPr>
              <w:jc w:val="center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Start date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D05D" w14:textId="1B2EFD84" w:rsidR="00105060" w:rsidRPr="00105060" w:rsidRDefault="00105060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End date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35D0" w14:textId="6B9AB8D0" w:rsidR="00105060" w:rsidRPr="00105060" w:rsidRDefault="00105060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Slacken Belt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1E9D" w14:textId="68E6F632" w:rsidR="00105060" w:rsidRPr="00105060" w:rsidRDefault="00105060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5060">
              <w:rPr>
                <w:sz w:val="24"/>
                <w:szCs w:val="24"/>
              </w:rPr>
              <w:t>Dry &amp; Store</w:t>
            </w:r>
          </w:p>
        </w:tc>
      </w:tr>
      <w:tr w:rsidR="00105060" w14:paraId="2FEA8B54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DC064A" w14:textId="77777777" w:rsidR="00105060" w:rsidRPr="00105060" w:rsidRDefault="00105060" w:rsidP="002659AA">
            <w:pPr>
              <w:jc w:val="center"/>
              <w:rPr>
                <w:b w:val="0"/>
                <w:bCs w:val="0"/>
                <w:sz w:val="18"/>
                <w:szCs w:val="18"/>
                <w:u w:val="single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EA0EB1" w14:textId="77777777" w:rsidR="00105060" w:rsidRPr="00105060" w:rsidRDefault="00105060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426390" w14:textId="77777777" w:rsidR="00105060" w:rsidRPr="00105060" w:rsidRDefault="00105060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F234D3" w14:textId="77777777" w:rsidR="00105060" w:rsidRPr="00105060" w:rsidRDefault="00105060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</w:tr>
      <w:tr w:rsidR="00105060" w14:paraId="3899C784" w14:textId="77777777" w:rsidTr="00CE45D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left w:val="single" w:sz="4" w:space="0" w:color="auto"/>
              <w:right w:val="single" w:sz="4" w:space="0" w:color="auto"/>
            </w:tcBorders>
          </w:tcPr>
          <w:p w14:paraId="53EFDF78" w14:textId="77777777" w:rsidR="00105060" w:rsidRPr="00105060" w:rsidRDefault="00105060" w:rsidP="002659AA">
            <w:pPr>
              <w:jc w:val="center"/>
              <w:rPr>
                <w:b w:val="0"/>
                <w:bCs w:val="0"/>
                <w:sz w:val="18"/>
                <w:szCs w:val="18"/>
                <w:u w:val="single"/>
              </w:rPr>
            </w:pPr>
          </w:p>
        </w:tc>
        <w:tc>
          <w:tcPr>
            <w:tcW w:w="2571" w:type="dxa"/>
            <w:tcBorders>
              <w:left w:val="single" w:sz="4" w:space="0" w:color="auto"/>
              <w:right w:val="single" w:sz="4" w:space="0" w:color="auto"/>
            </w:tcBorders>
          </w:tcPr>
          <w:p w14:paraId="345CE326" w14:textId="77777777" w:rsidR="00105060" w:rsidRPr="00105060" w:rsidRDefault="00105060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076" w:type="dxa"/>
            <w:tcBorders>
              <w:left w:val="single" w:sz="4" w:space="0" w:color="auto"/>
              <w:right w:val="single" w:sz="4" w:space="0" w:color="auto"/>
            </w:tcBorders>
          </w:tcPr>
          <w:p w14:paraId="6A82F980" w14:textId="77777777" w:rsidR="00105060" w:rsidRPr="00105060" w:rsidRDefault="00105060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590" w:type="dxa"/>
            <w:tcBorders>
              <w:left w:val="single" w:sz="4" w:space="0" w:color="auto"/>
              <w:right w:val="single" w:sz="4" w:space="0" w:color="auto"/>
            </w:tcBorders>
          </w:tcPr>
          <w:p w14:paraId="3DAA9564" w14:textId="77777777" w:rsidR="00105060" w:rsidRPr="00105060" w:rsidRDefault="00105060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</w:tr>
      <w:tr w:rsidR="00105060" w14:paraId="217C3102" w14:textId="77777777" w:rsidTr="00CE4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left w:val="single" w:sz="4" w:space="0" w:color="auto"/>
              <w:right w:val="single" w:sz="4" w:space="0" w:color="auto"/>
            </w:tcBorders>
          </w:tcPr>
          <w:p w14:paraId="7E87E752" w14:textId="77777777" w:rsidR="00105060" w:rsidRPr="00105060" w:rsidRDefault="00105060" w:rsidP="002659AA">
            <w:pPr>
              <w:jc w:val="center"/>
              <w:rPr>
                <w:b w:val="0"/>
                <w:bCs w:val="0"/>
                <w:sz w:val="18"/>
                <w:szCs w:val="18"/>
                <w:u w:val="single"/>
              </w:rPr>
            </w:pPr>
          </w:p>
        </w:tc>
        <w:tc>
          <w:tcPr>
            <w:tcW w:w="2571" w:type="dxa"/>
            <w:tcBorders>
              <w:left w:val="single" w:sz="4" w:space="0" w:color="auto"/>
              <w:right w:val="single" w:sz="4" w:space="0" w:color="auto"/>
            </w:tcBorders>
          </w:tcPr>
          <w:p w14:paraId="3EC222DC" w14:textId="77777777" w:rsidR="00105060" w:rsidRPr="00105060" w:rsidRDefault="00105060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076" w:type="dxa"/>
            <w:tcBorders>
              <w:left w:val="single" w:sz="4" w:space="0" w:color="auto"/>
              <w:right w:val="single" w:sz="4" w:space="0" w:color="auto"/>
            </w:tcBorders>
          </w:tcPr>
          <w:p w14:paraId="38C02551" w14:textId="77777777" w:rsidR="00105060" w:rsidRPr="00105060" w:rsidRDefault="00105060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590" w:type="dxa"/>
            <w:tcBorders>
              <w:left w:val="single" w:sz="4" w:space="0" w:color="auto"/>
              <w:right w:val="single" w:sz="4" w:space="0" w:color="auto"/>
            </w:tcBorders>
          </w:tcPr>
          <w:p w14:paraId="3E6474A2" w14:textId="77777777" w:rsidR="00105060" w:rsidRPr="00105060" w:rsidRDefault="00105060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</w:tr>
      <w:tr w:rsidR="00105060" w14:paraId="5E3D010F" w14:textId="77777777" w:rsidTr="00CE45D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36A8" w14:textId="77777777" w:rsidR="00105060" w:rsidRPr="00105060" w:rsidRDefault="00105060" w:rsidP="002659AA">
            <w:pPr>
              <w:jc w:val="center"/>
              <w:rPr>
                <w:b w:val="0"/>
                <w:bCs w:val="0"/>
                <w:sz w:val="18"/>
                <w:szCs w:val="18"/>
                <w:u w:val="single"/>
              </w:rPr>
            </w:pPr>
          </w:p>
        </w:tc>
        <w:tc>
          <w:tcPr>
            <w:tcW w:w="25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B295" w14:textId="77777777" w:rsidR="00105060" w:rsidRPr="00105060" w:rsidRDefault="00105060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0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D905" w14:textId="77777777" w:rsidR="00105060" w:rsidRPr="00105060" w:rsidRDefault="00105060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5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54F5" w14:textId="77777777" w:rsidR="00105060" w:rsidRPr="00105060" w:rsidRDefault="00105060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u w:val="single"/>
              </w:rPr>
            </w:pPr>
          </w:p>
        </w:tc>
      </w:tr>
    </w:tbl>
    <w:p w14:paraId="35EBCE76" w14:textId="33B962AA" w:rsidR="002659AA" w:rsidRDefault="002659AA" w:rsidP="001529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Maintenance Notes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62"/>
        <w:gridCol w:w="1493"/>
        <w:gridCol w:w="7815"/>
      </w:tblGrid>
      <w:tr w:rsidR="002659AA" w14:paraId="009F1EA1" w14:textId="77777777" w:rsidTr="0026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87F59" w14:textId="02D2833E" w:rsidR="002659AA" w:rsidRPr="002659AA" w:rsidRDefault="002659AA" w:rsidP="002659AA">
            <w:pPr>
              <w:jc w:val="center"/>
              <w:rPr>
                <w:sz w:val="24"/>
                <w:szCs w:val="24"/>
              </w:rPr>
            </w:pPr>
            <w:r w:rsidRPr="002659AA"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 xml:space="preserve"> Reported</w:t>
            </w:r>
            <w:r w:rsidRPr="002659AA">
              <w:rPr>
                <w:sz w:val="24"/>
                <w:szCs w:val="24"/>
              </w:rPr>
              <w:t>: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7C294" w14:textId="2A94AFB7" w:rsidR="002659AA" w:rsidRPr="002659AA" w:rsidRDefault="002659AA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Resolved:</w:t>
            </w:r>
          </w:p>
        </w:tc>
        <w:tc>
          <w:tcPr>
            <w:tcW w:w="7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7DD0C" w14:textId="77777777" w:rsidR="002659AA" w:rsidRDefault="002659AA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4"/>
                <w:szCs w:val="24"/>
              </w:rPr>
            </w:pPr>
          </w:p>
          <w:p w14:paraId="3A7A4B14" w14:textId="2277E96E" w:rsidR="002659AA" w:rsidRPr="002659AA" w:rsidRDefault="002659AA" w:rsidP="00265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9AA">
              <w:rPr>
                <w:sz w:val="24"/>
                <w:szCs w:val="24"/>
              </w:rPr>
              <w:t>Notes</w:t>
            </w:r>
            <w:r>
              <w:rPr>
                <w:sz w:val="24"/>
                <w:szCs w:val="24"/>
              </w:rPr>
              <w:t>:</w:t>
            </w:r>
          </w:p>
        </w:tc>
      </w:tr>
      <w:tr w:rsidR="002659AA" w14:paraId="654E194E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66AA3A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08CE07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9D6590" w14:textId="60007EAE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58EEDF8C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002DB6EE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3191A3B9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74CF8A05" w14:textId="02D49CD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0183A205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5F02DE24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07C7AB28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0C10F495" w14:textId="3B42ABDA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4A699F2D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31EB3B89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5187488D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2857C692" w14:textId="11FDD2A9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28872DAC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510C5228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20A0C51A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60B8B1BB" w14:textId="4DF73B0A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12918DE7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64EFF80C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34F9ABCD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650BD905" w14:textId="52B64173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453E4996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74FD9EC5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6D9ACCE0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40C0F330" w14:textId="694094D6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61608682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4EFB54EC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1AF5BB6D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60240855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61083CBE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536DA4AC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30534D33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06C57AE4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667E1724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0810481A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73AACF61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7AE2B671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5CD57577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60543F6E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1B124A30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27B4C425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05AC726C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446A13F2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348BFE03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799C8BCF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1E00CDA0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48D1D3D6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34B88878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26582143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5AA8E1A0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15AEC6BB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6D0AACBA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4D914FA2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05E1D8F0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45491955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205DA893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4418C8F3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24A6782F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2F26F133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03FFF677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0D9EEAE8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0C0BFE99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53830508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6464E623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0DDDAB94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13B6348D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2708F34C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1D6A73BE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17E6FE4B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5C5FAB42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290813E4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35EFE779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4F8FD809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39219556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2B1BCB8C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645C8B88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4D61B9CC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069FB12B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0ED9CE71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54D17228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02154FB6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0573C527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7B6CC60B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16F69F84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0E5246D3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55272E51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6BCB66C3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753229AB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20757571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254F9778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683FB703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6F5CD3C4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5734F2B3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76599CAD" w14:textId="77777777" w:rsidTr="0026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right w:val="single" w:sz="12" w:space="0" w:color="auto"/>
            </w:tcBorders>
          </w:tcPr>
          <w:p w14:paraId="4822BED5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right w:val="single" w:sz="12" w:space="0" w:color="auto"/>
            </w:tcBorders>
          </w:tcPr>
          <w:p w14:paraId="77FFC119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right w:val="single" w:sz="12" w:space="0" w:color="auto"/>
            </w:tcBorders>
          </w:tcPr>
          <w:p w14:paraId="299FE67A" w14:textId="77777777" w:rsidR="002659AA" w:rsidRPr="00C53A59" w:rsidRDefault="002659AA" w:rsidP="00265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2659AA" w14:paraId="70539A80" w14:textId="77777777" w:rsidTr="00265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F494B" w14:textId="77777777" w:rsidR="002659AA" w:rsidRPr="00C53A59" w:rsidRDefault="002659AA" w:rsidP="002659AA">
            <w:pPr>
              <w:jc w:val="center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B939F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8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AF848" w14:textId="77777777" w:rsidR="002659AA" w:rsidRPr="00C53A59" w:rsidRDefault="002659AA" w:rsidP="00265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5C76AF" w14:paraId="76429D6F" w14:textId="77777777" w:rsidTr="005C76AF">
        <w:trPr>
          <w:trHeight w:val="2987"/>
        </w:trPr>
        <w:tc>
          <w:tcPr>
            <w:tcW w:w="10024" w:type="dxa"/>
            <w:tcBorders>
              <w:top w:val="nil"/>
              <w:left w:val="nil"/>
              <w:bottom w:val="nil"/>
              <w:right w:val="nil"/>
            </w:tcBorders>
          </w:tcPr>
          <w:p w14:paraId="0F6A3B1A" w14:textId="28960535" w:rsidR="005C76AF" w:rsidRDefault="00EF3238" w:rsidP="005C76A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sz w:val="32"/>
                <w:szCs w:val="32"/>
              </w:rPr>
              <w:t xml:space="preserve">Wavemaker </w:t>
            </w:r>
            <w:r w:rsidR="005C76AF">
              <w:rPr>
                <w:b/>
                <w:bCs/>
                <w:sz w:val="32"/>
                <w:szCs w:val="32"/>
              </w:rPr>
              <w:t>Manual:</w:t>
            </w:r>
          </w:p>
          <w:p w14:paraId="796A18B4" w14:textId="77777777" w:rsidR="005C76AF" w:rsidRDefault="005C76AF" w:rsidP="00D454C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749EA8D4" wp14:editId="0F5D7C4F">
                  <wp:simplePos x="0" y="0"/>
                  <wp:positionH relativeFrom="column">
                    <wp:posOffset>2259330</wp:posOffset>
                  </wp:positionH>
                  <wp:positionV relativeFrom="paragraph">
                    <wp:posOffset>69215</wp:posOffset>
                  </wp:positionV>
                  <wp:extent cx="1617345" cy="1576070"/>
                  <wp:effectExtent l="0" t="0" r="1905" b="5080"/>
                  <wp:wrapTight wrapText="bothSides">
                    <wp:wrapPolygon edited="0">
                      <wp:start x="0" y="0"/>
                      <wp:lineTo x="0" y="21409"/>
                      <wp:lineTo x="21371" y="21409"/>
                      <wp:lineTo x="2137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tenance Q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B290793" w14:textId="5292E828" w:rsidR="00015290" w:rsidRPr="002659AA" w:rsidRDefault="00015290" w:rsidP="00B06931">
      <w:pPr>
        <w:rPr>
          <w:b/>
          <w:bCs/>
          <w:sz w:val="32"/>
          <w:szCs w:val="32"/>
        </w:rPr>
      </w:pPr>
    </w:p>
    <w:sectPr w:rsidR="00015290" w:rsidRPr="002659AA" w:rsidSect="0015297F">
      <w:foot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FCB43" w14:textId="77777777" w:rsidR="008251B4" w:rsidRDefault="008251B4" w:rsidP="006145C1">
      <w:pPr>
        <w:spacing w:after="0" w:line="240" w:lineRule="auto"/>
      </w:pPr>
      <w:r>
        <w:separator/>
      </w:r>
    </w:p>
  </w:endnote>
  <w:endnote w:type="continuationSeparator" w:id="0">
    <w:p w14:paraId="15585504" w14:textId="77777777" w:rsidR="008251B4" w:rsidRDefault="008251B4" w:rsidP="0061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538FA" w14:textId="77777777" w:rsidR="00B06931" w:rsidRPr="002659AA" w:rsidRDefault="00B06931" w:rsidP="00B06931">
    <w:pP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In case of critical failure contact: </w:t>
    </w:r>
    <w:hyperlink r:id="rId1" w:history="1">
      <w:r w:rsidRPr="004946D2">
        <w:rPr>
          <w:rStyle w:val="Hyperlink"/>
          <w:b/>
          <w:bCs/>
          <w:sz w:val="32"/>
          <w:szCs w:val="32"/>
        </w:rPr>
        <w:t>Matthiasopage@gmail.com</w:t>
      </w:r>
    </w:hyperlink>
  </w:p>
  <w:p w14:paraId="6497CEB3" w14:textId="77777777" w:rsidR="00B06931" w:rsidRDefault="00B06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C388B" w14:textId="77777777" w:rsidR="008251B4" w:rsidRDefault="008251B4" w:rsidP="006145C1">
      <w:pPr>
        <w:spacing w:after="0" w:line="240" w:lineRule="auto"/>
      </w:pPr>
      <w:r>
        <w:separator/>
      </w:r>
    </w:p>
  </w:footnote>
  <w:footnote w:type="continuationSeparator" w:id="0">
    <w:p w14:paraId="3F66CD22" w14:textId="77777777" w:rsidR="008251B4" w:rsidRDefault="008251B4" w:rsidP="00614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9959" w14:textId="77777777" w:rsidR="0015297F" w:rsidRDefault="0015297F" w:rsidP="0015297F">
    <w:pPr>
      <w:pStyle w:val="Header"/>
      <w:jc w:val="center"/>
      <w:rPr>
        <w:b/>
        <w:bCs/>
        <w:sz w:val="32"/>
        <w:szCs w:val="32"/>
        <w:u w:val="single"/>
      </w:rPr>
    </w:pPr>
    <w:r w:rsidRPr="006145C1">
      <w:rPr>
        <w:b/>
        <w:bCs/>
        <w:sz w:val="32"/>
        <w:szCs w:val="32"/>
        <w:u w:val="single"/>
      </w:rPr>
      <w:t>Wavemaker Maintenance Schedule Checklist</w:t>
    </w:r>
  </w:p>
  <w:p w14:paraId="45DDBB81" w14:textId="77777777" w:rsidR="0015297F" w:rsidRPr="006145C1" w:rsidRDefault="0015297F" w:rsidP="0015297F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Start Date: [     /     /         /]</w:t>
    </w:r>
  </w:p>
  <w:p w14:paraId="6BAD459A" w14:textId="77777777" w:rsidR="0015297F" w:rsidRDefault="00152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09"/>
    <w:rsid w:val="00015290"/>
    <w:rsid w:val="0002727D"/>
    <w:rsid w:val="00105060"/>
    <w:rsid w:val="001226F2"/>
    <w:rsid w:val="0015297F"/>
    <w:rsid w:val="001C4792"/>
    <w:rsid w:val="001E4B41"/>
    <w:rsid w:val="002659AA"/>
    <w:rsid w:val="00294909"/>
    <w:rsid w:val="003F2531"/>
    <w:rsid w:val="0052118D"/>
    <w:rsid w:val="005C76AF"/>
    <w:rsid w:val="005F61A4"/>
    <w:rsid w:val="006145C1"/>
    <w:rsid w:val="006F06C6"/>
    <w:rsid w:val="006F5541"/>
    <w:rsid w:val="00710301"/>
    <w:rsid w:val="007D3177"/>
    <w:rsid w:val="008251B4"/>
    <w:rsid w:val="00886506"/>
    <w:rsid w:val="008A31F5"/>
    <w:rsid w:val="009E3B63"/>
    <w:rsid w:val="009F344A"/>
    <w:rsid w:val="00A23BA2"/>
    <w:rsid w:val="00B06931"/>
    <w:rsid w:val="00C53A59"/>
    <w:rsid w:val="00CE45DB"/>
    <w:rsid w:val="00D34B0F"/>
    <w:rsid w:val="00D51D3A"/>
    <w:rsid w:val="00E35A34"/>
    <w:rsid w:val="00EB7702"/>
    <w:rsid w:val="00EF3238"/>
    <w:rsid w:val="00FB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434"/>
  <w15:chartTrackingRefBased/>
  <w15:docId w15:val="{585EBD6E-244F-4D84-BB51-14A6F550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949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14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C1"/>
  </w:style>
  <w:style w:type="paragraph" w:styleId="Footer">
    <w:name w:val="footer"/>
    <w:basedOn w:val="Normal"/>
    <w:link w:val="FooterChar"/>
    <w:uiPriority w:val="99"/>
    <w:unhideWhenUsed/>
    <w:rsid w:val="00614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C1"/>
  </w:style>
  <w:style w:type="character" w:styleId="Hyperlink">
    <w:name w:val="Hyperlink"/>
    <w:basedOn w:val="DefaultParagraphFont"/>
    <w:uiPriority w:val="99"/>
    <w:unhideWhenUsed/>
    <w:rsid w:val="00015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opa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Page, Matthias O</dc:creator>
  <cp:keywords/>
  <dc:description/>
  <cp:lastModifiedBy>Page, Matthias O</cp:lastModifiedBy>
  <cp:revision>2</cp:revision>
  <cp:lastPrinted>2020-10-30T18:40:00Z</cp:lastPrinted>
  <dcterms:created xsi:type="dcterms:W3CDTF">2020-11-06T04:16:00Z</dcterms:created>
  <dcterms:modified xsi:type="dcterms:W3CDTF">2020-11-06T04:16:00Z</dcterms:modified>
</cp:coreProperties>
</file>