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</w:rPr>
      </w:pPr>
      <w:r w:rsidRPr="00F00911">
        <w:rPr>
          <w:color w:val="000000" w:themeColor="text1"/>
          <w:sz w:val="32"/>
          <w:szCs w:val="32"/>
        </w:rPr>
        <w:t>Version: clean für Website mayaco.de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</w:rPr>
      </w:pPr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</w:rPr>
      </w:pPr>
      <w:r w:rsidRPr="00F00911">
        <w:rPr>
          <w:color w:val="000000" w:themeColor="text1"/>
          <w:sz w:val="32"/>
          <w:szCs w:val="32"/>
        </w:rPr>
        <w:t>Inhalt:</w:t>
      </w:r>
      <w:r w:rsidRPr="00F00911">
        <w:rPr>
          <w:color w:val="000000" w:themeColor="text1"/>
          <w:sz w:val="32"/>
          <w:szCs w:val="32"/>
        </w:rPr>
        <w:br/>
        <w:t xml:space="preserve">1-About </w:t>
      </w:r>
      <w:proofErr w:type="spellStart"/>
      <w:r w:rsidRPr="00F00911">
        <w:rPr>
          <w:color w:val="000000" w:themeColor="text1"/>
          <w:sz w:val="32"/>
          <w:szCs w:val="32"/>
        </w:rPr>
        <w:t>Mayaco</w:t>
      </w:r>
      <w:proofErr w:type="spellEnd"/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</w:rPr>
      </w:pPr>
      <w:r w:rsidRPr="00F00911">
        <w:rPr>
          <w:color w:val="000000" w:themeColor="text1"/>
          <w:sz w:val="32"/>
          <w:szCs w:val="32"/>
        </w:rPr>
        <w:t>2-Erdbeben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</w:rPr>
      </w:pPr>
      <w:r w:rsidRPr="00F00911">
        <w:rPr>
          <w:color w:val="000000" w:themeColor="text1"/>
          <w:sz w:val="32"/>
          <w:szCs w:val="32"/>
        </w:rPr>
        <w:t>3-Helfen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</w:rPr>
      </w:pPr>
      <w:r w:rsidRPr="00F00911">
        <w:rPr>
          <w:color w:val="000000" w:themeColor="text1"/>
          <w:sz w:val="32"/>
          <w:szCs w:val="32"/>
        </w:rPr>
        <w:t>4-Menschen/ Partner vor Ort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  <w:lang w:val="en-US"/>
        </w:rPr>
      </w:pPr>
      <w:r w:rsidRPr="00F00911">
        <w:rPr>
          <w:color w:val="000000" w:themeColor="text1"/>
          <w:sz w:val="32"/>
          <w:szCs w:val="32"/>
          <w:lang w:val="en-US"/>
        </w:rPr>
        <w:t>5-FAQ-</w:t>
      </w:r>
      <w:r w:rsidR="00A854D0">
        <w:rPr>
          <w:color w:val="000000" w:themeColor="text1"/>
          <w:sz w:val="32"/>
          <w:szCs w:val="32"/>
          <w:lang w:val="en-US"/>
        </w:rPr>
        <w:t xml:space="preserve"> </w:t>
      </w:r>
      <w:r w:rsidRPr="00F00911">
        <w:rPr>
          <w:color w:val="000000" w:themeColor="text1"/>
          <w:sz w:val="32"/>
          <w:szCs w:val="32"/>
          <w:lang w:val="en-US"/>
        </w:rPr>
        <w:br/>
        <w:t>6-Contact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  <w:lang w:val="en-US"/>
        </w:rPr>
      </w:pPr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  <w:lang w:val="en-US"/>
        </w:rPr>
      </w:pPr>
      <w:r w:rsidRPr="00F00911">
        <w:rPr>
          <w:color w:val="000000" w:themeColor="text1"/>
          <w:sz w:val="32"/>
          <w:szCs w:val="32"/>
          <w:lang w:val="en-US"/>
        </w:rPr>
        <w:t>-------------------------------------------------------------------------------------------------------------------------------------------------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  <w:lang w:val="en-US"/>
        </w:rPr>
      </w:pPr>
      <w:r w:rsidRPr="00F00911">
        <w:rPr>
          <w:color w:val="000000" w:themeColor="text1"/>
          <w:sz w:val="32"/>
          <w:szCs w:val="32"/>
          <w:lang w:val="en-US"/>
        </w:rPr>
        <w:t>Headline</w:t>
      </w:r>
    </w:p>
    <w:p w:rsidR="00932DF7" w:rsidRPr="00F00911" w:rsidRDefault="00932DF7" w:rsidP="00932DF7">
      <w:pPr>
        <w:spacing w:after="0"/>
        <w:rPr>
          <w:color w:val="000000" w:themeColor="text1"/>
          <w:sz w:val="32"/>
          <w:szCs w:val="32"/>
          <w:lang w:val="en-US"/>
        </w:rPr>
      </w:pPr>
    </w:p>
    <w:p w:rsidR="00932DF7" w:rsidRPr="00F00911" w:rsidRDefault="00932DF7" w:rsidP="00932DF7">
      <w:pPr>
        <w:spacing w:after="0"/>
        <w:rPr>
          <w:b/>
          <w:color w:val="000000" w:themeColor="text1"/>
          <w:sz w:val="52"/>
          <w:szCs w:val="52"/>
          <w:lang w:val="en-US"/>
        </w:rPr>
      </w:pPr>
      <w:r w:rsidRPr="00F00911">
        <w:rPr>
          <w:b/>
          <w:color w:val="000000" w:themeColor="text1"/>
          <w:sz w:val="52"/>
          <w:szCs w:val="52"/>
          <w:lang w:val="en-US"/>
        </w:rPr>
        <w:t xml:space="preserve">Welcome to </w:t>
      </w:r>
      <w:proofErr w:type="spellStart"/>
      <w:r w:rsidRPr="00F00911">
        <w:rPr>
          <w:b/>
          <w:color w:val="000000" w:themeColor="text1"/>
          <w:sz w:val="52"/>
          <w:szCs w:val="52"/>
          <w:lang w:val="en-US"/>
        </w:rPr>
        <w:t>Mayaco</w:t>
      </w:r>
      <w:proofErr w:type="spellEnd"/>
      <w:r w:rsidRPr="00F00911">
        <w:rPr>
          <w:b/>
          <w:color w:val="000000" w:themeColor="text1"/>
          <w:sz w:val="52"/>
          <w:szCs w:val="52"/>
          <w:lang w:val="en-US"/>
        </w:rPr>
        <w:t>!</w:t>
      </w:r>
      <w:r w:rsidRPr="00F00911">
        <w:rPr>
          <w:b/>
          <w:color w:val="000000" w:themeColor="text1"/>
          <w:sz w:val="52"/>
          <w:szCs w:val="52"/>
          <w:lang w:val="en-US"/>
        </w:rPr>
        <w:br/>
      </w:r>
      <w:proofErr w:type="spellStart"/>
      <w:proofErr w:type="gramStart"/>
      <w:r w:rsidR="009A1220" w:rsidRPr="00F00911">
        <w:rPr>
          <w:b/>
          <w:color w:val="000000" w:themeColor="text1"/>
          <w:sz w:val="52"/>
          <w:szCs w:val="52"/>
          <w:lang w:val="en-US"/>
        </w:rPr>
        <w:t>Willst</w:t>
      </w:r>
      <w:proofErr w:type="spellEnd"/>
      <w:r w:rsidR="009A1220" w:rsidRPr="00F00911">
        <w:rPr>
          <w:b/>
          <w:color w:val="000000" w:themeColor="text1"/>
          <w:sz w:val="52"/>
          <w:szCs w:val="52"/>
          <w:lang w:val="en-US"/>
        </w:rPr>
        <w:t xml:space="preserve"> DU</w:t>
      </w:r>
      <w:r w:rsidRPr="00F00911">
        <w:rPr>
          <w:b/>
          <w:color w:val="000000" w:themeColor="text1"/>
          <w:sz w:val="52"/>
          <w:szCs w:val="52"/>
          <w:lang w:val="en-US"/>
        </w:rPr>
        <w:t xml:space="preserve"> </w:t>
      </w:r>
      <w:proofErr w:type="spellStart"/>
      <w:r w:rsidRPr="00F00911">
        <w:rPr>
          <w:b/>
          <w:color w:val="000000" w:themeColor="text1"/>
          <w:sz w:val="52"/>
          <w:szCs w:val="52"/>
          <w:lang w:val="en-US"/>
        </w:rPr>
        <w:t>helfen</w:t>
      </w:r>
      <w:proofErr w:type="spellEnd"/>
      <w:r w:rsidRPr="00F00911">
        <w:rPr>
          <w:b/>
          <w:color w:val="000000" w:themeColor="text1"/>
          <w:sz w:val="52"/>
          <w:szCs w:val="52"/>
          <w:lang w:val="en-US"/>
        </w:rPr>
        <w:t>?</w:t>
      </w:r>
      <w:proofErr w:type="gramEnd"/>
      <w:r w:rsidRPr="00F00911">
        <w:rPr>
          <w:b/>
          <w:color w:val="000000" w:themeColor="text1"/>
          <w:sz w:val="52"/>
          <w:szCs w:val="52"/>
          <w:lang w:val="en-US"/>
        </w:rPr>
        <w:t xml:space="preserve"> (</w:t>
      </w:r>
      <w:proofErr w:type="spellStart"/>
      <w:proofErr w:type="gramStart"/>
      <w:r w:rsidRPr="00F00911">
        <w:rPr>
          <w:b/>
          <w:color w:val="000000" w:themeColor="text1"/>
          <w:sz w:val="52"/>
          <w:szCs w:val="52"/>
          <w:lang w:val="en-US"/>
        </w:rPr>
        <w:t>anstelle</w:t>
      </w:r>
      <w:proofErr w:type="spellEnd"/>
      <w:proofErr w:type="gramEnd"/>
      <w:r w:rsidRPr="00F00911">
        <w:rPr>
          <w:b/>
          <w:color w:val="000000" w:themeColor="text1"/>
          <w:sz w:val="52"/>
          <w:szCs w:val="52"/>
          <w:lang w:val="en-US"/>
        </w:rPr>
        <w:t xml:space="preserve"> von it´s nice to meet you)</w:t>
      </w:r>
    </w:p>
    <w:p w:rsidR="00932DF7" w:rsidRPr="00F00911" w:rsidRDefault="00932DF7" w:rsidP="00932DF7">
      <w:pPr>
        <w:spacing w:after="0"/>
        <w:rPr>
          <w:color w:val="000000" w:themeColor="text1"/>
          <w:sz w:val="32"/>
          <w:szCs w:val="32"/>
          <w:lang w:val="en-US"/>
        </w:rPr>
      </w:pPr>
    </w:p>
    <w:p w:rsidR="00932DF7" w:rsidRPr="00F00911" w:rsidRDefault="00932DF7" w:rsidP="00932DF7">
      <w:pPr>
        <w:spacing w:after="0"/>
        <w:rPr>
          <w:color w:val="000000" w:themeColor="text1"/>
          <w:sz w:val="32"/>
          <w:szCs w:val="32"/>
          <w:lang w:val="en-US"/>
        </w:rPr>
      </w:pPr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</w:rPr>
      </w:pPr>
      <w:r w:rsidRPr="00F00911">
        <w:rPr>
          <w:b/>
          <w:color w:val="000000" w:themeColor="text1"/>
          <w:sz w:val="32"/>
          <w:szCs w:val="32"/>
        </w:rPr>
        <w:t xml:space="preserve">1. </w:t>
      </w:r>
      <w:proofErr w:type="spellStart"/>
      <w:r w:rsidRPr="00F00911">
        <w:rPr>
          <w:b/>
          <w:color w:val="000000" w:themeColor="text1"/>
          <w:sz w:val="32"/>
          <w:szCs w:val="32"/>
        </w:rPr>
        <w:t>About</w:t>
      </w:r>
      <w:proofErr w:type="spellEnd"/>
      <w:r w:rsidRPr="00F00911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F00911">
        <w:rPr>
          <w:b/>
          <w:color w:val="000000" w:themeColor="text1"/>
          <w:sz w:val="32"/>
          <w:szCs w:val="32"/>
        </w:rPr>
        <w:t>Mayaco</w:t>
      </w:r>
      <w:proofErr w:type="spellEnd"/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</w:rPr>
      </w:pPr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</w:rPr>
      </w:pPr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</w:rPr>
      </w:pPr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</w:rPr>
      </w:pPr>
    </w:p>
    <w:p w:rsidR="00932DF7" w:rsidRPr="00382063" w:rsidRDefault="00932DF7" w:rsidP="00932DF7">
      <w:pPr>
        <w:spacing w:after="0"/>
        <w:jc w:val="both"/>
        <w:rPr>
          <w:b/>
          <w:color w:val="000000" w:themeColor="text1"/>
          <w:sz w:val="32"/>
          <w:szCs w:val="32"/>
        </w:rPr>
      </w:pPr>
      <w:r w:rsidRPr="00382063">
        <w:rPr>
          <w:b/>
          <w:color w:val="000000" w:themeColor="text1"/>
          <w:sz w:val="32"/>
          <w:szCs w:val="32"/>
        </w:rPr>
        <w:t>Wie kam´s dazu?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</w:rPr>
      </w:pPr>
      <w:proofErr w:type="spellStart"/>
      <w:r w:rsidRPr="00F00911">
        <w:rPr>
          <w:color w:val="000000" w:themeColor="text1"/>
        </w:rPr>
        <w:t>Timeline</w:t>
      </w:r>
      <w:proofErr w:type="spellEnd"/>
      <w:r w:rsidRPr="00F00911">
        <w:rPr>
          <w:color w:val="000000" w:themeColor="text1"/>
        </w:rPr>
        <w:t xml:space="preserve"> von </w:t>
      </w:r>
      <w:proofErr w:type="spellStart"/>
      <w:r w:rsidRPr="00F00911">
        <w:rPr>
          <w:color w:val="000000" w:themeColor="text1"/>
        </w:rPr>
        <w:t>Mayaco</w:t>
      </w:r>
      <w:proofErr w:type="spellEnd"/>
    </w:p>
    <w:p w:rsidR="00932DF7" w:rsidRPr="00F00911" w:rsidRDefault="00932DF7" w:rsidP="00932DF7">
      <w:pPr>
        <w:spacing w:after="0"/>
        <w:jc w:val="both"/>
        <w:rPr>
          <w:color w:val="000000" w:themeColor="text1"/>
        </w:rPr>
      </w:pPr>
    </w:p>
    <w:p w:rsidR="00932DF7" w:rsidRPr="00F00911" w:rsidRDefault="00932DF7" w:rsidP="00932DF7">
      <w:pPr>
        <w:spacing w:after="0"/>
        <w:jc w:val="both"/>
        <w:rPr>
          <w:color w:val="000000" w:themeColor="text1"/>
        </w:rPr>
      </w:pPr>
      <w:r w:rsidRPr="00F00911">
        <w:rPr>
          <w:color w:val="000000" w:themeColor="text1"/>
        </w:rPr>
        <w:t xml:space="preserve">April 2014:  Johanna ist als </w:t>
      </w:r>
      <w:proofErr w:type="spellStart"/>
      <w:r w:rsidRPr="00F00911">
        <w:rPr>
          <w:color w:val="000000" w:themeColor="text1"/>
        </w:rPr>
        <w:t>Volunteer</w:t>
      </w:r>
      <w:proofErr w:type="spellEnd"/>
      <w:r w:rsidRPr="00F00911">
        <w:rPr>
          <w:color w:val="000000" w:themeColor="text1"/>
        </w:rPr>
        <w:t xml:space="preserve"> in Nepal. Sie ist beeindruckt von dem Kämpfergeist der Menschen, schockiert von den Lebensumständen. Sie will von Deutschland aus die Kinder weiterhin unterstützen.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</w:rPr>
      </w:pPr>
      <w:r w:rsidRPr="00F00911">
        <w:rPr>
          <w:color w:val="000000" w:themeColor="text1"/>
        </w:rPr>
        <w:t>Mai 2014: Nadine liest den Reisebericht und fragt „wie kann ich helfen?“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</w:rPr>
      </w:pPr>
      <w:r w:rsidRPr="00F00911">
        <w:rPr>
          <w:color w:val="000000" w:themeColor="text1"/>
        </w:rPr>
        <w:t>Juni 2014:  Die Idee und der Beschluss: Wir gründen einen Verein.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</w:rPr>
      </w:pPr>
      <w:r w:rsidRPr="00F00911">
        <w:rPr>
          <w:color w:val="000000" w:themeColor="text1"/>
        </w:rPr>
        <w:t xml:space="preserve">Juli-Oktober 2014: Mitgliederversammlung, Notar, Amtsgericht, Finanzamt. 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</w:rPr>
      </w:pPr>
      <w:r w:rsidRPr="00F00911">
        <w:rPr>
          <w:color w:val="000000" w:themeColor="text1"/>
        </w:rPr>
        <w:t xml:space="preserve">November 2014: </w:t>
      </w:r>
      <w:proofErr w:type="spellStart"/>
      <w:r w:rsidRPr="00F00911">
        <w:rPr>
          <w:color w:val="000000" w:themeColor="text1"/>
        </w:rPr>
        <w:t>Mayaco</w:t>
      </w:r>
      <w:proofErr w:type="spellEnd"/>
      <w:r w:rsidRPr="00F00911">
        <w:rPr>
          <w:color w:val="000000" w:themeColor="text1"/>
        </w:rPr>
        <w:t xml:space="preserve"> ist ein e.V.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</w:rPr>
      </w:pPr>
      <w:r w:rsidRPr="00F00911">
        <w:rPr>
          <w:color w:val="000000" w:themeColor="text1"/>
        </w:rPr>
        <w:t xml:space="preserve">Januar 2014: </w:t>
      </w:r>
      <w:proofErr w:type="spellStart"/>
      <w:r w:rsidRPr="00F00911">
        <w:rPr>
          <w:color w:val="000000" w:themeColor="text1"/>
        </w:rPr>
        <w:t>Mayaco</w:t>
      </w:r>
      <w:proofErr w:type="spellEnd"/>
      <w:r w:rsidRPr="00F00911">
        <w:rPr>
          <w:color w:val="000000" w:themeColor="text1"/>
        </w:rPr>
        <w:t xml:space="preserve"> ist ein gemeinnütziger Verein.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</w:rPr>
      </w:pPr>
      <w:r w:rsidRPr="00F00911">
        <w:rPr>
          <w:color w:val="000000" w:themeColor="text1"/>
        </w:rPr>
        <w:t>Februar 2014: Johanna fliegt zurück nach Nepal, trifft sich mit lokalen Hilfsorganisationen.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</w:rPr>
      </w:pPr>
      <w:r w:rsidRPr="00F00911">
        <w:rPr>
          <w:color w:val="000000" w:themeColor="text1"/>
        </w:rPr>
        <w:t>April 2015: Das Erdbeben in Nepal.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</w:rPr>
      </w:pPr>
      <w:r w:rsidRPr="00F00911">
        <w:rPr>
          <w:color w:val="000000" w:themeColor="text1"/>
        </w:rPr>
        <w:t>Mai 2015: Wir helfen!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</w:rPr>
      </w:pPr>
    </w:p>
    <w:p w:rsidR="009A1220" w:rsidRPr="00382063" w:rsidRDefault="009A1220" w:rsidP="00932DF7">
      <w:pPr>
        <w:spacing w:after="0"/>
        <w:jc w:val="both"/>
        <w:rPr>
          <w:b/>
          <w:color w:val="000000" w:themeColor="text1"/>
          <w:sz w:val="32"/>
          <w:szCs w:val="32"/>
        </w:rPr>
      </w:pPr>
      <w:r w:rsidRPr="00382063">
        <w:rPr>
          <w:b/>
          <w:color w:val="000000" w:themeColor="text1"/>
          <w:sz w:val="32"/>
          <w:szCs w:val="32"/>
        </w:rPr>
        <w:t>Unsere Intention</w:t>
      </w:r>
    </w:p>
    <w:p w:rsidR="00CA12EC" w:rsidRPr="00F00911" w:rsidRDefault="00CA12EC" w:rsidP="00932DF7">
      <w:pPr>
        <w:spacing w:after="0"/>
        <w:jc w:val="both"/>
        <w:rPr>
          <w:color w:val="000000" w:themeColor="text1"/>
          <w:sz w:val="32"/>
          <w:szCs w:val="32"/>
        </w:rPr>
      </w:pPr>
    </w:p>
    <w:p w:rsidR="00675305" w:rsidRPr="00F00911" w:rsidRDefault="00675305" w:rsidP="00932DF7">
      <w:pPr>
        <w:spacing w:after="0"/>
        <w:jc w:val="both"/>
        <w:rPr>
          <w:color w:val="000000" w:themeColor="text1"/>
          <w:sz w:val="32"/>
          <w:szCs w:val="32"/>
        </w:rPr>
      </w:pPr>
      <w:r w:rsidRPr="00F00911">
        <w:rPr>
          <w:color w:val="000000" w:themeColor="text1"/>
          <w:sz w:val="32"/>
          <w:szCs w:val="32"/>
        </w:rPr>
        <w:t>„</w:t>
      </w:r>
      <w:proofErr w:type="spellStart"/>
      <w:r w:rsidRPr="00F00911">
        <w:rPr>
          <w:color w:val="000000" w:themeColor="text1"/>
          <w:sz w:val="32"/>
          <w:szCs w:val="32"/>
        </w:rPr>
        <w:t>Mayaco</w:t>
      </w:r>
      <w:proofErr w:type="spellEnd"/>
      <w:r w:rsidRPr="00F00911">
        <w:rPr>
          <w:color w:val="000000" w:themeColor="text1"/>
          <w:sz w:val="32"/>
          <w:szCs w:val="32"/>
        </w:rPr>
        <w:t xml:space="preserve"> b</w:t>
      </w:r>
      <w:r w:rsidR="00CA12EC" w:rsidRPr="00F00911">
        <w:rPr>
          <w:color w:val="000000" w:themeColor="text1"/>
          <w:sz w:val="32"/>
          <w:szCs w:val="32"/>
        </w:rPr>
        <w:t xml:space="preserve">ildet eine Brücke </w:t>
      </w:r>
      <w:r w:rsidR="00932DF7" w:rsidRPr="00F00911">
        <w:rPr>
          <w:color w:val="000000" w:themeColor="text1"/>
          <w:sz w:val="32"/>
          <w:szCs w:val="32"/>
        </w:rPr>
        <w:t>zwischen Menschen, die Hilfe</w:t>
      </w:r>
      <w:r w:rsidRPr="00F00911">
        <w:rPr>
          <w:color w:val="000000" w:themeColor="text1"/>
          <w:sz w:val="32"/>
          <w:szCs w:val="32"/>
        </w:rPr>
        <w:t xml:space="preserve"> benötigen und Menschen, die sie geben wollen.</w:t>
      </w:r>
    </w:p>
    <w:p w:rsidR="001F0641" w:rsidRPr="00F00911" w:rsidRDefault="00675305" w:rsidP="00932DF7">
      <w:pPr>
        <w:spacing w:after="0"/>
        <w:jc w:val="both"/>
        <w:rPr>
          <w:color w:val="000000" w:themeColor="text1"/>
          <w:sz w:val="32"/>
          <w:szCs w:val="32"/>
        </w:rPr>
      </w:pPr>
      <w:r w:rsidRPr="00F00911">
        <w:rPr>
          <w:color w:val="000000" w:themeColor="text1"/>
          <w:sz w:val="32"/>
          <w:szCs w:val="32"/>
        </w:rPr>
        <w:t>Damit die Hilfe dort ankommt, wo sie benötigt wird.</w:t>
      </w:r>
      <w:r w:rsidR="009A1220" w:rsidRPr="00F00911">
        <w:rPr>
          <w:color w:val="000000" w:themeColor="text1"/>
          <w:sz w:val="32"/>
          <w:szCs w:val="32"/>
        </w:rPr>
        <w:t>“</w:t>
      </w:r>
      <w:r w:rsidR="001F0641" w:rsidRPr="00F00911">
        <w:rPr>
          <w:color w:val="000000" w:themeColor="text1"/>
          <w:sz w:val="32"/>
          <w:szCs w:val="32"/>
        </w:rPr>
        <w:t xml:space="preserve"> Das war unser Ursprungsgedanke, der uns angetrieben hat, </w:t>
      </w:r>
      <w:proofErr w:type="spellStart"/>
      <w:r w:rsidR="001F0641" w:rsidRPr="00F00911">
        <w:rPr>
          <w:color w:val="000000" w:themeColor="text1"/>
          <w:sz w:val="32"/>
          <w:szCs w:val="32"/>
        </w:rPr>
        <w:t>Mayaco</w:t>
      </w:r>
      <w:proofErr w:type="spellEnd"/>
      <w:r w:rsidR="001F0641" w:rsidRPr="00F00911">
        <w:rPr>
          <w:color w:val="000000" w:themeColor="text1"/>
          <w:sz w:val="32"/>
          <w:szCs w:val="32"/>
        </w:rPr>
        <w:t xml:space="preserve"> ins Leben zu rufen.</w:t>
      </w:r>
    </w:p>
    <w:p w:rsidR="001F0641" w:rsidRPr="00F00911" w:rsidRDefault="001F0641" w:rsidP="00932DF7">
      <w:pPr>
        <w:spacing w:after="0"/>
        <w:jc w:val="both"/>
        <w:rPr>
          <w:color w:val="000000" w:themeColor="text1"/>
          <w:sz w:val="32"/>
          <w:szCs w:val="32"/>
        </w:rPr>
      </w:pPr>
    </w:p>
    <w:p w:rsidR="00932DF7" w:rsidRPr="00F00911" w:rsidRDefault="001F0641" w:rsidP="00932DF7">
      <w:pPr>
        <w:spacing w:after="0"/>
        <w:jc w:val="both"/>
        <w:rPr>
          <w:color w:val="000000" w:themeColor="text1"/>
          <w:sz w:val="32"/>
          <w:szCs w:val="32"/>
        </w:rPr>
      </w:pPr>
      <w:r w:rsidRPr="00F00911">
        <w:rPr>
          <w:color w:val="000000" w:themeColor="text1"/>
          <w:sz w:val="32"/>
          <w:szCs w:val="32"/>
        </w:rPr>
        <w:lastRenderedPageBreak/>
        <w:t>Eine Organisation aufbauen, die keinerlei laufende Kosten produziert. Sodass Menschen, die sich in Not befinden, unsere Unterstützung in voller Höhe bekommen. Ohne Verwaltungskosten. Ohne Marketing-Budget. Ohne lange Wege.</w:t>
      </w:r>
    </w:p>
    <w:p w:rsidR="001F0641" w:rsidRPr="00F00911" w:rsidRDefault="001F0641" w:rsidP="00932DF7">
      <w:pPr>
        <w:spacing w:after="0"/>
        <w:jc w:val="both"/>
        <w:rPr>
          <w:color w:val="000000" w:themeColor="text1"/>
          <w:sz w:val="32"/>
          <w:szCs w:val="32"/>
        </w:rPr>
      </w:pPr>
    </w:p>
    <w:p w:rsidR="00675305" w:rsidRPr="00F00911" w:rsidRDefault="00675305" w:rsidP="00675305">
      <w:pPr>
        <w:spacing w:after="0"/>
        <w:jc w:val="both"/>
        <w:rPr>
          <w:color w:val="000000" w:themeColor="text1"/>
          <w:sz w:val="32"/>
          <w:szCs w:val="32"/>
        </w:rPr>
      </w:pPr>
    </w:p>
    <w:p w:rsidR="00CA12EC" w:rsidRPr="00382063" w:rsidRDefault="00382063" w:rsidP="00675305">
      <w:pPr>
        <w:spacing w:after="0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Die Gründung</w:t>
      </w:r>
    </w:p>
    <w:p w:rsidR="003D3766" w:rsidRPr="00F00911" w:rsidRDefault="003D3766" w:rsidP="00675305">
      <w:pPr>
        <w:spacing w:after="0"/>
        <w:jc w:val="both"/>
        <w:rPr>
          <w:color w:val="000000" w:themeColor="text1"/>
          <w:sz w:val="32"/>
          <w:szCs w:val="32"/>
        </w:rPr>
      </w:pPr>
    </w:p>
    <w:p w:rsidR="00675305" w:rsidRPr="00F00911" w:rsidRDefault="00675305" w:rsidP="00675305">
      <w:pPr>
        <w:spacing w:after="0"/>
        <w:jc w:val="both"/>
        <w:rPr>
          <w:color w:val="000000" w:themeColor="text1"/>
          <w:sz w:val="32"/>
          <w:szCs w:val="32"/>
        </w:rPr>
      </w:pPr>
      <w:proofErr w:type="spellStart"/>
      <w:r w:rsidRPr="00F00911">
        <w:rPr>
          <w:color w:val="000000" w:themeColor="text1"/>
          <w:sz w:val="32"/>
          <w:szCs w:val="32"/>
        </w:rPr>
        <w:t>Mayaco</w:t>
      </w:r>
      <w:proofErr w:type="spellEnd"/>
      <w:r w:rsidRPr="00F00911">
        <w:rPr>
          <w:color w:val="000000" w:themeColor="text1"/>
          <w:sz w:val="32"/>
          <w:szCs w:val="32"/>
        </w:rPr>
        <w:t xml:space="preserve"> e.V. wurde am 04. November 2014 gegründet und ist im Vereinsregister in Schweinfurt eingetragen.</w:t>
      </w:r>
    </w:p>
    <w:p w:rsidR="00675305" w:rsidRPr="00F00911" w:rsidRDefault="00675305" w:rsidP="00675305">
      <w:pPr>
        <w:spacing w:after="0"/>
        <w:jc w:val="both"/>
        <w:rPr>
          <w:color w:val="000000" w:themeColor="text1"/>
          <w:sz w:val="32"/>
          <w:szCs w:val="32"/>
        </w:rPr>
      </w:pPr>
      <w:r w:rsidRPr="00F00911">
        <w:rPr>
          <w:color w:val="000000" w:themeColor="text1"/>
          <w:sz w:val="32"/>
          <w:szCs w:val="32"/>
        </w:rPr>
        <w:t xml:space="preserve">Der Verein besteht aus sieben Gründungsmitgliedern. Die Vorstandschaft bildet Johanna </w:t>
      </w:r>
      <w:proofErr w:type="spellStart"/>
      <w:r w:rsidRPr="00F00911">
        <w:rPr>
          <w:color w:val="000000" w:themeColor="text1"/>
          <w:sz w:val="32"/>
          <w:szCs w:val="32"/>
        </w:rPr>
        <w:t>Thiemer</w:t>
      </w:r>
      <w:proofErr w:type="spellEnd"/>
      <w:r w:rsidRPr="00F00911">
        <w:rPr>
          <w:color w:val="000000" w:themeColor="text1"/>
          <w:sz w:val="32"/>
          <w:szCs w:val="32"/>
        </w:rPr>
        <w:t xml:space="preserve"> und Nadine </w:t>
      </w:r>
      <w:proofErr w:type="spellStart"/>
      <w:r w:rsidRPr="00F00911">
        <w:rPr>
          <w:color w:val="000000" w:themeColor="text1"/>
          <w:sz w:val="32"/>
          <w:szCs w:val="32"/>
        </w:rPr>
        <w:t>Liesching</w:t>
      </w:r>
      <w:proofErr w:type="spellEnd"/>
      <w:r w:rsidRPr="00F00911">
        <w:rPr>
          <w:color w:val="000000" w:themeColor="text1"/>
          <w:sz w:val="32"/>
          <w:szCs w:val="32"/>
        </w:rPr>
        <w:t>.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</w:rPr>
      </w:pPr>
    </w:p>
    <w:p w:rsidR="003D3766" w:rsidRPr="00382063" w:rsidRDefault="003D3766" w:rsidP="00932DF7">
      <w:pPr>
        <w:spacing w:after="0"/>
        <w:jc w:val="both"/>
        <w:rPr>
          <w:b/>
          <w:color w:val="000000" w:themeColor="text1"/>
          <w:sz w:val="32"/>
          <w:szCs w:val="32"/>
        </w:rPr>
      </w:pPr>
    </w:p>
    <w:p w:rsidR="003D3766" w:rsidRPr="00382063" w:rsidRDefault="00382063" w:rsidP="00932DF7">
      <w:pPr>
        <w:spacing w:after="0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Das sind wir</w:t>
      </w:r>
    </w:p>
    <w:p w:rsidR="00675305" w:rsidRPr="00F00911" w:rsidRDefault="00675305" w:rsidP="00932DF7">
      <w:pPr>
        <w:spacing w:after="0"/>
        <w:jc w:val="both"/>
        <w:rPr>
          <w:color w:val="000000" w:themeColor="text1"/>
          <w:sz w:val="32"/>
          <w:szCs w:val="32"/>
        </w:rPr>
      </w:pPr>
      <w:r w:rsidRPr="00F00911">
        <w:rPr>
          <w:color w:val="000000" w:themeColor="text1"/>
          <w:sz w:val="32"/>
          <w:szCs w:val="32"/>
        </w:rPr>
        <w:t>-&gt; Dann Bilder von uns (anstelle von Menschen/ Partner vor Ort)</w:t>
      </w:r>
    </w:p>
    <w:p w:rsidR="00675305" w:rsidRPr="00F00911" w:rsidRDefault="00675305" w:rsidP="00932DF7">
      <w:pPr>
        <w:spacing w:after="0"/>
        <w:jc w:val="both"/>
        <w:rPr>
          <w:color w:val="000000" w:themeColor="text1"/>
          <w:sz w:val="32"/>
          <w:szCs w:val="32"/>
        </w:rPr>
      </w:pPr>
    </w:p>
    <w:p w:rsidR="00675305" w:rsidRPr="00F00911" w:rsidRDefault="00675305" w:rsidP="00932DF7">
      <w:pPr>
        <w:spacing w:after="0"/>
        <w:jc w:val="both"/>
        <w:rPr>
          <w:color w:val="000000" w:themeColor="text1"/>
          <w:sz w:val="32"/>
          <w:szCs w:val="32"/>
        </w:rPr>
      </w:pPr>
    </w:p>
    <w:p w:rsidR="00932DF7" w:rsidRPr="00F00911" w:rsidRDefault="00382063" w:rsidP="00932DF7">
      <w:pPr>
        <w:spacing w:after="0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Unser Name, w</w:t>
      </w:r>
      <w:r w:rsidR="00675305" w:rsidRPr="00382063">
        <w:rPr>
          <w:b/>
          <w:color w:val="000000" w:themeColor="text1"/>
          <w:sz w:val="32"/>
          <w:szCs w:val="32"/>
        </w:rPr>
        <w:t>ie kam die Maya zu dem Co?</w:t>
      </w:r>
    </w:p>
    <w:p w:rsidR="00932DF7" w:rsidRPr="00F00911" w:rsidRDefault="00932DF7" w:rsidP="00932DF7">
      <w:pPr>
        <w:pStyle w:val="Listenabsatz"/>
        <w:spacing w:after="0"/>
        <w:ind w:left="708"/>
        <w:jc w:val="both"/>
        <w:rPr>
          <w:color w:val="000000" w:themeColor="text1"/>
          <w:sz w:val="32"/>
          <w:szCs w:val="32"/>
        </w:rPr>
      </w:pPr>
      <w:r w:rsidRPr="00F00911">
        <w:rPr>
          <w:color w:val="000000" w:themeColor="text1"/>
          <w:sz w:val="32"/>
          <w:szCs w:val="32"/>
        </w:rPr>
        <w:br/>
        <w:t>Maya – Love</w:t>
      </w:r>
    </w:p>
    <w:p w:rsidR="00932DF7" w:rsidRPr="00F00911" w:rsidRDefault="00932DF7" w:rsidP="00932DF7">
      <w:pPr>
        <w:pStyle w:val="Listenabsatz"/>
        <w:spacing w:after="0"/>
        <w:ind w:left="708"/>
        <w:jc w:val="both"/>
        <w:rPr>
          <w:color w:val="000000" w:themeColor="text1"/>
          <w:sz w:val="32"/>
          <w:szCs w:val="32"/>
        </w:rPr>
      </w:pPr>
      <w:r w:rsidRPr="00F00911">
        <w:rPr>
          <w:color w:val="000000" w:themeColor="text1"/>
          <w:sz w:val="32"/>
          <w:szCs w:val="32"/>
        </w:rPr>
        <w:t xml:space="preserve">Co – </w:t>
      </w:r>
      <w:proofErr w:type="spellStart"/>
      <w:r w:rsidRPr="00F00911">
        <w:rPr>
          <w:color w:val="000000" w:themeColor="text1"/>
          <w:sz w:val="32"/>
          <w:szCs w:val="32"/>
        </w:rPr>
        <w:t>Compass</w:t>
      </w:r>
      <w:proofErr w:type="spellEnd"/>
    </w:p>
    <w:p w:rsidR="00932DF7" w:rsidRPr="00F00911" w:rsidRDefault="00932DF7" w:rsidP="00932DF7">
      <w:pPr>
        <w:pStyle w:val="Listenabsatz"/>
        <w:spacing w:after="0"/>
        <w:ind w:left="708"/>
        <w:jc w:val="both"/>
        <w:rPr>
          <w:color w:val="000000" w:themeColor="text1"/>
          <w:sz w:val="32"/>
          <w:szCs w:val="32"/>
        </w:rPr>
      </w:pPr>
    </w:p>
    <w:p w:rsidR="00932DF7" w:rsidRPr="00F00911" w:rsidRDefault="00932DF7" w:rsidP="00932DF7">
      <w:pPr>
        <w:pStyle w:val="Listenabsatz"/>
        <w:spacing w:after="0"/>
        <w:ind w:left="708"/>
        <w:jc w:val="both"/>
        <w:rPr>
          <w:color w:val="000000" w:themeColor="text1"/>
          <w:sz w:val="32"/>
          <w:szCs w:val="32"/>
        </w:rPr>
      </w:pPr>
      <w:r w:rsidRPr="00F00911">
        <w:rPr>
          <w:color w:val="000000" w:themeColor="text1"/>
          <w:sz w:val="32"/>
          <w:szCs w:val="32"/>
        </w:rPr>
        <w:t xml:space="preserve">= </w:t>
      </w:r>
      <w:proofErr w:type="spellStart"/>
      <w:r w:rsidRPr="00F00911">
        <w:rPr>
          <w:color w:val="000000" w:themeColor="text1"/>
          <w:sz w:val="32"/>
          <w:szCs w:val="32"/>
        </w:rPr>
        <w:t>Mayaco</w:t>
      </w:r>
      <w:proofErr w:type="spellEnd"/>
    </w:p>
    <w:p w:rsidR="00932DF7" w:rsidRPr="00F00911" w:rsidRDefault="00932DF7" w:rsidP="00932DF7">
      <w:pPr>
        <w:pStyle w:val="Listenabsatz"/>
        <w:spacing w:after="0"/>
        <w:ind w:left="708"/>
        <w:jc w:val="both"/>
        <w:rPr>
          <w:color w:val="000000" w:themeColor="text1"/>
          <w:sz w:val="32"/>
          <w:szCs w:val="32"/>
        </w:rPr>
      </w:pPr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</w:rPr>
      </w:pPr>
      <w:r w:rsidRPr="00F00911">
        <w:rPr>
          <w:color w:val="000000" w:themeColor="text1"/>
          <w:sz w:val="32"/>
          <w:szCs w:val="32"/>
        </w:rPr>
        <w:t>„Maya“ ist nepalesisch und bedeutet Liebe. Das „</w:t>
      </w:r>
      <w:proofErr w:type="spellStart"/>
      <w:r w:rsidRPr="00F00911">
        <w:rPr>
          <w:color w:val="000000" w:themeColor="text1"/>
          <w:sz w:val="32"/>
          <w:szCs w:val="32"/>
        </w:rPr>
        <w:t>co</w:t>
      </w:r>
      <w:proofErr w:type="spellEnd"/>
      <w:r w:rsidRPr="00F00911">
        <w:rPr>
          <w:color w:val="000000" w:themeColor="text1"/>
          <w:sz w:val="32"/>
          <w:szCs w:val="32"/>
        </w:rPr>
        <w:t>“ steht für das englische „</w:t>
      </w:r>
      <w:proofErr w:type="spellStart"/>
      <w:r w:rsidRPr="00F00911">
        <w:rPr>
          <w:color w:val="000000" w:themeColor="text1"/>
          <w:sz w:val="32"/>
          <w:szCs w:val="32"/>
        </w:rPr>
        <w:t>compass</w:t>
      </w:r>
      <w:proofErr w:type="spellEnd"/>
      <w:r w:rsidRPr="00F00911">
        <w:rPr>
          <w:color w:val="000000" w:themeColor="text1"/>
          <w:sz w:val="32"/>
          <w:szCs w:val="32"/>
        </w:rPr>
        <w:t xml:space="preserve">“. </w:t>
      </w:r>
    </w:p>
    <w:p w:rsidR="00932DF7" w:rsidRPr="00F00911" w:rsidRDefault="00932DF7" w:rsidP="00932DF7">
      <w:pPr>
        <w:spacing w:after="0"/>
        <w:jc w:val="both"/>
        <w:rPr>
          <w:color w:val="000000" w:themeColor="text1"/>
          <w:sz w:val="32"/>
          <w:szCs w:val="32"/>
        </w:rPr>
      </w:pPr>
    </w:p>
    <w:p w:rsidR="009A1220" w:rsidRDefault="009A1220" w:rsidP="00932DF7">
      <w:pPr>
        <w:spacing w:after="0"/>
        <w:jc w:val="both"/>
        <w:rPr>
          <w:b/>
          <w:color w:val="000000" w:themeColor="text1"/>
          <w:sz w:val="32"/>
          <w:szCs w:val="32"/>
        </w:rPr>
      </w:pPr>
      <w:r w:rsidRPr="00382063">
        <w:rPr>
          <w:b/>
          <w:color w:val="000000" w:themeColor="text1"/>
          <w:sz w:val="32"/>
          <w:szCs w:val="32"/>
        </w:rPr>
        <w:t xml:space="preserve">Unser </w:t>
      </w:r>
      <w:r w:rsidR="00675305" w:rsidRPr="00382063">
        <w:rPr>
          <w:b/>
          <w:color w:val="000000" w:themeColor="text1"/>
          <w:sz w:val="32"/>
          <w:szCs w:val="32"/>
        </w:rPr>
        <w:t xml:space="preserve">Logo, der </w:t>
      </w:r>
      <w:r w:rsidRPr="00382063">
        <w:rPr>
          <w:b/>
          <w:color w:val="000000" w:themeColor="text1"/>
          <w:sz w:val="32"/>
          <w:szCs w:val="32"/>
        </w:rPr>
        <w:t>Kompass</w:t>
      </w:r>
    </w:p>
    <w:p w:rsidR="00382063" w:rsidRPr="00382063" w:rsidRDefault="00382063" w:rsidP="00932DF7">
      <w:pPr>
        <w:spacing w:after="0"/>
        <w:jc w:val="both"/>
        <w:rPr>
          <w:b/>
          <w:color w:val="000000" w:themeColor="text1"/>
          <w:sz w:val="32"/>
          <w:szCs w:val="32"/>
        </w:rPr>
      </w:pPr>
    </w:p>
    <w:p w:rsidR="00932DF7" w:rsidRPr="00F00911" w:rsidRDefault="009A1220" w:rsidP="00932DF7">
      <w:pPr>
        <w:spacing w:after="0"/>
        <w:ind w:left="-12"/>
        <w:jc w:val="both"/>
        <w:rPr>
          <w:color w:val="000000" w:themeColor="text1"/>
          <w:sz w:val="32"/>
          <w:szCs w:val="32"/>
        </w:rPr>
      </w:pPr>
      <w:r w:rsidRPr="00F00911">
        <w:rPr>
          <w:color w:val="000000" w:themeColor="text1"/>
          <w:sz w:val="32"/>
          <w:szCs w:val="32"/>
        </w:rPr>
        <w:t>Das Logo wie auch der</w:t>
      </w:r>
      <w:r w:rsidR="00932DF7" w:rsidRPr="00F00911">
        <w:rPr>
          <w:color w:val="000000" w:themeColor="text1"/>
          <w:sz w:val="32"/>
          <w:szCs w:val="32"/>
        </w:rPr>
        <w:t xml:space="preserve"> Name</w:t>
      </w:r>
      <w:r w:rsidRPr="00F00911">
        <w:rPr>
          <w:color w:val="000000" w:themeColor="text1"/>
          <w:sz w:val="32"/>
          <w:szCs w:val="32"/>
        </w:rPr>
        <w:t xml:space="preserve"> von </w:t>
      </w:r>
      <w:proofErr w:type="spellStart"/>
      <w:r w:rsidRPr="00F00911">
        <w:rPr>
          <w:color w:val="000000" w:themeColor="text1"/>
          <w:sz w:val="32"/>
          <w:szCs w:val="32"/>
        </w:rPr>
        <w:t>Mayaco</w:t>
      </w:r>
      <w:proofErr w:type="spellEnd"/>
      <w:r w:rsidR="00932DF7" w:rsidRPr="00F00911">
        <w:rPr>
          <w:color w:val="000000" w:themeColor="text1"/>
          <w:sz w:val="32"/>
          <w:szCs w:val="32"/>
        </w:rPr>
        <w:t xml:space="preserve"> spiegelt den Sinn und Zweck unsere Vereinstätigkeit wieder. Wir reichen Menschen aus Not bildlich gesprochen einen Kompass, damit sie wieder in das Leben zurück finden.</w:t>
      </w:r>
    </w:p>
    <w:p w:rsidR="009A1220" w:rsidRPr="00F00911" w:rsidRDefault="009A1220">
      <w:pPr>
        <w:rPr>
          <w:color w:val="000000" w:themeColor="text1"/>
        </w:rPr>
      </w:pPr>
    </w:p>
    <w:p w:rsidR="00932DF7" w:rsidRPr="00F00911" w:rsidRDefault="00932DF7">
      <w:pPr>
        <w:rPr>
          <w:color w:val="000000" w:themeColor="text1"/>
        </w:rPr>
      </w:pPr>
    </w:p>
    <w:p w:rsidR="00932DF7" w:rsidRPr="00382063" w:rsidRDefault="00932DF7" w:rsidP="00932DF7">
      <w:pPr>
        <w:spacing w:after="0"/>
        <w:jc w:val="both"/>
        <w:rPr>
          <w:b/>
          <w:color w:val="000000" w:themeColor="text1"/>
          <w:sz w:val="32"/>
          <w:szCs w:val="32"/>
        </w:rPr>
      </w:pPr>
      <w:r w:rsidRPr="00382063">
        <w:rPr>
          <w:b/>
          <w:color w:val="000000" w:themeColor="text1"/>
          <w:sz w:val="32"/>
          <w:szCs w:val="32"/>
        </w:rPr>
        <w:t>2-Erdbeben</w:t>
      </w:r>
    </w:p>
    <w:p w:rsidR="00932DF7" w:rsidRPr="00382063" w:rsidRDefault="00932DF7">
      <w:pPr>
        <w:rPr>
          <w:b/>
          <w:color w:val="000000" w:themeColor="text1"/>
        </w:rPr>
      </w:pPr>
      <w:r w:rsidRPr="00382063">
        <w:rPr>
          <w:b/>
          <w:color w:val="000000" w:themeColor="text1"/>
        </w:rPr>
        <w:t>….</w:t>
      </w:r>
    </w:p>
    <w:sectPr w:rsidR="00932DF7" w:rsidRPr="00382063" w:rsidSect="00932DF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32DF7"/>
    <w:rsid w:val="00002D0E"/>
    <w:rsid w:val="0000374F"/>
    <w:rsid w:val="00011275"/>
    <w:rsid w:val="000164BF"/>
    <w:rsid w:val="00017122"/>
    <w:rsid w:val="000217EF"/>
    <w:rsid w:val="00021961"/>
    <w:rsid w:val="000362FF"/>
    <w:rsid w:val="00047C8F"/>
    <w:rsid w:val="00052A99"/>
    <w:rsid w:val="00057D76"/>
    <w:rsid w:val="00065D87"/>
    <w:rsid w:val="00070368"/>
    <w:rsid w:val="000734D6"/>
    <w:rsid w:val="00075D3F"/>
    <w:rsid w:val="000816A6"/>
    <w:rsid w:val="000A7CD6"/>
    <w:rsid w:val="000B4B91"/>
    <w:rsid w:val="000C35EE"/>
    <w:rsid w:val="000C7253"/>
    <w:rsid w:val="000D1B46"/>
    <w:rsid w:val="000D7D38"/>
    <w:rsid w:val="000E5CBE"/>
    <w:rsid w:val="00104554"/>
    <w:rsid w:val="0012502B"/>
    <w:rsid w:val="00125472"/>
    <w:rsid w:val="00131812"/>
    <w:rsid w:val="00132FED"/>
    <w:rsid w:val="00134B6B"/>
    <w:rsid w:val="00142DA7"/>
    <w:rsid w:val="00144263"/>
    <w:rsid w:val="001964DC"/>
    <w:rsid w:val="001B0183"/>
    <w:rsid w:val="001B1191"/>
    <w:rsid w:val="001B163A"/>
    <w:rsid w:val="001B1B9F"/>
    <w:rsid w:val="001C54E3"/>
    <w:rsid w:val="001C5F4E"/>
    <w:rsid w:val="001D1BB9"/>
    <w:rsid w:val="001D38DA"/>
    <w:rsid w:val="001D7EE6"/>
    <w:rsid w:val="001E3399"/>
    <w:rsid w:val="001E4DED"/>
    <w:rsid w:val="001F0641"/>
    <w:rsid w:val="001F4134"/>
    <w:rsid w:val="001F7598"/>
    <w:rsid w:val="002040DC"/>
    <w:rsid w:val="00234E74"/>
    <w:rsid w:val="0024653E"/>
    <w:rsid w:val="00247047"/>
    <w:rsid w:val="0026109F"/>
    <w:rsid w:val="0026545E"/>
    <w:rsid w:val="0026669A"/>
    <w:rsid w:val="00276C68"/>
    <w:rsid w:val="00283221"/>
    <w:rsid w:val="0029222F"/>
    <w:rsid w:val="00293CCE"/>
    <w:rsid w:val="002A1F76"/>
    <w:rsid w:val="002B484A"/>
    <w:rsid w:val="002C73DC"/>
    <w:rsid w:val="002D1E65"/>
    <w:rsid w:val="002D6B89"/>
    <w:rsid w:val="002E5777"/>
    <w:rsid w:val="002F6919"/>
    <w:rsid w:val="00310106"/>
    <w:rsid w:val="00347336"/>
    <w:rsid w:val="0036156F"/>
    <w:rsid w:val="00374372"/>
    <w:rsid w:val="00382063"/>
    <w:rsid w:val="00385BFD"/>
    <w:rsid w:val="003874A7"/>
    <w:rsid w:val="00392E19"/>
    <w:rsid w:val="003A62A5"/>
    <w:rsid w:val="003B51C3"/>
    <w:rsid w:val="003C1464"/>
    <w:rsid w:val="003C1D1E"/>
    <w:rsid w:val="003C5055"/>
    <w:rsid w:val="003D3766"/>
    <w:rsid w:val="003D5A34"/>
    <w:rsid w:val="003E0E9A"/>
    <w:rsid w:val="003F0DF1"/>
    <w:rsid w:val="003F31C6"/>
    <w:rsid w:val="004015BB"/>
    <w:rsid w:val="0041014A"/>
    <w:rsid w:val="004165ED"/>
    <w:rsid w:val="00421F8E"/>
    <w:rsid w:val="004247CD"/>
    <w:rsid w:val="00425F52"/>
    <w:rsid w:val="004315EA"/>
    <w:rsid w:val="0043277A"/>
    <w:rsid w:val="0043467E"/>
    <w:rsid w:val="0044459F"/>
    <w:rsid w:val="00444673"/>
    <w:rsid w:val="004460D9"/>
    <w:rsid w:val="00462427"/>
    <w:rsid w:val="00480911"/>
    <w:rsid w:val="0048110D"/>
    <w:rsid w:val="00485DE5"/>
    <w:rsid w:val="004A2282"/>
    <w:rsid w:val="004A2753"/>
    <w:rsid w:val="004A531A"/>
    <w:rsid w:val="004B5DEF"/>
    <w:rsid w:val="004C109B"/>
    <w:rsid w:val="004D1681"/>
    <w:rsid w:val="004D7CEB"/>
    <w:rsid w:val="004E0281"/>
    <w:rsid w:val="004E2B7B"/>
    <w:rsid w:val="004E500E"/>
    <w:rsid w:val="004E5126"/>
    <w:rsid w:val="00503263"/>
    <w:rsid w:val="00514EF9"/>
    <w:rsid w:val="00516D45"/>
    <w:rsid w:val="0053366E"/>
    <w:rsid w:val="0054130A"/>
    <w:rsid w:val="00546DD5"/>
    <w:rsid w:val="00551F0F"/>
    <w:rsid w:val="005530F2"/>
    <w:rsid w:val="005541BE"/>
    <w:rsid w:val="00554A64"/>
    <w:rsid w:val="00566687"/>
    <w:rsid w:val="005676BE"/>
    <w:rsid w:val="0057185E"/>
    <w:rsid w:val="005754E2"/>
    <w:rsid w:val="00576F7E"/>
    <w:rsid w:val="005804CB"/>
    <w:rsid w:val="0059039F"/>
    <w:rsid w:val="00594DC6"/>
    <w:rsid w:val="005A1361"/>
    <w:rsid w:val="005A39DF"/>
    <w:rsid w:val="005B6445"/>
    <w:rsid w:val="005B6C1D"/>
    <w:rsid w:val="005C3670"/>
    <w:rsid w:val="005C49FA"/>
    <w:rsid w:val="005C5830"/>
    <w:rsid w:val="005D6BFC"/>
    <w:rsid w:val="005F48B8"/>
    <w:rsid w:val="006137B6"/>
    <w:rsid w:val="00621174"/>
    <w:rsid w:val="00625AEC"/>
    <w:rsid w:val="00625F9E"/>
    <w:rsid w:val="0062642C"/>
    <w:rsid w:val="00632788"/>
    <w:rsid w:val="00634E8A"/>
    <w:rsid w:val="006417EA"/>
    <w:rsid w:val="00645ADC"/>
    <w:rsid w:val="00656C89"/>
    <w:rsid w:val="00675112"/>
    <w:rsid w:val="00675305"/>
    <w:rsid w:val="00684742"/>
    <w:rsid w:val="00690007"/>
    <w:rsid w:val="00692C19"/>
    <w:rsid w:val="006A4E1C"/>
    <w:rsid w:val="006C4E2B"/>
    <w:rsid w:val="006D1E5B"/>
    <w:rsid w:val="006D2133"/>
    <w:rsid w:val="006D3F51"/>
    <w:rsid w:val="006D66E5"/>
    <w:rsid w:val="006D71F4"/>
    <w:rsid w:val="006F512D"/>
    <w:rsid w:val="0070069F"/>
    <w:rsid w:val="00717BAE"/>
    <w:rsid w:val="007208A5"/>
    <w:rsid w:val="007266B8"/>
    <w:rsid w:val="007539AD"/>
    <w:rsid w:val="007617DE"/>
    <w:rsid w:val="00763F5F"/>
    <w:rsid w:val="00764C65"/>
    <w:rsid w:val="007668F2"/>
    <w:rsid w:val="00770820"/>
    <w:rsid w:val="00772DBA"/>
    <w:rsid w:val="00776AF5"/>
    <w:rsid w:val="00785FD7"/>
    <w:rsid w:val="00791B4F"/>
    <w:rsid w:val="007932BC"/>
    <w:rsid w:val="007A48D5"/>
    <w:rsid w:val="007B4BB6"/>
    <w:rsid w:val="007C4115"/>
    <w:rsid w:val="007C4DBD"/>
    <w:rsid w:val="007D1985"/>
    <w:rsid w:val="007E0F75"/>
    <w:rsid w:val="007F0CB1"/>
    <w:rsid w:val="00807913"/>
    <w:rsid w:val="00817532"/>
    <w:rsid w:val="00820167"/>
    <w:rsid w:val="00820AB4"/>
    <w:rsid w:val="00823B95"/>
    <w:rsid w:val="00825EC5"/>
    <w:rsid w:val="008309A4"/>
    <w:rsid w:val="0083323A"/>
    <w:rsid w:val="0083489E"/>
    <w:rsid w:val="00856A48"/>
    <w:rsid w:val="00870BFA"/>
    <w:rsid w:val="008710F7"/>
    <w:rsid w:val="00871652"/>
    <w:rsid w:val="008A46AA"/>
    <w:rsid w:val="008B19F6"/>
    <w:rsid w:val="008B58EA"/>
    <w:rsid w:val="008B7E8B"/>
    <w:rsid w:val="008C6E12"/>
    <w:rsid w:val="008D0552"/>
    <w:rsid w:val="008F217B"/>
    <w:rsid w:val="008F3B02"/>
    <w:rsid w:val="008F4A1F"/>
    <w:rsid w:val="008F54A2"/>
    <w:rsid w:val="0090176E"/>
    <w:rsid w:val="00911053"/>
    <w:rsid w:val="009143C8"/>
    <w:rsid w:val="00932DF7"/>
    <w:rsid w:val="009400C6"/>
    <w:rsid w:val="00942F8B"/>
    <w:rsid w:val="00943F41"/>
    <w:rsid w:val="009534B1"/>
    <w:rsid w:val="009569EB"/>
    <w:rsid w:val="009615D3"/>
    <w:rsid w:val="00983A2B"/>
    <w:rsid w:val="00986AB9"/>
    <w:rsid w:val="009944F6"/>
    <w:rsid w:val="009A1220"/>
    <w:rsid w:val="009B3474"/>
    <w:rsid w:val="009B683B"/>
    <w:rsid w:val="009D31D8"/>
    <w:rsid w:val="009E1D92"/>
    <w:rsid w:val="009E7EF3"/>
    <w:rsid w:val="00A02C67"/>
    <w:rsid w:val="00A170FD"/>
    <w:rsid w:val="00A20F8A"/>
    <w:rsid w:val="00A2626E"/>
    <w:rsid w:val="00A323DB"/>
    <w:rsid w:val="00A33557"/>
    <w:rsid w:val="00A42A32"/>
    <w:rsid w:val="00A46E55"/>
    <w:rsid w:val="00A4717E"/>
    <w:rsid w:val="00A4717F"/>
    <w:rsid w:val="00A51909"/>
    <w:rsid w:val="00A53F33"/>
    <w:rsid w:val="00A54C9D"/>
    <w:rsid w:val="00A56932"/>
    <w:rsid w:val="00A57ECE"/>
    <w:rsid w:val="00A6185F"/>
    <w:rsid w:val="00A854D0"/>
    <w:rsid w:val="00A86C0F"/>
    <w:rsid w:val="00A9550D"/>
    <w:rsid w:val="00A95966"/>
    <w:rsid w:val="00AA2A54"/>
    <w:rsid w:val="00AA372D"/>
    <w:rsid w:val="00AA3F76"/>
    <w:rsid w:val="00AA4219"/>
    <w:rsid w:val="00AA52EF"/>
    <w:rsid w:val="00AA759D"/>
    <w:rsid w:val="00AB665D"/>
    <w:rsid w:val="00AC15B2"/>
    <w:rsid w:val="00AC2FD7"/>
    <w:rsid w:val="00AC4247"/>
    <w:rsid w:val="00AD1A35"/>
    <w:rsid w:val="00AD34EA"/>
    <w:rsid w:val="00AD3EF3"/>
    <w:rsid w:val="00AE08C5"/>
    <w:rsid w:val="00AE67B8"/>
    <w:rsid w:val="00AF020D"/>
    <w:rsid w:val="00AF7722"/>
    <w:rsid w:val="00B04736"/>
    <w:rsid w:val="00B16B5F"/>
    <w:rsid w:val="00B23AA0"/>
    <w:rsid w:val="00B31A9B"/>
    <w:rsid w:val="00B31EA9"/>
    <w:rsid w:val="00B4093C"/>
    <w:rsid w:val="00B423DF"/>
    <w:rsid w:val="00B42C36"/>
    <w:rsid w:val="00B50A51"/>
    <w:rsid w:val="00B50EF6"/>
    <w:rsid w:val="00B6183C"/>
    <w:rsid w:val="00B66EEF"/>
    <w:rsid w:val="00B76621"/>
    <w:rsid w:val="00B904A9"/>
    <w:rsid w:val="00B91632"/>
    <w:rsid w:val="00B97F18"/>
    <w:rsid w:val="00BB179E"/>
    <w:rsid w:val="00BB2279"/>
    <w:rsid w:val="00BB7337"/>
    <w:rsid w:val="00BC0825"/>
    <w:rsid w:val="00BC7AB2"/>
    <w:rsid w:val="00BD3938"/>
    <w:rsid w:val="00BD5DE2"/>
    <w:rsid w:val="00BE116B"/>
    <w:rsid w:val="00BE18E4"/>
    <w:rsid w:val="00BE213A"/>
    <w:rsid w:val="00BE2238"/>
    <w:rsid w:val="00BE242E"/>
    <w:rsid w:val="00BE46BD"/>
    <w:rsid w:val="00BE5DCB"/>
    <w:rsid w:val="00BF38FD"/>
    <w:rsid w:val="00C01E2B"/>
    <w:rsid w:val="00C1515D"/>
    <w:rsid w:val="00C1539F"/>
    <w:rsid w:val="00C20036"/>
    <w:rsid w:val="00C2090E"/>
    <w:rsid w:val="00C33434"/>
    <w:rsid w:val="00C42C4A"/>
    <w:rsid w:val="00C45AC2"/>
    <w:rsid w:val="00C529CE"/>
    <w:rsid w:val="00C53EC5"/>
    <w:rsid w:val="00C5654E"/>
    <w:rsid w:val="00C60C32"/>
    <w:rsid w:val="00C83601"/>
    <w:rsid w:val="00CA12EC"/>
    <w:rsid w:val="00CA1C13"/>
    <w:rsid w:val="00CA1E20"/>
    <w:rsid w:val="00CA2A8A"/>
    <w:rsid w:val="00CA553F"/>
    <w:rsid w:val="00CA7819"/>
    <w:rsid w:val="00CB26BA"/>
    <w:rsid w:val="00CC046C"/>
    <w:rsid w:val="00CC790E"/>
    <w:rsid w:val="00CE2FA8"/>
    <w:rsid w:val="00CE60A6"/>
    <w:rsid w:val="00D076D0"/>
    <w:rsid w:val="00D1473A"/>
    <w:rsid w:val="00D159FB"/>
    <w:rsid w:val="00D300ED"/>
    <w:rsid w:val="00D31376"/>
    <w:rsid w:val="00D34AFE"/>
    <w:rsid w:val="00D403D5"/>
    <w:rsid w:val="00D41AC8"/>
    <w:rsid w:val="00D44C9C"/>
    <w:rsid w:val="00D457F3"/>
    <w:rsid w:val="00D546F7"/>
    <w:rsid w:val="00D54DE9"/>
    <w:rsid w:val="00D56095"/>
    <w:rsid w:val="00D76420"/>
    <w:rsid w:val="00D76A8E"/>
    <w:rsid w:val="00D81142"/>
    <w:rsid w:val="00D85AEA"/>
    <w:rsid w:val="00D87E0F"/>
    <w:rsid w:val="00D902C3"/>
    <w:rsid w:val="00DA3849"/>
    <w:rsid w:val="00DB07CE"/>
    <w:rsid w:val="00DD36A8"/>
    <w:rsid w:val="00DD687E"/>
    <w:rsid w:val="00DE0D51"/>
    <w:rsid w:val="00DE2A7F"/>
    <w:rsid w:val="00DF20C9"/>
    <w:rsid w:val="00E07949"/>
    <w:rsid w:val="00E104E3"/>
    <w:rsid w:val="00E144D0"/>
    <w:rsid w:val="00E17E8E"/>
    <w:rsid w:val="00E24FA3"/>
    <w:rsid w:val="00E30552"/>
    <w:rsid w:val="00E30BDD"/>
    <w:rsid w:val="00E35757"/>
    <w:rsid w:val="00E361DA"/>
    <w:rsid w:val="00E36470"/>
    <w:rsid w:val="00E46053"/>
    <w:rsid w:val="00E473DA"/>
    <w:rsid w:val="00E73C3B"/>
    <w:rsid w:val="00E82387"/>
    <w:rsid w:val="00E95409"/>
    <w:rsid w:val="00EA53BD"/>
    <w:rsid w:val="00EB5BDC"/>
    <w:rsid w:val="00EC1DAE"/>
    <w:rsid w:val="00EF4872"/>
    <w:rsid w:val="00EF7744"/>
    <w:rsid w:val="00F0060F"/>
    <w:rsid w:val="00F00911"/>
    <w:rsid w:val="00F02156"/>
    <w:rsid w:val="00F06981"/>
    <w:rsid w:val="00F122C1"/>
    <w:rsid w:val="00F1701E"/>
    <w:rsid w:val="00F2077F"/>
    <w:rsid w:val="00F23E4E"/>
    <w:rsid w:val="00F23EBB"/>
    <w:rsid w:val="00F27B8A"/>
    <w:rsid w:val="00F30A6A"/>
    <w:rsid w:val="00F32260"/>
    <w:rsid w:val="00F355AB"/>
    <w:rsid w:val="00F45B89"/>
    <w:rsid w:val="00F54F3E"/>
    <w:rsid w:val="00F55D6D"/>
    <w:rsid w:val="00F61634"/>
    <w:rsid w:val="00F63F86"/>
    <w:rsid w:val="00F67F07"/>
    <w:rsid w:val="00F7186D"/>
    <w:rsid w:val="00F73588"/>
    <w:rsid w:val="00F75878"/>
    <w:rsid w:val="00F75ABF"/>
    <w:rsid w:val="00F81083"/>
    <w:rsid w:val="00F9154B"/>
    <w:rsid w:val="00F944C4"/>
    <w:rsid w:val="00FA6DD9"/>
    <w:rsid w:val="00FB0CF1"/>
    <w:rsid w:val="00FB26B8"/>
    <w:rsid w:val="00FB4F0C"/>
    <w:rsid w:val="00FC2059"/>
    <w:rsid w:val="00FD2A41"/>
    <w:rsid w:val="00FF7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2DF7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2D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</dc:creator>
  <cp:lastModifiedBy>Johanna</cp:lastModifiedBy>
  <cp:revision>4</cp:revision>
  <dcterms:created xsi:type="dcterms:W3CDTF">2015-06-10T15:44:00Z</dcterms:created>
  <dcterms:modified xsi:type="dcterms:W3CDTF">2015-06-10T16:43:00Z</dcterms:modified>
</cp:coreProperties>
</file>