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5A7C9" w14:textId="0FB6BD13" w:rsidR="00CB67E2" w:rsidRDefault="00C53AD0" w:rsidP="00CB67E2">
      <w:pPr>
        <w:pStyle w:val="Title"/>
      </w:pPr>
      <w:bookmarkStart w:id="0" w:name="_Toc220448547"/>
      <w:r>
        <w:t>Teamreflectie</w:t>
      </w:r>
    </w:p>
    <w:p w14:paraId="3C77173F" w14:textId="3C4FE132" w:rsidR="009A1BB3" w:rsidRDefault="009A1BB3" w:rsidP="009A1BB3">
      <w:proofErr w:type="spellStart"/>
      <w:r w:rsidRPr="009A1BB3">
        <w:t>Dax</w:t>
      </w:r>
      <w:proofErr w:type="spellEnd"/>
      <w:r w:rsidRPr="009A1BB3">
        <w:t xml:space="preserve"> Visser(</w:t>
      </w:r>
      <w:r w:rsidR="005E5F3B">
        <w:t>1110166</w:t>
      </w:r>
      <w:r w:rsidRPr="009A1BB3">
        <w:t>)</w:t>
      </w:r>
      <w:r w:rsidRPr="009A1BB3">
        <w:br/>
      </w:r>
      <w:proofErr w:type="spellStart"/>
      <w:r w:rsidRPr="009A1BB3">
        <w:t>Kyrill</w:t>
      </w:r>
      <w:proofErr w:type="spellEnd"/>
      <w:r w:rsidRPr="009A1BB3">
        <w:t xml:space="preserve"> Kriek(</w:t>
      </w:r>
      <w:r w:rsidR="0083042E">
        <w:t>1054254</w:t>
      </w:r>
      <w:r w:rsidRPr="009A1BB3">
        <w:t>)</w:t>
      </w:r>
      <w:r w:rsidRPr="009A1BB3">
        <w:br/>
        <w:t>Matth</w:t>
      </w:r>
      <w:r>
        <w:t>ijs ’t Hart (1095080)</w:t>
      </w:r>
    </w:p>
    <w:p w14:paraId="30741A6D" w14:textId="05040B81" w:rsidR="009A1BB3" w:rsidRPr="009A1BB3" w:rsidRDefault="009A1BB3" w:rsidP="009A1BB3">
      <w:r>
        <w:t>Van de groep “</w:t>
      </w:r>
      <w:proofErr w:type="spellStart"/>
      <w:r>
        <w:t>Floating</w:t>
      </w:r>
      <w:proofErr w:type="spellEnd"/>
      <w:r>
        <w:t xml:space="preserve"> Farm”</w:t>
      </w:r>
      <w:r w:rsidR="006D523C">
        <w:t>.</w:t>
      </w:r>
    </w:p>
    <w:p w14:paraId="64353A92" w14:textId="0D671E64" w:rsidR="00CB67E2" w:rsidRPr="00AA5CCA" w:rsidRDefault="00CB67E2" w:rsidP="00CB67E2">
      <w:pPr>
        <w:pStyle w:val="Heading1"/>
      </w:pPr>
      <w:r w:rsidRPr="00AA5CCA">
        <w:t>Feedback van opdrachtgever</w:t>
      </w:r>
      <w:bookmarkEnd w:id="0"/>
    </w:p>
    <w:p w14:paraId="742BF716" w14:textId="27C12470" w:rsidR="002778FC" w:rsidRDefault="00D72E4D" w:rsidP="00CB67E2">
      <w:r>
        <w:t xml:space="preserve">Wij hebben uiteindelijk in persoon feedback van onze opdrachtgever gekregen, aangezien hij vergeten was om de Forms in te vullen die wij ingestuurd hadden. </w:t>
      </w:r>
      <w:r w:rsidR="002778FC">
        <w:t>Maar, na onze eindpresentatie op locatie hebben wij feedback gekregen. De opdrachtgever was</w:t>
      </w:r>
    </w:p>
    <w:p w14:paraId="0310A2E7" w14:textId="7F5FC7FC" w:rsidR="002778FC" w:rsidRDefault="002778FC" w:rsidP="002778FC">
      <w:pPr>
        <w:pStyle w:val="ListParagraph"/>
        <w:numPr>
          <w:ilvl w:val="0"/>
          <w:numId w:val="2"/>
        </w:numPr>
      </w:pPr>
      <w:r>
        <w:t>Tevreden met de communicatie, maar had nog wel wat meer op locatie willen zien.</w:t>
      </w:r>
    </w:p>
    <w:p w14:paraId="3873B902" w14:textId="39320610" w:rsidR="002778FC" w:rsidRDefault="002778FC" w:rsidP="002778FC">
      <w:pPr>
        <w:pStyle w:val="ListParagraph"/>
        <w:numPr>
          <w:ilvl w:val="0"/>
          <w:numId w:val="2"/>
        </w:numPr>
      </w:pPr>
      <w:r>
        <w:t xml:space="preserve">Erg tevreden met hoe wij zelfstandig aan het werk gegaan zijn. </w:t>
      </w:r>
    </w:p>
    <w:p w14:paraId="0411CD98" w14:textId="2309BEE7" w:rsidR="002778FC" w:rsidRDefault="002778FC" w:rsidP="002778FC">
      <w:pPr>
        <w:pStyle w:val="ListParagraph"/>
        <w:numPr>
          <w:ilvl w:val="0"/>
          <w:numId w:val="2"/>
        </w:numPr>
      </w:pPr>
      <w:r>
        <w:t xml:space="preserve">Blij dat wij rekening hebben gehouden met het lagere budget. </w:t>
      </w:r>
    </w:p>
    <w:p w14:paraId="31E73F72" w14:textId="6F35AD13" w:rsidR="009901E2" w:rsidRDefault="009901E2" w:rsidP="009901E2">
      <w:r>
        <w:t>Verder hadden wij ook nog opmerkingen gekregen van niet onze opdrachtgever, maar ook de eigenares die aanwezig was bij de eindpresentatie. We hebben complimenten gekregen over hoe we de vragen beantwoord hebben en hoe wij ons idee tentoongesteld hebben</w:t>
      </w:r>
    </w:p>
    <w:p w14:paraId="7A85E999" w14:textId="0DC90343" w:rsidR="002778FC" w:rsidRPr="00AA5CCA" w:rsidRDefault="002778FC" w:rsidP="002778FC">
      <w:r>
        <w:t xml:space="preserve">Wij zijn erg blij over de feedback die wij gekregen hebben, aangezien we natuurlijk streven voor een goed resultaat en een tevreden opdrachtgever. Er was verder geen kritiek of feedback van de opdrachtgever. </w:t>
      </w:r>
    </w:p>
    <w:p w14:paraId="047B9EFB" w14:textId="3AB46442" w:rsidR="00CB67E2" w:rsidRDefault="001F72E2" w:rsidP="001F72E2">
      <w:pPr>
        <w:pStyle w:val="Heading1"/>
      </w:pPr>
      <w:r>
        <w:t>Wat vinden wij dat wij beter hadden kunnen doen? (opdrachtgever gerelateerd)</w:t>
      </w:r>
    </w:p>
    <w:p w14:paraId="3C193D68" w14:textId="5BA4E482" w:rsidR="001F72E2" w:rsidRDefault="001F72E2" w:rsidP="001F72E2">
      <w:pPr>
        <w:pStyle w:val="ListParagraph"/>
        <w:numPr>
          <w:ilvl w:val="0"/>
          <w:numId w:val="1"/>
        </w:numPr>
      </w:pPr>
      <w:r>
        <w:t>Vaker voortgang doorgeven over mail</w:t>
      </w:r>
      <w:r w:rsidR="00D72E4D">
        <w:t>.</w:t>
      </w:r>
    </w:p>
    <w:p w14:paraId="695D67CA" w14:textId="6500680F" w:rsidR="001F72E2" w:rsidRDefault="000E2611" w:rsidP="001F72E2">
      <w:pPr>
        <w:pStyle w:val="ListParagraph"/>
        <w:numPr>
          <w:ilvl w:val="0"/>
          <w:numId w:val="1"/>
        </w:numPr>
      </w:pPr>
      <w:r>
        <w:t>Vaker op locatie zijn, en dan ook de fysieke items (schaalmodel) meenemen</w:t>
      </w:r>
      <w:r w:rsidR="00D72E4D">
        <w:t>.</w:t>
      </w:r>
    </w:p>
    <w:p w14:paraId="74856A7E" w14:textId="0FFC817E" w:rsidR="00A92882" w:rsidRPr="001F72E2" w:rsidRDefault="00A92882" w:rsidP="00A92882">
      <w:pPr>
        <w:pStyle w:val="ListParagraph"/>
        <w:numPr>
          <w:ilvl w:val="0"/>
          <w:numId w:val="1"/>
        </w:numPr>
      </w:pPr>
      <w:r>
        <w:t>Eerder meer vragen stellen over wat de opdrachtgever wilt, wat het einddoel is, en wat de wensen zijn</w:t>
      </w:r>
      <w:r w:rsidR="00D72E4D">
        <w:t>.</w:t>
      </w:r>
    </w:p>
    <w:sectPr w:rsidR="00A92882" w:rsidRPr="001F72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E2073"/>
    <w:multiLevelType w:val="hybridMultilevel"/>
    <w:tmpl w:val="6164CCA8"/>
    <w:lvl w:ilvl="0" w:tplc="B96297C2">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7ECE7D5D"/>
    <w:multiLevelType w:val="hybridMultilevel"/>
    <w:tmpl w:val="09DC9E1C"/>
    <w:lvl w:ilvl="0" w:tplc="02E69844">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15513312">
    <w:abstractNumId w:val="1"/>
  </w:num>
  <w:num w:numId="2" w16cid:durableId="1250192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4FB"/>
    <w:rsid w:val="00002327"/>
    <w:rsid w:val="00012BCC"/>
    <w:rsid w:val="000D0DB1"/>
    <w:rsid w:val="000E2611"/>
    <w:rsid w:val="001E7305"/>
    <w:rsid w:val="001F72E2"/>
    <w:rsid w:val="002778FC"/>
    <w:rsid w:val="003B6DFC"/>
    <w:rsid w:val="00592813"/>
    <w:rsid w:val="005B7D6B"/>
    <w:rsid w:val="005E5F3B"/>
    <w:rsid w:val="006D523C"/>
    <w:rsid w:val="007C00AC"/>
    <w:rsid w:val="0083042E"/>
    <w:rsid w:val="0087742C"/>
    <w:rsid w:val="009901E2"/>
    <w:rsid w:val="009A1BB3"/>
    <w:rsid w:val="00A92882"/>
    <w:rsid w:val="00B34157"/>
    <w:rsid w:val="00BE71B9"/>
    <w:rsid w:val="00C32024"/>
    <w:rsid w:val="00C53AD0"/>
    <w:rsid w:val="00C958E5"/>
    <w:rsid w:val="00CB67E2"/>
    <w:rsid w:val="00CD1AF1"/>
    <w:rsid w:val="00D5460A"/>
    <w:rsid w:val="00D72E4D"/>
    <w:rsid w:val="00E6324E"/>
    <w:rsid w:val="00EF74F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9EBC7"/>
  <w15:chartTrackingRefBased/>
  <w15:docId w15:val="{A7E5AE41-B398-4F99-8E62-8570C254C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7E2"/>
  </w:style>
  <w:style w:type="paragraph" w:styleId="Heading1">
    <w:name w:val="heading 1"/>
    <w:basedOn w:val="Normal"/>
    <w:next w:val="Normal"/>
    <w:link w:val="Heading1Char"/>
    <w:uiPriority w:val="9"/>
    <w:qFormat/>
    <w:rsid w:val="00EF74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4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4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4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4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4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4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4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4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4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4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4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4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4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4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4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4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4FB"/>
    <w:rPr>
      <w:rFonts w:eastAsiaTheme="majorEastAsia" w:cstheme="majorBidi"/>
      <w:color w:val="272727" w:themeColor="text1" w:themeTint="D8"/>
    </w:rPr>
  </w:style>
  <w:style w:type="paragraph" w:styleId="Title">
    <w:name w:val="Title"/>
    <w:basedOn w:val="Normal"/>
    <w:next w:val="Normal"/>
    <w:link w:val="TitleChar"/>
    <w:uiPriority w:val="10"/>
    <w:qFormat/>
    <w:rsid w:val="00EF74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4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4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4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4FB"/>
    <w:pPr>
      <w:spacing w:before="160"/>
      <w:jc w:val="center"/>
    </w:pPr>
    <w:rPr>
      <w:i/>
      <w:iCs/>
      <w:color w:val="404040" w:themeColor="text1" w:themeTint="BF"/>
    </w:rPr>
  </w:style>
  <w:style w:type="character" w:customStyle="1" w:styleId="QuoteChar">
    <w:name w:val="Quote Char"/>
    <w:basedOn w:val="DefaultParagraphFont"/>
    <w:link w:val="Quote"/>
    <w:uiPriority w:val="29"/>
    <w:rsid w:val="00EF74FB"/>
    <w:rPr>
      <w:i/>
      <w:iCs/>
      <w:color w:val="404040" w:themeColor="text1" w:themeTint="BF"/>
    </w:rPr>
  </w:style>
  <w:style w:type="paragraph" w:styleId="ListParagraph">
    <w:name w:val="List Paragraph"/>
    <w:basedOn w:val="Normal"/>
    <w:uiPriority w:val="34"/>
    <w:qFormat/>
    <w:rsid w:val="00EF74FB"/>
    <w:pPr>
      <w:ind w:left="720"/>
      <w:contextualSpacing/>
    </w:pPr>
  </w:style>
  <w:style w:type="character" w:styleId="IntenseEmphasis">
    <w:name w:val="Intense Emphasis"/>
    <w:basedOn w:val="DefaultParagraphFont"/>
    <w:uiPriority w:val="21"/>
    <w:qFormat/>
    <w:rsid w:val="00EF74FB"/>
    <w:rPr>
      <w:i/>
      <w:iCs/>
      <w:color w:val="0F4761" w:themeColor="accent1" w:themeShade="BF"/>
    </w:rPr>
  </w:style>
  <w:style w:type="paragraph" w:styleId="IntenseQuote">
    <w:name w:val="Intense Quote"/>
    <w:basedOn w:val="Normal"/>
    <w:next w:val="Normal"/>
    <w:link w:val="IntenseQuoteChar"/>
    <w:uiPriority w:val="30"/>
    <w:qFormat/>
    <w:rsid w:val="00EF74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4FB"/>
    <w:rPr>
      <w:i/>
      <w:iCs/>
      <w:color w:val="0F4761" w:themeColor="accent1" w:themeShade="BF"/>
    </w:rPr>
  </w:style>
  <w:style w:type="character" w:styleId="IntenseReference">
    <w:name w:val="Intense Reference"/>
    <w:basedOn w:val="DefaultParagraphFont"/>
    <w:uiPriority w:val="32"/>
    <w:qFormat/>
    <w:rsid w:val="00EF74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207</Words>
  <Characters>1141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Matthijs t Hart (1095080)</dc:creator>
  <cp:keywords/>
  <dc:description/>
  <cp:lastModifiedBy>Matthijs t Hart (1095080)</cp:lastModifiedBy>
  <cp:revision>18</cp:revision>
  <dcterms:created xsi:type="dcterms:W3CDTF">2026-01-28T10:05:00Z</dcterms:created>
  <dcterms:modified xsi:type="dcterms:W3CDTF">2026-03-08T13:35:00Z</dcterms:modified>
</cp:coreProperties>
</file>