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F2E33" w14:textId="150D63D4" w:rsidR="0087742C" w:rsidRPr="00937A5A" w:rsidRDefault="009F29A2" w:rsidP="009F29A2">
      <w:pPr>
        <w:pStyle w:val="Title"/>
      </w:pPr>
      <w:r w:rsidRPr="00937A5A">
        <w:t>Testplan</w:t>
      </w:r>
    </w:p>
    <w:p w14:paraId="6AD13D25" w14:textId="080D66C9" w:rsidR="00685EB4" w:rsidRPr="00937A5A" w:rsidRDefault="00685EB4"/>
    <w:p w14:paraId="5DA918EB" w14:textId="54D4DFD8" w:rsidR="00685EB4" w:rsidRPr="00937A5A" w:rsidRDefault="00685EB4">
      <w:r w:rsidRPr="00937A5A">
        <w:t>Wat moeten wij gaan testen?</w:t>
      </w:r>
    </w:p>
    <w:p w14:paraId="583CB91C" w14:textId="5769351B" w:rsidR="00685EB4" w:rsidRPr="007D75B9" w:rsidRDefault="00685EB4" w:rsidP="00685EB4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Functionaliteit van de sensor</w:t>
      </w:r>
      <w:r w:rsidR="007D75B9" w:rsidRPr="007D75B9">
        <w:rPr>
          <w:color w:val="4EA72E" w:themeColor="accent6"/>
        </w:rPr>
        <w:t xml:space="preserve"> </w:t>
      </w:r>
    </w:p>
    <w:p w14:paraId="26E88117" w14:textId="704AF2F0" w:rsidR="00685EB4" w:rsidRPr="007D75B9" w:rsidRDefault="00685EB4" w:rsidP="00685EB4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Robuustheid van het schaalmodel</w:t>
      </w:r>
    </w:p>
    <w:p w14:paraId="4B6289E9" w14:textId="245EFFA1" w:rsidR="00685EB4" w:rsidRPr="007D75B9" w:rsidRDefault="00685EB4" w:rsidP="00685EB4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Aansturing van de pompen</w:t>
      </w:r>
    </w:p>
    <w:p w14:paraId="0DAFF26C" w14:textId="6CF514E3" w:rsidR="009F29A2" w:rsidRDefault="00685EB4" w:rsidP="009F29A2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Updaten van interface</w:t>
      </w:r>
    </w:p>
    <w:p w14:paraId="5E513673" w14:textId="2B5D0FFC" w:rsidR="00811807" w:rsidRPr="00811807" w:rsidRDefault="00811807" w:rsidP="00811807">
      <w:pPr>
        <w:pStyle w:val="ListParagraph"/>
        <w:numPr>
          <w:ilvl w:val="0"/>
          <w:numId w:val="5"/>
        </w:numPr>
        <w:shd w:val="clear" w:color="auto" w:fill="FFFFFF" w:themeFill="background1"/>
        <w:rPr>
          <w:color w:val="000000" w:themeColor="text1"/>
        </w:rPr>
      </w:pPr>
    </w:p>
    <w:p w14:paraId="1FC1C15C" w14:textId="66095299" w:rsidR="007D75B9" w:rsidRDefault="007D75B9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17033196" w:history="1">
        <w:r w:rsidRPr="0008211F">
          <w:rPr>
            <w:rStyle w:val="Hyperlink"/>
            <w:noProof/>
          </w:rPr>
          <w:t>Test 1: Het schaalmodel kan drijven op water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_Toc217033196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23B7B8" w14:textId="6C549E34" w:rsidR="007D75B9" w:rsidRDefault="007D75B9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7033197" w:history="1">
        <w:r w:rsidRPr="0008211F">
          <w:rPr>
            <w:rStyle w:val="Hyperlink"/>
            <w:noProof/>
          </w:rPr>
          <w:t>Test 2: Sensorlezingen op waterpas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_Toc217033197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4BEAC1" w14:textId="0AB2FB17" w:rsidR="007D75B9" w:rsidRDefault="007D75B9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7033198" w:history="1">
        <w:r w:rsidRPr="0008211F">
          <w:rPr>
            <w:rStyle w:val="Hyperlink"/>
            <w:noProof/>
          </w:rPr>
          <w:t>Test 3: Update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_Toc217033198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79D0F1" w14:textId="7E899C5A" w:rsidR="007D75B9" w:rsidRDefault="007D75B9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7033199" w:history="1">
        <w:r w:rsidRPr="0008211F">
          <w:rPr>
            <w:rStyle w:val="Hyperlink"/>
            <w:noProof/>
          </w:rPr>
          <w:t>Test 4:  Aansturen van de waterpompen met Mosfets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_Toc217033199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519DCB" w14:textId="2AF9EAAA" w:rsidR="007D75B9" w:rsidRDefault="007D75B9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7033200" w:history="1">
        <w:r w:rsidRPr="0008211F">
          <w:rPr>
            <w:rStyle w:val="Hyperlink"/>
            <w:noProof/>
          </w:rPr>
          <w:t>Test 5: Algoritme gebaseerd op sensordata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_Toc217033200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51F5255" w14:textId="018944FA" w:rsidR="007D75B9" w:rsidRDefault="007D75B9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7033201" w:history="1">
        <w:r w:rsidRPr="0008211F">
          <w:rPr>
            <w:rStyle w:val="Hyperlink"/>
            <w:noProof/>
          </w:rPr>
          <w:t>Test 6 :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_Toc217033201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DA65BC7" w14:textId="3E43060F" w:rsidR="007D75B9" w:rsidRDefault="007D75B9">
      <w:pPr>
        <w:pStyle w:val="TOC1"/>
        <w:tabs>
          <w:tab w:val="right" w:leader="dot" w:pos="9062"/>
        </w:tabs>
        <w:rPr>
          <w:rStyle w:val="Hyperlink"/>
          <w:noProof/>
        </w:rPr>
      </w:pPr>
      <w:hyperlink w:anchor="_Toc217033202" w:history="1">
        <w:r w:rsidRPr="0008211F">
          <w:rPr>
            <w:rStyle w:val="Hyperlink"/>
            <w:noProof/>
          </w:rPr>
          <w:t>Changelog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_Toc217033202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8E511A" w14:textId="77777777" w:rsidR="007D75B9" w:rsidRDefault="007D75B9" w:rsidP="007D75B9"/>
    <w:p w14:paraId="440463E6" w14:textId="77777777" w:rsidR="007D75B9" w:rsidRPr="007D75B9" w:rsidRDefault="007D75B9" w:rsidP="007D75B9"/>
    <w:p w14:paraId="6592C084" w14:textId="421B8D0D" w:rsidR="00CB2B77" w:rsidRPr="00CB2B77" w:rsidRDefault="007D75B9">
      <w:r>
        <w:fldChar w:fldCharType="end"/>
      </w:r>
      <w:r w:rsidR="00685EB4" w:rsidRPr="00937A5A">
        <w:br w:type="page"/>
      </w:r>
    </w:p>
    <w:p w14:paraId="3061045C" w14:textId="004F1AEB" w:rsidR="009F29A2" w:rsidRPr="00937A5A" w:rsidRDefault="009F29A2" w:rsidP="009F29A2">
      <w:pPr>
        <w:pStyle w:val="Heading1"/>
      </w:pPr>
      <w:bookmarkStart w:id="0" w:name="_Toc217033196"/>
      <w:r w:rsidRPr="00937A5A">
        <w:lastRenderedPageBreak/>
        <w:t>Test 1</w:t>
      </w:r>
      <w:r w:rsidR="006E5A00" w:rsidRPr="00937A5A">
        <w:t>: Het schaalmodel kan drijven op water</w:t>
      </w:r>
      <w:bookmarkEnd w:id="0"/>
    </w:p>
    <w:p w14:paraId="14F1032F" w14:textId="77777777" w:rsidR="009F29A2" w:rsidRPr="00937A5A" w:rsidRDefault="009F29A2" w:rsidP="009F29A2">
      <w:pPr>
        <w:pStyle w:val="Heading2"/>
      </w:pPr>
      <w:r w:rsidRPr="00937A5A">
        <w:t>Testdoel</w:t>
      </w:r>
    </w:p>
    <w:p w14:paraId="24F8CB84" w14:textId="453BEC2B" w:rsidR="009F29A2" w:rsidRPr="00937A5A" w:rsidRDefault="006E5A00" w:rsidP="009F29A2">
      <w:r w:rsidRPr="00937A5A">
        <w:t xml:space="preserve">Het doel van deze test is om te kijken of het schaalmodel waterdicht is en genoeg drijfvermogen heeft om consistent en lang genoeg op het water te drijven. </w:t>
      </w:r>
    </w:p>
    <w:p w14:paraId="7D926CC7" w14:textId="58D36596" w:rsidR="009F29A2" w:rsidRPr="00937A5A" w:rsidRDefault="009F29A2" w:rsidP="009F29A2">
      <w:pPr>
        <w:pStyle w:val="Heading2"/>
      </w:pPr>
      <w:r w:rsidRPr="00937A5A">
        <w:t>Testopstelling</w:t>
      </w:r>
    </w:p>
    <w:p w14:paraId="1059C175" w14:textId="0F80C3AF" w:rsidR="006E5A00" w:rsidRPr="00937A5A" w:rsidRDefault="006E5A00" w:rsidP="006E5A00">
      <w:r w:rsidRPr="00937A5A">
        <w:t>Benodigdheden:</w:t>
      </w:r>
      <w:r w:rsidRPr="00937A5A">
        <w:br/>
        <w:t xml:space="preserve">- </w:t>
      </w:r>
      <w:proofErr w:type="spellStart"/>
      <w:r w:rsidRPr="00937A5A">
        <w:t>Floating</w:t>
      </w:r>
      <w:proofErr w:type="spellEnd"/>
      <w:r w:rsidRPr="00937A5A">
        <w:t xml:space="preserve"> Farm schaalmodel (zonder elektronica) (</w:t>
      </w:r>
      <w:r w:rsidR="00E85A08">
        <w:rPr>
          <w:i/>
          <w:iCs/>
        </w:rPr>
        <w:t>kubus</w:t>
      </w:r>
      <w:r w:rsidRPr="00E85A08">
        <w:rPr>
          <w:i/>
          <w:iCs/>
        </w:rPr>
        <w:t xml:space="preserve"> met open bovenkant van 30x30x6 cm</w:t>
      </w:r>
      <w:r w:rsidRPr="00937A5A">
        <w:t>)</w:t>
      </w:r>
      <w:r w:rsidRPr="00937A5A">
        <w:br/>
        <w:t>- Bak van op zijn minst 40x40x15 cm.</w:t>
      </w:r>
      <w:r w:rsidRPr="00937A5A">
        <w:br/>
        <w:t xml:space="preserve">De test word uitgevoerd op een plat oppervlak naar keuze. </w:t>
      </w:r>
    </w:p>
    <w:p w14:paraId="1B05AA74" w14:textId="77777777" w:rsidR="009F29A2" w:rsidRPr="00937A5A" w:rsidRDefault="009F29A2" w:rsidP="009F29A2">
      <w:pPr>
        <w:pStyle w:val="Heading2"/>
      </w:pPr>
      <w:r w:rsidRPr="00937A5A">
        <w:t>Uitvoer</w:t>
      </w:r>
    </w:p>
    <w:p w14:paraId="284B8552" w14:textId="6FD0F0FB" w:rsidR="009F29A2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 xml:space="preserve">Vul de grote bak met water tot 10cm. </w:t>
      </w:r>
    </w:p>
    <w:p w14:paraId="1896A858" w14:textId="707E436D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Pak het schaalmodel, en leg deze met de grootste dichte kant naar beneden in de bak met water.</w:t>
      </w:r>
    </w:p>
    <w:p w14:paraId="641F2E98" w14:textId="4E3BEDF1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Laat deze voor 5 minuten liggen onder constante observatie.</w:t>
      </w:r>
    </w:p>
    <w:p w14:paraId="2BF02E5C" w14:textId="4D9E34ED" w:rsidR="009F29A2" w:rsidRPr="00937A5A" w:rsidRDefault="009F29A2" w:rsidP="009F29A2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E5A00" w:rsidRPr="00937A5A" w14:paraId="3FDD978B" w14:textId="77777777" w:rsidTr="006E5A00">
        <w:tc>
          <w:tcPr>
            <w:tcW w:w="1255" w:type="dxa"/>
          </w:tcPr>
          <w:p w14:paraId="09F93A7E" w14:textId="227DB332" w:rsidR="006E5A00" w:rsidRPr="00937A5A" w:rsidRDefault="006E5A00" w:rsidP="006E5A00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3945A527" w14:textId="496153EC" w:rsidR="006E5A00" w:rsidRPr="00937A5A" w:rsidRDefault="006E5A00" w:rsidP="006E5A00">
            <w:r w:rsidRPr="00937A5A">
              <w:t>Verwachte resultaat</w:t>
            </w:r>
          </w:p>
        </w:tc>
      </w:tr>
      <w:tr w:rsidR="006E5A00" w:rsidRPr="00937A5A" w14:paraId="36E50B9E" w14:textId="77777777" w:rsidTr="006E5A00">
        <w:tc>
          <w:tcPr>
            <w:tcW w:w="1255" w:type="dxa"/>
          </w:tcPr>
          <w:p w14:paraId="330B8930" w14:textId="1FCD8CA6" w:rsidR="006E5A00" w:rsidRPr="00937A5A" w:rsidRDefault="006E5A00" w:rsidP="006E5A00">
            <w:r w:rsidRPr="00937A5A">
              <w:t>1</w:t>
            </w:r>
          </w:p>
        </w:tc>
        <w:tc>
          <w:tcPr>
            <w:tcW w:w="7807" w:type="dxa"/>
          </w:tcPr>
          <w:p w14:paraId="5C9ABA2C" w14:textId="442A20A2" w:rsidR="006E5A00" w:rsidRPr="00937A5A" w:rsidRDefault="006E5A00" w:rsidP="006E5A00">
            <w:r w:rsidRPr="00937A5A">
              <w:t>Het schaalmodel blijft</w:t>
            </w:r>
            <w:r w:rsidR="00E85A08">
              <w:t xml:space="preserve"> netjes drijven in neem geen water in. </w:t>
            </w:r>
          </w:p>
        </w:tc>
      </w:tr>
    </w:tbl>
    <w:p w14:paraId="71488C5B" w14:textId="77777777" w:rsidR="006E5A00" w:rsidRPr="00937A5A" w:rsidRDefault="006E5A00" w:rsidP="006E5A00"/>
    <w:p w14:paraId="09A8C63A" w14:textId="77777777" w:rsidR="009F29A2" w:rsidRPr="00937A5A" w:rsidRDefault="009F29A2" w:rsidP="009F29A2">
      <w:pPr>
        <w:pStyle w:val="Heading2"/>
      </w:pPr>
      <w:r w:rsidRPr="00937A5A">
        <w:t>Acceptatiecriteria</w:t>
      </w:r>
    </w:p>
    <w:p w14:paraId="21E9683C" w14:textId="10553195" w:rsidR="009F29A2" w:rsidRPr="00937A5A" w:rsidRDefault="006E5A00" w:rsidP="009F29A2">
      <w:r w:rsidRPr="00937A5A">
        <w:t xml:space="preserve">Het schaalmodel blijft netjes drijven en vult niet op met water. </w:t>
      </w:r>
    </w:p>
    <w:p w14:paraId="062BF0A9" w14:textId="77777777" w:rsidR="009F29A2" w:rsidRPr="00937A5A" w:rsidRDefault="009F29A2" w:rsidP="009F29A2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6E5A00" w:rsidRPr="00937A5A" w14:paraId="6779A034" w14:textId="77777777" w:rsidTr="006E5A00">
        <w:tc>
          <w:tcPr>
            <w:tcW w:w="1345" w:type="dxa"/>
          </w:tcPr>
          <w:p w14:paraId="1B6BFE0E" w14:textId="609C719C" w:rsidR="006E5A00" w:rsidRPr="00937A5A" w:rsidRDefault="006E5A00" w:rsidP="009F29A2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717" w:type="dxa"/>
          </w:tcPr>
          <w:p w14:paraId="18FE1BB5" w14:textId="1848EC01" w:rsidR="006E5A00" w:rsidRPr="00937A5A" w:rsidRDefault="006E5A00" w:rsidP="009F29A2">
            <w:r w:rsidRPr="00937A5A">
              <w:t>Waargenomen veranderingen</w:t>
            </w:r>
          </w:p>
        </w:tc>
      </w:tr>
      <w:tr w:rsidR="00E85A08" w:rsidRPr="00937A5A" w14:paraId="614215FB" w14:textId="77777777" w:rsidTr="006E5A00">
        <w:tc>
          <w:tcPr>
            <w:tcW w:w="1345" w:type="dxa"/>
          </w:tcPr>
          <w:p w14:paraId="53A099A3" w14:textId="3F522536" w:rsidR="00E85A08" w:rsidRPr="00937A5A" w:rsidRDefault="00E85A08" w:rsidP="009F29A2">
            <w:r>
              <w:t>1</w:t>
            </w:r>
          </w:p>
        </w:tc>
        <w:tc>
          <w:tcPr>
            <w:tcW w:w="7717" w:type="dxa"/>
          </w:tcPr>
          <w:p w14:paraId="5332DC81" w14:textId="66629A17" w:rsidR="00E85A08" w:rsidRPr="00937A5A" w:rsidRDefault="00E85A08" w:rsidP="009F29A2">
            <w:r>
              <w:t>…</w:t>
            </w:r>
          </w:p>
        </w:tc>
      </w:tr>
    </w:tbl>
    <w:p w14:paraId="3907C4D2" w14:textId="77777777" w:rsidR="009F29A2" w:rsidRPr="00937A5A" w:rsidRDefault="009F29A2" w:rsidP="009F29A2"/>
    <w:p w14:paraId="73C5EF5F" w14:textId="4BB10898" w:rsidR="009F29A2" w:rsidRDefault="009F29A2" w:rsidP="009F29A2">
      <w:pPr>
        <w:pStyle w:val="Heading2"/>
      </w:pPr>
      <w:r w:rsidRPr="00937A5A">
        <w:t>Conclusie</w:t>
      </w:r>
    </w:p>
    <w:p w14:paraId="684A8565" w14:textId="77777777" w:rsidR="004B3579" w:rsidRPr="009F29A2" w:rsidRDefault="004B3579" w:rsidP="004B3579">
      <w:r w:rsidRPr="00937A5A">
        <w:t>(Hier beschrijf je je bevindingen. Houd je waarnemingen naast de acceptatiecriteria en stel dan of de test succesvol was of niet.)</w:t>
      </w:r>
    </w:p>
    <w:p w14:paraId="426CF046" w14:textId="77777777" w:rsidR="004B3579" w:rsidRPr="004B3579" w:rsidRDefault="004B3579" w:rsidP="004B3579"/>
    <w:p w14:paraId="7787C381" w14:textId="77777777" w:rsidR="00A10FBC" w:rsidRPr="00937A5A" w:rsidRDefault="00A10FBC">
      <w:r w:rsidRPr="00937A5A">
        <w:br w:type="page"/>
      </w:r>
    </w:p>
    <w:p w14:paraId="2E6422A0" w14:textId="77F95198" w:rsidR="00A10FBC" w:rsidRPr="00937A5A" w:rsidRDefault="00A10FBC" w:rsidP="00A10FBC">
      <w:pPr>
        <w:pStyle w:val="Heading1"/>
      </w:pPr>
      <w:bookmarkStart w:id="1" w:name="_Toc217033197"/>
      <w:r w:rsidRPr="00937A5A">
        <w:lastRenderedPageBreak/>
        <w:t>Test 2: Sensorlezingen op waterpas</w:t>
      </w:r>
      <w:bookmarkEnd w:id="1"/>
    </w:p>
    <w:p w14:paraId="52912A38" w14:textId="77777777" w:rsidR="00A10FBC" w:rsidRPr="00937A5A" w:rsidRDefault="00A10FBC" w:rsidP="00A10FBC">
      <w:pPr>
        <w:pStyle w:val="Heading2"/>
      </w:pPr>
      <w:r w:rsidRPr="00937A5A">
        <w:t>Testdoel</w:t>
      </w:r>
    </w:p>
    <w:p w14:paraId="260D74DF" w14:textId="4F3ABDAC" w:rsidR="00A10FBC" w:rsidRPr="00937A5A" w:rsidRDefault="00811807" w:rsidP="00A10FBC">
      <w:r>
        <w:t>Z</w:t>
      </w:r>
      <w:r w:rsidR="00A10FBC" w:rsidRPr="00937A5A">
        <w:t>orgen dat</w:t>
      </w:r>
      <w:r>
        <w:t xml:space="preserve"> het nulpunt </w:t>
      </w:r>
      <w:r w:rsidR="00A10FBC" w:rsidRPr="00937A5A">
        <w:t xml:space="preserve">niet beïnvloed worden door de schommelingen van de </w:t>
      </w:r>
      <w:proofErr w:type="spellStart"/>
      <w:r w:rsidR="00A10FBC" w:rsidRPr="00937A5A">
        <w:t>Floating</w:t>
      </w:r>
      <w:proofErr w:type="spellEnd"/>
      <w:r w:rsidR="00A10FBC" w:rsidRPr="00937A5A">
        <w:t xml:space="preserve"> Farm en de eventuele verschillende startposities van de boerderij. </w:t>
      </w:r>
    </w:p>
    <w:p w14:paraId="6D495046" w14:textId="77777777" w:rsidR="00A10FBC" w:rsidRPr="00937A5A" w:rsidRDefault="00A10FBC" w:rsidP="00A10FBC">
      <w:pPr>
        <w:pStyle w:val="Heading2"/>
      </w:pPr>
      <w:r w:rsidRPr="00937A5A">
        <w:t>Testopstelling</w:t>
      </w:r>
    </w:p>
    <w:p w14:paraId="6E4B9848" w14:textId="40659560" w:rsidR="00A76A52" w:rsidRPr="00937A5A" w:rsidRDefault="00A10FBC" w:rsidP="00A10FBC">
      <w:r w:rsidRPr="00937A5A">
        <w:t>Benodigdheden:</w:t>
      </w:r>
      <w:r w:rsidRPr="00937A5A">
        <w:br/>
        <w:t xml:space="preserve">- MPU-6050 </w:t>
      </w:r>
      <w:proofErr w:type="spellStart"/>
      <w:r w:rsidRPr="00937A5A">
        <w:t>accelerometer</w:t>
      </w:r>
      <w:proofErr w:type="spellEnd"/>
      <w:r w:rsidR="00F65559" w:rsidRPr="00937A5A">
        <w:br/>
        <w:t xml:space="preserve">- </w:t>
      </w:r>
      <w:r w:rsidR="00907B89" w:rsidRPr="00937A5A">
        <w:t>ESP32 (of een soortgelijke microcontroller)</w:t>
      </w:r>
      <w:r w:rsidR="00A76A52" w:rsidRPr="00937A5A">
        <w:br/>
        <w:t xml:space="preserve">- Laptop om code up te </w:t>
      </w:r>
      <w:proofErr w:type="spellStart"/>
      <w:r w:rsidR="00A76A52" w:rsidRPr="00937A5A">
        <w:t>loaden</w:t>
      </w:r>
      <w:proofErr w:type="spellEnd"/>
      <w:r w:rsidR="00A76A52" w:rsidRPr="00937A5A">
        <w:t xml:space="preserve"> en data binnen te krijgen</w:t>
      </w:r>
      <w:r w:rsidR="00A76A52" w:rsidRPr="00937A5A">
        <w:br/>
        <w:t>- Code (</w:t>
      </w:r>
      <w:r w:rsidR="00A76A52" w:rsidRPr="00937A5A">
        <w:rPr>
          <w:color w:val="00B0F0"/>
        </w:rPr>
        <w:t>Project-5-6---</w:t>
      </w:r>
      <w:proofErr w:type="spellStart"/>
      <w:r w:rsidR="00A76A52" w:rsidRPr="00937A5A">
        <w:rPr>
          <w:color w:val="00B0F0"/>
        </w:rPr>
        <w:t>Floating</w:t>
      </w:r>
      <w:proofErr w:type="spellEnd"/>
      <w:r w:rsidR="00A76A52" w:rsidRPr="00937A5A">
        <w:rPr>
          <w:color w:val="00B0F0"/>
        </w:rPr>
        <w:t>-Farm\</w:t>
      </w:r>
      <w:proofErr w:type="spellStart"/>
      <w:r w:rsidR="00A76A52" w:rsidRPr="00937A5A">
        <w:rPr>
          <w:color w:val="00B0F0"/>
        </w:rPr>
        <w:t>Opleverset</w:t>
      </w:r>
      <w:proofErr w:type="spellEnd"/>
      <w:r w:rsidR="00A76A52" w:rsidRPr="00937A5A">
        <w:rPr>
          <w:color w:val="00B0F0"/>
        </w:rPr>
        <w:t>\Code\ESP32\</w:t>
      </w:r>
      <w:r w:rsidR="00937A5A">
        <w:rPr>
          <w:color w:val="00B0F0"/>
        </w:rPr>
        <w:t>...</w:t>
      </w:r>
      <w:r w:rsidR="00A76A52" w:rsidRPr="00937A5A">
        <w:t>)</w:t>
      </w:r>
      <w:r w:rsidR="00A76A52" w:rsidRPr="00937A5A">
        <w:br/>
        <w:t xml:space="preserve">- </w:t>
      </w:r>
      <w:proofErr w:type="spellStart"/>
      <w:r w:rsidR="00A76A52" w:rsidRPr="00937A5A">
        <w:t>MicroUSB</w:t>
      </w:r>
      <w:proofErr w:type="spellEnd"/>
      <w:r w:rsidR="00A76A52" w:rsidRPr="00937A5A">
        <w:t xml:space="preserve"> naar USBA kabel</w:t>
      </w:r>
    </w:p>
    <w:p w14:paraId="094F260E" w14:textId="04C45175" w:rsidR="00A10FBC" w:rsidRPr="00937A5A" w:rsidRDefault="00A10FBC" w:rsidP="00A10FBC">
      <w:pPr>
        <w:pStyle w:val="Heading2"/>
      </w:pPr>
      <w:r w:rsidRPr="00937A5A">
        <w:t>Uitvoer</w:t>
      </w:r>
    </w:p>
    <w:p w14:paraId="3E56653F" w14:textId="4169D034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Sluit de Accelerometer aan op de ESP32 volgens het elektrische schema (verwijzing bovenaan)</w:t>
      </w:r>
    </w:p>
    <w:p w14:paraId="746780C6" w14:textId="4A15B891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1C36AAFF" w14:textId="61350535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5D73C774" w14:textId="499A8112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Upload de code naar de ESP32 en open de “</w:t>
      </w:r>
      <w:proofErr w:type="spellStart"/>
      <w:r w:rsidRPr="00937A5A">
        <w:t>Serial</w:t>
      </w:r>
      <w:proofErr w:type="spellEnd"/>
      <w:r w:rsidRPr="00937A5A">
        <w:t xml:space="preserve"> monitor”</w:t>
      </w:r>
    </w:p>
    <w:p w14:paraId="4258D699" w14:textId="6E0DC240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Bekijk de resultaten</w:t>
      </w:r>
    </w:p>
    <w:p w14:paraId="392B816D" w14:textId="5329AF94" w:rsidR="00A10FBC" w:rsidRPr="00937A5A" w:rsidRDefault="00A10FBC" w:rsidP="00A10FBC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A76A52" w:rsidRPr="00937A5A" w14:paraId="3D5549FF" w14:textId="77777777" w:rsidTr="00197DF4">
        <w:tc>
          <w:tcPr>
            <w:tcW w:w="1255" w:type="dxa"/>
          </w:tcPr>
          <w:p w14:paraId="6448FB59" w14:textId="426C4C6E" w:rsidR="00A76A52" w:rsidRPr="00937A5A" w:rsidRDefault="00A76A52" w:rsidP="00197DF4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5EDF7340" w14:textId="01419FDB" w:rsidR="00A76A52" w:rsidRPr="00937A5A" w:rsidRDefault="00A76A52" w:rsidP="00197DF4">
            <w:r w:rsidRPr="00937A5A">
              <w:t>Verwachte resultaat</w:t>
            </w:r>
          </w:p>
        </w:tc>
      </w:tr>
      <w:tr w:rsidR="00A76A52" w:rsidRPr="00937A5A" w14:paraId="7FDD2C82" w14:textId="77777777" w:rsidTr="00197DF4">
        <w:tc>
          <w:tcPr>
            <w:tcW w:w="1255" w:type="dxa"/>
          </w:tcPr>
          <w:p w14:paraId="0C049D1F" w14:textId="77777777" w:rsidR="00A76A52" w:rsidRPr="00937A5A" w:rsidRDefault="00A76A52" w:rsidP="00197DF4">
            <w:r w:rsidRPr="00937A5A">
              <w:t>1</w:t>
            </w:r>
          </w:p>
        </w:tc>
        <w:tc>
          <w:tcPr>
            <w:tcW w:w="7807" w:type="dxa"/>
          </w:tcPr>
          <w:p w14:paraId="280C6DCD" w14:textId="5139BFA0" w:rsidR="00A76A52" w:rsidRPr="00937A5A" w:rsidRDefault="00A76A52" w:rsidP="00197DF4">
            <w:r w:rsidRPr="00937A5A">
              <w:t>De sensordata dat er doorgegeven word klopt, en is nauwkeurig. Het nulpunt word elke 30 seconden gereset naar waterpas.</w:t>
            </w:r>
          </w:p>
        </w:tc>
      </w:tr>
    </w:tbl>
    <w:p w14:paraId="617F1B58" w14:textId="77777777" w:rsidR="00A76A52" w:rsidRPr="00937A5A" w:rsidRDefault="00A76A52" w:rsidP="00A76A52"/>
    <w:p w14:paraId="091CE19D" w14:textId="77777777" w:rsidR="00A10FBC" w:rsidRPr="00937A5A" w:rsidRDefault="00A10FBC" w:rsidP="00A10FBC">
      <w:pPr>
        <w:pStyle w:val="Heading2"/>
      </w:pPr>
      <w:r w:rsidRPr="00937A5A">
        <w:t>Acceptatiecriteria</w:t>
      </w:r>
    </w:p>
    <w:p w14:paraId="34080453" w14:textId="11EEE5EC" w:rsidR="00A10FBC" w:rsidRPr="00937A5A" w:rsidRDefault="00811807" w:rsidP="00A10FBC">
      <w:r>
        <w:t xml:space="preserve">De sensorlezingen hebben maximaal </w:t>
      </w:r>
      <w:r w:rsidRPr="00811807">
        <w:rPr>
          <w:highlight w:val="yellow"/>
        </w:rPr>
        <w:t>10</w:t>
      </w:r>
      <w:r>
        <w:t xml:space="preserve"> graden</w:t>
      </w:r>
      <w:r w:rsidR="00A76A52" w:rsidRPr="00937A5A">
        <w:t>, en het nulpunt</w:t>
      </w:r>
      <w:r>
        <w:t xml:space="preserve"> </w:t>
      </w:r>
      <w:r w:rsidR="001D3538">
        <w:t>(</w:t>
      </w:r>
      <w:r>
        <w:t>waterpas</w:t>
      </w:r>
      <w:r w:rsidR="001D3538">
        <w:t>)</w:t>
      </w:r>
      <w:r w:rsidR="00A76A52" w:rsidRPr="00937A5A">
        <w:t xml:space="preserve"> word</w:t>
      </w:r>
      <w:r>
        <w:t>t</w:t>
      </w:r>
      <w:r w:rsidR="00A76A52" w:rsidRPr="00937A5A">
        <w:t xml:space="preserve"> correct gereset met een interval van 30 seconden.</w:t>
      </w:r>
    </w:p>
    <w:p w14:paraId="329AB826" w14:textId="77777777" w:rsidR="00A10FBC" w:rsidRPr="00937A5A" w:rsidRDefault="00A10FBC" w:rsidP="00A10FBC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A76A52" w:rsidRPr="00937A5A" w14:paraId="082EA626" w14:textId="77777777" w:rsidTr="00A76A52">
        <w:tc>
          <w:tcPr>
            <w:tcW w:w="1345" w:type="dxa"/>
          </w:tcPr>
          <w:p w14:paraId="299BF0AB" w14:textId="7EA83FF2" w:rsidR="00A76A52" w:rsidRPr="00937A5A" w:rsidRDefault="00A76A52" w:rsidP="00A76A52">
            <w:r w:rsidRPr="00937A5A">
              <w:t>Test</w:t>
            </w:r>
            <w:r w:rsidR="007D75B9" w:rsidRPr="00937A5A">
              <w:t xml:space="preserve"> nr.</w:t>
            </w:r>
          </w:p>
        </w:tc>
        <w:tc>
          <w:tcPr>
            <w:tcW w:w="7717" w:type="dxa"/>
          </w:tcPr>
          <w:p w14:paraId="5E6C9F78" w14:textId="49AD5FA9" w:rsidR="00A76A52" w:rsidRPr="00937A5A" w:rsidRDefault="00A76A52" w:rsidP="00A76A52">
            <w:r w:rsidRPr="00937A5A">
              <w:t>Waarnemingen</w:t>
            </w:r>
          </w:p>
        </w:tc>
      </w:tr>
      <w:tr w:rsidR="00A76A52" w:rsidRPr="00937A5A" w14:paraId="193742E1" w14:textId="77777777" w:rsidTr="00A76A52">
        <w:tc>
          <w:tcPr>
            <w:tcW w:w="1345" w:type="dxa"/>
          </w:tcPr>
          <w:p w14:paraId="00A8B455" w14:textId="1B3BBC73" w:rsidR="00A76A52" w:rsidRPr="00937A5A" w:rsidRDefault="00A76A52" w:rsidP="00A76A52">
            <w:r w:rsidRPr="00937A5A">
              <w:t>1</w:t>
            </w:r>
          </w:p>
        </w:tc>
        <w:tc>
          <w:tcPr>
            <w:tcW w:w="7717" w:type="dxa"/>
          </w:tcPr>
          <w:p w14:paraId="631AE104" w14:textId="5DEAC6C8" w:rsidR="00A76A52" w:rsidRPr="00937A5A" w:rsidRDefault="00A76A52" w:rsidP="00A76A52">
            <w:r w:rsidRPr="00937A5A">
              <w:t>De ESP32 had een momentje nodig voordat het begon te werken. De data die doorkwam was consistent en nauwkeurig</w:t>
            </w:r>
            <w:r w:rsidR="00E85A08">
              <w:t>, en het nulpunt word elke 30 seconden gereset.</w:t>
            </w:r>
          </w:p>
        </w:tc>
      </w:tr>
    </w:tbl>
    <w:p w14:paraId="614F5455" w14:textId="77777777" w:rsidR="00A76A52" w:rsidRPr="00937A5A" w:rsidRDefault="00A76A52" w:rsidP="00A76A52"/>
    <w:p w14:paraId="6CA5FBD4" w14:textId="77777777" w:rsidR="00A10FBC" w:rsidRPr="00937A5A" w:rsidRDefault="00A10FBC" w:rsidP="00A10FBC">
      <w:pPr>
        <w:pStyle w:val="Heading2"/>
      </w:pPr>
      <w:r w:rsidRPr="00937A5A">
        <w:t>Conclusie</w:t>
      </w:r>
    </w:p>
    <w:p w14:paraId="4969A380" w14:textId="763A96DF" w:rsidR="00227D9E" w:rsidRPr="00937A5A" w:rsidRDefault="00A76A52" w:rsidP="009F29A2">
      <w:r w:rsidRPr="00937A5A">
        <w:t xml:space="preserve">Gebaseerd op de lezingen die binnen kwamen word er geconstateerd dat de lezingen kloppen. De sensor word elke 30 seconden gereset, zoals te zien aan </w:t>
      </w:r>
      <w:r w:rsidR="00227D9E" w:rsidRPr="00937A5A">
        <w:t xml:space="preserve">het bericht wat er elke 30 seconden laten zien word. </w:t>
      </w:r>
    </w:p>
    <w:p w14:paraId="40BAED56" w14:textId="77777777" w:rsidR="00227D9E" w:rsidRPr="00937A5A" w:rsidRDefault="00227D9E">
      <w:r w:rsidRPr="00937A5A">
        <w:br w:type="page"/>
      </w:r>
    </w:p>
    <w:p w14:paraId="7EBD8211" w14:textId="0A735D12" w:rsidR="00227D9E" w:rsidRPr="00937A5A" w:rsidRDefault="00227D9E" w:rsidP="00227D9E">
      <w:pPr>
        <w:pStyle w:val="Heading1"/>
      </w:pPr>
      <w:bookmarkStart w:id="2" w:name="_Toc217033198"/>
      <w:r w:rsidRPr="00937A5A">
        <w:lastRenderedPageBreak/>
        <w:t xml:space="preserve">Test 3: </w:t>
      </w:r>
      <w:r w:rsidR="00937A5A" w:rsidRPr="00937A5A">
        <w:t>Update interface</w:t>
      </w:r>
      <w:bookmarkEnd w:id="2"/>
    </w:p>
    <w:p w14:paraId="4733BA51" w14:textId="77777777" w:rsidR="00227D9E" w:rsidRPr="00937A5A" w:rsidRDefault="00227D9E" w:rsidP="00227D9E">
      <w:pPr>
        <w:pStyle w:val="Heading2"/>
      </w:pPr>
      <w:r w:rsidRPr="00937A5A">
        <w:t>Testdoel</w:t>
      </w:r>
    </w:p>
    <w:p w14:paraId="267F7DE2" w14:textId="75808937" w:rsidR="00227D9E" w:rsidRPr="00937A5A" w:rsidRDefault="00937A5A" w:rsidP="00227D9E">
      <w:r>
        <w:t>Nadat de data afgelezen en verwerkt is, moet de gebruiker goed kunnen zien hoe de boerderij nu ligt</w:t>
      </w:r>
      <w:r w:rsidR="00811807">
        <w:t>, met gebruik</w:t>
      </w:r>
      <w:r>
        <w:t xml:space="preserve"> een </w:t>
      </w:r>
      <w:r w:rsidR="00811807">
        <w:t>User I</w:t>
      </w:r>
      <w:r>
        <w:t>nterfac</w:t>
      </w:r>
      <w:r w:rsidR="00811807">
        <w:t>e</w:t>
      </w:r>
      <w:r>
        <w:t>.</w:t>
      </w:r>
    </w:p>
    <w:p w14:paraId="040D1362" w14:textId="77777777" w:rsidR="00227D9E" w:rsidRDefault="00227D9E" w:rsidP="00227D9E">
      <w:pPr>
        <w:pStyle w:val="Heading2"/>
      </w:pPr>
      <w:r w:rsidRPr="00937A5A">
        <w:t>Testopstelling</w:t>
      </w:r>
    </w:p>
    <w:p w14:paraId="5C542FD0" w14:textId="74BB7D64" w:rsidR="00937A5A" w:rsidRPr="00937A5A" w:rsidRDefault="00937A5A" w:rsidP="00937A5A">
      <w:r>
        <w:t>Benodigdheden: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 (</w:t>
      </w:r>
      <w:r w:rsidR="00CB2B77">
        <w:t xml:space="preserve">bijv. </w:t>
      </w:r>
      <w:proofErr w:type="spellStart"/>
      <w:r>
        <w:t>Arduino</w:t>
      </w:r>
      <w:proofErr w:type="spellEnd"/>
      <w:r>
        <w:t xml:space="preserve"> R3)</w:t>
      </w:r>
      <w:r>
        <w:br/>
        <w:t xml:space="preserve">-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  <w:r>
        <w:t xml:space="preserve">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\Code\GUI</w:t>
      </w:r>
      <w:r w:rsidR="005A368B">
        <w:rPr>
          <w:color w:val="00B0F0"/>
        </w:rPr>
        <w:t>\</w:t>
      </w:r>
      <w:r>
        <w:rPr>
          <w:color w:val="00B0F0"/>
        </w:rPr>
        <w:t>…</w:t>
      </w:r>
      <w:r>
        <w:t>)</w:t>
      </w:r>
      <w:r>
        <w:br/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</w:p>
    <w:p w14:paraId="067B78E4" w14:textId="2E35B64D" w:rsidR="00227D9E" w:rsidRPr="00937A5A" w:rsidRDefault="00227D9E" w:rsidP="00227D9E">
      <w:pPr>
        <w:pStyle w:val="Heading2"/>
      </w:pPr>
      <w:r w:rsidRPr="00937A5A">
        <w:t>Uitvoer</w:t>
      </w:r>
    </w:p>
    <w:p w14:paraId="7F1B3A1D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Sluit de Accelerometer aan op de ESP32 volgens het elektrische schema (verwijzing bovenaan)</w:t>
      </w:r>
    </w:p>
    <w:p w14:paraId="52915887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2CFE25C2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2CFB60D7" w14:textId="59CE10D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Upload de code naar de ESP32</w:t>
      </w:r>
      <w:r>
        <w:t xml:space="preserve"> zonder de Seriële monitor te openen</w:t>
      </w:r>
    </w:p>
    <w:p w14:paraId="49D9739B" w14:textId="7C8EE0A1" w:rsidR="00227D9E" w:rsidRDefault="00937A5A" w:rsidP="00227D9E">
      <w:pPr>
        <w:pStyle w:val="ListParagraph"/>
        <w:numPr>
          <w:ilvl w:val="0"/>
          <w:numId w:val="7"/>
        </w:numPr>
      </w:pPr>
      <w:r>
        <w:t xml:space="preserve">Open de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</w:p>
    <w:p w14:paraId="627BD1D7" w14:textId="59C7A631" w:rsidR="00937A5A" w:rsidRPr="00937A5A" w:rsidRDefault="00502B45" w:rsidP="00227D9E">
      <w:pPr>
        <w:pStyle w:val="ListParagraph"/>
        <w:numPr>
          <w:ilvl w:val="0"/>
          <w:numId w:val="7"/>
        </w:numPr>
      </w:pPr>
      <w:r>
        <w:t>Observeer het model voor 5 minuten en noteer resultaten.</w:t>
      </w:r>
    </w:p>
    <w:p w14:paraId="3634E4AA" w14:textId="1B02AC00" w:rsidR="00227D9E" w:rsidRDefault="00227D9E" w:rsidP="00227D9E">
      <w:pPr>
        <w:pStyle w:val="Heading2"/>
      </w:pPr>
      <w:r w:rsidRPr="00937A5A">
        <w:t>Verwac</w:t>
      </w:r>
      <w:r w:rsidR="00DE4E8D">
        <w:t>h</w:t>
      </w:r>
      <w:r w:rsidRPr="00937A5A">
        <w:t>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502B45" w:rsidRPr="00937A5A" w14:paraId="526CC29C" w14:textId="77777777" w:rsidTr="00197DF4">
        <w:tc>
          <w:tcPr>
            <w:tcW w:w="1255" w:type="dxa"/>
          </w:tcPr>
          <w:p w14:paraId="2D66C500" w14:textId="52EEA26E" w:rsidR="00502B45" w:rsidRPr="00937A5A" w:rsidRDefault="00502B45" w:rsidP="00197DF4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5AA04B11" w14:textId="508D2DFA" w:rsidR="00502B45" w:rsidRPr="00937A5A" w:rsidRDefault="00502B45" w:rsidP="00197DF4">
            <w:r w:rsidRPr="00937A5A">
              <w:t>Verwachte resultaat</w:t>
            </w:r>
          </w:p>
        </w:tc>
      </w:tr>
      <w:tr w:rsidR="00502B45" w:rsidRPr="00937A5A" w14:paraId="1C4354C6" w14:textId="77777777" w:rsidTr="00197DF4">
        <w:tc>
          <w:tcPr>
            <w:tcW w:w="1255" w:type="dxa"/>
          </w:tcPr>
          <w:p w14:paraId="3172C90B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807" w:type="dxa"/>
          </w:tcPr>
          <w:p w14:paraId="1B9773D4" w14:textId="027212B0" w:rsidR="00502B45" w:rsidRPr="00937A5A" w:rsidRDefault="00502B45" w:rsidP="00197DF4">
            <w:r>
              <w:t xml:space="preserve">De </w:t>
            </w:r>
            <w:proofErr w:type="spellStart"/>
            <w:r>
              <w:t>Unity</w:t>
            </w:r>
            <w:proofErr w:type="spellEnd"/>
            <w:r>
              <w:t xml:space="preserve"> interface bootst te positie van de MPU-6050 na met behulp van een 3D model</w:t>
            </w:r>
            <w:r w:rsidR="00057A5C">
              <w:t>.</w:t>
            </w:r>
            <w:r>
              <w:t xml:space="preserve"> </w:t>
            </w:r>
          </w:p>
        </w:tc>
      </w:tr>
    </w:tbl>
    <w:p w14:paraId="657DFD2E" w14:textId="77777777" w:rsidR="00502B45" w:rsidRPr="00502B45" w:rsidRDefault="00502B45" w:rsidP="00502B45"/>
    <w:p w14:paraId="5F6833D3" w14:textId="77777777" w:rsidR="00227D9E" w:rsidRPr="00937A5A" w:rsidRDefault="00227D9E" w:rsidP="00227D9E">
      <w:pPr>
        <w:pStyle w:val="Heading2"/>
      </w:pPr>
      <w:r w:rsidRPr="00937A5A">
        <w:t>Acceptatiecriteria</w:t>
      </w:r>
    </w:p>
    <w:p w14:paraId="3B98FD18" w14:textId="4F6FB788" w:rsidR="00227D9E" w:rsidRPr="00502B45" w:rsidRDefault="00502B45" w:rsidP="00227D9E">
      <w:r w:rsidRPr="00502B45">
        <w:t xml:space="preserve">De </w:t>
      </w:r>
      <w:proofErr w:type="spellStart"/>
      <w:r w:rsidRPr="00502B45">
        <w:t>Unity</w:t>
      </w:r>
      <w:proofErr w:type="spellEnd"/>
      <w:r w:rsidRPr="00502B45">
        <w:t xml:space="preserve"> interface is accuraat in de</w:t>
      </w:r>
      <w:r>
        <w:t xml:space="preserve"> nabootsing en de positie komt overeen met de lezingen van de Accelerometer. Deze lezingen blijven accuraat voor op z’n minst 5 minuten met maximaal 3 graden afwijking.</w:t>
      </w:r>
    </w:p>
    <w:p w14:paraId="61C9F04D" w14:textId="625ACCD1" w:rsidR="00227D9E" w:rsidRDefault="00227D9E" w:rsidP="00502B45">
      <w:pPr>
        <w:pStyle w:val="Heading2"/>
      </w:pPr>
      <w:r w:rsidRPr="00502B45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502B45" w:rsidRPr="00937A5A" w14:paraId="3FB136D9" w14:textId="77777777" w:rsidTr="00197DF4">
        <w:tc>
          <w:tcPr>
            <w:tcW w:w="1345" w:type="dxa"/>
          </w:tcPr>
          <w:p w14:paraId="29AB7DD7" w14:textId="77777777" w:rsidR="00502B45" w:rsidRPr="00937A5A" w:rsidRDefault="00502B45" w:rsidP="00197DF4">
            <w:r w:rsidRPr="00937A5A">
              <w:t>Test nr.</w:t>
            </w:r>
          </w:p>
        </w:tc>
        <w:tc>
          <w:tcPr>
            <w:tcW w:w="7717" w:type="dxa"/>
          </w:tcPr>
          <w:p w14:paraId="3307721B" w14:textId="77777777" w:rsidR="00502B45" w:rsidRPr="00937A5A" w:rsidRDefault="00502B45" w:rsidP="00197DF4">
            <w:r w:rsidRPr="00937A5A">
              <w:t>Waarnemingen</w:t>
            </w:r>
          </w:p>
        </w:tc>
      </w:tr>
      <w:tr w:rsidR="00502B45" w:rsidRPr="00937A5A" w14:paraId="4503C6BA" w14:textId="77777777" w:rsidTr="00197DF4">
        <w:tc>
          <w:tcPr>
            <w:tcW w:w="1345" w:type="dxa"/>
          </w:tcPr>
          <w:p w14:paraId="0C91EFC9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717" w:type="dxa"/>
          </w:tcPr>
          <w:p w14:paraId="55A8BA66" w14:textId="03AAD615" w:rsidR="00502B45" w:rsidRPr="00937A5A" w:rsidRDefault="005A368B" w:rsidP="00197DF4">
            <w:r>
              <w:t>-</w:t>
            </w:r>
          </w:p>
        </w:tc>
      </w:tr>
    </w:tbl>
    <w:p w14:paraId="58ED7B99" w14:textId="77777777" w:rsidR="00502B45" w:rsidRPr="00937A5A" w:rsidRDefault="00502B45" w:rsidP="00227D9E"/>
    <w:p w14:paraId="1B14A2A6" w14:textId="77777777" w:rsidR="00227D9E" w:rsidRPr="00937A5A" w:rsidRDefault="00227D9E" w:rsidP="00227D9E">
      <w:pPr>
        <w:pStyle w:val="Heading2"/>
      </w:pPr>
      <w:r w:rsidRPr="00937A5A">
        <w:t>Conclusie</w:t>
      </w:r>
    </w:p>
    <w:p w14:paraId="01B08AA2" w14:textId="77777777" w:rsidR="00227D9E" w:rsidRPr="00937A5A" w:rsidRDefault="00227D9E" w:rsidP="00227D9E">
      <w:r w:rsidRPr="00937A5A">
        <w:t>(Hier beschrijf je je bevindingen. Houd je waarnemingen naast de acceptatiecriteria en stel dan of de test succesvol was of niet.)</w:t>
      </w:r>
    </w:p>
    <w:p w14:paraId="6CC31189" w14:textId="4BE39442" w:rsidR="00227D9E" w:rsidRPr="00937A5A" w:rsidRDefault="00227D9E" w:rsidP="00227D9E"/>
    <w:p w14:paraId="356716A3" w14:textId="6586FDB0" w:rsidR="00CB2B77" w:rsidRPr="00937A5A" w:rsidRDefault="00CB2B77" w:rsidP="00BA6428">
      <w:pPr>
        <w:pStyle w:val="Heading1"/>
      </w:pPr>
      <w:bookmarkStart w:id="3" w:name="_Toc217033199"/>
      <w:r w:rsidRPr="00937A5A">
        <w:lastRenderedPageBreak/>
        <w:t xml:space="preserve">Test </w:t>
      </w:r>
      <w:r w:rsidR="00BA6428">
        <w:t>4</w:t>
      </w:r>
      <w:r w:rsidRPr="00937A5A">
        <w:t>:</w:t>
      </w:r>
      <w:r>
        <w:t xml:space="preserve"> </w:t>
      </w:r>
      <w:r w:rsidRPr="00937A5A">
        <w:t xml:space="preserve"> </w:t>
      </w:r>
      <w:r>
        <w:t xml:space="preserve">Aansturen van de waterpompen met </w:t>
      </w:r>
      <w:proofErr w:type="spellStart"/>
      <w:r>
        <w:t>Mosfets</w:t>
      </w:r>
      <w:bookmarkEnd w:id="3"/>
      <w:proofErr w:type="spellEnd"/>
    </w:p>
    <w:p w14:paraId="4EDC3CD0" w14:textId="77777777" w:rsidR="00CB2B77" w:rsidRPr="00937A5A" w:rsidRDefault="00CB2B77" w:rsidP="00CB2B77">
      <w:pPr>
        <w:pStyle w:val="Heading2"/>
      </w:pPr>
      <w:r w:rsidRPr="00937A5A">
        <w:t>Testdoel</w:t>
      </w:r>
    </w:p>
    <w:p w14:paraId="7215C9FB" w14:textId="228C913D" w:rsidR="00CB2B77" w:rsidRPr="00937A5A" w:rsidRDefault="00BA6428" w:rsidP="00CB2B77">
      <w:r>
        <w:t>De waterpompen moeten gebruikt</w:t>
      </w:r>
      <w:r w:rsidR="00811807">
        <w:t xml:space="preserve"> kunnen</w:t>
      </w:r>
      <w:r>
        <w:t xml:space="preserve"> worden om </w:t>
      </w:r>
      <w:r w:rsidR="00811807">
        <w:t>water te verplaatsen in ballasttanks.</w:t>
      </w:r>
    </w:p>
    <w:p w14:paraId="48F29AE5" w14:textId="77777777" w:rsidR="00CB2B77" w:rsidRPr="00937A5A" w:rsidRDefault="00CB2B77" w:rsidP="00CB2B77">
      <w:pPr>
        <w:pStyle w:val="Heading2"/>
      </w:pPr>
      <w:r w:rsidRPr="00937A5A">
        <w:t>Testopstelling</w:t>
      </w:r>
    </w:p>
    <w:p w14:paraId="1E2D0EA6" w14:textId="393A8C92" w:rsidR="00CB2B77" w:rsidRPr="00937A5A" w:rsidRDefault="00BA6428" w:rsidP="00CB2B77">
      <w:r>
        <w:t xml:space="preserve">Benodigdheden: 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 xml:space="preserve">- Een ESP32 of soortgelijke microcontroller (bijv. </w:t>
      </w:r>
      <w:proofErr w:type="spellStart"/>
      <w:r>
        <w:t>Arduino</w:t>
      </w:r>
      <w:proofErr w:type="spellEnd"/>
      <w:r>
        <w:t xml:space="preserve"> R3)</w:t>
      </w:r>
      <w:r>
        <w:br/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  <w:r>
        <w:br/>
        <w:t>- 4 miniatuur waterpompen</w:t>
      </w:r>
      <w:r>
        <w:br/>
        <w:t xml:space="preserve">- 4 </w:t>
      </w:r>
      <w:proofErr w:type="spellStart"/>
      <w:r>
        <w:t>Mosfets</w:t>
      </w:r>
      <w:proofErr w:type="spellEnd"/>
      <w:r>
        <w:br/>
        <w:t>- 10k Ohm weerstanden</w:t>
      </w:r>
    </w:p>
    <w:p w14:paraId="4197A669" w14:textId="77777777" w:rsidR="00CB2B77" w:rsidRPr="00937A5A" w:rsidRDefault="00CB2B77" w:rsidP="00CB2B77">
      <w:pPr>
        <w:pStyle w:val="Heading2"/>
      </w:pPr>
      <w:r w:rsidRPr="00937A5A">
        <w:t>Uitvoer</w:t>
      </w:r>
    </w:p>
    <w:p w14:paraId="71D7D525" w14:textId="7CFCB865" w:rsidR="00CB2B77" w:rsidRDefault="00057A5C" w:rsidP="00057A5C">
      <w:pPr>
        <w:pStyle w:val="ListParagraph"/>
        <w:numPr>
          <w:ilvl w:val="0"/>
          <w:numId w:val="9"/>
        </w:numPr>
      </w:pPr>
      <w:r>
        <w:t xml:space="preserve">Sluit de </w:t>
      </w:r>
      <w:proofErr w:type="spellStart"/>
      <w:r>
        <w:t>Mosfet</w:t>
      </w:r>
      <w:proofErr w:type="spellEnd"/>
      <w:r>
        <w:t xml:space="preserve"> schakelingen aan op de ESP32 zoals op het elektrische schema</w:t>
      </w:r>
    </w:p>
    <w:p w14:paraId="216CE148" w14:textId="690B5AED" w:rsidR="00057A5C" w:rsidRDefault="00057A5C" w:rsidP="00057A5C">
      <w:pPr>
        <w:pStyle w:val="ListParagraph"/>
        <w:numPr>
          <w:ilvl w:val="0"/>
          <w:numId w:val="9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</w:t>
      </w:r>
    </w:p>
    <w:p w14:paraId="3A0A4511" w14:textId="77777777" w:rsidR="00610AE3" w:rsidRPr="00937A5A" w:rsidRDefault="00610AE3" w:rsidP="00057A5C">
      <w:pPr>
        <w:pStyle w:val="ListParagraph"/>
        <w:numPr>
          <w:ilvl w:val="0"/>
          <w:numId w:val="9"/>
        </w:numPr>
      </w:pPr>
    </w:p>
    <w:p w14:paraId="0018E5D4" w14:textId="113FB5C9" w:rsidR="00CB2B77" w:rsidRPr="00937A5A" w:rsidRDefault="00CB2B77" w:rsidP="00CB2B77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10AE3" w:rsidRPr="00937A5A" w14:paraId="5ABF5DF9" w14:textId="77777777" w:rsidTr="00B3520B">
        <w:tc>
          <w:tcPr>
            <w:tcW w:w="1255" w:type="dxa"/>
          </w:tcPr>
          <w:p w14:paraId="77114B39" w14:textId="73BA4905" w:rsidR="00610AE3" w:rsidRPr="00937A5A" w:rsidRDefault="00610AE3" w:rsidP="00B3520B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6D7FCBEE" w14:textId="542DADA5" w:rsidR="00610AE3" w:rsidRPr="00937A5A" w:rsidRDefault="00610AE3" w:rsidP="00B3520B">
            <w:r w:rsidRPr="00937A5A">
              <w:t>Verwachte resultaat</w:t>
            </w:r>
          </w:p>
        </w:tc>
      </w:tr>
      <w:tr w:rsidR="00610AE3" w:rsidRPr="00937A5A" w14:paraId="215AA655" w14:textId="77777777" w:rsidTr="00B3520B">
        <w:tc>
          <w:tcPr>
            <w:tcW w:w="1255" w:type="dxa"/>
          </w:tcPr>
          <w:p w14:paraId="7A8504AD" w14:textId="77777777" w:rsidR="00610AE3" w:rsidRPr="00937A5A" w:rsidRDefault="00610AE3" w:rsidP="00B3520B">
            <w:r w:rsidRPr="00937A5A">
              <w:t>1</w:t>
            </w:r>
          </w:p>
        </w:tc>
        <w:tc>
          <w:tcPr>
            <w:tcW w:w="7807" w:type="dxa"/>
          </w:tcPr>
          <w:p w14:paraId="5C115E47" w14:textId="2DABCADE" w:rsidR="00610AE3" w:rsidRPr="00937A5A" w:rsidRDefault="00610AE3" w:rsidP="00B3520B"/>
        </w:tc>
      </w:tr>
    </w:tbl>
    <w:p w14:paraId="652F8760" w14:textId="77777777" w:rsidR="00CB2B77" w:rsidRPr="00937A5A" w:rsidRDefault="00CB2B77" w:rsidP="00CB2B77">
      <w:pPr>
        <w:pStyle w:val="Heading2"/>
      </w:pPr>
      <w:r w:rsidRPr="00937A5A">
        <w:t>Acceptatiecriteria</w:t>
      </w:r>
    </w:p>
    <w:p w14:paraId="6B694E01" w14:textId="4DC68CF4" w:rsidR="00CB2B77" w:rsidRPr="00937A5A" w:rsidRDefault="008D133F" w:rsidP="00CB2B77">
      <w:r>
        <w:t xml:space="preserve">De waterpompen worden correct aangestuurd op basis van de signalen die de </w:t>
      </w:r>
      <w:proofErr w:type="spellStart"/>
      <w:r>
        <w:t>arduino</w:t>
      </w:r>
      <w:proofErr w:type="spellEnd"/>
      <w:r>
        <w:t xml:space="preserve"> uitstuurt, door middel van de </w:t>
      </w:r>
      <w:proofErr w:type="spellStart"/>
      <w:r>
        <w:t>Mosfets</w:t>
      </w:r>
      <w:proofErr w:type="spellEnd"/>
      <w:r>
        <w:t xml:space="preserve">. </w:t>
      </w:r>
    </w:p>
    <w:p w14:paraId="41E27E4A" w14:textId="77777777" w:rsidR="00CB2B77" w:rsidRPr="00937A5A" w:rsidRDefault="00CB2B77" w:rsidP="00CB2B77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8D133F" w:rsidRPr="00937A5A" w14:paraId="2E6C7CAB" w14:textId="77777777" w:rsidTr="00196CAB">
        <w:tc>
          <w:tcPr>
            <w:tcW w:w="1345" w:type="dxa"/>
          </w:tcPr>
          <w:p w14:paraId="67612AA0" w14:textId="77777777" w:rsidR="008D133F" w:rsidRPr="00937A5A" w:rsidRDefault="008D133F" w:rsidP="00196CAB">
            <w:r w:rsidRPr="00937A5A">
              <w:t>Test nr.</w:t>
            </w:r>
          </w:p>
        </w:tc>
        <w:tc>
          <w:tcPr>
            <w:tcW w:w="7717" w:type="dxa"/>
          </w:tcPr>
          <w:p w14:paraId="15AD24E1" w14:textId="77777777" w:rsidR="008D133F" w:rsidRPr="00937A5A" w:rsidRDefault="008D133F" w:rsidP="00196CAB">
            <w:r w:rsidRPr="00937A5A">
              <w:t>Waarnemingen</w:t>
            </w:r>
          </w:p>
        </w:tc>
      </w:tr>
      <w:tr w:rsidR="008D133F" w:rsidRPr="00937A5A" w14:paraId="7FE108C7" w14:textId="77777777" w:rsidTr="00196CAB">
        <w:tc>
          <w:tcPr>
            <w:tcW w:w="1345" w:type="dxa"/>
          </w:tcPr>
          <w:p w14:paraId="12F7770D" w14:textId="77777777" w:rsidR="008D133F" w:rsidRPr="00937A5A" w:rsidRDefault="008D133F" w:rsidP="00196CAB">
            <w:r w:rsidRPr="00937A5A">
              <w:t>1</w:t>
            </w:r>
          </w:p>
        </w:tc>
        <w:tc>
          <w:tcPr>
            <w:tcW w:w="7717" w:type="dxa"/>
          </w:tcPr>
          <w:p w14:paraId="3A9EF9C7" w14:textId="77777777" w:rsidR="008D133F" w:rsidRPr="00937A5A" w:rsidRDefault="008D133F" w:rsidP="00196CAB">
            <w:r>
              <w:t>-</w:t>
            </w:r>
          </w:p>
        </w:tc>
      </w:tr>
    </w:tbl>
    <w:p w14:paraId="7427AAF2" w14:textId="77777777" w:rsidR="00CB2B77" w:rsidRPr="00937A5A" w:rsidRDefault="00CB2B77" w:rsidP="00CB2B77">
      <w:pPr>
        <w:pStyle w:val="Heading2"/>
      </w:pPr>
      <w:r w:rsidRPr="00937A5A">
        <w:t>Conclusie</w:t>
      </w:r>
    </w:p>
    <w:p w14:paraId="30D5FAE1" w14:textId="77777777" w:rsidR="00CB2B77" w:rsidRPr="009F29A2" w:rsidRDefault="00CB2B77" w:rsidP="00CB2B77">
      <w:r w:rsidRPr="00937A5A">
        <w:t>(Hier beschrijf je je bevindingen. Houd je waarnemingen naast de acceptatiecriteria en stel dan of de test succesvol was of niet.)</w:t>
      </w:r>
    </w:p>
    <w:p w14:paraId="7E8A6D51" w14:textId="627C084B" w:rsidR="00BA6428" w:rsidRDefault="00BA6428">
      <w:r>
        <w:br w:type="page"/>
      </w:r>
    </w:p>
    <w:p w14:paraId="6370A191" w14:textId="77777777" w:rsidR="00BA6428" w:rsidRPr="00937A5A" w:rsidRDefault="00BA6428" w:rsidP="00BA6428">
      <w:pPr>
        <w:pStyle w:val="Heading1"/>
      </w:pPr>
      <w:bookmarkStart w:id="4" w:name="_Toc217033200"/>
      <w:r w:rsidRPr="00937A5A">
        <w:lastRenderedPageBreak/>
        <w:t xml:space="preserve">Test </w:t>
      </w:r>
      <w:r>
        <w:t>5</w:t>
      </w:r>
      <w:r w:rsidRPr="00937A5A">
        <w:t xml:space="preserve">: </w:t>
      </w:r>
      <w:r>
        <w:t>Algoritme gebaseerd op sensordata</w:t>
      </w:r>
      <w:bookmarkEnd w:id="4"/>
    </w:p>
    <w:p w14:paraId="72F32DE9" w14:textId="77777777" w:rsidR="00BA6428" w:rsidRPr="00937A5A" w:rsidRDefault="00BA6428" w:rsidP="00BA6428">
      <w:pPr>
        <w:pStyle w:val="Heading2"/>
      </w:pPr>
      <w:r w:rsidRPr="00937A5A">
        <w:t>Testdoel</w:t>
      </w:r>
    </w:p>
    <w:p w14:paraId="7635359C" w14:textId="22AABC3D" w:rsidR="00BA6428" w:rsidRPr="00937A5A" w:rsidRDefault="00BA6428" w:rsidP="00BA6428">
      <w:r>
        <w:t xml:space="preserve">Als de sensordata binnen is, </w:t>
      </w:r>
      <w:r w:rsidR="00811807">
        <w:t xml:space="preserve">en een verandering is nodig, </w:t>
      </w:r>
      <w:r>
        <w:t xml:space="preserve">moeten de pompen in beweging komen om de </w:t>
      </w:r>
      <w:proofErr w:type="spellStart"/>
      <w:r>
        <w:t>Floating</w:t>
      </w:r>
      <w:proofErr w:type="spellEnd"/>
      <w:r>
        <w:t xml:space="preserve"> Farm te stabiliseren. </w:t>
      </w:r>
    </w:p>
    <w:p w14:paraId="72568626" w14:textId="77777777" w:rsidR="00BA6428" w:rsidRPr="00937A5A" w:rsidRDefault="00BA6428" w:rsidP="00BA6428">
      <w:pPr>
        <w:pStyle w:val="Heading2"/>
      </w:pPr>
      <w:r w:rsidRPr="00937A5A">
        <w:t>Testopstelling</w:t>
      </w:r>
    </w:p>
    <w:p w14:paraId="7C654FF8" w14:textId="77777777" w:rsidR="00BA6428" w:rsidRPr="00937A5A" w:rsidRDefault="00BA6428" w:rsidP="00BA6428">
      <w:r>
        <w:t>Benodigdheden:</w:t>
      </w:r>
      <w:r>
        <w:br/>
        <w:t xml:space="preserve">- Schaalmodel </w:t>
      </w:r>
      <w:proofErr w:type="spellStart"/>
      <w:r>
        <w:t>Floating</w:t>
      </w:r>
      <w:proofErr w:type="spellEnd"/>
      <w:r>
        <w:t xml:space="preserve"> Farm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</w:t>
      </w:r>
      <w:r>
        <w:br/>
        <w:t xml:space="preserve">- MPU-6050 </w:t>
      </w:r>
      <w:proofErr w:type="spellStart"/>
      <w:r>
        <w:t>accelerometer</w:t>
      </w:r>
      <w:proofErr w:type="spellEnd"/>
      <w:r>
        <w:br/>
        <w:t>- ESP32 code</w:t>
      </w:r>
      <w:r>
        <w:br/>
        <w:t>- Micro USB naar USBA kabel</w:t>
      </w:r>
      <w:r>
        <w:br/>
        <w:t xml:space="preserve">- 4 </w:t>
      </w:r>
      <w:proofErr w:type="spellStart"/>
      <w:r>
        <w:t>Mosfets</w:t>
      </w:r>
      <w:proofErr w:type="spellEnd"/>
      <w:r>
        <w:br/>
        <w:t>- 4 miniatuur waterpompen + bijbehorende buizen</w:t>
      </w:r>
      <w:r>
        <w:br/>
        <w:t>- Een bak van minimaal 35x35x20 cm gevuld met water tot 10 cm hoog</w:t>
      </w:r>
    </w:p>
    <w:p w14:paraId="55B9DA26" w14:textId="77777777" w:rsidR="00BA6428" w:rsidRPr="00937A5A" w:rsidRDefault="00BA6428" w:rsidP="00BA6428">
      <w:pPr>
        <w:pStyle w:val="Heading2"/>
      </w:pPr>
      <w:r w:rsidRPr="00937A5A">
        <w:t>Uitvoer</w:t>
      </w:r>
    </w:p>
    <w:p w14:paraId="55F2C3C9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Sluit de Accelerometer en waterpompen met de </w:t>
      </w:r>
      <w:proofErr w:type="spellStart"/>
      <w:r>
        <w:t>Mosfets</w:t>
      </w:r>
      <w:proofErr w:type="spellEnd"/>
      <w:r>
        <w:t xml:space="preserve"> aan op de ESP volgens het elektrische schema. </w:t>
      </w:r>
    </w:p>
    <w:p w14:paraId="5D4DEA02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Sluit de ESP32 aan op de laptop met de micro USB naar USBA kabel</w:t>
      </w:r>
    </w:p>
    <w:p w14:paraId="11172F76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Open de verwezen code en download de benodigde </w:t>
      </w:r>
      <w:proofErr w:type="spellStart"/>
      <w:r>
        <w:t>libraries</w:t>
      </w:r>
      <w:proofErr w:type="spellEnd"/>
      <w:r>
        <w:t xml:space="preserve"> </w:t>
      </w:r>
    </w:p>
    <w:p w14:paraId="41848873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Upload de code naar de ESP32</w:t>
      </w:r>
    </w:p>
    <w:p w14:paraId="147381AA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Zet het schaalmodel met de schakeling erop geplaatst volgens het 3D model de bak met water</w:t>
      </w:r>
    </w:p>
    <w:p w14:paraId="2E422117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Observeer de resultaten</w:t>
      </w:r>
    </w:p>
    <w:p w14:paraId="39FC2A06" w14:textId="62EAB66E" w:rsidR="00BA6428" w:rsidRDefault="00BA6428" w:rsidP="00BA6428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BA6428" w:rsidRPr="00937A5A" w14:paraId="617D6539" w14:textId="77777777" w:rsidTr="00B3520B">
        <w:tc>
          <w:tcPr>
            <w:tcW w:w="1255" w:type="dxa"/>
          </w:tcPr>
          <w:p w14:paraId="19E50AA3" w14:textId="7B681A9C" w:rsidR="00BA6428" w:rsidRPr="00937A5A" w:rsidRDefault="00BA6428" w:rsidP="00B3520B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02D5DC9F" w14:textId="61659631" w:rsidR="00BA6428" w:rsidRPr="00937A5A" w:rsidRDefault="00BA6428" w:rsidP="00B3520B">
            <w:r w:rsidRPr="00937A5A">
              <w:t>Verwachte resultaat</w:t>
            </w:r>
          </w:p>
        </w:tc>
      </w:tr>
      <w:tr w:rsidR="00BA6428" w:rsidRPr="00937A5A" w14:paraId="31A3062C" w14:textId="77777777" w:rsidTr="00B3520B">
        <w:tc>
          <w:tcPr>
            <w:tcW w:w="1255" w:type="dxa"/>
          </w:tcPr>
          <w:p w14:paraId="22A13505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807" w:type="dxa"/>
          </w:tcPr>
          <w:p w14:paraId="1D7BCE38" w14:textId="77777777" w:rsidR="00BA6428" w:rsidRPr="00937A5A" w:rsidRDefault="00BA6428" w:rsidP="00B3520B">
            <w:r>
              <w:t xml:space="preserve">Het stabilisatiesysteem stabiliseert de </w:t>
            </w:r>
            <w:proofErr w:type="spellStart"/>
            <w:r>
              <w:t>floating</w:t>
            </w:r>
            <w:proofErr w:type="spellEnd"/>
            <w:r>
              <w:t xml:space="preserve"> farm, maar niet binnen 10 graden afwijking.</w:t>
            </w:r>
          </w:p>
        </w:tc>
      </w:tr>
    </w:tbl>
    <w:p w14:paraId="563098EE" w14:textId="77777777" w:rsidR="00BA6428" w:rsidRPr="00937A5A" w:rsidRDefault="00BA6428" w:rsidP="00BA6428">
      <w:pPr>
        <w:pStyle w:val="Heading2"/>
      </w:pPr>
      <w:r w:rsidRPr="00937A5A">
        <w:t>Acceptatiecriteria</w:t>
      </w:r>
    </w:p>
    <w:p w14:paraId="2167BF39" w14:textId="77777777" w:rsidR="00BA6428" w:rsidRPr="00937A5A" w:rsidRDefault="00BA6428" w:rsidP="00BA6428">
      <w:r>
        <w:t xml:space="preserve">De test is compleet als het systeem de </w:t>
      </w:r>
      <w:proofErr w:type="spellStart"/>
      <w:r>
        <w:t>floating</w:t>
      </w:r>
      <w:proofErr w:type="spellEnd"/>
      <w:r>
        <w:t xml:space="preserve"> farm stabiliseert voordat het 10 graden afwijking heeft.</w:t>
      </w:r>
    </w:p>
    <w:p w14:paraId="241FC29A" w14:textId="77777777" w:rsidR="00BA6428" w:rsidRPr="00937A5A" w:rsidRDefault="00BA6428" w:rsidP="00BA6428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BA6428" w:rsidRPr="00937A5A" w14:paraId="0D68D408" w14:textId="77777777" w:rsidTr="00B3520B">
        <w:tc>
          <w:tcPr>
            <w:tcW w:w="1345" w:type="dxa"/>
          </w:tcPr>
          <w:p w14:paraId="71796010" w14:textId="77777777" w:rsidR="00BA6428" w:rsidRPr="00937A5A" w:rsidRDefault="00BA6428" w:rsidP="00B3520B">
            <w:r w:rsidRPr="00937A5A">
              <w:t>Test nr.</w:t>
            </w:r>
          </w:p>
        </w:tc>
        <w:tc>
          <w:tcPr>
            <w:tcW w:w="7717" w:type="dxa"/>
          </w:tcPr>
          <w:p w14:paraId="58674903" w14:textId="77777777" w:rsidR="00BA6428" w:rsidRPr="00937A5A" w:rsidRDefault="00BA6428" w:rsidP="00B3520B">
            <w:r w:rsidRPr="00937A5A">
              <w:t>Waarnemingen</w:t>
            </w:r>
          </w:p>
        </w:tc>
      </w:tr>
      <w:tr w:rsidR="00BA6428" w:rsidRPr="00937A5A" w14:paraId="08BE0AEE" w14:textId="77777777" w:rsidTr="00B3520B">
        <w:tc>
          <w:tcPr>
            <w:tcW w:w="1345" w:type="dxa"/>
          </w:tcPr>
          <w:p w14:paraId="099AE584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717" w:type="dxa"/>
          </w:tcPr>
          <w:p w14:paraId="1663ABAF" w14:textId="77777777" w:rsidR="00BA6428" w:rsidRPr="00937A5A" w:rsidRDefault="00BA6428" w:rsidP="00B3520B">
            <w:r>
              <w:t>-</w:t>
            </w:r>
          </w:p>
        </w:tc>
      </w:tr>
    </w:tbl>
    <w:p w14:paraId="7DB60255" w14:textId="77777777" w:rsidR="00BA6428" w:rsidRPr="00937A5A" w:rsidRDefault="00BA6428" w:rsidP="00BA6428">
      <w:pPr>
        <w:pStyle w:val="Heading2"/>
      </w:pPr>
      <w:r w:rsidRPr="00937A5A">
        <w:t>Conclusie</w:t>
      </w:r>
    </w:p>
    <w:p w14:paraId="4A8467B8" w14:textId="060A6564" w:rsidR="00DE4E8D" w:rsidRDefault="00BA6428" w:rsidP="00BA6428">
      <w:r w:rsidRPr="00937A5A">
        <w:t>(Hier beschrijf je je bevindingen. Houd je waarnemingen naast de acceptatiecriteria en stel dan of de test succesvol was of niet.)</w:t>
      </w:r>
    </w:p>
    <w:p w14:paraId="57E07050" w14:textId="77777777" w:rsidR="00DE4E8D" w:rsidRDefault="00DE4E8D">
      <w:r>
        <w:br w:type="page"/>
      </w:r>
    </w:p>
    <w:p w14:paraId="3E0418F3" w14:textId="74916F94" w:rsidR="00DE4E8D" w:rsidRPr="00937A5A" w:rsidRDefault="00DE4E8D" w:rsidP="00DE4E8D">
      <w:pPr>
        <w:pStyle w:val="Heading1"/>
      </w:pPr>
      <w:bookmarkStart w:id="5" w:name="_Toc217033201"/>
      <w:r w:rsidRPr="00937A5A">
        <w:lastRenderedPageBreak/>
        <w:t xml:space="preserve">Test </w:t>
      </w:r>
      <w:r w:rsidR="00073693">
        <w:t>6</w:t>
      </w:r>
      <w:r w:rsidRPr="00937A5A">
        <w:t xml:space="preserve"> : …</w:t>
      </w:r>
      <w:bookmarkEnd w:id="5"/>
    </w:p>
    <w:p w14:paraId="3E3DEFFA" w14:textId="77777777" w:rsidR="00DE4E8D" w:rsidRPr="00937A5A" w:rsidRDefault="00DE4E8D" w:rsidP="00DE4E8D">
      <w:pPr>
        <w:pStyle w:val="Heading2"/>
      </w:pPr>
      <w:r w:rsidRPr="00937A5A">
        <w:t>Testdoel</w:t>
      </w:r>
    </w:p>
    <w:p w14:paraId="692C3185" w14:textId="77777777" w:rsidR="00DE4E8D" w:rsidRPr="00937A5A" w:rsidRDefault="00DE4E8D" w:rsidP="00DE4E8D">
      <w:r w:rsidRPr="00937A5A">
        <w:t>(Neem de lezer mee in de context van de test, leg uit waarom deze test gedaan word)</w:t>
      </w:r>
    </w:p>
    <w:p w14:paraId="5F74A424" w14:textId="77777777" w:rsidR="00DE4E8D" w:rsidRPr="00937A5A" w:rsidRDefault="00DE4E8D" w:rsidP="00DE4E8D">
      <w:pPr>
        <w:pStyle w:val="Heading2"/>
      </w:pPr>
      <w:r w:rsidRPr="00937A5A">
        <w:t>Testopstelling</w:t>
      </w:r>
    </w:p>
    <w:p w14:paraId="18C9D757" w14:textId="77777777" w:rsidR="00DE4E8D" w:rsidRPr="00937A5A" w:rsidRDefault="00DE4E8D" w:rsidP="00DE4E8D">
      <w:r w:rsidRPr="00937A5A">
        <w:t>(Gedetailleerde en precieze instructies als tot hoe te test opgezet moet worden, en wat ervoor nodig is)</w:t>
      </w:r>
    </w:p>
    <w:p w14:paraId="1256EB6A" w14:textId="77777777" w:rsidR="00DE4E8D" w:rsidRPr="00937A5A" w:rsidRDefault="00DE4E8D" w:rsidP="00DE4E8D">
      <w:pPr>
        <w:pStyle w:val="Heading2"/>
      </w:pPr>
      <w:r w:rsidRPr="00937A5A">
        <w:t>Uitvoer</w:t>
      </w:r>
    </w:p>
    <w:p w14:paraId="2B920DF0" w14:textId="77777777" w:rsidR="00DE4E8D" w:rsidRPr="00937A5A" w:rsidRDefault="00DE4E8D" w:rsidP="00DE4E8D">
      <w:r w:rsidRPr="00937A5A">
        <w:t>(Duidelijke instructies als tot wel handelingen er nodig zijn voor het uitvoeren van de test, voorkeurig met een stappenplan)</w:t>
      </w:r>
    </w:p>
    <w:p w14:paraId="1D2D6E28" w14:textId="298809BF" w:rsidR="00DE4E8D" w:rsidRPr="00937A5A" w:rsidRDefault="00DE4E8D" w:rsidP="00DE4E8D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DE4E8D" w:rsidRPr="00937A5A" w14:paraId="3013C939" w14:textId="77777777" w:rsidTr="00AF6D25">
        <w:tc>
          <w:tcPr>
            <w:tcW w:w="1255" w:type="dxa"/>
          </w:tcPr>
          <w:p w14:paraId="6C3B3505" w14:textId="0556F8BF" w:rsidR="00DE4E8D" w:rsidRPr="00937A5A" w:rsidRDefault="00DE4E8D" w:rsidP="00AF6D25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366DDF14" w14:textId="70A5F3D4" w:rsidR="00DE4E8D" w:rsidRPr="00937A5A" w:rsidRDefault="00DE4E8D" w:rsidP="00AF6D25">
            <w:r w:rsidRPr="00937A5A">
              <w:t>Verwachte resultaat</w:t>
            </w:r>
          </w:p>
        </w:tc>
      </w:tr>
      <w:tr w:rsidR="00DE4E8D" w:rsidRPr="00937A5A" w14:paraId="39A7AD09" w14:textId="77777777" w:rsidTr="00AF6D25">
        <w:tc>
          <w:tcPr>
            <w:tcW w:w="1255" w:type="dxa"/>
          </w:tcPr>
          <w:p w14:paraId="021B6A13" w14:textId="77777777" w:rsidR="00DE4E8D" w:rsidRPr="00937A5A" w:rsidRDefault="00DE4E8D" w:rsidP="00AF6D25">
            <w:r w:rsidRPr="00937A5A">
              <w:t>1</w:t>
            </w:r>
          </w:p>
        </w:tc>
        <w:tc>
          <w:tcPr>
            <w:tcW w:w="7807" w:type="dxa"/>
          </w:tcPr>
          <w:p w14:paraId="70C110A0" w14:textId="77777777" w:rsidR="00DE4E8D" w:rsidRPr="00937A5A" w:rsidRDefault="00DE4E8D" w:rsidP="00AF6D25"/>
        </w:tc>
      </w:tr>
    </w:tbl>
    <w:p w14:paraId="3D64380B" w14:textId="77777777" w:rsidR="00DE4E8D" w:rsidRPr="00937A5A" w:rsidRDefault="00DE4E8D" w:rsidP="00DE4E8D">
      <w:pPr>
        <w:pStyle w:val="Heading2"/>
      </w:pPr>
      <w:r w:rsidRPr="00937A5A">
        <w:t>Acceptatiecriteria</w:t>
      </w:r>
    </w:p>
    <w:p w14:paraId="48C6DA62" w14:textId="77777777" w:rsidR="00DE4E8D" w:rsidRPr="00937A5A" w:rsidRDefault="00DE4E8D" w:rsidP="00DE4E8D">
      <w:r w:rsidRPr="00937A5A">
        <w:t>(Wanneer is de test voldaan? Wanneer werkt het tot behoren? Weer duidelijk, zorg dat de gebruiker/tester geen verdere vragen meer kan stellen.)</w:t>
      </w:r>
    </w:p>
    <w:p w14:paraId="0FB4BA05" w14:textId="77777777" w:rsidR="00DE4E8D" w:rsidRPr="00937A5A" w:rsidRDefault="00DE4E8D" w:rsidP="00DE4E8D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DE4E8D" w:rsidRPr="00937A5A" w14:paraId="2D9F549A" w14:textId="77777777" w:rsidTr="00AF6D25">
        <w:tc>
          <w:tcPr>
            <w:tcW w:w="1345" w:type="dxa"/>
          </w:tcPr>
          <w:p w14:paraId="23FC2194" w14:textId="77777777" w:rsidR="00DE4E8D" w:rsidRPr="00937A5A" w:rsidRDefault="00DE4E8D" w:rsidP="00AF6D25">
            <w:r w:rsidRPr="00937A5A">
              <w:t>Test nr.</w:t>
            </w:r>
          </w:p>
        </w:tc>
        <w:tc>
          <w:tcPr>
            <w:tcW w:w="7717" w:type="dxa"/>
          </w:tcPr>
          <w:p w14:paraId="1AA10090" w14:textId="77777777" w:rsidR="00DE4E8D" w:rsidRPr="00937A5A" w:rsidRDefault="00DE4E8D" w:rsidP="00AF6D25">
            <w:r w:rsidRPr="00937A5A">
              <w:t>Waarnemingen</w:t>
            </w:r>
          </w:p>
        </w:tc>
      </w:tr>
      <w:tr w:rsidR="00DE4E8D" w:rsidRPr="00937A5A" w14:paraId="01D70539" w14:textId="77777777" w:rsidTr="00AF6D25">
        <w:tc>
          <w:tcPr>
            <w:tcW w:w="1345" w:type="dxa"/>
          </w:tcPr>
          <w:p w14:paraId="547D6BF0" w14:textId="77777777" w:rsidR="00DE4E8D" w:rsidRPr="00937A5A" w:rsidRDefault="00DE4E8D" w:rsidP="00AF6D25">
            <w:r w:rsidRPr="00937A5A">
              <w:t>1</w:t>
            </w:r>
          </w:p>
        </w:tc>
        <w:tc>
          <w:tcPr>
            <w:tcW w:w="7717" w:type="dxa"/>
          </w:tcPr>
          <w:p w14:paraId="6AA2C7C7" w14:textId="77777777" w:rsidR="00DE4E8D" w:rsidRPr="00937A5A" w:rsidRDefault="00DE4E8D" w:rsidP="00AF6D25">
            <w:r>
              <w:t>-</w:t>
            </w:r>
          </w:p>
        </w:tc>
      </w:tr>
    </w:tbl>
    <w:p w14:paraId="783349AC" w14:textId="77777777" w:rsidR="00DE4E8D" w:rsidRPr="00937A5A" w:rsidRDefault="00DE4E8D" w:rsidP="00DE4E8D">
      <w:pPr>
        <w:pStyle w:val="Heading2"/>
      </w:pPr>
      <w:r w:rsidRPr="00937A5A">
        <w:t>Conclusie</w:t>
      </w:r>
    </w:p>
    <w:p w14:paraId="629E38F4" w14:textId="77777777" w:rsidR="00DE4E8D" w:rsidRPr="00937A5A" w:rsidRDefault="00DE4E8D" w:rsidP="00DE4E8D">
      <w:r w:rsidRPr="00937A5A">
        <w:t>(Hier beschrijf je je bevindingen. Houd je waarnemingen naast de acceptatiecriteria en stel dan of de test succesvol was of niet.)</w:t>
      </w:r>
    </w:p>
    <w:p w14:paraId="4B56FE8F" w14:textId="5CD7A95D" w:rsidR="008951C9" w:rsidRDefault="008951C9">
      <w:r>
        <w:br w:type="page"/>
      </w:r>
    </w:p>
    <w:p w14:paraId="165D9D1F" w14:textId="5CD7A95D" w:rsidR="008951C9" w:rsidRDefault="008951C9" w:rsidP="008951C9">
      <w:pPr>
        <w:pStyle w:val="Heading1"/>
      </w:pPr>
      <w:bookmarkStart w:id="6" w:name="_Toc213669770"/>
      <w:bookmarkStart w:id="7" w:name="_Toc217033202"/>
      <w:r w:rsidRPr="00D01462">
        <w:lastRenderedPageBreak/>
        <w:t>Changelog</w:t>
      </w:r>
      <w:bookmarkEnd w:id="6"/>
      <w:bookmarkEnd w:id="7"/>
    </w:p>
    <w:tbl>
      <w:tblPr>
        <w:tblStyle w:val="GridTable2-Accent5"/>
        <w:tblW w:w="0" w:type="auto"/>
        <w:tblLook w:val="04A0" w:firstRow="1" w:lastRow="0" w:firstColumn="1" w:lastColumn="0" w:noHBand="0" w:noVBand="1"/>
      </w:tblPr>
      <w:tblGrid>
        <w:gridCol w:w="3028"/>
        <w:gridCol w:w="2782"/>
        <w:gridCol w:w="3206"/>
      </w:tblGrid>
      <w:tr w:rsidR="008951C9" w14:paraId="48DF30CA" w14:textId="77777777" w:rsidTr="003C1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20616F3A" w14:textId="77777777" w:rsidR="008951C9" w:rsidRDefault="008951C9" w:rsidP="003C1716">
            <w:pPr>
              <w:rPr>
                <w:lang w:val="nl-NL"/>
              </w:rPr>
            </w:pPr>
            <w:r>
              <w:rPr>
                <w:lang w:val="nl-NL"/>
              </w:rPr>
              <w:t>Datum</w:t>
            </w:r>
          </w:p>
        </w:tc>
        <w:tc>
          <w:tcPr>
            <w:tcW w:w="2782" w:type="dxa"/>
          </w:tcPr>
          <w:p w14:paraId="54F4CA0D" w14:textId="77777777" w:rsidR="008951C9" w:rsidRDefault="008951C9" w:rsidP="003C17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Versie</w:t>
            </w:r>
          </w:p>
        </w:tc>
        <w:tc>
          <w:tcPr>
            <w:tcW w:w="3206" w:type="dxa"/>
          </w:tcPr>
          <w:p w14:paraId="4DF84796" w14:textId="77777777" w:rsidR="008951C9" w:rsidRDefault="008951C9" w:rsidP="003C17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Wijzigingen</w:t>
            </w:r>
          </w:p>
        </w:tc>
      </w:tr>
      <w:tr w:rsidR="008951C9" w:rsidRPr="00DD74A7" w14:paraId="799C1B11" w14:textId="77777777" w:rsidTr="003C17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355F936B" w14:textId="2D4701AD" w:rsidR="008951C9" w:rsidRDefault="008951C9" w:rsidP="003C1716">
            <w:pPr>
              <w:rPr>
                <w:lang w:val="nl-NL"/>
              </w:rPr>
            </w:pPr>
            <w:r>
              <w:rPr>
                <w:lang w:val="nl-NL"/>
              </w:rPr>
              <w:t>29-11-2025</w:t>
            </w:r>
          </w:p>
        </w:tc>
        <w:tc>
          <w:tcPr>
            <w:tcW w:w="2782" w:type="dxa"/>
          </w:tcPr>
          <w:p w14:paraId="2EA74823" w14:textId="77777777" w:rsidR="008951C9" w:rsidRDefault="008951C9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1.0</w:t>
            </w:r>
          </w:p>
        </w:tc>
        <w:tc>
          <w:tcPr>
            <w:tcW w:w="3206" w:type="dxa"/>
          </w:tcPr>
          <w:p w14:paraId="62873F81" w14:textId="0D180DCA" w:rsidR="008951C9" w:rsidRDefault="008951C9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Bestand aangemaakt met eerste tests</w:t>
            </w:r>
          </w:p>
        </w:tc>
      </w:tr>
      <w:tr w:rsidR="008951C9" w:rsidRPr="00794004" w14:paraId="4F30A189" w14:textId="77777777" w:rsidTr="003C1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74C747E5" w14:textId="20948DCF" w:rsidR="008951C9" w:rsidRDefault="008951C9" w:rsidP="003C1716">
            <w:pPr>
              <w:rPr>
                <w:lang w:val="nl-NL"/>
              </w:rPr>
            </w:pPr>
            <w:r>
              <w:rPr>
                <w:lang w:val="nl-NL"/>
              </w:rPr>
              <w:t>12-12-2025</w:t>
            </w:r>
          </w:p>
        </w:tc>
        <w:tc>
          <w:tcPr>
            <w:tcW w:w="2782" w:type="dxa"/>
          </w:tcPr>
          <w:p w14:paraId="1C1E0B9D" w14:textId="77777777" w:rsidR="008951C9" w:rsidRDefault="008951C9" w:rsidP="003C17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2.0</w:t>
            </w:r>
          </w:p>
        </w:tc>
        <w:tc>
          <w:tcPr>
            <w:tcW w:w="3206" w:type="dxa"/>
          </w:tcPr>
          <w:p w14:paraId="47B03D68" w14:textId="2BA64361" w:rsidR="008951C9" w:rsidRDefault="008951C9" w:rsidP="003C17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Meerdere tests aangemaakt</w:t>
            </w:r>
          </w:p>
        </w:tc>
      </w:tr>
    </w:tbl>
    <w:p w14:paraId="7D062BCB" w14:textId="77777777" w:rsidR="008951C9" w:rsidRPr="008951C9" w:rsidRDefault="008951C9" w:rsidP="008951C9"/>
    <w:sectPr w:rsidR="008951C9" w:rsidRPr="008951C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23"/>
    <w:multiLevelType w:val="hybridMultilevel"/>
    <w:tmpl w:val="F6E43080"/>
    <w:lvl w:ilvl="0" w:tplc="D48EDBE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62B76"/>
    <w:multiLevelType w:val="hybridMultilevel"/>
    <w:tmpl w:val="C45A545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4F226B"/>
    <w:multiLevelType w:val="hybridMultilevel"/>
    <w:tmpl w:val="9006A23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B176C1"/>
    <w:multiLevelType w:val="hybridMultilevel"/>
    <w:tmpl w:val="606C77A0"/>
    <w:lvl w:ilvl="0" w:tplc="A0D0F7A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3D62BF"/>
    <w:multiLevelType w:val="hybridMultilevel"/>
    <w:tmpl w:val="4154C1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8B3E90"/>
    <w:multiLevelType w:val="hybridMultilevel"/>
    <w:tmpl w:val="07F0D7C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6063B7"/>
    <w:multiLevelType w:val="hybridMultilevel"/>
    <w:tmpl w:val="9A28817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A7F25"/>
    <w:multiLevelType w:val="hybridMultilevel"/>
    <w:tmpl w:val="DE3AD8D4"/>
    <w:lvl w:ilvl="0" w:tplc="EE7809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6649B2"/>
    <w:multiLevelType w:val="hybridMultilevel"/>
    <w:tmpl w:val="4154C13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0783608">
    <w:abstractNumId w:val="7"/>
  </w:num>
  <w:num w:numId="2" w16cid:durableId="1905070113">
    <w:abstractNumId w:val="1"/>
  </w:num>
  <w:num w:numId="3" w16cid:durableId="896472558">
    <w:abstractNumId w:val="5"/>
  </w:num>
  <w:num w:numId="4" w16cid:durableId="588734986">
    <w:abstractNumId w:val="0"/>
  </w:num>
  <w:num w:numId="5" w16cid:durableId="1044646153">
    <w:abstractNumId w:val="3"/>
  </w:num>
  <w:num w:numId="6" w16cid:durableId="571895215">
    <w:abstractNumId w:val="8"/>
  </w:num>
  <w:num w:numId="7" w16cid:durableId="1926769116">
    <w:abstractNumId w:val="4"/>
  </w:num>
  <w:num w:numId="8" w16cid:durableId="937297394">
    <w:abstractNumId w:val="6"/>
  </w:num>
  <w:num w:numId="9" w16cid:durableId="4961174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C20"/>
    <w:rsid w:val="00057A5C"/>
    <w:rsid w:val="00073693"/>
    <w:rsid w:val="001513C7"/>
    <w:rsid w:val="00160FC2"/>
    <w:rsid w:val="00185CBA"/>
    <w:rsid w:val="001D3538"/>
    <w:rsid w:val="001E7305"/>
    <w:rsid w:val="00227D9E"/>
    <w:rsid w:val="002520B3"/>
    <w:rsid w:val="0029798A"/>
    <w:rsid w:val="004101D8"/>
    <w:rsid w:val="00447C35"/>
    <w:rsid w:val="004B3579"/>
    <w:rsid w:val="00502B45"/>
    <w:rsid w:val="005A368B"/>
    <w:rsid w:val="00610AE3"/>
    <w:rsid w:val="00685EB4"/>
    <w:rsid w:val="006A6CEF"/>
    <w:rsid w:val="006E5A00"/>
    <w:rsid w:val="0072324A"/>
    <w:rsid w:val="007B0C20"/>
    <w:rsid w:val="007D75B9"/>
    <w:rsid w:val="007F0A1A"/>
    <w:rsid w:val="00811807"/>
    <w:rsid w:val="00813330"/>
    <w:rsid w:val="0087742C"/>
    <w:rsid w:val="008951C9"/>
    <w:rsid w:val="008D133F"/>
    <w:rsid w:val="00907B89"/>
    <w:rsid w:val="00937A5A"/>
    <w:rsid w:val="0097778D"/>
    <w:rsid w:val="009E4BF6"/>
    <w:rsid w:val="009F29A2"/>
    <w:rsid w:val="00A10FBC"/>
    <w:rsid w:val="00A312F6"/>
    <w:rsid w:val="00A76A52"/>
    <w:rsid w:val="00AD7D9B"/>
    <w:rsid w:val="00BA6428"/>
    <w:rsid w:val="00C958E5"/>
    <w:rsid w:val="00CB2B77"/>
    <w:rsid w:val="00CD1AF1"/>
    <w:rsid w:val="00DC4FC8"/>
    <w:rsid w:val="00DE4E8D"/>
    <w:rsid w:val="00E20641"/>
    <w:rsid w:val="00E52FB3"/>
    <w:rsid w:val="00E6324E"/>
    <w:rsid w:val="00E85A08"/>
    <w:rsid w:val="00F35359"/>
    <w:rsid w:val="00F65559"/>
    <w:rsid w:val="00F85074"/>
    <w:rsid w:val="00FF5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9060E"/>
  <w15:chartTrackingRefBased/>
  <w15:docId w15:val="{825275D5-843F-4FD1-B6F2-270B84F4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0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C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C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C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C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C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0C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C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C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C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C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C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C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C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C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C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C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C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C2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5A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5">
    <w:name w:val="Grid Table 2 Accent 5"/>
    <w:basedOn w:val="TableNormal"/>
    <w:uiPriority w:val="47"/>
    <w:rsid w:val="008951C9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7D75B9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D75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D75B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D75B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486531-3793-444F-8E6D-44600BDDEC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671</TotalTime>
  <Pages>8</Pages>
  <Words>1230</Words>
  <Characters>6770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20</cp:revision>
  <dcterms:created xsi:type="dcterms:W3CDTF">2025-11-28T08:26:00Z</dcterms:created>
  <dcterms:modified xsi:type="dcterms:W3CDTF">2025-12-19T10:18:00Z</dcterms:modified>
</cp:coreProperties>
</file>