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B721" w14:textId="5BFCA97F" w:rsidR="00603473" w:rsidRDefault="00781CD3">
      <w:pPr>
        <w:rPr>
          <w:b/>
          <w:bCs/>
          <w:sz w:val="48"/>
          <w:szCs w:val="48"/>
        </w:rPr>
      </w:pPr>
      <w:r w:rsidRPr="00781CD3">
        <w:rPr>
          <w:b/>
          <w:bCs/>
          <w:sz w:val="48"/>
          <w:szCs w:val="48"/>
        </w:rPr>
        <w:t>Leeswijzer</w:t>
      </w:r>
    </w:p>
    <w:p w14:paraId="06FF464E" w14:textId="0A38D7A9" w:rsidR="00781CD3" w:rsidRDefault="00781CD3">
      <w:pPr>
        <w:rPr>
          <w:b/>
          <w:bCs/>
          <w:sz w:val="48"/>
          <w:szCs w:val="48"/>
        </w:rPr>
      </w:pPr>
    </w:p>
    <w:p w14:paraId="71C92275" w14:textId="3009858D" w:rsidR="001D37C4" w:rsidRDefault="00811491" w:rsidP="000C0F45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0C0F45">
        <w:rPr>
          <w:b/>
          <w:bCs/>
          <w:sz w:val="28"/>
          <w:szCs w:val="28"/>
        </w:rPr>
        <w:t>Feedback van Stakeholders</w:t>
      </w:r>
      <w:r w:rsidR="00592B74" w:rsidRPr="000C0F45">
        <w:rPr>
          <w:sz w:val="28"/>
          <w:szCs w:val="28"/>
        </w:rPr>
        <w:t xml:space="preserve">: </w:t>
      </w:r>
    </w:p>
    <w:p w14:paraId="0443B50B" w14:textId="459E9B0D" w:rsidR="000C0F45" w:rsidRPr="00907ABF" w:rsidRDefault="004718EE" w:rsidP="00907ABF">
      <w:pPr>
        <w:pStyle w:val="Lijstalinea"/>
        <w:rPr>
          <w:sz w:val="24"/>
          <w:szCs w:val="24"/>
        </w:rPr>
      </w:pPr>
      <w:r w:rsidRPr="004718EE">
        <w:rPr>
          <w:sz w:val="24"/>
          <w:szCs w:val="24"/>
        </w:rPr>
        <w:t xml:space="preserve">Dit </w:t>
      </w:r>
      <w:r w:rsidR="00E74451">
        <w:rPr>
          <w:sz w:val="24"/>
          <w:szCs w:val="24"/>
        </w:rPr>
        <w:t xml:space="preserve">kun je vinden in mijn </w:t>
      </w:r>
      <w:r w:rsidR="00366818">
        <w:rPr>
          <w:sz w:val="24"/>
          <w:szCs w:val="24"/>
        </w:rPr>
        <w:t>f</w:t>
      </w:r>
      <w:r w:rsidR="00E74451">
        <w:rPr>
          <w:sz w:val="24"/>
          <w:szCs w:val="24"/>
        </w:rPr>
        <w:t>eedpulse</w:t>
      </w:r>
      <w:r w:rsidR="00366818">
        <w:rPr>
          <w:sz w:val="24"/>
          <w:szCs w:val="24"/>
        </w:rPr>
        <w:t xml:space="preserve">. </w:t>
      </w:r>
      <w:r w:rsidR="00E97D50">
        <w:rPr>
          <w:sz w:val="24"/>
          <w:szCs w:val="24"/>
        </w:rPr>
        <w:t>/</w:t>
      </w:r>
      <w:r w:rsidR="00E97D50" w:rsidRPr="00E97D50">
        <w:rPr>
          <w:sz w:val="24"/>
          <w:szCs w:val="24"/>
        </w:rPr>
        <w:t>semester 2 p2\Reflectie</w:t>
      </w:r>
    </w:p>
    <w:p w14:paraId="5DD2011B" w14:textId="26A48F9F" w:rsidR="001D37C4" w:rsidRPr="000C0F45" w:rsidRDefault="00811491" w:rsidP="000C0F4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>Samenwerking en</w:t>
      </w:r>
      <w:r w:rsidR="000C0F45">
        <w:rPr>
          <w:b/>
          <w:bCs/>
          <w:sz w:val="28"/>
          <w:szCs w:val="28"/>
        </w:rPr>
        <w:t xml:space="preserve"> </w:t>
      </w:r>
      <w:r w:rsidR="001D37C4" w:rsidRPr="000C0F45">
        <w:rPr>
          <w:b/>
          <w:bCs/>
          <w:sz w:val="28"/>
          <w:szCs w:val="28"/>
        </w:rPr>
        <w:t>communicatie</w:t>
      </w:r>
    </w:p>
    <w:p w14:paraId="3B832D29" w14:textId="6EA2DCCF" w:rsidR="000C0F45" w:rsidRPr="00E6723B" w:rsidRDefault="00907ABF" w:rsidP="00E6723B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Dit is voornamelijk terug te zien in de proftaak</w:t>
      </w:r>
    </w:p>
    <w:p w14:paraId="3284560B" w14:textId="200AE908" w:rsidR="001D37C4" w:rsidRPr="000C0F45" w:rsidRDefault="00811491" w:rsidP="000C0F4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 xml:space="preserve">Specificaties en ontwerpen. </w:t>
      </w:r>
    </w:p>
    <w:p w14:paraId="3495B851" w14:textId="479AD45D" w:rsidR="0078062C" w:rsidRPr="000C0F45" w:rsidRDefault="0078062C" w:rsidP="000C0F45">
      <w:pPr>
        <w:pStyle w:val="Lijstalinea"/>
        <w:rPr>
          <w:b/>
          <w:bCs/>
          <w:sz w:val="28"/>
          <w:szCs w:val="28"/>
        </w:rPr>
      </w:pPr>
      <w:r>
        <w:t xml:space="preserve">Ten opzichte van sprint 4 </w:t>
      </w:r>
      <w:r w:rsidR="00B51D1A">
        <w:t xml:space="preserve">heb documentatie geschreven voor visitor placement tools, daarnaast </w:t>
      </w:r>
      <w:r w:rsidR="000F7605">
        <w:t>heb ik in mijn ontwerp document mijn databaseontwerp aangepast met een koppeltabel</w:t>
      </w:r>
      <w:r w:rsidR="00E06AF7">
        <w:t>.</w:t>
      </w:r>
      <w:r w:rsidR="00962CCA">
        <w:t xml:space="preserve"> Zie /semester 2 p2\documentatie</w:t>
      </w:r>
      <w:r w:rsidR="00A62753">
        <w:t>\</w:t>
      </w:r>
      <w:r w:rsidR="00DD6D0D" w:rsidRPr="00DD6D0D">
        <w:t xml:space="preserve"> </w:t>
      </w:r>
      <w:r w:rsidR="00DD6D0D" w:rsidRPr="00DD6D0D">
        <w:t>ontwerp document formule 1 webshop</w:t>
      </w:r>
      <w:r w:rsidR="00DD6D0D">
        <w:t xml:space="preserve"> en </w:t>
      </w:r>
      <w:r w:rsidR="00DD6D0D">
        <w:t>/semester 2 p2\documentatie\</w:t>
      </w:r>
      <w:r w:rsidR="00DD6D0D" w:rsidRPr="00DD6D0D">
        <w:t xml:space="preserve"> Visitor Placement Tools documentatie</w:t>
      </w:r>
    </w:p>
    <w:p w14:paraId="6D16943D" w14:textId="37DA9F6B" w:rsidR="000C0F45" w:rsidRPr="000C0F45" w:rsidRDefault="00811491" w:rsidP="000C0F4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>Onderhoudbare OO applicaties</w:t>
      </w:r>
    </w:p>
    <w:p w14:paraId="4C4789D2" w14:textId="4DB36265" w:rsidR="00E06AF7" w:rsidRDefault="00E06AF7" w:rsidP="00AD1716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Ten opzichte van sprint 4 heb ik </w:t>
      </w:r>
      <w:r w:rsidR="00716999">
        <w:rPr>
          <w:sz w:val="24"/>
          <w:szCs w:val="24"/>
        </w:rPr>
        <w:t xml:space="preserve">nu users toegevoegd en orders die gedaan kunnen worden </w:t>
      </w:r>
      <w:r w:rsidR="00E648F2">
        <w:rPr>
          <w:sz w:val="24"/>
          <w:szCs w:val="24"/>
        </w:rPr>
        <w:t>met de 3 lagen architectuur</w:t>
      </w:r>
      <w:r w:rsidR="00A7263E">
        <w:rPr>
          <w:sz w:val="24"/>
          <w:szCs w:val="24"/>
        </w:rPr>
        <w:t xml:space="preserve"> </w:t>
      </w:r>
      <w:r w:rsidR="00A7263E">
        <w:rPr>
          <w:sz w:val="24"/>
          <w:szCs w:val="24"/>
        </w:rPr>
        <w:t>zie /semester 2 p2\code\f1 webshop</w:t>
      </w:r>
    </w:p>
    <w:p w14:paraId="6F88BCDD" w14:textId="0B825A46" w:rsidR="001D37C4" w:rsidRPr="000C0F45" w:rsidRDefault="000C0F45" w:rsidP="00906172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>Algoritmiek</w:t>
      </w:r>
    </w:p>
    <w:p w14:paraId="3151C536" w14:textId="395E65C2" w:rsidR="000C0F45" w:rsidRPr="00B7282B" w:rsidRDefault="00E648F2" w:rsidP="000C0F45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Ik ben nu begonnen met visitor placement tools waar ik nu alle classes heb gemaakt met </w:t>
      </w:r>
      <w:r w:rsidR="00366C8F">
        <w:rPr>
          <w:sz w:val="24"/>
          <w:szCs w:val="24"/>
        </w:rPr>
        <w:t>variabele die ik denk nodig te hebben. Ik kan nu sections,rows,seats aanmaken en ik kan de kinderen + 1 ouder in een group op de eerste rij plaatsen.</w:t>
      </w:r>
      <w:r w:rsidR="00A7263E">
        <w:rPr>
          <w:sz w:val="24"/>
          <w:szCs w:val="24"/>
        </w:rPr>
        <w:t xml:space="preserve"> Zie </w:t>
      </w:r>
      <w:r w:rsidR="00EA676C">
        <w:rPr>
          <w:sz w:val="24"/>
          <w:szCs w:val="24"/>
        </w:rPr>
        <w:t>/semester 2 p2\code\ Visitor Placement Tools</w:t>
      </w:r>
    </w:p>
    <w:p w14:paraId="496023AD" w14:textId="788286BE" w:rsidR="001D37C4" w:rsidRPr="000C0F45" w:rsidRDefault="00811491" w:rsidP="000C0F4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>Databasesystemen</w:t>
      </w:r>
    </w:p>
    <w:p w14:paraId="1653D2ED" w14:textId="788B9F66" w:rsidR="000C0F45" w:rsidRPr="002D67AC" w:rsidRDefault="00366C8F" w:rsidP="000C0F45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Ik heb ten opzichte van sprint 4 nu doormiddel van een koppeltabel </w:t>
      </w:r>
      <w:r w:rsidR="00DD1906">
        <w:rPr>
          <w:sz w:val="24"/>
          <w:szCs w:val="24"/>
        </w:rPr>
        <w:t xml:space="preserve">orders met producten </w:t>
      </w:r>
      <w:r w:rsidR="00E378B7">
        <w:rPr>
          <w:sz w:val="24"/>
          <w:szCs w:val="24"/>
        </w:rPr>
        <w:t>gekoppeld. Daarnaast heb ik voor user en orders redelijk wat gr</w:t>
      </w:r>
      <w:r w:rsidR="00331BA8">
        <w:rPr>
          <w:sz w:val="24"/>
          <w:szCs w:val="24"/>
        </w:rPr>
        <w:t xml:space="preserve">ud queries gemaakt zie </w:t>
      </w:r>
      <w:r w:rsidR="00A7263E">
        <w:rPr>
          <w:sz w:val="24"/>
          <w:szCs w:val="24"/>
        </w:rPr>
        <w:t>/semester 2 p2\code\f1 webshop</w:t>
      </w:r>
    </w:p>
    <w:p w14:paraId="189A74E0" w14:textId="77777777" w:rsidR="000C0F45" w:rsidRPr="000C0F45" w:rsidRDefault="000C0F45" w:rsidP="000C0F45">
      <w:pPr>
        <w:pStyle w:val="Lijstalinea"/>
        <w:rPr>
          <w:b/>
          <w:bCs/>
          <w:sz w:val="28"/>
          <w:szCs w:val="28"/>
        </w:rPr>
      </w:pPr>
    </w:p>
    <w:p w14:paraId="41B62026" w14:textId="3BC996AD" w:rsidR="00781CD3" w:rsidRPr="000C0F45" w:rsidRDefault="00811491" w:rsidP="000C0F45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0C0F45">
        <w:rPr>
          <w:b/>
          <w:bCs/>
          <w:sz w:val="28"/>
          <w:szCs w:val="28"/>
        </w:rPr>
        <w:t>Softwarekwaliteit</w:t>
      </w:r>
      <w:r w:rsidRPr="000C0F45">
        <w:rPr>
          <w:sz w:val="28"/>
          <w:szCs w:val="28"/>
        </w:rPr>
        <w:t xml:space="preserve"> </w:t>
      </w:r>
    </w:p>
    <w:p w14:paraId="6C8EC287" w14:textId="37A421D1" w:rsidR="000C0F45" w:rsidRPr="00C60771" w:rsidRDefault="00CE0AC6" w:rsidP="000C0F45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Ik heb unit testen geschreven </w:t>
      </w:r>
      <w:r w:rsidR="0092195F">
        <w:rPr>
          <w:sz w:val="24"/>
          <w:szCs w:val="24"/>
        </w:rPr>
        <w:t>voor mijn circustrein doormiddel van mstests deze zijn te vinden in ..\</w:t>
      </w:r>
      <w:r w:rsidR="007123F2">
        <w:rPr>
          <w:sz w:val="24"/>
          <w:szCs w:val="24"/>
        </w:rPr>
        <w:t>Circustreintest</w:t>
      </w:r>
    </w:p>
    <w:sectPr w:rsidR="000C0F45" w:rsidRPr="00C60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C42C9"/>
    <w:multiLevelType w:val="hybridMultilevel"/>
    <w:tmpl w:val="AE3A84BC"/>
    <w:lvl w:ilvl="0" w:tplc="52725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ED"/>
    <w:rsid w:val="000C0F45"/>
    <w:rsid w:val="000F7605"/>
    <w:rsid w:val="00167013"/>
    <w:rsid w:val="001D37C4"/>
    <w:rsid w:val="00207963"/>
    <w:rsid w:val="00207993"/>
    <w:rsid w:val="00293F1A"/>
    <w:rsid w:val="00295057"/>
    <w:rsid w:val="002D67AC"/>
    <w:rsid w:val="002F4350"/>
    <w:rsid w:val="00331BA8"/>
    <w:rsid w:val="00366818"/>
    <w:rsid w:val="00366C8F"/>
    <w:rsid w:val="003C3691"/>
    <w:rsid w:val="003F594F"/>
    <w:rsid w:val="0046477A"/>
    <w:rsid w:val="004718EE"/>
    <w:rsid w:val="00592B74"/>
    <w:rsid w:val="00603473"/>
    <w:rsid w:val="007123F2"/>
    <w:rsid w:val="00716999"/>
    <w:rsid w:val="0078062C"/>
    <w:rsid w:val="00781CD3"/>
    <w:rsid w:val="0080320C"/>
    <w:rsid w:val="00811491"/>
    <w:rsid w:val="00847361"/>
    <w:rsid w:val="00906172"/>
    <w:rsid w:val="00907ABF"/>
    <w:rsid w:val="0092195F"/>
    <w:rsid w:val="00962CCA"/>
    <w:rsid w:val="0099167B"/>
    <w:rsid w:val="009B58B1"/>
    <w:rsid w:val="00A62753"/>
    <w:rsid w:val="00A7263E"/>
    <w:rsid w:val="00A83622"/>
    <w:rsid w:val="00AD1716"/>
    <w:rsid w:val="00B076ED"/>
    <w:rsid w:val="00B51D1A"/>
    <w:rsid w:val="00B7282B"/>
    <w:rsid w:val="00BF50EE"/>
    <w:rsid w:val="00BF599B"/>
    <w:rsid w:val="00C3336C"/>
    <w:rsid w:val="00C60771"/>
    <w:rsid w:val="00CC7FD5"/>
    <w:rsid w:val="00CE0AC6"/>
    <w:rsid w:val="00D0242E"/>
    <w:rsid w:val="00D050BD"/>
    <w:rsid w:val="00D437EA"/>
    <w:rsid w:val="00D441E3"/>
    <w:rsid w:val="00DA58ED"/>
    <w:rsid w:val="00DD1906"/>
    <w:rsid w:val="00DD6D0D"/>
    <w:rsid w:val="00DF0F34"/>
    <w:rsid w:val="00E06AF7"/>
    <w:rsid w:val="00E378B7"/>
    <w:rsid w:val="00E412D5"/>
    <w:rsid w:val="00E617BB"/>
    <w:rsid w:val="00E648F2"/>
    <w:rsid w:val="00E6723B"/>
    <w:rsid w:val="00E74451"/>
    <w:rsid w:val="00E97388"/>
    <w:rsid w:val="00E97D50"/>
    <w:rsid w:val="00EA676C"/>
    <w:rsid w:val="00F6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F0F9"/>
  <w15:chartTrackingRefBased/>
  <w15:docId w15:val="{EDF07294-3369-4148-860C-0C3829B1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Dolmans</dc:creator>
  <cp:keywords/>
  <dc:description/>
  <cp:lastModifiedBy>Matthijs Dolmans</cp:lastModifiedBy>
  <cp:revision>64</cp:revision>
  <dcterms:created xsi:type="dcterms:W3CDTF">2022-09-15T08:37:00Z</dcterms:created>
  <dcterms:modified xsi:type="dcterms:W3CDTF">2022-12-20T20:50:00Z</dcterms:modified>
</cp:coreProperties>
</file>