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Matthew Mejia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Pasadena, CA 91107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Cell: 626.823.6452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LinkedIn: </w:t>
      </w:r>
      <w:hyperlink r:id="rId6">
        <w:r w:rsidDel="00000000" w:rsidR="00000000" w:rsidRPr="00000000">
          <w:rPr>
            <w:color w:val="000080"/>
            <w:sz w:val="22"/>
            <w:szCs w:val="22"/>
            <w:u w:val="single"/>
            <w:rtl w:val="0"/>
          </w:rPr>
          <w:t xml:space="preserve">https://www.linkedin.com/in/matthew-mejia-bba6a1104/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sz w:val="22"/>
          <w:szCs w:val="22"/>
          <w:rtl w:val="0"/>
        </w:rPr>
        <w:tab/>
        <w:t xml:space="preserve">Email: </w:t>
      </w:r>
      <w:hyperlink r:id="rId7">
        <w:r w:rsidDel="00000000" w:rsidR="00000000" w:rsidRPr="00000000">
          <w:rPr>
            <w:color w:val="000080"/>
            <w:sz w:val="22"/>
            <w:szCs w:val="22"/>
            <w:u w:val="single"/>
            <w:rtl w:val="0"/>
          </w:rPr>
          <w:t xml:space="preserve">mattcmej@gmail.com</w:t>
        </w:r>
      </w:hyperlink>
      <w:r w:rsidDel="00000000" w:rsidR="00000000" w:rsidRPr="00000000">
        <w:rPr>
          <w:color w:val="000080"/>
          <w:sz w:val="22"/>
          <w:szCs w:val="22"/>
          <w:u w:val="none"/>
          <w:rtl w:val="0"/>
        </w:rPr>
        <w:tab/>
        <w:tab/>
      </w:r>
      <w:r w:rsidDel="00000000" w:rsidR="00000000" w:rsidRPr="00000000">
        <w:rPr>
          <w:sz w:val="22"/>
          <w:szCs w:val="22"/>
          <w:rtl w:val="0"/>
        </w:rPr>
        <w:t xml:space="preserve">GitHub: </w:t>
      </w:r>
      <w:hyperlink r:id="rId8">
        <w:r w:rsidDel="00000000" w:rsidR="00000000" w:rsidRPr="00000000">
          <w:rPr>
            <w:color w:val="000080"/>
            <w:sz w:val="22"/>
            <w:szCs w:val="22"/>
            <w:u w:val="single"/>
            <w:rtl w:val="0"/>
          </w:rPr>
          <w:t xml:space="preserve">https://github.com/Mattmej</w:t>
        </w:r>
      </w:hyperlink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Full-Stack Web Developer experienced in jQuery, React.js, and Express.js. Strengths in back-end development, quick language learning, and interpersonal skills.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Technical Skills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HTML, CSS, JavaScript Front-End Programming Languages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jQuery JavaScript Library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GitHub Hosting Service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Heroku Hosting Service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Bootstrap CSS Library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Handlebars.js Templating Engine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Node.js Server Environment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Node Package Manager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Express.js Web Application Framework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React JavaScript Library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Firebase Application Development Platform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MongoDB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Java Programming Language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 Programming Language</w:t>
      </w:r>
    </w:p>
    <w:p w:rsidR="00000000" w:rsidDel="00000000" w:rsidP="00000000" w:rsidRDefault="00000000" w:rsidRPr="00000000" w14:paraId="0000001B">
      <w:pPr>
        <w:contextualSpacing w:val="0"/>
        <w:jc w:val="lef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lef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Other Skills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u w:val="none"/>
          <w:rtl w:val="0"/>
        </w:rPr>
        <w:t xml:space="preserve">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contextualSpacing w:val="0"/>
        <w:jc w:val="lef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Microsoft Word, Excel, PowerPoint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DipTrace PCB Design Software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Soldering on Circuit Boards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MuseScore Music Score Writing Software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Sylvan iPad Software</w:t>
      </w:r>
    </w:p>
    <w:p w:rsidR="00000000" w:rsidDel="00000000" w:rsidP="00000000" w:rsidRDefault="00000000" w:rsidRPr="00000000" w14:paraId="00000024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Education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lef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UCLA Full-Stack Web Development Boot Camp, Los Angeles, California (2018)</w:t>
      </w:r>
    </w:p>
    <w:bookmarkStart w:colFirst="0" w:colLast="0" w:name="30j0zll" w:id="1"/>
    <w:bookmarkEnd w:id="1"/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GitHub, HTML, CSS, Bootstrap, JavaScript, jQuery, Firebase, Node.js, Node Package Manager, Express.js, Heroku, SQL, MongoDB, React.js, Handlebars.js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Occidental College, Los Angeles, California (class of 2015)</w:t>
      </w:r>
    </w:p>
    <w:p w:rsidR="00000000" w:rsidDel="00000000" w:rsidP="00000000" w:rsidRDefault="00000000" w:rsidRPr="00000000" w14:paraId="0000002C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Major: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Physics with Mathematics emphasis</w:t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Introductory Mechanics, Waves and Optics, Introductory Electromagnetism, Modern Physics, Thermal Physics, Simulations in Physics (Programming Class), Math Methods in Physics, Solar Panel Independent Study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Mathematics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lef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College Calculus, Linear Algebra, Multivariable Calculus, Discrete Mathematics, Graph Theory, Ordinary Differential Equations</w:t>
      </w:r>
    </w:p>
    <w:p w:rsidR="00000000" w:rsidDel="00000000" w:rsidP="00000000" w:rsidRDefault="00000000" w:rsidRPr="00000000" w14:paraId="00000031">
      <w:pPr>
        <w:contextualSpacing w:val="0"/>
        <w:jc w:val="lef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lef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Apps Built / Projects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u w:val="none"/>
          <w:rtl w:val="0"/>
        </w:rPr>
        <w:t xml:space="preserve">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left"/>
        <w:rPr>
          <w:rFonts w:ascii="Times New Roman" w:cs="Times New Roman" w:eastAsia="Times New Roman" w:hAnsi="Times New Roman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none"/>
          <w:rtl w:val="0"/>
        </w:rPr>
        <w:t xml:space="preserve">North Hollywood Church Website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u w:val="none"/>
          <w:rtl w:val="0"/>
        </w:rPr>
        <w:t xml:space="preserve">(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80"/>
            <w:sz w:val="24"/>
            <w:szCs w:val="24"/>
            <w:u w:val="single"/>
            <w:rtl w:val="0"/>
          </w:rPr>
          <w:t xml:space="preserve">https://528491.github.io/Project-1/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u w:val="no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ind w:left="720" w:hanging="360"/>
        <w:contextualSpacing w:val="0"/>
        <w:jc w:val="left"/>
        <w:rPr>
          <w:rFonts w:ascii="Times New Roman" w:cs="Times New Roman" w:eastAsia="Times New Roman" w:hAnsi="Times New Roman"/>
          <w:b w:val="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u w:val="none"/>
          <w:rtl w:val="0"/>
        </w:rPr>
        <w:t xml:space="preserve">A homepage that interfaces with the Facebook, Google Maps, and YouTube APIs.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ind w:left="720" w:hanging="360"/>
        <w:contextualSpacing w:val="0"/>
        <w:jc w:val="left"/>
        <w:rPr>
          <w:rFonts w:ascii="Times New Roman" w:cs="Times New Roman" w:eastAsia="Times New Roman" w:hAnsi="Times New Roman"/>
          <w:b w:val="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u w:val="none"/>
          <w:rtl w:val="0"/>
        </w:rPr>
        <w:t xml:space="preserve">Designed for a Vietnamese church in North Hollywood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ind w:left="72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u w:val="none"/>
          <w:rtl w:val="0"/>
        </w:rPr>
        <w:t xml:space="preserve">My Role: Programmed YouTube video display using YouTube API</w:t>
      </w:r>
    </w:p>
    <w:p w:rsidR="00000000" w:rsidDel="00000000" w:rsidP="00000000" w:rsidRDefault="00000000" w:rsidRPr="00000000" w14:paraId="00000039">
      <w:pPr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u w:val="none"/>
          <w:rtl w:val="0"/>
        </w:rPr>
        <w:t xml:space="preserve">Full-Stack-Burger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u w:val="none"/>
          <w:rtl w:val="0"/>
        </w:rPr>
        <w:t xml:space="preserve">(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color w:val="000080"/>
            <w:sz w:val="24"/>
            <w:szCs w:val="24"/>
            <w:u w:val="none"/>
            <w:rtl w:val="0"/>
          </w:rPr>
          <w:t xml:space="preserve">https://aqueous-meadow-48894.herokuapp.com/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u w:val="no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u w:val="none"/>
          <w:rtl w:val="0"/>
        </w:rPr>
        <w:t xml:space="preserve">A full-stack application that connects to a SQL database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u w:val="none"/>
          <w:rtl w:val="0"/>
        </w:rPr>
        <w:t xml:space="preserve">Can add values to the database’s table via an input box on the webpage.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u w:val="none"/>
          <w:rtl w:val="0"/>
        </w:rPr>
        <w:t xml:space="preserve">Can edit the table’s values by clicking a button.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u w:val="none"/>
          <w:rtl w:val="0"/>
        </w:rPr>
        <w:t xml:space="preserve">Webpage updates when database info is updated</w:t>
      </w:r>
    </w:p>
    <w:p w:rsidR="00000000" w:rsidDel="00000000" w:rsidP="00000000" w:rsidRDefault="00000000" w:rsidRPr="00000000" w14:paraId="0000003F">
      <w:pPr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u w:val="none"/>
          <w:rtl w:val="0"/>
        </w:rPr>
        <w:t xml:space="preserve">Star Wars RPG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u w:val="none"/>
          <w:rtl w:val="0"/>
        </w:rPr>
        <w:t xml:space="preserve">(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color w:val="000080"/>
            <w:sz w:val="24"/>
            <w:szCs w:val="24"/>
            <w:u w:val="none"/>
            <w:rtl w:val="0"/>
          </w:rPr>
          <w:t xml:space="preserve">https://mattmej.github.io/week-4-game/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u w:val="no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u w:val="none"/>
          <w:rtl w:val="0"/>
        </w:rPr>
        <w:t xml:space="preserve">A front-end game that uses jQuery to handle various events and conditions.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u w:val="none"/>
          <w:rtl w:val="0"/>
        </w:rPr>
        <w:t xml:space="preserve">Has characters, consistent rules, and winning and losing conditions.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u w:val="none"/>
          <w:rtl w:val="0"/>
        </w:rPr>
        <w:t xml:space="preserve">User can achieve winning condition using any character.</w:t>
      </w:r>
    </w:p>
    <w:p w:rsidR="00000000" w:rsidDel="00000000" w:rsidP="00000000" w:rsidRDefault="00000000" w:rsidRPr="00000000" w14:paraId="00000044">
      <w:pPr>
        <w:contextualSpacing w:val="0"/>
        <w:jc w:val="left"/>
        <w:rPr>
          <w:rFonts w:ascii="Times New Roman" w:cs="Times New Roman" w:eastAsia="Times New Roman" w:hAnsi="Times New Roman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Liri Node App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(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80"/>
            <w:sz w:val="24"/>
            <w:szCs w:val="24"/>
            <w:u w:val="single"/>
            <w:rtl w:val="0"/>
          </w:rPr>
          <w:t xml:space="preserve">https://github.com/Mattmej/liri-node-app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contextualSpacing w:val="0"/>
        <w:jc w:val="lef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 back-end application that uses Node packages and APIs to perform four functions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080" w:hanging="360"/>
        <w:contextualSpacing w:val="0"/>
        <w:jc w:val="lef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Check the last 20 tweets on their Twitter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080" w:hanging="360"/>
        <w:contextualSpacing w:val="0"/>
        <w:jc w:val="lef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Look up a song on Spotify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080" w:hanging="360"/>
        <w:contextualSpacing w:val="0"/>
        <w:jc w:val="lef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Look up the information of a movie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080" w:hanging="360"/>
        <w:contextualSpacing w:val="0"/>
        <w:jc w:val="lef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Read a text file’s arguments and run a valid argument in the file</w:t>
      </w:r>
    </w:p>
    <w:p w:rsidR="00000000" w:rsidDel="00000000" w:rsidP="00000000" w:rsidRDefault="00000000" w:rsidRPr="00000000" w14:paraId="0000004B">
      <w:pPr>
        <w:contextualSpacing w:val="0"/>
        <w:jc w:val="lef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jc w:val="lef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jc w:val="lef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Professional Experience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u w:val="none"/>
          <w:rtl w:val="0"/>
        </w:rPr>
        <w:t xml:space="preserve">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jc w:val="left"/>
        <w:rPr>
          <w:rFonts w:ascii="Times New Roman" w:cs="Times New Roman" w:eastAsia="Times New Roman" w:hAnsi="Times New Roman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Sylvan EDGE Instructor,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Sylvan Learning,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Woodland Hills, CA</w:t>
      </w:r>
    </w:p>
    <w:bookmarkStart w:colFirst="0" w:colLast="0" w:name="2et92p0" w:id="4"/>
    <w:bookmarkEnd w:id="4"/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October 2016 – April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Taught grade-school children robotics with Lego kits and laptops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Instructed middle- and high-school students in math, english, and science.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55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Tutor,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San Marino, CA </w:t>
      </w: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October 2016 – present</w:t>
      </w:r>
    </w:p>
    <w:bookmarkStart w:colFirst="0" w:colLast="0" w:name="1t3h5sf" w:id="7"/>
    <w:bookmarkEnd w:id="7"/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Independently tutoring high school students in physics, calculus, and math SAT prep.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my attention to detail and problem-solving skills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Substitute Teacher,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Flintridge Preparatory School,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Cañada Flintridge, CA</w:t>
      </w:r>
    </w:p>
    <w:bookmarkStart w:colFirst="0" w:colLast="0" w:name="2s8eyo1" w:id="9"/>
    <w:bookmarkEnd w:id="9"/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January 2016 – present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Teaching as a substitute teacher for high school students in many subjects, but especially in math and physics. 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Taught an AP Calculus course for a total of 60 students for half of a semester.</w:t>
      </w:r>
    </w:p>
    <w:p w:rsidR="00000000" w:rsidDel="00000000" w:rsidP="00000000" w:rsidRDefault="00000000" w:rsidRPr="00000000" w14:paraId="0000005E">
      <w:pPr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5F">
      <w:pPr>
        <w:contextualSpacing w:val="0"/>
        <w:jc w:val="lef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Tutor,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rtl w:val="0"/>
        </w:rPr>
        <w:t xml:space="preserve">Perfect Fit College Consultants,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San Marino, CA </w:t>
      </w:r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contextualSpacing w:val="0"/>
        <w:jc w:val="lef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May 2015 – October 2016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Tutored high school students in physics, calculus, and math SAT prep.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Built my attention to detail and problem-solving skills.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jc w:val="lef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rtl w:val="0"/>
        </w:rPr>
        <w:t xml:space="preserve">Volunteer Experience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Solar Cup Workshop Instructor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Metropolitan Water District of Southern California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Los Angeles, CA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December 13, 2014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 a workshop which taught high-school students about electrical circuits.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Solar Panel Programmer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Occidental College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Los Angeles,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June 2013 – December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a schematic for a solar panel power tester.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the program which the device uses.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jc w:val="lef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jc w:val="left"/>
        <w:rPr>
          <w:rFonts w:ascii="Times New Roman" w:cs="Times New Roman" w:eastAsia="Times New Roman" w:hAnsi="Times New Roman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>
        <w:sz w:val="24"/>
        <w:szCs w:val="24"/>
      </w:rPr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>
        <w:sz w:val="24"/>
        <w:szCs w:val="24"/>
      </w:rPr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attmej.github.io/week-4-game/" TargetMode="External"/><Relationship Id="rId10" Type="http://schemas.openxmlformats.org/officeDocument/2006/relationships/hyperlink" Target="https://aqueous-meadow-48894.herokuapp.com/" TargetMode="External"/><Relationship Id="rId12" Type="http://schemas.openxmlformats.org/officeDocument/2006/relationships/hyperlink" Target="https://github.com/Mattmej/liri-node-app" TargetMode="External"/><Relationship Id="rId9" Type="http://schemas.openxmlformats.org/officeDocument/2006/relationships/hyperlink" Target="https://528491.github.io/Project-1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matthew-mejia-bba6a1104/" TargetMode="External"/><Relationship Id="rId7" Type="http://schemas.openxmlformats.org/officeDocument/2006/relationships/hyperlink" Target="mailto:mattcmej@gmail.com" TargetMode="External"/><Relationship Id="rId8" Type="http://schemas.openxmlformats.org/officeDocument/2006/relationships/hyperlink" Target="https://github.com/Mattme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