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8FEF" w14:textId="6F4FA807" w:rsidR="00327B4C" w:rsidRPr="00327B4C" w:rsidRDefault="00E36882" w:rsidP="00327B4C">
      <w:r>
        <w:t>a</w:t>
      </w:r>
      <w:r w:rsidR="00327B4C" w:rsidRPr="00327B4C">
        <w:t xml:space="preserve">The assignment for each group is to prepare a slide presentation of 7 slides with the following content on each slide: </w:t>
      </w:r>
    </w:p>
    <w:p w14:paraId="5ADDAEBF" w14:textId="77777777" w:rsidR="00327B4C" w:rsidRPr="00327B4C" w:rsidRDefault="00327B4C" w:rsidP="00327B4C">
      <w:pPr>
        <w:numPr>
          <w:ilvl w:val="0"/>
          <w:numId w:val="1"/>
        </w:numPr>
      </w:pPr>
      <w:r w:rsidRPr="00327B4C">
        <w:t xml:space="preserve">Slide 1 - Title slide, with group number, student names and numbers. </w:t>
      </w:r>
    </w:p>
    <w:p w14:paraId="0585B6F2" w14:textId="77777777" w:rsidR="00327B4C" w:rsidRPr="00327B4C" w:rsidRDefault="00327B4C" w:rsidP="00327B4C">
      <w:pPr>
        <w:numPr>
          <w:ilvl w:val="0"/>
          <w:numId w:val="1"/>
        </w:numPr>
      </w:pPr>
      <w:r w:rsidRPr="00327B4C">
        <w:t xml:space="preserve">Slide 2 - Project overview: what will the project do? how will you do it? why is it important? </w:t>
      </w:r>
    </w:p>
    <w:p w14:paraId="75C8286B" w14:textId="77777777" w:rsidR="00327B4C" w:rsidRPr="00327B4C" w:rsidRDefault="00327B4C" w:rsidP="00327B4C">
      <w:pPr>
        <w:numPr>
          <w:ilvl w:val="0"/>
          <w:numId w:val="1"/>
        </w:numPr>
      </w:pPr>
      <w:r w:rsidRPr="00327B4C">
        <w:t xml:space="preserve">Slide 3 - Smart contract and stakeholders: details about the smart contracts and the stakeholders that your application includes and their role within the application. </w:t>
      </w:r>
    </w:p>
    <w:p w14:paraId="1AC38E27" w14:textId="77777777" w:rsidR="00327B4C" w:rsidRPr="00327B4C" w:rsidRDefault="00327B4C" w:rsidP="00327B4C">
      <w:pPr>
        <w:numPr>
          <w:ilvl w:val="0"/>
          <w:numId w:val="1"/>
        </w:numPr>
      </w:pPr>
      <w:r w:rsidRPr="00327B4C">
        <w:t xml:space="preserve">Slide 4 - Smart contract interactions: details about how the stakeholders will interact with smart contracts, and any interactions between smart contracts. </w:t>
      </w:r>
    </w:p>
    <w:p w14:paraId="5B313C9E" w14:textId="77777777" w:rsidR="00327B4C" w:rsidRPr="00327B4C" w:rsidRDefault="00327B4C" w:rsidP="00327B4C">
      <w:pPr>
        <w:numPr>
          <w:ilvl w:val="0"/>
          <w:numId w:val="1"/>
        </w:numPr>
      </w:pPr>
      <w:r w:rsidRPr="00327B4C">
        <w:t xml:space="preserve">Slide 5 – Business process model specification: business-level activities before, during and after smart contract execution. (Refer material from weeks 9). </w:t>
      </w:r>
    </w:p>
    <w:p w14:paraId="0AEF5A0F" w14:textId="77777777" w:rsidR="00327B4C" w:rsidRPr="00327B4C" w:rsidRDefault="00327B4C" w:rsidP="00327B4C">
      <w:pPr>
        <w:numPr>
          <w:ilvl w:val="0"/>
          <w:numId w:val="1"/>
        </w:numPr>
      </w:pPr>
      <w:r w:rsidRPr="00327B4C">
        <w:t xml:space="preserve">Slide 6 - Design considerations for your project: what are specific design challenges/decisions that you face in your project? How do you intend to address them? </w:t>
      </w:r>
    </w:p>
    <w:p w14:paraId="1B5EB111" w14:textId="77777777" w:rsidR="00327B4C" w:rsidRDefault="00327B4C" w:rsidP="00327B4C">
      <w:pPr>
        <w:numPr>
          <w:ilvl w:val="0"/>
          <w:numId w:val="1"/>
        </w:numPr>
      </w:pPr>
      <w:r w:rsidRPr="00327B4C">
        <w:t xml:space="preserve">Slide 7 - methodology: what are the steps you take to implement your blockchain project? </w:t>
      </w:r>
    </w:p>
    <w:p w14:paraId="74FE9FB6" w14:textId="77777777" w:rsidR="0015158D" w:rsidRDefault="0015158D" w:rsidP="0015158D"/>
    <w:p w14:paraId="18C2286F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>Layer 1 — Smart Contracts (Core Logic)</w:t>
      </w:r>
    </w:p>
    <w:p w14:paraId="6B95F4A7" w14:textId="77777777" w:rsidR="0015158D" w:rsidRPr="0015158D" w:rsidRDefault="0015158D" w:rsidP="0015158D">
      <w:r w:rsidRPr="0015158D">
        <w:t>You already proposed:</w:t>
      </w:r>
    </w:p>
    <w:p w14:paraId="72D78BB3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1. </w:t>
      </w:r>
      <w:proofErr w:type="spellStart"/>
      <w:r w:rsidRPr="0015158D">
        <w:rPr>
          <w:b/>
          <w:bCs/>
        </w:rPr>
        <w:t>StakeholderManagement.sol</w:t>
      </w:r>
      <w:proofErr w:type="spellEnd"/>
    </w:p>
    <w:p w14:paraId="5217348F" w14:textId="77777777" w:rsidR="0015158D" w:rsidRPr="0015158D" w:rsidRDefault="0015158D" w:rsidP="0015158D">
      <w:r w:rsidRPr="0015158D">
        <w:rPr>
          <w:b/>
          <w:bCs/>
        </w:rPr>
        <w:t>Purpose:</w:t>
      </w:r>
      <w:r w:rsidRPr="0015158D">
        <w:t xml:space="preserve"> RBAC (Role-Based Access Control)</w:t>
      </w:r>
    </w:p>
    <w:p w14:paraId="5F482664" w14:textId="77777777" w:rsidR="0015158D" w:rsidRPr="0015158D" w:rsidRDefault="0015158D" w:rsidP="0015158D">
      <w:r w:rsidRPr="0015158D">
        <w:t>Functions:</w:t>
      </w:r>
    </w:p>
    <w:p w14:paraId="6DF5BF5D" w14:textId="77777777" w:rsidR="0015158D" w:rsidRPr="0015158D" w:rsidRDefault="0015158D" w:rsidP="0015158D">
      <w:pPr>
        <w:numPr>
          <w:ilvl w:val="0"/>
          <w:numId w:val="2"/>
        </w:numPr>
      </w:pPr>
      <w:proofErr w:type="spellStart"/>
      <w:r w:rsidRPr="0015158D">
        <w:t>registerStakeholder</w:t>
      </w:r>
      <w:proofErr w:type="spellEnd"/>
      <w:r w:rsidRPr="0015158D">
        <w:t xml:space="preserve">(address, role) </w:t>
      </w:r>
    </w:p>
    <w:p w14:paraId="07BB485A" w14:textId="77777777" w:rsidR="0015158D" w:rsidRPr="0015158D" w:rsidRDefault="0015158D" w:rsidP="0015158D">
      <w:pPr>
        <w:numPr>
          <w:ilvl w:val="0"/>
          <w:numId w:val="2"/>
        </w:numPr>
      </w:pPr>
      <w:proofErr w:type="spellStart"/>
      <w:r w:rsidRPr="0015158D">
        <w:t>isMiner</w:t>
      </w:r>
      <w:proofErr w:type="spellEnd"/>
      <w:r w:rsidRPr="0015158D">
        <w:t xml:space="preserve">(address) </w:t>
      </w:r>
    </w:p>
    <w:p w14:paraId="36D35806" w14:textId="77777777" w:rsidR="0015158D" w:rsidRPr="0015158D" w:rsidRDefault="0015158D" w:rsidP="0015158D">
      <w:pPr>
        <w:numPr>
          <w:ilvl w:val="0"/>
          <w:numId w:val="2"/>
        </w:numPr>
      </w:pPr>
      <w:proofErr w:type="spellStart"/>
      <w:r w:rsidRPr="0015158D">
        <w:t>isCertifier</w:t>
      </w:r>
      <w:proofErr w:type="spellEnd"/>
      <w:r w:rsidRPr="0015158D">
        <w:t xml:space="preserve">(address) </w:t>
      </w:r>
    </w:p>
    <w:p w14:paraId="64E4A1EA" w14:textId="77777777" w:rsidR="0015158D" w:rsidRPr="0015158D" w:rsidRDefault="0015158D" w:rsidP="0015158D">
      <w:pPr>
        <w:numPr>
          <w:ilvl w:val="0"/>
          <w:numId w:val="2"/>
        </w:numPr>
      </w:pPr>
      <w:proofErr w:type="spellStart"/>
      <w:r w:rsidRPr="0015158D">
        <w:t>isGrader</w:t>
      </w:r>
      <w:proofErr w:type="spellEnd"/>
      <w:r w:rsidRPr="0015158D">
        <w:t xml:space="preserve">(address) </w:t>
      </w:r>
    </w:p>
    <w:p w14:paraId="32246FA4" w14:textId="77777777" w:rsidR="0015158D" w:rsidRPr="0015158D" w:rsidRDefault="0015158D" w:rsidP="0015158D">
      <w:r w:rsidRPr="0015158D">
        <w:rPr>
          <w:rFonts w:ascii="Segoe UI Emoji" w:hAnsi="Segoe UI Emoji" w:cs="Segoe UI Emoji"/>
        </w:rPr>
        <w:t>👉</w:t>
      </w:r>
      <w:r w:rsidRPr="0015158D">
        <w:t xml:space="preserve"> This contract = </w:t>
      </w:r>
      <w:r w:rsidRPr="0015158D">
        <w:rPr>
          <w:b/>
          <w:bCs/>
        </w:rPr>
        <w:t>security backbone</w:t>
      </w:r>
    </w:p>
    <w:p w14:paraId="3ADBB40E" w14:textId="77777777" w:rsidR="0015158D" w:rsidRPr="0015158D" w:rsidRDefault="008A3E88" w:rsidP="0015158D">
      <w:r>
        <w:pict w14:anchorId="416D966F">
          <v:rect id="_x0000_i1025" style="width:0;height:1.5pt" o:hralign="center" o:hrstd="t" o:hr="t" fillcolor="#a0a0a0" stroked="f"/>
        </w:pict>
      </w:r>
    </w:p>
    <w:p w14:paraId="19974FE2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2. </w:t>
      </w:r>
      <w:proofErr w:type="spellStart"/>
      <w:r w:rsidRPr="0015158D">
        <w:rPr>
          <w:b/>
          <w:bCs/>
        </w:rPr>
        <w:t>RoughDiamond.sol</w:t>
      </w:r>
      <w:proofErr w:type="spellEnd"/>
    </w:p>
    <w:p w14:paraId="5CE05FED" w14:textId="77777777" w:rsidR="0015158D" w:rsidRPr="0015158D" w:rsidRDefault="0015158D" w:rsidP="0015158D">
      <w:r w:rsidRPr="0015158D">
        <w:rPr>
          <w:b/>
          <w:bCs/>
        </w:rPr>
        <w:t>Purpose:</w:t>
      </w:r>
      <w:r w:rsidRPr="0015158D">
        <w:t xml:space="preserve"> Early lifecycle</w:t>
      </w:r>
    </w:p>
    <w:p w14:paraId="26CCE43C" w14:textId="77777777" w:rsidR="0015158D" w:rsidRPr="0015158D" w:rsidRDefault="0015158D" w:rsidP="0015158D">
      <w:r w:rsidRPr="0015158D">
        <w:t>Stores:</w:t>
      </w:r>
    </w:p>
    <w:p w14:paraId="1D5CA32C" w14:textId="77777777" w:rsidR="0015158D" w:rsidRPr="0015158D" w:rsidRDefault="0015158D" w:rsidP="0015158D">
      <w:pPr>
        <w:numPr>
          <w:ilvl w:val="0"/>
          <w:numId w:val="3"/>
        </w:numPr>
      </w:pPr>
      <w:proofErr w:type="spellStart"/>
      <w:r w:rsidRPr="0015158D">
        <w:t>roughDiamondID</w:t>
      </w:r>
      <w:proofErr w:type="spellEnd"/>
      <w:r w:rsidRPr="0015158D">
        <w:t xml:space="preserve"> </w:t>
      </w:r>
    </w:p>
    <w:p w14:paraId="05EC8C81" w14:textId="77777777" w:rsidR="0015158D" w:rsidRPr="0015158D" w:rsidRDefault="0015158D" w:rsidP="0015158D">
      <w:pPr>
        <w:numPr>
          <w:ilvl w:val="0"/>
          <w:numId w:val="3"/>
        </w:numPr>
      </w:pPr>
      <w:proofErr w:type="spellStart"/>
      <w:r w:rsidRPr="0015158D">
        <w:t>mineLocation</w:t>
      </w:r>
      <w:proofErr w:type="spellEnd"/>
      <w:r w:rsidRPr="0015158D">
        <w:t xml:space="preserve"> </w:t>
      </w:r>
    </w:p>
    <w:p w14:paraId="5ED6E935" w14:textId="77777777" w:rsidR="0015158D" w:rsidRPr="0015158D" w:rsidRDefault="0015158D" w:rsidP="0015158D">
      <w:pPr>
        <w:numPr>
          <w:ilvl w:val="0"/>
          <w:numId w:val="3"/>
        </w:numPr>
      </w:pPr>
      <w:r w:rsidRPr="0015158D">
        <w:t xml:space="preserve">timestamp </w:t>
      </w:r>
    </w:p>
    <w:p w14:paraId="75BD86DE" w14:textId="77777777" w:rsidR="0015158D" w:rsidRPr="0015158D" w:rsidRDefault="0015158D" w:rsidP="0015158D">
      <w:pPr>
        <w:numPr>
          <w:ilvl w:val="0"/>
          <w:numId w:val="3"/>
        </w:numPr>
      </w:pPr>
      <w:r w:rsidRPr="0015158D">
        <w:t xml:space="preserve">certified (bool) </w:t>
      </w:r>
    </w:p>
    <w:p w14:paraId="02EBF314" w14:textId="77777777" w:rsidR="0015158D" w:rsidRPr="0015158D" w:rsidRDefault="0015158D" w:rsidP="0015158D">
      <w:pPr>
        <w:numPr>
          <w:ilvl w:val="0"/>
          <w:numId w:val="3"/>
        </w:numPr>
      </w:pPr>
      <w:proofErr w:type="spellStart"/>
      <w:r w:rsidRPr="0015158D">
        <w:t>certifierAddress</w:t>
      </w:r>
      <w:proofErr w:type="spellEnd"/>
      <w:r w:rsidRPr="0015158D">
        <w:t xml:space="preserve"> </w:t>
      </w:r>
    </w:p>
    <w:p w14:paraId="30D906A1" w14:textId="77777777" w:rsidR="0015158D" w:rsidRPr="0015158D" w:rsidRDefault="0015158D" w:rsidP="0015158D">
      <w:r w:rsidRPr="0015158D">
        <w:t>Functions:</w:t>
      </w:r>
    </w:p>
    <w:p w14:paraId="10E02975" w14:textId="77777777" w:rsidR="0015158D" w:rsidRPr="0015158D" w:rsidRDefault="0015158D" w:rsidP="0015158D">
      <w:pPr>
        <w:numPr>
          <w:ilvl w:val="0"/>
          <w:numId w:val="4"/>
        </w:numPr>
      </w:pPr>
      <w:proofErr w:type="spellStart"/>
      <w:r w:rsidRPr="0015158D">
        <w:t>mintRoughDiamond</w:t>
      </w:r>
      <w:proofErr w:type="spellEnd"/>
      <w:r w:rsidRPr="0015158D">
        <w:t xml:space="preserve">() </w:t>
      </w:r>
    </w:p>
    <w:p w14:paraId="02A32541" w14:textId="77777777" w:rsidR="0015158D" w:rsidRPr="0015158D" w:rsidRDefault="0015158D" w:rsidP="0015158D">
      <w:pPr>
        <w:numPr>
          <w:ilvl w:val="0"/>
          <w:numId w:val="4"/>
        </w:numPr>
      </w:pPr>
      <w:proofErr w:type="spellStart"/>
      <w:r w:rsidRPr="0015158D">
        <w:t>certifyDiamond</w:t>
      </w:r>
      <w:proofErr w:type="spellEnd"/>
      <w:r w:rsidRPr="0015158D">
        <w:t xml:space="preserve">() </w:t>
      </w:r>
    </w:p>
    <w:p w14:paraId="47D8E77C" w14:textId="77777777" w:rsidR="0015158D" w:rsidRPr="0015158D" w:rsidRDefault="008A3E88" w:rsidP="0015158D">
      <w:r>
        <w:pict w14:anchorId="2430F179">
          <v:rect id="_x0000_i1026" style="width:0;height:1.5pt" o:hralign="center" o:hrstd="t" o:hr="t" fillcolor="#a0a0a0" stroked="f"/>
        </w:pict>
      </w:r>
    </w:p>
    <w:p w14:paraId="673554B7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3. </w:t>
      </w:r>
      <w:proofErr w:type="spellStart"/>
      <w:r w:rsidRPr="0015158D">
        <w:rPr>
          <w:b/>
          <w:bCs/>
        </w:rPr>
        <w:t>PolishedDiamond.sol</w:t>
      </w:r>
      <w:proofErr w:type="spellEnd"/>
    </w:p>
    <w:p w14:paraId="03FFEB11" w14:textId="77777777" w:rsidR="0015158D" w:rsidRPr="0015158D" w:rsidRDefault="0015158D" w:rsidP="0015158D">
      <w:r w:rsidRPr="0015158D">
        <w:rPr>
          <w:b/>
          <w:bCs/>
        </w:rPr>
        <w:lastRenderedPageBreak/>
        <w:t>Purpose:</w:t>
      </w:r>
      <w:r w:rsidRPr="0015158D">
        <w:t xml:space="preserve"> Final asset + ownership</w:t>
      </w:r>
    </w:p>
    <w:p w14:paraId="0BE9A4F3" w14:textId="77777777" w:rsidR="0015158D" w:rsidRPr="0015158D" w:rsidRDefault="0015158D" w:rsidP="0015158D">
      <w:r w:rsidRPr="0015158D">
        <w:t>Stores:</w:t>
      </w:r>
    </w:p>
    <w:p w14:paraId="1D69B37B" w14:textId="77777777" w:rsidR="0015158D" w:rsidRPr="0015158D" w:rsidRDefault="0015158D" w:rsidP="0015158D">
      <w:pPr>
        <w:numPr>
          <w:ilvl w:val="0"/>
          <w:numId w:val="5"/>
        </w:numPr>
      </w:pPr>
      <w:proofErr w:type="spellStart"/>
      <w:r w:rsidRPr="0015158D">
        <w:t>polishedDiamondID</w:t>
      </w:r>
      <w:proofErr w:type="spellEnd"/>
      <w:r w:rsidRPr="0015158D">
        <w:t xml:space="preserve"> </w:t>
      </w:r>
    </w:p>
    <w:p w14:paraId="7B1727CF" w14:textId="77777777" w:rsidR="0015158D" w:rsidRPr="0015158D" w:rsidRDefault="0015158D" w:rsidP="0015158D">
      <w:pPr>
        <w:numPr>
          <w:ilvl w:val="0"/>
          <w:numId w:val="5"/>
        </w:numPr>
      </w:pPr>
      <w:proofErr w:type="spellStart"/>
      <w:r w:rsidRPr="0015158D">
        <w:t>linkedRoughID</w:t>
      </w:r>
      <w:proofErr w:type="spellEnd"/>
      <w:r w:rsidRPr="0015158D">
        <w:t xml:space="preserve"> </w:t>
      </w:r>
    </w:p>
    <w:p w14:paraId="425F1DE5" w14:textId="77777777" w:rsidR="0015158D" w:rsidRPr="0015158D" w:rsidRDefault="0015158D" w:rsidP="0015158D">
      <w:pPr>
        <w:numPr>
          <w:ilvl w:val="0"/>
          <w:numId w:val="5"/>
        </w:numPr>
      </w:pPr>
      <w:r w:rsidRPr="0015158D">
        <w:t xml:space="preserve">grading data </w:t>
      </w:r>
    </w:p>
    <w:p w14:paraId="560AB108" w14:textId="77777777" w:rsidR="0015158D" w:rsidRPr="0015158D" w:rsidRDefault="0015158D" w:rsidP="0015158D">
      <w:pPr>
        <w:numPr>
          <w:ilvl w:val="0"/>
          <w:numId w:val="5"/>
        </w:numPr>
      </w:pPr>
      <w:proofErr w:type="spellStart"/>
      <w:r w:rsidRPr="0015158D">
        <w:t>currentOwner</w:t>
      </w:r>
      <w:proofErr w:type="spellEnd"/>
      <w:r w:rsidRPr="0015158D">
        <w:t xml:space="preserve"> </w:t>
      </w:r>
    </w:p>
    <w:p w14:paraId="73366DC0" w14:textId="77777777" w:rsidR="0015158D" w:rsidRPr="0015158D" w:rsidRDefault="0015158D" w:rsidP="0015158D">
      <w:r w:rsidRPr="0015158D">
        <w:t>Functions:</w:t>
      </w:r>
    </w:p>
    <w:p w14:paraId="0A1D4388" w14:textId="77777777" w:rsidR="0015158D" w:rsidRPr="0015158D" w:rsidRDefault="0015158D" w:rsidP="0015158D">
      <w:pPr>
        <w:numPr>
          <w:ilvl w:val="0"/>
          <w:numId w:val="6"/>
        </w:numPr>
      </w:pPr>
      <w:proofErr w:type="spellStart"/>
      <w:r w:rsidRPr="0015158D">
        <w:t>createPolishedDiamond</w:t>
      </w:r>
      <w:proofErr w:type="spellEnd"/>
      <w:r w:rsidRPr="0015158D">
        <w:t xml:space="preserve">() </w:t>
      </w:r>
    </w:p>
    <w:p w14:paraId="1FB477B9" w14:textId="77777777" w:rsidR="0015158D" w:rsidRPr="0015158D" w:rsidRDefault="0015158D" w:rsidP="0015158D">
      <w:pPr>
        <w:numPr>
          <w:ilvl w:val="0"/>
          <w:numId w:val="6"/>
        </w:numPr>
      </w:pPr>
      <w:proofErr w:type="spellStart"/>
      <w:r w:rsidRPr="0015158D">
        <w:t>transferOwnership</w:t>
      </w:r>
      <w:proofErr w:type="spellEnd"/>
      <w:r w:rsidRPr="0015158D">
        <w:t xml:space="preserve">() </w:t>
      </w:r>
    </w:p>
    <w:p w14:paraId="6961BA56" w14:textId="77777777" w:rsidR="0015158D" w:rsidRPr="0015158D" w:rsidRDefault="0015158D" w:rsidP="0015158D">
      <w:pPr>
        <w:numPr>
          <w:ilvl w:val="0"/>
          <w:numId w:val="6"/>
        </w:numPr>
      </w:pPr>
      <w:proofErr w:type="spellStart"/>
      <w:r w:rsidRPr="0015158D">
        <w:t>getFullHistory</w:t>
      </w:r>
      <w:proofErr w:type="spellEnd"/>
      <w:r w:rsidRPr="0015158D">
        <w:t xml:space="preserve">() </w:t>
      </w:r>
    </w:p>
    <w:p w14:paraId="6536760B" w14:textId="77777777" w:rsidR="0015158D" w:rsidRPr="0015158D" w:rsidRDefault="008A3E88" w:rsidP="0015158D">
      <w:r>
        <w:pict w14:anchorId="04AC7DEF">
          <v:rect id="_x0000_i1027" style="width:0;height:1.5pt" o:hralign="center" o:hrstd="t" o:hr="t" fillcolor="#a0a0a0" stroked="f"/>
        </w:pict>
      </w:r>
    </w:p>
    <w:p w14:paraId="755B670C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🔗</w:t>
      </w:r>
      <w:r w:rsidRPr="0015158D">
        <w:rPr>
          <w:b/>
          <w:bCs/>
        </w:rPr>
        <w:t xml:space="preserve"> CRITICAL: Contract Interaction (HIGH MARKS)</w:t>
      </w:r>
    </w:p>
    <w:p w14:paraId="4E8D3C82" w14:textId="77777777" w:rsidR="0015158D" w:rsidRPr="0015158D" w:rsidRDefault="0015158D" w:rsidP="0015158D">
      <w:r w:rsidRPr="0015158D">
        <w:t>You MUST show this:</w:t>
      </w:r>
    </w:p>
    <w:p w14:paraId="1B571887" w14:textId="77777777" w:rsidR="0015158D" w:rsidRPr="0015158D" w:rsidRDefault="0015158D" w:rsidP="0015158D">
      <w:r w:rsidRPr="0015158D">
        <w:t>require(</w:t>
      </w:r>
      <w:proofErr w:type="spellStart"/>
      <w:r w:rsidRPr="0015158D">
        <w:t>StakeholderManagement.isMiner</w:t>
      </w:r>
      <w:proofErr w:type="spellEnd"/>
      <w:r w:rsidRPr="0015158D">
        <w:t>(</w:t>
      </w:r>
      <w:proofErr w:type="spellStart"/>
      <w:r w:rsidRPr="0015158D">
        <w:t>msg.sender</w:t>
      </w:r>
      <w:proofErr w:type="spellEnd"/>
      <w:r w:rsidRPr="0015158D">
        <w:t>)</w:t>
      </w:r>
      <w:proofErr w:type="gramStart"/>
      <w:r w:rsidRPr="0015158D">
        <w:t>);</w:t>
      </w:r>
      <w:proofErr w:type="gramEnd"/>
    </w:p>
    <w:p w14:paraId="7754A996" w14:textId="77777777" w:rsidR="0015158D" w:rsidRPr="0015158D" w:rsidRDefault="0015158D" w:rsidP="0015158D">
      <w:r w:rsidRPr="0015158D">
        <w:t>require(</w:t>
      </w:r>
      <w:proofErr w:type="spellStart"/>
      <w:r w:rsidRPr="0015158D">
        <w:t>RoughDiamond.isCertified</w:t>
      </w:r>
      <w:proofErr w:type="spellEnd"/>
      <w:r w:rsidRPr="0015158D">
        <w:t>(</w:t>
      </w:r>
      <w:proofErr w:type="spellStart"/>
      <w:r w:rsidRPr="0015158D">
        <w:t>roughID</w:t>
      </w:r>
      <w:proofErr w:type="spellEnd"/>
      <w:r w:rsidRPr="0015158D">
        <w:t>)</w:t>
      </w:r>
      <w:proofErr w:type="gramStart"/>
      <w:r w:rsidRPr="0015158D">
        <w:t>);</w:t>
      </w:r>
      <w:proofErr w:type="gramEnd"/>
    </w:p>
    <w:p w14:paraId="05FAE8B1" w14:textId="77777777" w:rsidR="0015158D" w:rsidRPr="0015158D" w:rsidRDefault="0015158D" w:rsidP="0015158D">
      <w:r w:rsidRPr="0015158D">
        <w:rPr>
          <w:rFonts w:ascii="Segoe UI Emoji" w:hAnsi="Segoe UI Emoji" w:cs="Segoe UI Emoji"/>
        </w:rPr>
        <w:t>👉</w:t>
      </w:r>
      <w:r w:rsidRPr="0015158D">
        <w:t xml:space="preserve"> This proves:</w:t>
      </w:r>
    </w:p>
    <w:p w14:paraId="05BD71E5" w14:textId="77777777" w:rsidR="0015158D" w:rsidRPr="0015158D" w:rsidRDefault="0015158D" w:rsidP="0015158D">
      <w:pPr>
        <w:numPr>
          <w:ilvl w:val="0"/>
          <w:numId w:val="7"/>
        </w:numPr>
      </w:pPr>
      <w:r w:rsidRPr="0015158D">
        <w:t xml:space="preserve">Contracts are </w:t>
      </w:r>
      <w:r w:rsidRPr="0015158D">
        <w:rPr>
          <w:b/>
          <w:bCs/>
        </w:rPr>
        <w:t>not isolated</w:t>
      </w:r>
      <w:r w:rsidRPr="0015158D">
        <w:t xml:space="preserve"> </w:t>
      </w:r>
    </w:p>
    <w:p w14:paraId="4FC71C62" w14:textId="77777777" w:rsidR="0015158D" w:rsidRPr="0015158D" w:rsidRDefault="0015158D" w:rsidP="0015158D">
      <w:pPr>
        <w:numPr>
          <w:ilvl w:val="0"/>
          <w:numId w:val="7"/>
        </w:numPr>
      </w:pPr>
      <w:r w:rsidRPr="0015158D">
        <w:t xml:space="preserve">System is </w:t>
      </w:r>
      <w:r w:rsidRPr="0015158D">
        <w:rPr>
          <w:b/>
          <w:bCs/>
        </w:rPr>
        <w:t>cohesive</w:t>
      </w:r>
      <w:r w:rsidRPr="0015158D">
        <w:t xml:space="preserve"> </w:t>
      </w:r>
    </w:p>
    <w:p w14:paraId="2498AC4D" w14:textId="77777777" w:rsidR="0015158D" w:rsidRPr="0015158D" w:rsidRDefault="008A3E88" w:rsidP="0015158D">
      <w:r>
        <w:pict w14:anchorId="6867FE88">
          <v:rect id="_x0000_i1028" style="width:0;height:1.5pt" o:hralign="center" o:hrstd="t" o:hr="t" fillcolor="#a0a0a0" stroked="f"/>
        </w:pict>
      </w:r>
    </w:p>
    <w:p w14:paraId="1016D181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💻</w:t>
      </w:r>
      <w:r w:rsidRPr="0015158D">
        <w:rPr>
          <w:b/>
          <w:bCs/>
        </w:rPr>
        <w:t xml:space="preserve"> Layer 2 — Frontend (UI / </w:t>
      </w:r>
      <w:proofErr w:type="spellStart"/>
      <w:r w:rsidRPr="0015158D">
        <w:rPr>
          <w:b/>
          <w:bCs/>
        </w:rPr>
        <w:t>dApp</w:t>
      </w:r>
      <w:proofErr w:type="spellEnd"/>
      <w:r w:rsidRPr="0015158D">
        <w:rPr>
          <w:b/>
          <w:bCs/>
        </w:rPr>
        <w:t>)</w:t>
      </w:r>
    </w:p>
    <w:p w14:paraId="566FF8EF" w14:textId="77777777" w:rsidR="0015158D" w:rsidRPr="0015158D" w:rsidRDefault="0015158D" w:rsidP="0015158D">
      <w:r w:rsidRPr="0015158D">
        <w:t>From the UI lecture:</w:t>
      </w:r>
    </w:p>
    <w:p w14:paraId="20ADD612" w14:textId="77777777" w:rsidR="0015158D" w:rsidRPr="0015158D" w:rsidRDefault="0015158D" w:rsidP="0015158D">
      <w:r w:rsidRPr="0015158D">
        <w:t>You will use:</w:t>
      </w:r>
    </w:p>
    <w:p w14:paraId="47FA43EF" w14:textId="77777777" w:rsidR="0015158D" w:rsidRPr="0015158D" w:rsidRDefault="0015158D" w:rsidP="0015158D">
      <w:pPr>
        <w:numPr>
          <w:ilvl w:val="0"/>
          <w:numId w:val="8"/>
        </w:numPr>
      </w:pPr>
      <w:r w:rsidRPr="0015158D">
        <w:t xml:space="preserve">HTML / JS </w:t>
      </w:r>
    </w:p>
    <w:p w14:paraId="670D0808" w14:textId="77777777" w:rsidR="0015158D" w:rsidRPr="0015158D" w:rsidRDefault="0015158D" w:rsidP="0015158D">
      <w:pPr>
        <w:numPr>
          <w:ilvl w:val="0"/>
          <w:numId w:val="8"/>
        </w:numPr>
      </w:pPr>
      <w:r w:rsidRPr="0015158D">
        <w:t xml:space="preserve">Ethers.js </w:t>
      </w:r>
    </w:p>
    <w:p w14:paraId="79F9FD6F" w14:textId="77777777" w:rsidR="0015158D" w:rsidRPr="0015158D" w:rsidRDefault="0015158D" w:rsidP="0015158D">
      <w:pPr>
        <w:numPr>
          <w:ilvl w:val="0"/>
          <w:numId w:val="8"/>
        </w:numPr>
      </w:pPr>
      <w:r w:rsidRPr="0015158D">
        <w:t xml:space="preserve">MetaMask </w:t>
      </w:r>
    </w:p>
    <w:p w14:paraId="067C8610" w14:textId="77777777" w:rsidR="0015158D" w:rsidRPr="0015158D" w:rsidRDefault="008A3E88" w:rsidP="0015158D">
      <w:r>
        <w:pict w14:anchorId="789C96E5">
          <v:rect id="_x0000_i1029" style="width:0;height:1.5pt" o:hralign="center" o:hrstd="t" o:hr="t" fillcolor="#a0a0a0" stroked="f"/>
        </w:pict>
      </w:r>
    </w:p>
    <w:p w14:paraId="722FB54D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>Your UI should have:</w:t>
      </w:r>
    </w:p>
    <w:p w14:paraId="2B4B5298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1. Stakeholder Panel</w:t>
      </w:r>
    </w:p>
    <w:p w14:paraId="03AC625F" w14:textId="77777777" w:rsidR="0015158D" w:rsidRPr="0015158D" w:rsidRDefault="0015158D" w:rsidP="0015158D">
      <w:pPr>
        <w:numPr>
          <w:ilvl w:val="0"/>
          <w:numId w:val="9"/>
        </w:numPr>
      </w:pPr>
      <w:r w:rsidRPr="0015158D">
        <w:t xml:space="preserve">Register stakeholder </w:t>
      </w:r>
    </w:p>
    <w:p w14:paraId="07467F20" w14:textId="77777777" w:rsidR="0015158D" w:rsidRPr="0015158D" w:rsidRDefault="0015158D" w:rsidP="0015158D">
      <w:pPr>
        <w:numPr>
          <w:ilvl w:val="0"/>
          <w:numId w:val="9"/>
        </w:numPr>
      </w:pPr>
      <w:r w:rsidRPr="0015158D">
        <w:t xml:space="preserve">View roles </w:t>
      </w:r>
    </w:p>
    <w:p w14:paraId="3687B356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2. Miner Panel</w:t>
      </w:r>
    </w:p>
    <w:p w14:paraId="0EF7B360" w14:textId="77777777" w:rsidR="0015158D" w:rsidRPr="0015158D" w:rsidRDefault="0015158D" w:rsidP="0015158D">
      <w:pPr>
        <w:numPr>
          <w:ilvl w:val="0"/>
          <w:numId w:val="10"/>
        </w:numPr>
      </w:pPr>
      <w:r w:rsidRPr="0015158D">
        <w:t xml:space="preserve">Mint rough diamond </w:t>
      </w:r>
    </w:p>
    <w:p w14:paraId="4FA92824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3. Certifier Panel</w:t>
      </w:r>
    </w:p>
    <w:p w14:paraId="2775C4BF" w14:textId="77777777" w:rsidR="0015158D" w:rsidRPr="0015158D" w:rsidRDefault="0015158D" w:rsidP="0015158D">
      <w:pPr>
        <w:numPr>
          <w:ilvl w:val="0"/>
          <w:numId w:val="11"/>
        </w:numPr>
      </w:pPr>
      <w:r w:rsidRPr="0015158D">
        <w:t xml:space="preserve">Certify diamond </w:t>
      </w:r>
    </w:p>
    <w:p w14:paraId="6C099ACB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4. Grader Panel</w:t>
      </w:r>
    </w:p>
    <w:p w14:paraId="47843B8E" w14:textId="77777777" w:rsidR="0015158D" w:rsidRPr="0015158D" w:rsidRDefault="0015158D" w:rsidP="0015158D">
      <w:pPr>
        <w:numPr>
          <w:ilvl w:val="0"/>
          <w:numId w:val="12"/>
        </w:numPr>
      </w:pPr>
      <w:r w:rsidRPr="0015158D">
        <w:lastRenderedPageBreak/>
        <w:t xml:space="preserve">Create polished diamond </w:t>
      </w:r>
    </w:p>
    <w:p w14:paraId="36EDA050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5. User Panel</w:t>
      </w:r>
    </w:p>
    <w:p w14:paraId="552BDBDA" w14:textId="77777777" w:rsidR="0015158D" w:rsidRPr="0015158D" w:rsidRDefault="0015158D" w:rsidP="0015158D">
      <w:pPr>
        <w:numPr>
          <w:ilvl w:val="0"/>
          <w:numId w:val="13"/>
        </w:numPr>
      </w:pPr>
      <w:r w:rsidRPr="0015158D">
        <w:t xml:space="preserve">View diamond </w:t>
      </w:r>
    </w:p>
    <w:p w14:paraId="0E9E1C48" w14:textId="77777777" w:rsidR="0015158D" w:rsidRPr="0015158D" w:rsidRDefault="0015158D" w:rsidP="0015158D">
      <w:pPr>
        <w:numPr>
          <w:ilvl w:val="0"/>
          <w:numId w:val="13"/>
        </w:numPr>
      </w:pPr>
      <w:r w:rsidRPr="0015158D">
        <w:t xml:space="preserve">Transfer ownership </w:t>
      </w:r>
    </w:p>
    <w:p w14:paraId="62AFA0B7" w14:textId="77777777" w:rsidR="0015158D" w:rsidRPr="0015158D" w:rsidRDefault="008A3E88" w:rsidP="0015158D">
      <w:r>
        <w:pict w14:anchorId="2A55DA2F">
          <v:rect id="_x0000_i1030" style="width:0;height:1.5pt" o:hralign="center" o:hrstd="t" o:hr="t" fillcolor="#a0a0a0" stroked="f"/>
        </w:pict>
      </w:r>
    </w:p>
    <w:p w14:paraId="06B56CEB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🔗</w:t>
      </w:r>
      <w:r w:rsidRPr="0015158D">
        <w:rPr>
          <w:b/>
          <w:bCs/>
        </w:rPr>
        <w:t xml:space="preserve"> UI → Blockchain Flow</w:t>
      </w:r>
    </w:p>
    <w:p w14:paraId="79201E14" w14:textId="77777777" w:rsidR="0015158D" w:rsidRPr="0015158D" w:rsidRDefault="0015158D" w:rsidP="0015158D">
      <w:r w:rsidRPr="0015158D">
        <w:t>From the slides:</w:t>
      </w:r>
    </w:p>
    <w:p w14:paraId="602ED3A2" w14:textId="77777777" w:rsidR="0015158D" w:rsidRPr="0015158D" w:rsidRDefault="0015158D" w:rsidP="0015158D">
      <w:r w:rsidRPr="0015158D">
        <w:t>const provider = new ethers.providers.Web3Provider(</w:t>
      </w:r>
      <w:proofErr w:type="spellStart"/>
      <w:r w:rsidRPr="0015158D">
        <w:t>window.ethereum</w:t>
      </w:r>
      <w:proofErr w:type="spellEnd"/>
      <w:r w:rsidRPr="0015158D">
        <w:t>);</w:t>
      </w:r>
      <w:r w:rsidRPr="0015158D">
        <w:br/>
        <w:t xml:space="preserve">const contract = new </w:t>
      </w:r>
      <w:proofErr w:type="spellStart"/>
      <w:r w:rsidRPr="0015158D">
        <w:t>ethers.Contract</w:t>
      </w:r>
      <w:proofErr w:type="spellEnd"/>
      <w:r w:rsidRPr="0015158D">
        <w:t xml:space="preserve">(address, </w:t>
      </w:r>
      <w:proofErr w:type="spellStart"/>
      <w:r w:rsidRPr="0015158D">
        <w:t>abi</w:t>
      </w:r>
      <w:proofErr w:type="spellEnd"/>
      <w:r w:rsidRPr="0015158D">
        <w:t>, signer</w:t>
      </w:r>
      <w:proofErr w:type="gramStart"/>
      <w:r w:rsidRPr="0015158D">
        <w:t>);</w:t>
      </w:r>
      <w:proofErr w:type="gramEnd"/>
    </w:p>
    <w:p w14:paraId="7F79DD1E" w14:textId="77777777" w:rsidR="0015158D" w:rsidRPr="0015158D" w:rsidRDefault="0015158D" w:rsidP="0015158D">
      <w:r w:rsidRPr="0015158D">
        <w:t>Then:</w:t>
      </w:r>
    </w:p>
    <w:p w14:paraId="0124BDFD" w14:textId="77777777" w:rsidR="0015158D" w:rsidRPr="0015158D" w:rsidRDefault="0015158D" w:rsidP="0015158D">
      <w:r w:rsidRPr="0015158D">
        <w:t xml:space="preserve">await </w:t>
      </w:r>
      <w:proofErr w:type="spellStart"/>
      <w:r w:rsidRPr="0015158D">
        <w:t>contract.mintRoughDiamond</w:t>
      </w:r>
      <w:proofErr w:type="spellEnd"/>
      <w:r w:rsidRPr="0015158D">
        <w:t>(...)</w:t>
      </w:r>
    </w:p>
    <w:p w14:paraId="79995093" w14:textId="77777777" w:rsidR="0015158D" w:rsidRPr="0015158D" w:rsidRDefault="0015158D" w:rsidP="0015158D">
      <w:r w:rsidRPr="0015158D">
        <w:rPr>
          <w:rFonts w:ascii="Segoe UI Emoji" w:hAnsi="Segoe UI Emoji" w:cs="Segoe UI Emoji"/>
        </w:rPr>
        <w:t>👉</w:t>
      </w:r>
      <w:r w:rsidRPr="0015158D">
        <w:t xml:space="preserve"> This is EXACTLY how your UI links to smart contracts </w:t>
      </w:r>
    </w:p>
    <w:p w14:paraId="09B5040E" w14:textId="77777777" w:rsidR="0015158D" w:rsidRPr="0015158D" w:rsidRDefault="008A3E88" w:rsidP="0015158D">
      <w:r>
        <w:pict w14:anchorId="3AA014D1">
          <v:rect id="_x0000_i1031" style="width:0;height:1.5pt" o:hralign="center" o:hrstd="t" o:hr="t" fillcolor="#a0a0a0" stroked="f"/>
        </w:pict>
      </w:r>
    </w:p>
    <w:p w14:paraId="00693447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🌐</w:t>
      </w:r>
      <w:r w:rsidRPr="0015158D">
        <w:rPr>
          <w:b/>
          <w:bCs/>
        </w:rPr>
        <w:t xml:space="preserve"> Layer 3 — Blockchain Network</w:t>
      </w:r>
    </w:p>
    <w:p w14:paraId="5F073B31" w14:textId="77777777" w:rsidR="0015158D" w:rsidRPr="0015158D" w:rsidRDefault="0015158D" w:rsidP="0015158D">
      <w:r w:rsidRPr="0015158D">
        <w:t>For demo:</w:t>
      </w:r>
    </w:p>
    <w:p w14:paraId="3376B7DF" w14:textId="77777777" w:rsidR="0015158D" w:rsidRPr="0015158D" w:rsidRDefault="0015158D" w:rsidP="0015158D">
      <w:pPr>
        <w:numPr>
          <w:ilvl w:val="0"/>
          <w:numId w:val="14"/>
        </w:numPr>
      </w:pPr>
      <w:r w:rsidRPr="0015158D">
        <w:t xml:space="preserve">Remix VM OR </w:t>
      </w:r>
      <w:proofErr w:type="spellStart"/>
      <w:r w:rsidRPr="0015158D">
        <w:t>Sepolia</w:t>
      </w:r>
      <w:proofErr w:type="spellEnd"/>
      <w:r w:rsidRPr="0015158D">
        <w:t xml:space="preserve"> </w:t>
      </w:r>
      <w:proofErr w:type="spellStart"/>
      <w:r w:rsidRPr="0015158D">
        <w:t>testnet</w:t>
      </w:r>
      <w:proofErr w:type="spellEnd"/>
      <w:r w:rsidRPr="0015158D">
        <w:t xml:space="preserve"> </w:t>
      </w:r>
    </w:p>
    <w:p w14:paraId="6C78AB8B" w14:textId="77777777" w:rsidR="0015158D" w:rsidRPr="0015158D" w:rsidRDefault="0015158D" w:rsidP="0015158D">
      <w:pPr>
        <w:numPr>
          <w:ilvl w:val="0"/>
          <w:numId w:val="14"/>
        </w:numPr>
      </w:pPr>
      <w:r w:rsidRPr="0015158D">
        <w:t xml:space="preserve">MetaMask wallet </w:t>
      </w:r>
    </w:p>
    <w:p w14:paraId="6C59E2E9" w14:textId="77777777" w:rsidR="0015158D" w:rsidRPr="0015158D" w:rsidRDefault="008A3E88" w:rsidP="0015158D">
      <w:r>
        <w:pict w14:anchorId="2A4B644D">
          <v:rect id="_x0000_i1032" style="width:0;height:1.5pt" o:hralign="center" o:hrstd="t" o:hr="t" fillcolor="#a0a0a0" stroked="f"/>
        </w:pict>
      </w:r>
    </w:p>
    <w:p w14:paraId="4F6308BE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3. </w:t>
      </w:r>
      <w:r w:rsidRPr="0015158D">
        <w:rPr>
          <w:rFonts w:ascii="Segoe UI Emoji" w:hAnsi="Segoe UI Emoji" w:cs="Segoe UI Emoji"/>
          <w:b/>
          <w:bCs/>
        </w:rPr>
        <w:t>🏗️</w:t>
      </w:r>
      <w:r w:rsidRPr="0015158D">
        <w:rPr>
          <w:b/>
          <w:bCs/>
        </w:rPr>
        <w:t xml:space="preserve"> High-Level Architecture (EXAM-LEVEL ANSWER)</w:t>
      </w:r>
    </w:p>
    <w:p w14:paraId="255343DB" w14:textId="77777777" w:rsidR="0015158D" w:rsidRPr="0015158D" w:rsidRDefault="0015158D" w:rsidP="0015158D">
      <w:r w:rsidRPr="0015158D">
        <w:t>This is what you should draw in your slides:</w:t>
      </w:r>
    </w:p>
    <w:p w14:paraId="065EF271" w14:textId="77777777" w:rsidR="0015158D" w:rsidRPr="0015158D" w:rsidRDefault="0015158D" w:rsidP="0015158D">
      <w:r w:rsidRPr="0015158D">
        <w:t>[ User (MetaMask) ]</w:t>
      </w:r>
      <w:r w:rsidRPr="0015158D">
        <w:br/>
        <w:t xml:space="preserve">        ↓</w:t>
      </w:r>
      <w:r w:rsidRPr="0015158D">
        <w:br/>
        <w:t>[ Frontend (HTML + JS + Ethers.js) ]</w:t>
      </w:r>
      <w:r w:rsidRPr="0015158D">
        <w:br/>
        <w:t xml:space="preserve">        ↓</w:t>
      </w:r>
      <w:r w:rsidRPr="0015158D">
        <w:br/>
        <w:t>[ Smart Contracts Layer ]</w:t>
      </w:r>
      <w:r w:rsidRPr="0015158D">
        <w:br/>
        <w:t xml:space="preserve">    </w:t>
      </w:r>
      <w:r w:rsidRPr="0015158D">
        <w:rPr>
          <w:rFonts w:ascii="MS Gothic" w:eastAsia="MS Gothic" w:hAnsi="MS Gothic" w:cs="MS Gothic" w:hint="eastAsia"/>
        </w:rPr>
        <w:t>├</w:t>
      </w:r>
      <w:r w:rsidRPr="0015158D">
        <w:rPr>
          <w:rFonts w:ascii="Aptos" w:hAnsi="Aptos" w:cs="Aptos"/>
        </w:rPr>
        <w:t>──</w:t>
      </w:r>
      <w:r w:rsidRPr="0015158D">
        <w:t xml:space="preserve"> </w:t>
      </w:r>
      <w:proofErr w:type="spellStart"/>
      <w:r w:rsidRPr="0015158D">
        <w:t>StakeholderManagement</w:t>
      </w:r>
      <w:proofErr w:type="spellEnd"/>
      <w:r w:rsidRPr="0015158D">
        <w:br/>
        <w:t xml:space="preserve">    </w:t>
      </w:r>
      <w:r w:rsidRPr="0015158D">
        <w:rPr>
          <w:rFonts w:ascii="MS Gothic" w:eastAsia="MS Gothic" w:hAnsi="MS Gothic" w:cs="MS Gothic" w:hint="eastAsia"/>
        </w:rPr>
        <w:t>├</w:t>
      </w:r>
      <w:r w:rsidRPr="0015158D">
        <w:rPr>
          <w:rFonts w:ascii="Aptos" w:hAnsi="Aptos" w:cs="Aptos"/>
        </w:rPr>
        <w:t>──</w:t>
      </w:r>
      <w:r w:rsidRPr="0015158D">
        <w:t xml:space="preserve"> </w:t>
      </w:r>
      <w:proofErr w:type="spellStart"/>
      <w:r w:rsidRPr="0015158D">
        <w:t>RoughDiamond</w:t>
      </w:r>
      <w:proofErr w:type="spellEnd"/>
      <w:r w:rsidRPr="0015158D">
        <w:br/>
        <w:t xml:space="preserve">    </w:t>
      </w:r>
      <w:r w:rsidRPr="0015158D">
        <w:rPr>
          <w:rFonts w:ascii="Aptos" w:hAnsi="Aptos" w:cs="Aptos"/>
        </w:rPr>
        <w:t>└──</w:t>
      </w:r>
      <w:r w:rsidRPr="0015158D">
        <w:t xml:space="preserve"> </w:t>
      </w:r>
      <w:proofErr w:type="spellStart"/>
      <w:r w:rsidRPr="0015158D">
        <w:t>PolishedDiamond</w:t>
      </w:r>
      <w:proofErr w:type="spellEnd"/>
      <w:r w:rsidRPr="0015158D">
        <w:br/>
        <w:t xml:space="preserve">        </w:t>
      </w:r>
      <w:r w:rsidRPr="0015158D">
        <w:rPr>
          <w:rFonts w:ascii="Aptos" w:hAnsi="Aptos" w:cs="Aptos"/>
        </w:rPr>
        <w:t>↓</w:t>
      </w:r>
      <w:r w:rsidRPr="0015158D">
        <w:br/>
        <w:t>[ Ethereum Blockchain ]</w:t>
      </w:r>
    </w:p>
    <w:p w14:paraId="03879047" w14:textId="77777777" w:rsidR="0015158D" w:rsidRPr="0015158D" w:rsidRDefault="008A3E88" w:rsidP="0015158D">
      <w:r>
        <w:pict w14:anchorId="2953B7AA">
          <v:rect id="_x0000_i1033" style="width:0;height:1.5pt" o:hralign="center" o:hrstd="t" o:hr="t" fillcolor="#a0a0a0" stroked="f"/>
        </w:pict>
      </w:r>
    </w:p>
    <w:p w14:paraId="02B6A241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🔁</w:t>
      </w:r>
      <w:r w:rsidRPr="0015158D">
        <w:rPr>
          <w:b/>
          <w:bCs/>
        </w:rPr>
        <w:t xml:space="preserve"> Example Flow (VERY IMPORTANT FOR DEMO)</w:t>
      </w:r>
    </w:p>
    <w:p w14:paraId="337B3C67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>Case: Diamond lifecycle</w:t>
      </w:r>
    </w:p>
    <w:p w14:paraId="19C91C61" w14:textId="77777777" w:rsidR="0015158D" w:rsidRPr="0015158D" w:rsidRDefault="0015158D" w:rsidP="0015158D">
      <w:pPr>
        <w:numPr>
          <w:ilvl w:val="0"/>
          <w:numId w:val="15"/>
        </w:numPr>
      </w:pPr>
      <w:r w:rsidRPr="0015158D">
        <w:t xml:space="preserve">Miner → UI → </w:t>
      </w:r>
      <w:proofErr w:type="spellStart"/>
      <w:r w:rsidRPr="0015158D">
        <w:t>mintRoughDiamond</w:t>
      </w:r>
      <w:proofErr w:type="spellEnd"/>
      <w:r w:rsidRPr="0015158D">
        <w:t xml:space="preserve">() </w:t>
      </w:r>
    </w:p>
    <w:p w14:paraId="5352815D" w14:textId="77777777" w:rsidR="0015158D" w:rsidRPr="0015158D" w:rsidRDefault="0015158D" w:rsidP="0015158D">
      <w:pPr>
        <w:numPr>
          <w:ilvl w:val="0"/>
          <w:numId w:val="15"/>
        </w:numPr>
      </w:pPr>
      <w:r w:rsidRPr="0015158D">
        <w:t xml:space="preserve">Certifier → </w:t>
      </w:r>
      <w:proofErr w:type="spellStart"/>
      <w:r w:rsidRPr="0015158D">
        <w:t>certifyDiamond</w:t>
      </w:r>
      <w:proofErr w:type="spellEnd"/>
      <w:r w:rsidRPr="0015158D">
        <w:t xml:space="preserve">() </w:t>
      </w:r>
    </w:p>
    <w:p w14:paraId="1F39BB9B" w14:textId="77777777" w:rsidR="0015158D" w:rsidRPr="0015158D" w:rsidRDefault="0015158D" w:rsidP="0015158D">
      <w:pPr>
        <w:numPr>
          <w:ilvl w:val="0"/>
          <w:numId w:val="15"/>
        </w:numPr>
      </w:pPr>
      <w:r w:rsidRPr="0015158D">
        <w:t xml:space="preserve">Grader → </w:t>
      </w:r>
      <w:proofErr w:type="spellStart"/>
      <w:r w:rsidRPr="0015158D">
        <w:t>createPolishedDiamond</w:t>
      </w:r>
      <w:proofErr w:type="spellEnd"/>
      <w:r w:rsidRPr="0015158D">
        <w:t xml:space="preserve">() </w:t>
      </w:r>
    </w:p>
    <w:p w14:paraId="04DEF597" w14:textId="77777777" w:rsidR="0015158D" w:rsidRPr="0015158D" w:rsidRDefault="0015158D" w:rsidP="0015158D">
      <w:pPr>
        <w:numPr>
          <w:ilvl w:val="0"/>
          <w:numId w:val="15"/>
        </w:numPr>
      </w:pPr>
      <w:r w:rsidRPr="0015158D">
        <w:t xml:space="preserve">User → </w:t>
      </w:r>
      <w:proofErr w:type="spellStart"/>
      <w:r w:rsidRPr="0015158D">
        <w:t>transferOwnership</w:t>
      </w:r>
      <w:proofErr w:type="spellEnd"/>
      <w:r w:rsidRPr="0015158D">
        <w:t xml:space="preserve">() </w:t>
      </w:r>
    </w:p>
    <w:p w14:paraId="788051E2" w14:textId="77777777" w:rsidR="0015158D" w:rsidRPr="0015158D" w:rsidRDefault="008A3E88" w:rsidP="0015158D">
      <w:r>
        <w:pict w14:anchorId="0BB9B87F">
          <v:rect id="_x0000_i1034" style="width:0;height:1.5pt" o:hralign="center" o:hrstd="t" o:hr="t" fillcolor="#a0a0a0" stroked="f"/>
        </w:pict>
      </w:r>
    </w:p>
    <w:p w14:paraId="6DD2357F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4. </w:t>
      </w:r>
      <w:r w:rsidRPr="0015158D">
        <w:rPr>
          <w:rFonts w:ascii="Segoe UI Emoji" w:hAnsi="Segoe UI Emoji" w:cs="Segoe UI Emoji"/>
          <w:b/>
          <w:bCs/>
        </w:rPr>
        <w:t>📅</w:t>
      </w:r>
      <w:r w:rsidRPr="0015158D">
        <w:rPr>
          <w:b/>
          <w:bCs/>
        </w:rPr>
        <w:t xml:space="preserve"> 7-Week Execution Plan (Optimised for HD)</w:t>
      </w:r>
    </w:p>
    <w:p w14:paraId="345B46A5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lastRenderedPageBreak/>
        <w:t>🔹</w:t>
      </w:r>
      <w:r w:rsidRPr="0015158D">
        <w:rPr>
          <w:b/>
          <w:bCs/>
        </w:rPr>
        <w:t xml:space="preserve"> Week 1–2: Design</w:t>
      </w:r>
    </w:p>
    <w:p w14:paraId="2CB1E502" w14:textId="77777777" w:rsidR="0015158D" w:rsidRPr="0015158D" w:rsidRDefault="0015158D" w:rsidP="0015158D">
      <w:pPr>
        <w:numPr>
          <w:ilvl w:val="0"/>
          <w:numId w:val="16"/>
        </w:numPr>
      </w:pPr>
      <w:r w:rsidRPr="0015158D">
        <w:t xml:space="preserve">Finalise: </w:t>
      </w:r>
    </w:p>
    <w:p w14:paraId="3FAB58FD" w14:textId="77777777" w:rsidR="0015158D" w:rsidRPr="0015158D" w:rsidRDefault="0015158D" w:rsidP="0015158D">
      <w:pPr>
        <w:numPr>
          <w:ilvl w:val="1"/>
          <w:numId w:val="16"/>
        </w:numPr>
      </w:pPr>
      <w:r w:rsidRPr="0015158D">
        <w:t xml:space="preserve">Stakeholders </w:t>
      </w:r>
    </w:p>
    <w:p w14:paraId="2B81C4E4" w14:textId="77777777" w:rsidR="0015158D" w:rsidRPr="0015158D" w:rsidRDefault="0015158D" w:rsidP="0015158D">
      <w:pPr>
        <w:numPr>
          <w:ilvl w:val="1"/>
          <w:numId w:val="16"/>
        </w:numPr>
      </w:pPr>
      <w:r w:rsidRPr="0015158D">
        <w:t xml:space="preserve">Transactions </w:t>
      </w:r>
    </w:p>
    <w:p w14:paraId="2C6B36A5" w14:textId="77777777" w:rsidR="0015158D" w:rsidRPr="0015158D" w:rsidRDefault="0015158D" w:rsidP="0015158D">
      <w:pPr>
        <w:numPr>
          <w:ilvl w:val="1"/>
          <w:numId w:val="16"/>
        </w:numPr>
      </w:pPr>
      <w:r w:rsidRPr="0015158D">
        <w:t xml:space="preserve">Contract structure </w:t>
      </w:r>
    </w:p>
    <w:p w14:paraId="281C2D49" w14:textId="77777777" w:rsidR="0015158D" w:rsidRPr="0015158D" w:rsidRDefault="0015158D" w:rsidP="0015158D">
      <w:pPr>
        <w:numPr>
          <w:ilvl w:val="0"/>
          <w:numId w:val="16"/>
        </w:numPr>
      </w:pPr>
      <w:r w:rsidRPr="0015158D">
        <w:t xml:space="preserve">Create BPMN diagram </w:t>
      </w:r>
    </w:p>
    <w:p w14:paraId="5C021F16" w14:textId="77777777" w:rsidR="0015158D" w:rsidRPr="0015158D" w:rsidRDefault="008A3E88" w:rsidP="0015158D">
      <w:r>
        <w:pict w14:anchorId="6EE79B67">
          <v:rect id="_x0000_i1035" style="width:0;height:1.5pt" o:hralign="center" o:hrstd="t" o:hr="t" fillcolor="#a0a0a0" stroked="f"/>
        </w:pict>
      </w:r>
    </w:p>
    <w:p w14:paraId="586F7977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Week 3–4: Smart Contracts</w:t>
      </w:r>
    </w:p>
    <w:p w14:paraId="4793A857" w14:textId="77777777" w:rsidR="0015158D" w:rsidRPr="0015158D" w:rsidRDefault="0015158D" w:rsidP="0015158D">
      <w:pPr>
        <w:numPr>
          <w:ilvl w:val="0"/>
          <w:numId w:val="17"/>
        </w:numPr>
      </w:pPr>
      <w:r w:rsidRPr="0015158D">
        <w:t xml:space="preserve">Build: </w:t>
      </w:r>
    </w:p>
    <w:p w14:paraId="06ADF0D8" w14:textId="77777777" w:rsidR="0015158D" w:rsidRPr="0015158D" w:rsidRDefault="0015158D" w:rsidP="0015158D">
      <w:pPr>
        <w:numPr>
          <w:ilvl w:val="1"/>
          <w:numId w:val="17"/>
        </w:numPr>
      </w:pPr>
      <w:proofErr w:type="spellStart"/>
      <w:r w:rsidRPr="0015158D">
        <w:t>StakeholderManagement</w:t>
      </w:r>
      <w:proofErr w:type="spellEnd"/>
      <w:r w:rsidRPr="0015158D">
        <w:t xml:space="preserve"> </w:t>
      </w:r>
    </w:p>
    <w:p w14:paraId="59FD3CC6" w14:textId="77777777" w:rsidR="0015158D" w:rsidRPr="0015158D" w:rsidRDefault="0015158D" w:rsidP="0015158D">
      <w:pPr>
        <w:numPr>
          <w:ilvl w:val="1"/>
          <w:numId w:val="17"/>
        </w:numPr>
      </w:pPr>
      <w:proofErr w:type="spellStart"/>
      <w:r w:rsidRPr="0015158D">
        <w:t>RoughDiamond</w:t>
      </w:r>
      <w:proofErr w:type="spellEnd"/>
      <w:r w:rsidRPr="0015158D">
        <w:t xml:space="preserve"> </w:t>
      </w:r>
    </w:p>
    <w:p w14:paraId="63115B82" w14:textId="77777777" w:rsidR="0015158D" w:rsidRPr="0015158D" w:rsidRDefault="0015158D" w:rsidP="0015158D">
      <w:pPr>
        <w:numPr>
          <w:ilvl w:val="1"/>
          <w:numId w:val="17"/>
        </w:numPr>
      </w:pPr>
      <w:proofErr w:type="spellStart"/>
      <w:r w:rsidRPr="0015158D">
        <w:t>PolishedDiamond</w:t>
      </w:r>
      <w:proofErr w:type="spellEnd"/>
      <w:r w:rsidRPr="0015158D">
        <w:t xml:space="preserve"> </w:t>
      </w:r>
    </w:p>
    <w:p w14:paraId="2BF0736D" w14:textId="77777777" w:rsidR="0015158D" w:rsidRPr="0015158D" w:rsidRDefault="0015158D" w:rsidP="0015158D">
      <w:pPr>
        <w:numPr>
          <w:ilvl w:val="0"/>
          <w:numId w:val="17"/>
        </w:numPr>
      </w:pPr>
      <w:r w:rsidRPr="0015158D">
        <w:t xml:space="preserve">Add: </w:t>
      </w:r>
    </w:p>
    <w:p w14:paraId="4288F756" w14:textId="77777777" w:rsidR="0015158D" w:rsidRPr="0015158D" w:rsidRDefault="0015158D" w:rsidP="0015158D">
      <w:pPr>
        <w:numPr>
          <w:ilvl w:val="1"/>
          <w:numId w:val="17"/>
        </w:numPr>
      </w:pPr>
      <w:r w:rsidRPr="0015158D">
        <w:t>modifiers (</w:t>
      </w:r>
      <w:proofErr w:type="spellStart"/>
      <w:r w:rsidRPr="0015158D">
        <w:t>onlyMiner</w:t>
      </w:r>
      <w:proofErr w:type="spellEnd"/>
      <w:r w:rsidRPr="0015158D">
        <w:t xml:space="preserve">, etc.) </w:t>
      </w:r>
    </w:p>
    <w:p w14:paraId="1B8576CF" w14:textId="77777777" w:rsidR="0015158D" w:rsidRPr="0015158D" w:rsidRDefault="0015158D" w:rsidP="0015158D">
      <w:pPr>
        <w:numPr>
          <w:ilvl w:val="1"/>
          <w:numId w:val="17"/>
        </w:numPr>
      </w:pPr>
      <w:r w:rsidRPr="0015158D">
        <w:t xml:space="preserve">events </w:t>
      </w:r>
    </w:p>
    <w:p w14:paraId="6A2BB17F" w14:textId="77777777" w:rsidR="0015158D" w:rsidRPr="0015158D" w:rsidRDefault="008A3E88" w:rsidP="0015158D">
      <w:r>
        <w:pict w14:anchorId="4641B242">
          <v:rect id="_x0000_i1036" style="width:0;height:1.5pt" o:hralign="center" o:hrstd="t" o:hr="t" fillcolor="#a0a0a0" stroked="f"/>
        </w:pict>
      </w:r>
    </w:p>
    <w:p w14:paraId="29454E39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Week 5: Integration</w:t>
      </w:r>
    </w:p>
    <w:p w14:paraId="62D6A890" w14:textId="77777777" w:rsidR="0015158D" w:rsidRPr="0015158D" w:rsidRDefault="0015158D" w:rsidP="0015158D">
      <w:pPr>
        <w:numPr>
          <w:ilvl w:val="0"/>
          <w:numId w:val="18"/>
        </w:numPr>
      </w:pPr>
      <w:r w:rsidRPr="0015158D">
        <w:t xml:space="preserve">Connect contracts together </w:t>
      </w:r>
    </w:p>
    <w:p w14:paraId="600D7D91" w14:textId="77777777" w:rsidR="0015158D" w:rsidRPr="0015158D" w:rsidRDefault="0015158D" w:rsidP="0015158D">
      <w:pPr>
        <w:numPr>
          <w:ilvl w:val="0"/>
          <w:numId w:val="18"/>
        </w:numPr>
      </w:pPr>
      <w:r w:rsidRPr="0015158D">
        <w:t xml:space="preserve">Test interactions in Remix </w:t>
      </w:r>
    </w:p>
    <w:p w14:paraId="00971B0A" w14:textId="77777777" w:rsidR="0015158D" w:rsidRPr="0015158D" w:rsidRDefault="008A3E88" w:rsidP="0015158D">
      <w:r>
        <w:pict w14:anchorId="616060EC">
          <v:rect id="_x0000_i1037" style="width:0;height:1.5pt" o:hralign="center" o:hrstd="t" o:hr="t" fillcolor="#a0a0a0" stroked="f"/>
        </w:pict>
      </w:r>
    </w:p>
    <w:p w14:paraId="3FF50FAC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Week 6: UI (Minimum viable)</w:t>
      </w:r>
    </w:p>
    <w:p w14:paraId="37670670" w14:textId="77777777" w:rsidR="0015158D" w:rsidRPr="0015158D" w:rsidRDefault="0015158D" w:rsidP="0015158D">
      <w:pPr>
        <w:numPr>
          <w:ilvl w:val="0"/>
          <w:numId w:val="19"/>
        </w:numPr>
      </w:pPr>
      <w:r w:rsidRPr="0015158D">
        <w:t xml:space="preserve">Simple HTML + JS interface </w:t>
      </w:r>
    </w:p>
    <w:p w14:paraId="066ECA89" w14:textId="77777777" w:rsidR="0015158D" w:rsidRPr="0015158D" w:rsidRDefault="0015158D" w:rsidP="0015158D">
      <w:pPr>
        <w:numPr>
          <w:ilvl w:val="0"/>
          <w:numId w:val="19"/>
        </w:numPr>
      </w:pPr>
      <w:r w:rsidRPr="0015158D">
        <w:t xml:space="preserve">Connect via Ethers.js </w:t>
      </w:r>
    </w:p>
    <w:p w14:paraId="635CA70F" w14:textId="77777777" w:rsidR="0015158D" w:rsidRPr="0015158D" w:rsidRDefault="008A3E88" w:rsidP="0015158D">
      <w:r>
        <w:pict w14:anchorId="49731A7F">
          <v:rect id="_x0000_i1038" style="width:0;height:1.5pt" o:hralign="center" o:hrstd="t" o:hr="t" fillcolor="#a0a0a0" stroked="f"/>
        </w:pict>
      </w:r>
    </w:p>
    <w:p w14:paraId="7481DA9D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🔹</w:t>
      </w:r>
      <w:r w:rsidRPr="0015158D">
        <w:rPr>
          <w:b/>
          <w:bCs/>
        </w:rPr>
        <w:t xml:space="preserve"> Week 7: Polish + Demo</w:t>
      </w:r>
    </w:p>
    <w:p w14:paraId="34ACB604" w14:textId="77777777" w:rsidR="0015158D" w:rsidRPr="0015158D" w:rsidRDefault="0015158D" w:rsidP="0015158D">
      <w:pPr>
        <w:numPr>
          <w:ilvl w:val="0"/>
          <w:numId w:val="20"/>
        </w:numPr>
      </w:pPr>
      <w:r w:rsidRPr="0015158D">
        <w:t xml:space="preserve">Add: </w:t>
      </w:r>
    </w:p>
    <w:p w14:paraId="60CF9064" w14:textId="77777777" w:rsidR="0015158D" w:rsidRPr="0015158D" w:rsidRDefault="0015158D" w:rsidP="0015158D">
      <w:pPr>
        <w:numPr>
          <w:ilvl w:val="1"/>
          <w:numId w:val="20"/>
        </w:numPr>
      </w:pPr>
      <w:r w:rsidRPr="0015158D">
        <w:t xml:space="preserve">clear demo flow </w:t>
      </w:r>
    </w:p>
    <w:p w14:paraId="15E33D79" w14:textId="77777777" w:rsidR="0015158D" w:rsidRPr="0015158D" w:rsidRDefault="0015158D" w:rsidP="0015158D">
      <w:pPr>
        <w:numPr>
          <w:ilvl w:val="1"/>
          <w:numId w:val="20"/>
        </w:numPr>
      </w:pPr>
      <w:r w:rsidRPr="0015158D">
        <w:t xml:space="preserve">sample data </w:t>
      </w:r>
    </w:p>
    <w:p w14:paraId="49BA0913" w14:textId="77777777" w:rsidR="0015158D" w:rsidRPr="0015158D" w:rsidRDefault="0015158D" w:rsidP="0015158D">
      <w:pPr>
        <w:numPr>
          <w:ilvl w:val="0"/>
          <w:numId w:val="20"/>
        </w:numPr>
      </w:pPr>
      <w:r w:rsidRPr="0015158D">
        <w:t xml:space="preserve">Practice explanation </w:t>
      </w:r>
    </w:p>
    <w:p w14:paraId="00FAE7A3" w14:textId="77777777" w:rsidR="0015158D" w:rsidRPr="0015158D" w:rsidRDefault="008A3E88" w:rsidP="0015158D">
      <w:r>
        <w:pict w14:anchorId="5FCC4F07">
          <v:rect id="_x0000_i1039" style="width:0;height:1.5pt" o:hralign="center" o:hrstd="t" o:hr="t" fillcolor="#a0a0a0" stroked="f"/>
        </w:pict>
      </w:r>
    </w:p>
    <w:p w14:paraId="34950180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5. </w:t>
      </w:r>
      <w:r w:rsidRPr="0015158D">
        <w:rPr>
          <w:rFonts w:ascii="Segoe UI Emoji" w:hAnsi="Segoe UI Emoji" w:cs="Segoe UI Emoji"/>
          <w:b/>
          <w:bCs/>
        </w:rPr>
        <w:t>🎯</w:t>
      </w:r>
      <w:r w:rsidRPr="0015158D">
        <w:rPr>
          <w:b/>
          <w:bCs/>
        </w:rPr>
        <w:t xml:space="preserve"> What Will Get You FULL MARKS (Real Talk)</w:t>
      </w:r>
    </w:p>
    <w:p w14:paraId="53676890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🔥</w:t>
      </w:r>
      <w:r w:rsidRPr="0015158D">
        <w:rPr>
          <w:b/>
          <w:bCs/>
        </w:rPr>
        <w:t xml:space="preserve"> 1. Show WHY blockchain is needed</w:t>
      </w:r>
    </w:p>
    <w:p w14:paraId="41233238" w14:textId="77777777" w:rsidR="0015158D" w:rsidRPr="0015158D" w:rsidRDefault="0015158D" w:rsidP="0015158D">
      <w:r w:rsidRPr="0015158D">
        <w:t>Not just “it’s secure” — say:</w:t>
      </w:r>
    </w:p>
    <w:p w14:paraId="7E4A5EAA" w14:textId="77777777" w:rsidR="0015158D" w:rsidRPr="0015158D" w:rsidRDefault="0015158D" w:rsidP="0015158D">
      <w:pPr>
        <w:numPr>
          <w:ilvl w:val="0"/>
          <w:numId w:val="21"/>
        </w:numPr>
      </w:pPr>
      <w:r w:rsidRPr="0015158D">
        <w:t xml:space="preserve">No central authority </w:t>
      </w:r>
    </w:p>
    <w:p w14:paraId="061E952D" w14:textId="77777777" w:rsidR="0015158D" w:rsidRPr="0015158D" w:rsidRDefault="0015158D" w:rsidP="0015158D">
      <w:pPr>
        <w:numPr>
          <w:ilvl w:val="0"/>
          <w:numId w:val="21"/>
        </w:numPr>
      </w:pPr>
      <w:proofErr w:type="spellStart"/>
      <w:r w:rsidRPr="0015158D">
        <w:t>Trustless</w:t>
      </w:r>
      <w:proofErr w:type="spellEnd"/>
      <w:r w:rsidRPr="0015158D">
        <w:t xml:space="preserve"> verification </w:t>
      </w:r>
    </w:p>
    <w:p w14:paraId="5E4D84BC" w14:textId="77777777" w:rsidR="0015158D" w:rsidRPr="0015158D" w:rsidRDefault="0015158D" w:rsidP="0015158D">
      <w:pPr>
        <w:numPr>
          <w:ilvl w:val="0"/>
          <w:numId w:val="21"/>
        </w:numPr>
      </w:pPr>
      <w:r w:rsidRPr="0015158D">
        <w:lastRenderedPageBreak/>
        <w:t xml:space="preserve">Immutable provenance </w:t>
      </w:r>
    </w:p>
    <w:p w14:paraId="5EEA12A3" w14:textId="77777777" w:rsidR="0015158D" w:rsidRPr="0015158D" w:rsidRDefault="008A3E88" w:rsidP="0015158D">
      <w:r>
        <w:pict w14:anchorId="3C00B807">
          <v:rect id="_x0000_i1040" style="width:0;height:1.5pt" o:hralign="center" o:hrstd="t" o:hr="t" fillcolor="#a0a0a0" stroked="f"/>
        </w:pict>
      </w:r>
    </w:p>
    <w:p w14:paraId="54D9D819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🔥</w:t>
      </w:r>
      <w:r w:rsidRPr="0015158D">
        <w:rPr>
          <w:b/>
          <w:bCs/>
        </w:rPr>
        <w:t xml:space="preserve"> 2. Show contract interaction</w:t>
      </w:r>
    </w:p>
    <w:p w14:paraId="44440B9A" w14:textId="77777777" w:rsidR="0015158D" w:rsidRPr="0015158D" w:rsidRDefault="0015158D" w:rsidP="0015158D">
      <w:r w:rsidRPr="0015158D">
        <w:t>Most students don’t → easy marks</w:t>
      </w:r>
    </w:p>
    <w:p w14:paraId="017DE898" w14:textId="77777777" w:rsidR="0015158D" w:rsidRPr="0015158D" w:rsidRDefault="008A3E88" w:rsidP="0015158D">
      <w:r>
        <w:pict w14:anchorId="02A0C162">
          <v:rect id="_x0000_i1041" style="width:0;height:1.5pt" o:hralign="center" o:hrstd="t" o:hr="t" fillcolor="#a0a0a0" stroked="f"/>
        </w:pict>
      </w:r>
    </w:p>
    <w:p w14:paraId="5650B3EF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🔥</w:t>
      </w:r>
      <w:r w:rsidRPr="0015158D">
        <w:rPr>
          <w:b/>
          <w:bCs/>
        </w:rPr>
        <w:t xml:space="preserve"> 3. Clean demo story</w:t>
      </w:r>
    </w:p>
    <w:p w14:paraId="7113B1D0" w14:textId="77777777" w:rsidR="0015158D" w:rsidRPr="0015158D" w:rsidRDefault="0015158D" w:rsidP="0015158D">
      <w:r w:rsidRPr="0015158D">
        <w:t>You should say:</w:t>
      </w:r>
    </w:p>
    <w:p w14:paraId="1B9963A3" w14:textId="77777777" w:rsidR="0015158D" w:rsidRPr="0015158D" w:rsidRDefault="0015158D" w:rsidP="0015158D">
      <w:r w:rsidRPr="0015158D">
        <w:t>“This diamond was mined → certified → graded → sold”</w:t>
      </w:r>
    </w:p>
    <w:p w14:paraId="66902D6B" w14:textId="77777777" w:rsidR="0015158D" w:rsidRPr="0015158D" w:rsidRDefault="008A3E88" w:rsidP="0015158D">
      <w:r>
        <w:pict w14:anchorId="6C278219">
          <v:rect id="_x0000_i1042" style="width:0;height:1.5pt" o:hralign="center" o:hrstd="t" o:hr="t" fillcolor="#a0a0a0" stroked="f"/>
        </w:pict>
      </w:r>
    </w:p>
    <w:p w14:paraId="442B4D78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🔥</w:t>
      </w:r>
      <w:r w:rsidRPr="0015158D">
        <w:rPr>
          <w:b/>
          <w:bCs/>
        </w:rPr>
        <w:t xml:space="preserve"> 4. Address limitations (you already did well here)</w:t>
      </w:r>
    </w:p>
    <w:p w14:paraId="4C47C823" w14:textId="77777777" w:rsidR="0015158D" w:rsidRPr="0015158D" w:rsidRDefault="0015158D" w:rsidP="0015158D">
      <w:pPr>
        <w:numPr>
          <w:ilvl w:val="0"/>
          <w:numId w:val="22"/>
        </w:numPr>
      </w:pPr>
      <w:r w:rsidRPr="0015158D">
        <w:t xml:space="preserve">Oracle problem </w:t>
      </w:r>
    </w:p>
    <w:p w14:paraId="78D5D4DB" w14:textId="77777777" w:rsidR="0015158D" w:rsidRPr="0015158D" w:rsidRDefault="0015158D" w:rsidP="0015158D">
      <w:pPr>
        <w:numPr>
          <w:ilvl w:val="0"/>
          <w:numId w:val="22"/>
        </w:numPr>
      </w:pPr>
      <w:r w:rsidRPr="0015158D">
        <w:t xml:space="preserve">Gas costs </w:t>
      </w:r>
    </w:p>
    <w:p w14:paraId="3E53D636" w14:textId="77777777" w:rsidR="0015158D" w:rsidRPr="0015158D" w:rsidRDefault="0015158D" w:rsidP="0015158D">
      <w:pPr>
        <w:numPr>
          <w:ilvl w:val="0"/>
          <w:numId w:val="22"/>
        </w:numPr>
      </w:pPr>
      <w:r w:rsidRPr="0015158D">
        <w:t xml:space="preserve">Adoption </w:t>
      </w:r>
    </w:p>
    <w:p w14:paraId="314DAAD0" w14:textId="77777777" w:rsidR="0015158D" w:rsidRPr="0015158D" w:rsidRDefault="008A3E88" w:rsidP="0015158D">
      <w:r>
        <w:pict w14:anchorId="42B6ED73">
          <v:rect id="_x0000_i1043" style="width:0;height:1.5pt" o:hralign="center" o:hrstd="t" o:hr="t" fillcolor="#a0a0a0" stroked="f"/>
        </w:pict>
      </w:r>
    </w:p>
    <w:p w14:paraId="0B9EB533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🔥</w:t>
      </w:r>
      <w:r w:rsidRPr="0015158D">
        <w:rPr>
          <w:b/>
          <w:bCs/>
        </w:rPr>
        <w:t xml:space="preserve"> 5. Keep it SIMPLE but COMPLETE</w:t>
      </w:r>
    </w:p>
    <w:p w14:paraId="629A0B84" w14:textId="77777777" w:rsidR="0015158D" w:rsidRPr="0015158D" w:rsidRDefault="0015158D" w:rsidP="0015158D">
      <w:r w:rsidRPr="0015158D">
        <w:t>Don’t overbuild:</w:t>
      </w:r>
    </w:p>
    <w:p w14:paraId="4AB8A450" w14:textId="77777777" w:rsidR="0015158D" w:rsidRPr="0015158D" w:rsidRDefault="0015158D" w:rsidP="0015158D">
      <w:pPr>
        <w:numPr>
          <w:ilvl w:val="0"/>
          <w:numId w:val="23"/>
        </w:numPr>
      </w:pPr>
      <w:r w:rsidRPr="0015158D">
        <w:t xml:space="preserve">No need for NFTs unless required </w:t>
      </w:r>
    </w:p>
    <w:p w14:paraId="28847757" w14:textId="77777777" w:rsidR="0015158D" w:rsidRPr="0015158D" w:rsidRDefault="0015158D" w:rsidP="0015158D">
      <w:pPr>
        <w:numPr>
          <w:ilvl w:val="0"/>
          <w:numId w:val="23"/>
        </w:numPr>
      </w:pPr>
      <w:r w:rsidRPr="0015158D">
        <w:t xml:space="preserve">No need for complex UI </w:t>
      </w:r>
    </w:p>
    <w:p w14:paraId="7CE31C1E" w14:textId="77777777" w:rsidR="0015158D" w:rsidRPr="0015158D" w:rsidRDefault="008A3E88" w:rsidP="0015158D">
      <w:r>
        <w:pict w14:anchorId="7EC022A0">
          <v:rect id="_x0000_i1044" style="width:0;height:1.5pt" o:hralign="center" o:hrstd="t" o:hr="t" fillcolor="#a0a0a0" stroked="f"/>
        </w:pict>
      </w:r>
    </w:p>
    <w:p w14:paraId="2FBAB119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6. </w:t>
      </w:r>
      <w:r w:rsidRPr="0015158D">
        <w:rPr>
          <w:rFonts w:ascii="Segoe UI Emoji" w:hAnsi="Segoe UI Emoji" w:cs="Segoe UI Emoji"/>
          <w:b/>
          <w:bCs/>
        </w:rPr>
        <w:t>⚠️</w:t>
      </w:r>
      <w:r w:rsidRPr="0015158D">
        <w:rPr>
          <w:b/>
          <w:bCs/>
        </w:rPr>
        <w:t xml:space="preserve"> Key Improvements I Recommend</w:t>
      </w:r>
    </w:p>
    <w:p w14:paraId="2828CBD9" w14:textId="77777777" w:rsidR="0015158D" w:rsidRPr="0015158D" w:rsidRDefault="0015158D" w:rsidP="0015158D">
      <w:r w:rsidRPr="0015158D">
        <w:t>You’re close — but for HD:</w:t>
      </w:r>
    </w:p>
    <w:p w14:paraId="40210D69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❗</w:t>
      </w:r>
      <w:r w:rsidRPr="0015158D">
        <w:rPr>
          <w:b/>
          <w:bCs/>
        </w:rPr>
        <w:t xml:space="preserve"> 1. Treat consumer &amp; retailer as SAME role</w:t>
      </w:r>
    </w:p>
    <w:p w14:paraId="4F0C5D38" w14:textId="77777777" w:rsidR="0015158D" w:rsidRPr="0015158D" w:rsidRDefault="0015158D" w:rsidP="0015158D">
      <w:r w:rsidRPr="0015158D">
        <w:t>You already hinted this → do it</w:t>
      </w:r>
    </w:p>
    <w:p w14:paraId="286112A6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❗</w:t>
      </w:r>
      <w:r w:rsidRPr="0015158D">
        <w:rPr>
          <w:b/>
          <w:bCs/>
        </w:rPr>
        <w:t xml:space="preserve"> 2. Don’t overcomplicate history retrieval</w:t>
      </w:r>
    </w:p>
    <w:p w14:paraId="2F1533F6" w14:textId="77777777" w:rsidR="0015158D" w:rsidRPr="0015158D" w:rsidRDefault="0015158D" w:rsidP="0015158D">
      <w:r w:rsidRPr="0015158D">
        <w:t>Just:</w:t>
      </w:r>
    </w:p>
    <w:p w14:paraId="5B772D0C" w14:textId="77777777" w:rsidR="0015158D" w:rsidRPr="0015158D" w:rsidRDefault="0015158D" w:rsidP="0015158D">
      <w:pPr>
        <w:numPr>
          <w:ilvl w:val="0"/>
          <w:numId w:val="24"/>
        </w:numPr>
      </w:pPr>
      <w:r w:rsidRPr="0015158D">
        <w:t xml:space="preserve">store linked IDs </w:t>
      </w:r>
    </w:p>
    <w:p w14:paraId="0608068C" w14:textId="77777777" w:rsidR="0015158D" w:rsidRPr="0015158D" w:rsidRDefault="0015158D" w:rsidP="0015158D">
      <w:pPr>
        <w:numPr>
          <w:ilvl w:val="0"/>
          <w:numId w:val="24"/>
        </w:numPr>
      </w:pPr>
      <w:r w:rsidRPr="0015158D">
        <w:t xml:space="preserve">recursively fetch </w:t>
      </w:r>
    </w:p>
    <w:p w14:paraId="7CEFCC86" w14:textId="77777777" w:rsidR="0015158D" w:rsidRPr="0015158D" w:rsidRDefault="008A3E88" w:rsidP="0015158D">
      <w:r>
        <w:pict w14:anchorId="2BFD49C4">
          <v:rect id="_x0000_i1045" style="width:0;height:1.5pt" o:hralign="center" o:hrstd="t" o:hr="t" fillcolor="#a0a0a0" stroked="f"/>
        </w:pict>
      </w:r>
    </w:p>
    <w:p w14:paraId="16861C34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❗</w:t>
      </w:r>
      <w:r w:rsidRPr="0015158D">
        <w:rPr>
          <w:b/>
          <w:bCs/>
        </w:rPr>
        <w:t xml:space="preserve"> 3. Add Events (important for UI)</w:t>
      </w:r>
    </w:p>
    <w:p w14:paraId="31F4C38B" w14:textId="77777777" w:rsidR="0015158D" w:rsidRPr="0015158D" w:rsidRDefault="0015158D" w:rsidP="0015158D">
      <w:r w:rsidRPr="0015158D">
        <w:t xml:space="preserve">event </w:t>
      </w:r>
      <w:proofErr w:type="spellStart"/>
      <w:r w:rsidRPr="0015158D">
        <w:t>DiamondTransferred</w:t>
      </w:r>
      <w:proofErr w:type="spellEnd"/>
      <w:r w:rsidRPr="0015158D">
        <w:t>(</w:t>
      </w:r>
      <w:proofErr w:type="spellStart"/>
      <w:r w:rsidRPr="0015158D">
        <w:t>uint</w:t>
      </w:r>
      <w:proofErr w:type="spellEnd"/>
      <w:r w:rsidRPr="0015158D">
        <w:t xml:space="preserve"> id, address from, address to</w:t>
      </w:r>
      <w:proofErr w:type="gramStart"/>
      <w:r w:rsidRPr="0015158D">
        <w:t>);</w:t>
      </w:r>
      <w:proofErr w:type="gramEnd"/>
    </w:p>
    <w:p w14:paraId="15FE7E5F" w14:textId="77777777" w:rsidR="0015158D" w:rsidRPr="0015158D" w:rsidRDefault="008A3E88" w:rsidP="0015158D">
      <w:r>
        <w:pict w14:anchorId="2F039E93">
          <v:rect id="_x0000_i1046" style="width:0;height:1.5pt" o:hralign="center" o:hrstd="t" o:hr="t" fillcolor="#a0a0a0" stroked="f"/>
        </w:pict>
      </w:r>
    </w:p>
    <w:p w14:paraId="5F42B1F1" w14:textId="77777777" w:rsidR="0015158D" w:rsidRPr="0015158D" w:rsidRDefault="0015158D" w:rsidP="0015158D">
      <w:pPr>
        <w:rPr>
          <w:b/>
          <w:bCs/>
        </w:rPr>
      </w:pPr>
      <w:r w:rsidRPr="0015158D">
        <w:rPr>
          <w:rFonts w:ascii="Segoe UI Emoji" w:hAnsi="Segoe UI Emoji" w:cs="Segoe UI Emoji"/>
          <w:b/>
          <w:bCs/>
        </w:rPr>
        <w:t>❗</w:t>
      </w:r>
      <w:r w:rsidRPr="0015158D">
        <w:rPr>
          <w:b/>
          <w:bCs/>
        </w:rPr>
        <w:t xml:space="preserve"> 4. Explicit Access Control</w:t>
      </w:r>
    </w:p>
    <w:p w14:paraId="1CB14391" w14:textId="77777777" w:rsidR="0015158D" w:rsidRPr="0015158D" w:rsidRDefault="0015158D" w:rsidP="0015158D">
      <w:r w:rsidRPr="0015158D">
        <w:t>Use modifiers:</w:t>
      </w:r>
    </w:p>
    <w:p w14:paraId="5779E36C" w14:textId="77777777" w:rsidR="0015158D" w:rsidRPr="0015158D" w:rsidRDefault="0015158D" w:rsidP="0015158D">
      <w:r w:rsidRPr="0015158D">
        <w:t xml:space="preserve">modifier </w:t>
      </w:r>
      <w:proofErr w:type="spellStart"/>
      <w:r w:rsidRPr="0015158D">
        <w:t>onlyMiner</w:t>
      </w:r>
      <w:proofErr w:type="spellEnd"/>
      <w:r w:rsidRPr="0015158D">
        <w:t>() {</w:t>
      </w:r>
      <w:r w:rsidRPr="0015158D">
        <w:br/>
        <w:t xml:space="preserve">    require(</w:t>
      </w:r>
      <w:proofErr w:type="spellStart"/>
      <w:r w:rsidRPr="0015158D">
        <w:t>stakeholder.isMiner</w:t>
      </w:r>
      <w:proofErr w:type="spellEnd"/>
      <w:r w:rsidRPr="0015158D">
        <w:t>(</w:t>
      </w:r>
      <w:proofErr w:type="spellStart"/>
      <w:r w:rsidRPr="0015158D">
        <w:t>msg.sender</w:t>
      </w:r>
      <w:proofErr w:type="spellEnd"/>
      <w:r w:rsidRPr="0015158D">
        <w:t>));</w:t>
      </w:r>
      <w:r w:rsidRPr="0015158D">
        <w:br/>
      </w:r>
      <w:r w:rsidRPr="0015158D">
        <w:lastRenderedPageBreak/>
        <w:t xml:space="preserve">    _;</w:t>
      </w:r>
      <w:r w:rsidRPr="0015158D">
        <w:br/>
        <w:t>}</w:t>
      </w:r>
    </w:p>
    <w:p w14:paraId="7A168697" w14:textId="77777777" w:rsidR="0015158D" w:rsidRPr="0015158D" w:rsidRDefault="008A3E88" w:rsidP="0015158D">
      <w:r>
        <w:pict w14:anchorId="38E733FC">
          <v:rect id="_x0000_i1047" style="width:0;height:1.5pt" o:hralign="center" o:hrstd="t" o:hr="t" fillcolor="#a0a0a0" stroked="f"/>
        </w:pict>
      </w:r>
    </w:p>
    <w:p w14:paraId="4D363F53" w14:textId="77777777" w:rsidR="0015158D" w:rsidRPr="0015158D" w:rsidRDefault="0015158D" w:rsidP="0015158D">
      <w:pPr>
        <w:rPr>
          <w:b/>
          <w:bCs/>
        </w:rPr>
      </w:pPr>
      <w:r w:rsidRPr="0015158D">
        <w:rPr>
          <w:b/>
          <w:bCs/>
        </w:rPr>
        <w:t xml:space="preserve">7. </w:t>
      </w:r>
      <w:r w:rsidRPr="0015158D">
        <w:rPr>
          <w:rFonts w:ascii="Segoe UI Emoji" w:hAnsi="Segoe UI Emoji" w:cs="Segoe UI Emoji"/>
          <w:b/>
          <w:bCs/>
        </w:rPr>
        <w:t>🚀</w:t>
      </w:r>
      <w:r w:rsidRPr="0015158D">
        <w:rPr>
          <w:b/>
          <w:bCs/>
        </w:rPr>
        <w:t xml:space="preserve"> Final Summary (What You’re Building)</w:t>
      </w:r>
    </w:p>
    <w:p w14:paraId="35281F5B" w14:textId="77777777" w:rsidR="0015158D" w:rsidRPr="0015158D" w:rsidRDefault="0015158D" w:rsidP="0015158D">
      <w:r w:rsidRPr="0015158D">
        <w:t>You are building:</w:t>
      </w:r>
    </w:p>
    <w:p w14:paraId="5F47B57B" w14:textId="77777777" w:rsidR="0015158D" w:rsidRPr="0015158D" w:rsidRDefault="0015158D" w:rsidP="0015158D">
      <w:r w:rsidRPr="0015158D">
        <w:t xml:space="preserve">A </w:t>
      </w:r>
      <w:r w:rsidRPr="0015158D">
        <w:rPr>
          <w:b/>
          <w:bCs/>
        </w:rPr>
        <w:t>multi-contract blockchain system</w:t>
      </w:r>
      <w:r w:rsidRPr="0015158D">
        <w:t xml:space="preserve"> that enforces trust, provenance, and ownership in a diamond supply chain, with a frontend that allows real stakeholders to interact with the blockchain via MetaMask.</w:t>
      </w:r>
    </w:p>
    <w:p w14:paraId="6C71F4D7" w14:textId="77777777" w:rsidR="0015158D" w:rsidRPr="00327B4C" w:rsidRDefault="0015158D" w:rsidP="0015158D"/>
    <w:p w14:paraId="07B919A6" w14:textId="77777777" w:rsidR="00AA2B3A" w:rsidRDefault="00AA2B3A"/>
    <w:sectPr w:rsidR="00AA2B3A" w:rsidSect="00327B4C">
      <w:pgSz w:w="11910" w:h="17340"/>
      <w:pgMar w:top="971" w:right="1165" w:bottom="164" w:left="74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53A"/>
    <w:multiLevelType w:val="multilevel"/>
    <w:tmpl w:val="FBE0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86817"/>
    <w:multiLevelType w:val="multilevel"/>
    <w:tmpl w:val="16B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5059"/>
    <w:multiLevelType w:val="multilevel"/>
    <w:tmpl w:val="7BB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C5070"/>
    <w:multiLevelType w:val="multilevel"/>
    <w:tmpl w:val="2E9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05DC9"/>
    <w:multiLevelType w:val="multilevel"/>
    <w:tmpl w:val="6A3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F6524"/>
    <w:multiLevelType w:val="multilevel"/>
    <w:tmpl w:val="DE5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C4B14"/>
    <w:multiLevelType w:val="multilevel"/>
    <w:tmpl w:val="01E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C32CD"/>
    <w:multiLevelType w:val="multilevel"/>
    <w:tmpl w:val="621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24161"/>
    <w:multiLevelType w:val="multilevel"/>
    <w:tmpl w:val="AF3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F30AF"/>
    <w:multiLevelType w:val="multilevel"/>
    <w:tmpl w:val="E72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01389"/>
    <w:multiLevelType w:val="multilevel"/>
    <w:tmpl w:val="38B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41C83"/>
    <w:multiLevelType w:val="multilevel"/>
    <w:tmpl w:val="03C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F5AE5"/>
    <w:multiLevelType w:val="multilevel"/>
    <w:tmpl w:val="9A2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4536E"/>
    <w:multiLevelType w:val="multilevel"/>
    <w:tmpl w:val="D09C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E47EC"/>
    <w:multiLevelType w:val="multilevel"/>
    <w:tmpl w:val="D6C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808F0"/>
    <w:multiLevelType w:val="multilevel"/>
    <w:tmpl w:val="2988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560FE"/>
    <w:multiLevelType w:val="multilevel"/>
    <w:tmpl w:val="8FA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671CD"/>
    <w:multiLevelType w:val="multilevel"/>
    <w:tmpl w:val="466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242A"/>
    <w:multiLevelType w:val="multilevel"/>
    <w:tmpl w:val="0FE2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F2BC6"/>
    <w:multiLevelType w:val="multilevel"/>
    <w:tmpl w:val="1AB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C3A12"/>
    <w:multiLevelType w:val="multilevel"/>
    <w:tmpl w:val="EABA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97C1F"/>
    <w:multiLevelType w:val="multilevel"/>
    <w:tmpl w:val="1D0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F8F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F1B1526"/>
    <w:multiLevelType w:val="multilevel"/>
    <w:tmpl w:val="FF1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78295">
    <w:abstractNumId w:val="22"/>
  </w:num>
  <w:num w:numId="2" w16cid:durableId="391000373">
    <w:abstractNumId w:val="8"/>
  </w:num>
  <w:num w:numId="3" w16cid:durableId="506604913">
    <w:abstractNumId w:val="18"/>
  </w:num>
  <w:num w:numId="4" w16cid:durableId="1080247532">
    <w:abstractNumId w:val="1"/>
  </w:num>
  <w:num w:numId="5" w16cid:durableId="286740804">
    <w:abstractNumId w:val="9"/>
  </w:num>
  <w:num w:numId="6" w16cid:durableId="992947926">
    <w:abstractNumId w:val="14"/>
  </w:num>
  <w:num w:numId="7" w16cid:durableId="805781589">
    <w:abstractNumId w:val="23"/>
  </w:num>
  <w:num w:numId="8" w16cid:durableId="1675567858">
    <w:abstractNumId w:val="6"/>
  </w:num>
  <w:num w:numId="9" w16cid:durableId="1159662004">
    <w:abstractNumId w:val="10"/>
  </w:num>
  <w:num w:numId="10" w16cid:durableId="1021273588">
    <w:abstractNumId w:val="16"/>
  </w:num>
  <w:num w:numId="11" w16cid:durableId="1100879231">
    <w:abstractNumId w:val="2"/>
  </w:num>
  <w:num w:numId="12" w16cid:durableId="2074891732">
    <w:abstractNumId w:val="15"/>
  </w:num>
  <w:num w:numId="13" w16cid:durableId="907958130">
    <w:abstractNumId w:val="13"/>
  </w:num>
  <w:num w:numId="14" w16cid:durableId="1730570753">
    <w:abstractNumId w:val="21"/>
  </w:num>
  <w:num w:numId="15" w16cid:durableId="2060863607">
    <w:abstractNumId w:val="0"/>
  </w:num>
  <w:num w:numId="16" w16cid:durableId="1653678647">
    <w:abstractNumId w:val="7"/>
  </w:num>
  <w:num w:numId="17" w16cid:durableId="10183702">
    <w:abstractNumId w:val="11"/>
  </w:num>
  <w:num w:numId="18" w16cid:durableId="195899271">
    <w:abstractNumId w:val="17"/>
  </w:num>
  <w:num w:numId="19" w16cid:durableId="1959488436">
    <w:abstractNumId w:val="20"/>
  </w:num>
  <w:num w:numId="20" w16cid:durableId="975647337">
    <w:abstractNumId w:val="3"/>
  </w:num>
  <w:num w:numId="21" w16cid:durableId="1614363684">
    <w:abstractNumId w:val="4"/>
  </w:num>
  <w:num w:numId="22" w16cid:durableId="328948627">
    <w:abstractNumId w:val="19"/>
  </w:num>
  <w:num w:numId="23" w16cid:durableId="1347171038">
    <w:abstractNumId w:val="12"/>
  </w:num>
  <w:num w:numId="24" w16cid:durableId="1829978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B4"/>
    <w:rsid w:val="000369CE"/>
    <w:rsid w:val="0015158D"/>
    <w:rsid w:val="001869B4"/>
    <w:rsid w:val="00327B4C"/>
    <w:rsid w:val="006D4ED7"/>
    <w:rsid w:val="007178D2"/>
    <w:rsid w:val="007A63D7"/>
    <w:rsid w:val="007F676C"/>
    <w:rsid w:val="00AA2B3A"/>
    <w:rsid w:val="00B1553F"/>
    <w:rsid w:val="00B832D3"/>
    <w:rsid w:val="00E3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BA5C"/>
  <w15:chartTrackingRefBased/>
  <w15:docId w15:val="{462B9338-54B8-4218-AC89-9E0EB878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69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69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K</dc:creator>
  <cp:keywords/>
  <dc:description/>
  <cp:lastModifiedBy>Matt K</cp:lastModifiedBy>
  <cp:revision>5</cp:revision>
  <dcterms:created xsi:type="dcterms:W3CDTF">2026-04-14T05:17:00Z</dcterms:created>
  <dcterms:modified xsi:type="dcterms:W3CDTF">2026-04-23T04:25:00Z</dcterms:modified>
</cp:coreProperties>
</file>