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38034A68" w:rsidR="00613033" w:rsidRPr="008F1F20" w:rsidRDefault="008F1F20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Разделение секрета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263320D7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</w:t>
      </w:r>
      <w:r w:rsidR="00171923">
        <w:t xml:space="preserve">схему </w:t>
      </w:r>
      <w:r w:rsidR="008F1F20">
        <w:t xml:space="preserve">разделения секрета </w:t>
      </w:r>
      <w:proofErr w:type="spellStart"/>
      <w:r w:rsidR="008F1F20">
        <w:t>Асмута</w:t>
      </w:r>
      <w:proofErr w:type="spellEnd"/>
      <w:r w:rsidR="008F1F20">
        <w:t>-Блума, на основе греко-римской теореме об остатках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35FAC109" w14:textId="6B68677A" w:rsidR="001C1CE7" w:rsidRPr="001C1CE7" w:rsidRDefault="001C1CE7" w:rsidP="001C1CE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C1CE7">
        <w:rPr>
          <w:sz w:val="28"/>
          <w:szCs w:val="28"/>
        </w:rPr>
        <w:t>Разделение секрета (англ. </w:t>
      </w:r>
      <w:r w:rsidRPr="001C1CE7">
        <w:rPr>
          <w:i/>
          <w:iCs/>
          <w:sz w:val="28"/>
          <w:szCs w:val="28"/>
          <w:lang w:val="en"/>
        </w:rPr>
        <w:t>secret</w:t>
      </w:r>
      <w:r w:rsidRPr="001C1CE7">
        <w:rPr>
          <w:i/>
          <w:iCs/>
          <w:sz w:val="28"/>
          <w:szCs w:val="28"/>
        </w:rPr>
        <w:t xml:space="preserve"> </w:t>
      </w:r>
      <w:r w:rsidRPr="001C1CE7">
        <w:rPr>
          <w:i/>
          <w:iCs/>
          <w:sz w:val="28"/>
          <w:szCs w:val="28"/>
          <w:lang w:val="en"/>
        </w:rPr>
        <w:t>sharing</w:t>
      </w:r>
      <w:r w:rsidRPr="001C1CE7">
        <w:rPr>
          <w:sz w:val="28"/>
          <w:szCs w:val="28"/>
        </w:rPr>
        <w:t>) — термин в криптографии, под которым понимают любой из способов распределения секрета среди группы участников, каждому из которых достаётся своя некая доля. Секрет может воссоздать только коалиция участников из первоначальной группы, причём входить в коалицию должно не менее некоторого изначально известного их числа</w:t>
      </w:r>
      <w:r>
        <w:rPr>
          <w:sz w:val="28"/>
          <w:szCs w:val="28"/>
        </w:rPr>
        <w:t xml:space="preserve">. </w:t>
      </w:r>
    </w:p>
    <w:p w14:paraId="6FCC34FB" w14:textId="34B3977C" w:rsidR="001C1CE7" w:rsidRPr="001C1CE7" w:rsidRDefault="001C1CE7" w:rsidP="001C1CE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C1CE7">
        <w:rPr>
          <w:sz w:val="28"/>
          <w:szCs w:val="28"/>
        </w:rPr>
        <w:t xml:space="preserve">Схемы разделения секрета применяются в случаях, когда существует значимая вероятность компрометации одного или нескольких хранителей секрета, но вероятность недобросовестного сговора значительной части участников считается пренебрежимо малой. </w:t>
      </w:r>
    </w:p>
    <w:p w14:paraId="081982AA" w14:textId="122EA573" w:rsidR="001C1CE7" w:rsidRDefault="001C1CE7" w:rsidP="001C1CE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C1CE7">
        <w:rPr>
          <w:sz w:val="28"/>
          <w:szCs w:val="28"/>
        </w:rPr>
        <w:t xml:space="preserve">Существующие схемы имеют две составляющие: разделение и восстановление секрета. К разделению относится формирование частей секрета и распределение их между членами группы, что позволяет разделить ответственность за секрет между её участниками. Обратная схема должна обеспечить его восстановление при условии доступности его хранителей в некотором необходимом количестве. </w:t>
      </w:r>
    </w:p>
    <w:p w14:paraId="398D3C04" w14:textId="1A728106" w:rsidR="001C1CE7" w:rsidRPr="001C1CE7" w:rsidRDefault="001C1CE7" w:rsidP="001C1CE7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1C1CE7">
        <w:rPr>
          <w:sz w:val="28"/>
          <w:szCs w:val="28"/>
        </w:rPr>
        <w:t xml:space="preserve">Схема </w:t>
      </w:r>
      <w:proofErr w:type="spellStart"/>
      <w:r w:rsidRPr="001C1CE7">
        <w:rPr>
          <w:sz w:val="28"/>
          <w:szCs w:val="28"/>
        </w:rPr>
        <w:t>Асмута</w:t>
      </w:r>
      <w:proofErr w:type="spellEnd"/>
      <w:r>
        <w:rPr>
          <w:sz w:val="28"/>
          <w:szCs w:val="28"/>
        </w:rPr>
        <w:t>-</w:t>
      </w:r>
      <w:r w:rsidRPr="001C1CE7">
        <w:rPr>
          <w:sz w:val="28"/>
          <w:szCs w:val="28"/>
        </w:rPr>
        <w:t xml:space="preserve">Блума </w:t>
      </w:r>
      <w:r>
        <w:rPr>
          <w:sz w:val="28"/>
          <w:szCs w:val="28"/>
        </w:rPr>
        <w:t>–</w:t>
      </w:r>
      <w:r w:rsidRPr="001C1CE7">
        <w:rPr>
          <w:sz w:val="28"/>
          <w:szCs w:val="28"/>
        </w:rPr>
        <w:t xml:space="preserve"> пороговая схема разделения секрета, построенная с использованием простых чисел. Позволяет разделить секрет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1C1CE7">
        <w:rPr>
          <w:sz w:val="28"/>
          <w:szCs w:val="28"/>
        </w:rPr>
        <w:t xml:space="preserve"> между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C1CE7">
        <w:rPr>
          <w:sz w:val="28"/>
          <w:szCs w:val="28"/>
        </w:rPr>
        <w:t xml:space="preserve"> сторонами таким образом, что его смогут восстановить любые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1C1CE7">
        <w:rPr>
          <w:sz w:val="28"/>
          <w:szCs w:val="28"/>
        </w:rPr>
        <w:t xml:space="preserve"> участников.</w:t>
      </w:r>
    </w:p>
    <w:p w14:paraId="17CAB502" w14:textId="77777777" w:rsidR="001C1CE7" w:rsidRPr="001C1CE7" w:rsidRDefault="001C1CE7" w:rsidP="005B0B99">
      <w:pPr>
        <w:spacing w:line="360" w:lineRule="auto"/>
        <w:ind w:firstLine="709"/>
        <w:jc w:val="both"/>
        <w:rPr>
          <w:b/>
          <w:bCs/>
          <w:i/>
          <w:iCs/>
        </w:rPr>
      </w:pPr>
      <w:r w:rsidRPr="001C1CE7">
        <w:rPr>
          <w:b/>
          <w:bCs/>
          <w:szCs w:val="28"/>
        </w:rPr>
        <w:t xml:space="preserve">Схема </w:t>
      </w:r>
      <w:proofErr w:type="spellStart"/>
      <w:r w:rsidRPr="001C1CE7">
        <w:rPr>
          <w:b/>
          <w:bCs/>
          <w:szCs w:val="28"/>
        </w:rPr>
        <w:t>Асмута</w:t>
      </w:r>
      <w:proofErr w:type="spellEnd"/>
      <w:r w:rsidRPr="001C1CE7">
        <w:rPr>
          <w:b/>
          <w:bCs/>
          <w:szCs w:val="28"/>
        </w:rPr>
        <w:t>-Блума</w:t>
      </w:r>
      <w:r w:rsidRPr="001C1CE7">
        <w:rPr>
          <w:b/>
          <w:bCs/>
          <w:i/>
          <w:iCs/>
        </w:rPr>
        <w:t xml:space="preserve"> </w:t>
      </w:r>
    </w:p>
    <w:p w14:paraId="6B4EAD56" w14:textId="0AE7A24C" w:rsidR="008D4231" w:rsidRPr="001C1CE7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Вход</w:t>
      </w:r>
      <w:r>
        <w:t xml:space="preserve">: </w:t>
      </w:r>
      <w:r w:rsidR="001C1CE7">
        <w:t xml:space="preserve">Секрет </w:t>
      </w:r>
      <m:oMath>
        <m:r>
          <w:rPr>
            <w:rFonts w:ascii="Cambria Math" w:hAnsi="Cambria Math"/>
            <w:lang w:val="en-US"/>
          </w:rPr>
          <m:t>M</m:t>
        </m:r>
      </m:oMath>
      <w:r w:rsidR="001C1CE7" w:rsidRPr="001C1CE7">
        <w:t xml:space="preserve">, </w:t>
      </w:r>
      <w:r w:rsidR="001C1CE7">
        <w:t xml:space="preserve">число участников </w:t>
      </w:r>
      <m:oMath>
        <m:r>
          <w:rPr>
            <w:rFonts w:ascii="Cambria Math" w:hAnsi="Cambria Math"/>
            <w:lang w:val="en-US"/>
          </w:rPr>
          <m:t>n</m:t>
        </m:r>
      </m:oMath>
      <w:r w:rsidR="001C1CE7" w:rsidRPr="001C1CE7">
        <w:t xml:space="preserve"> </w:t>
      </w:r>
      <w:r w:rsidR="001C1CE7">
        <w:t xml:space="preserve">и минимальное </w:t>
      </w:r>
      <w:r w:rsidR="001C1CE7" w:rsidRPr="001C1CE7">
        <w:t>число участников</w:t>
      </w:r>
      <w:r w:rsidR="001C1CE7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1C1CE7" w:rsidRPr="001C1CE7">
        <w:t xml:space="preserve">, нужное для </w:t>
      </w:r>
      <w:r w:rsidR="001C1CE7">
        <w:t>восстановления</w:t>
      </w:r>
      <w:r w:rsidR="001C1CE7" w:rsidRPr="001C1CE7">
        <w:t xml:space="preserve"> секрета</w:t>
      </w:r>
      <w:r w:rsidR="001C1CE7">
        <w:t>.</w:t>
      </w:r>
    </w:p>
    <w:p w14:paraId="61572A2E" w14:textId="3763B82F" w:rsidR="00D3226E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Выход</w:t>
      </w:r>
      <w:r>
        <w:t>:</w:t>
      </w:r>
      <w:r w:rsidR="00820590">
        <w:rPr>
          <w:lang w:val="en-US"/>
        </w:rPr>
        <w:t> </w:t>
      </w:r>
      <w:r w:rsidR="003415CC">
        <w:t xml:space="preserve">Результат </w:t>
      </w:r>
      <w:r w:rsidR="0086277C">
        <w:t>попытки восстановления секрета</w:t>
      </w:r>
      <w:r w:rsidR="002F0AFA">
        <w:t>.</w:t>
      </w:r>
    </w:p>
    <w:p w14:paraId="079DAFF4" w14:textId="77777777" w:rsidR="00D3226E" w:rsidRDefault="00D3226E">
      <w:pPr>
        <w:spacing w:after="160" w:line="259" w:lineRule="auto"/>
      </w:pPr>
      <w:r>
        <w:br w:type="page"/>
      </w:r>
    </w:p>
    <w:p w14:paraId="2AEE2879" w14:textId="1DA27D10" w:rsidR="003415CC" w:rsidRPr="0024594C" w:rsidRDefault="003415CC" w:rsidP="005B0B99">
      <w:pPr>
        <w:spacing w:line="360" w:lineRule="auto"/>
        <w:ind w:firstLine="709"/>
        <w:jc w:val="both"/>
      </w:pPr>
      <w:r w:rsidRPr="003415CC">
        <w:rPr>
          <w:rStyle w:val="a6"/>
          <w:b/>
          <w:bCs/>
          <w:i w:val="0"/>
          <w:iCs w:val="0"/>
        </w:rPr>
        <w:lastRenderedPageBreak/>
        <w:t>Э</w:t>
      </w:r>
      <w:r>
        <w:rPr>
          <w:rStyle w:val="a6"/>
          <w:b/>
          <w:bCs/>
          <w:i w:val="0"/>
          <w:iCs w:val="0"/>
        </w:rPr>
        <w:t xml:space="preserve">тап 1 – </w:t>
      </w:r>
      <w:r w:rsidR="0086277C">
        <w:rPr>
          <w:rStyle w:val="a6"/>
          <w:b/>
          <w:bCs/>
          <w:i w:val="0"/>
          <w:iCs w:val="0"/>
        </w:rPr>
        <w:t>Разделение секрета</w:t>
      </w:r>
    </w:p>
    <w:p w14:paraId="3DB9B695" w14:textId="7F94FABB" w:rsidR="00FF08F5" w:rsidRPr="0086277C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86277C">
        <w:t xml:space="preserve">Выбирается простое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="0086277C">
        <w:t xml:space="preserve">, большее </w:t>
      </w:r>
      <m:oMath>
        <m:r>
          <w:rPr>
            <w:rFonts w:ascii="Cambria Math" w:hAnsi="Cambria Math"/>
            <w:lang w:val="en-US"/>
          </w:rPr>
          <m:t>M</m:t>
        </m:r>
      </m:oMath>
      <w:r w:rsidR="0086277C" w:rsidRPr="0086277C">
        <w:t>;</w:t>
      </w:r>
    </w:p>
    <w:p w14:paraId="7ECCB96A" w14:textId="7A6B0C26" w:rsidR="005B0B99" w:rsidRDefault="005B0B99" w:rsidP="005B0B99">
      <w:pPr>
        <w:spacing w:line="360" w:lineRule="auto"/>
        <w:ind w:firstLine="709"/>
        <w:jc w:val="both"/>
      </w:pPr>
      <w:r>
        <w:rPr>
          <w:szCs w:val="28"/>
        </w:rPr>
        <w:t>Шаг 2. </w:t>
      </w:r>
      <w:r w:rsidR="0086277C">
        <w:t>Выбирается</w:t>
      </w:r>
      <w:r w:rsidR="0086277C" w:rsidRPr="0086277C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86277C" w:rsidRPr="0086277C">
        <w:t xml:space="preserve"> </w:t>
      </w:r>
      <w:r w:rsidR="0086277C">
        <w:t xml:space="preserve">взаимно простых друг с другом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277C">
        <w:t>, таких что:</w:t>
      </w:r>
    </w:p>
    <w:p w14:paraId="5A61905F" w14:textId="6A3828D2" w:rsidR="0086277C" w:rsidRDefault="0086277C" w:rsidP="0086277C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∀i</m:t>
        </m:r>
      </m:oMath>
      <w:r w:rsidRPr="0086277C">
        <w:rPr>
          <w:szCs w:val="28"/>
        </w:rPr>
        <w:t xml:space="preserve"> </w:t>
      </w:r>
      <w:r>
        <w:rPr>
          <w:szCs w:val="28"/>
        </w:rPr>
        <w:t xml:space="preserve">выполняется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&gt;p</m:t>
        </m:r>
      </m:oMath>
      <w:r w:rsidRPr="0086277C">
        <w:rPr>
          <w:szCs w:val="28"/>
        </w:rPr>
        <w:t>;</w:t>
      </w:r>
    </w:p>
    <w:p w14:paraId="46C81E2E" w14:textId="7BD9A7CD" w:rsidR="0086277C" w:rsidRPr="0086277C" w:rsidRDefault="0086277C" w:rsidP="0086277C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∀i</m:t>
        </m:r>
      </m:oMath>
      <w:r w:rsidRPr="0086277C">
        <w:rPr>
          <w:szCs w:val="28"/>
        </w:rPr>
        <w:t xml:space="preserve"> </w:t>
      </w:r>
      <w:r>
        <w:rPr>
          <w:szCs w:val="28"/>
        </w:rPr>
        <w:t xml:space="preserve">выполняется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i+1</m:t>
            </m:r>
          </m:sub>
        </m:sSub>
      </m:oMath>
      <w:r w:rsidRPr="0086277C">
        <w:rPr>
          <w:szCs w:val="28"/>
        </w:rPr>
        <w:t>;</w:t>
      </w:r>
    </w:p>
    <w:p w14:paraId="7FF7A50A" w14:textId="13390652" w:rsidR="0086277C" w:rsidRPr="0086277C" w:rsidRDefault="00000000" w:rsidP="0086277C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*…*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&gt;p*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n-m+2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n-m+3</m:t>
            </m:r>
          </m:sub>
        </m:sSub>
        <m:r>
          <w:rPr>
            <w:rFonts w:ascii="Cambria Math" w:hAnsi="Cambria Math"/>
            <w:szCs w:val="28"/>
          </w:rPr>
          <m:t>*…*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86277C" w:rsidRPr="0086277C">
        <w:rPr>
          <w:szCs w:val="28"/>
        </w:rPr>
        <w:t>;</w:t>
      </w:r>
    </w:p>
    <w:p w14:paraId="1AFB30B2" w14:textId="7C6CFCDE" w:rsidR="00FF08F5" w:rsidRPr="0058127B" w:rsidRDefault="00FF08F5" w:rsidP="005B0B99">
      <w:pPr>
        <w:spacing w:line="360" w:lineRule="auto"/>
        <w:ind w:firstLine="709"/>
        <w:jc w:val="both"/>
        <w:rPr>
          <w:i/>
        </w:rPr>
      </w:pPr>
      <w:r>
        <w:t>Шаг</w:t>
      </w:r>
      <w:r w:rsidR="002115CE">
        <w:rPr>
          <w:lang w:val="en-US"/>
        </w:rPr>
        <w:t> </w:t>
      </w:r>
      <w:r w:rsidRPr="00E401F0">
        <w:t>3</w:t>
      </w:r>
      <w:r>
        <w:t>.</w:t>
      </w:r>
      <w:r w:rsidR="002115CE">
        <w:rPr>
          <w:lang w:val="en-US"/>
        </w:rPr>
        <w:t> </w:t>
      </w:r>
      <w:r w:rsidR="0086277C">
        <w:t xml:space="preserve">Выбирается случайное число </w:t>
      </w:r>
      <m:oMath>
        <m:r>
          <w:rPr>
            <w:rFonts w:ascii="Cambria Math" w:hAnsi="Cambria Math"/>
            <w:lang w:val="en-US"/>
          </w:rPr>
          <m:t>r</m:t>
        </m:r>
      </m:oMath>
      <w:r w:rsidR="0086277C" w:rsidRPr="0086277C">
        <w:t xml:space="preserve"> </w:t>
      </w:r>
      <w:r w:rsidR="0086277C">
        <w:t xml:space="preserve">и вычисляется </w:t>
      </w:r>
      <m:oMath>
        <m:sSup>
          <m:sSup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'</m:t>
            </m:r>
          </m:sup>
        </m:sSup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= M + r*p</m:t>
        </m:r>
      </m:oMath>
      <w:r w:rsidR="0086277C">
        <w:rPr>
          <w:szCs w:val="28"/>
          <w:lang w:eastAsia="en-US"/>
          <w14:ligatures w14:val="standardContextual"/>
        </w:rPr>
        <w:t xml:space="preserve">, такое что </w:t>
      </w:r>
      <m:oMath>
        <m:sSup>
          <m:sSup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'</m:t>
            </m:r>
          </m:sup>
        </m:sSup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*…*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m-1</m:t>
            </m:r>
          </m:sub>
        </m:sSub>
      </m:oMath>
      <w:r w:rsidR="0058127B" w:rsidRPr="0058127B">
        <w:rPr>
          <w:szCs w:val="28"/>
          <w:lang w:eastAsia="en-US"/>
          <w14:ligatures w14:val="standardContextual"/>
        </w:rPr>
        <w:t>;</w:t>
      </w:r>
    </w:p>
    <w:p w14:paraId="431A1F38" w14:textId="102A5412" w:rsidR="003415CC" w:rsidRDefault="003415CC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t>Шаг 4. Вычисля</w:t>
      </w:r>
      <w:r w:rsidR="0058127B">
        <w:t xml:space="preserve">ются доли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'</m:t>
            </m:r>
          </m:sup>
        </m:sSup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 xml:space="preserve">(mod </m:t>
        </m:r>
        <m:sSub>
          <m:sSub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d</m:t>
            </m:r>
          </m:e>
          <m:sub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i</m:t>
            </m:r>
          </m:sub>
        </m:sSub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)</m:t>
        </m:r>
      </m:oMath>
      <w:r w:rsidR="0058127B" w:rsidRPr="0058127B">
        <w:rPr>
          <w:szCs w:val="28"/>
          <w:lang w:eastAsia="en-US"/>
          <w14:ligatures w14:val="standardContextual"/>
        </w:rPr>
        <w:t>;</w:t>
      </w:r>
    </w:p>
    <w:p w14:paraId="5950C75C" w14:textId="1FB13957" w:rsidR="0058127B" w:rsidRDefault="0058127B" w:rsidP="005B0B99">
      <w:pPr>
        <w:spacing w:line="360" w:lineRule="auto"/>
        <w:ind w:firstLine="709"/>
        <w:jc w:val="both"/>
        <w:rPr>
          <w:iCs/>
          <w:szCs w:val="28"/>
          <w:lang w:eastAsia="en-US"/>
          <w14:ligatures w14:val="standardContextual"/>
        </w:rPr>
      </w:pPr>
      <w:r>
        <w:rPr>
          <w:szCs w:val="28"/>
          <w:lang w:eastAsia="en-US"/>
          <w14:ligatures w14:val="standardContextual"/>
        </w:rPr>
        <w:t xml:space="preserve">Шаг 5. Участникам раздаются </w:t>
      </w:r>
      <m:oMath>
        <m:r>
          <w:rPr>
            <w:rFonts w:ascii="Cambria Math" w:eastAsiaTheme="minorHAnsi" w:hAnsi="Cambria Math" w:cs="Consolas"/>
            <w:color w:val="000000"/>
            <w:szCs w:val="28"/>
            <w:lang w:eastAsia="en-US"/>
            <w14:ligatures w14:val="standardContextual"/>
          </w:rPr>
          <m:t>{</m:t>
        </m:r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p,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i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i</m:t>
            </m:r>
          </m:sub>
        </m:sSub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}</m:t>
        </m:r>
      </m:oMath>
      <w:r w:rsidRPr="0058127B">
        <w:rPr>
          <w:iCs/>
          <w:szCs w:val="28"/>
          <w:lang w:eastAsia="en-US"/>
          <w14:ligatures w14:val="standardContextual"/>
        </w:rPr>
        <w:t>.</w:t>
      </w:r>
    </w:p>
    <w:p w14:paraId="23884BBF" w14:textId="6D4EC593" w:rsidR="002115CE" w:rsidRDefault="002115CE" w:rsidP="002115CE">
      <w:pPr>
        <w:spacing w:line="360" w:lineRule="auto"/>
        <w:ind w:firstLine="709"/>
        <w:jc w:val="both"/>
      </w:pPr>
      <w:r w:rsidRPr="003415CC">
        <w:rPr>
          <w:rStyle w:val="a6"/>
          <w:b/>
          <w:bCs/>
          <w:i w:val="0"/>
          <w:iCs w:val="0"/>
        </w:rPr>
        <w:t>Э</w:t>
      </w:r>
      <w:r>
        <w:rPr>
          <w:rStyle w:val="a6"/>
          <w:b/>
          <w:bCs/>
          <w:i w:val="0"/>
          <w:iCs w:val="0"/>
        </w:rPr>
        <w:t xml:space="preserve">тап 2 – </w:t>
      </w:r>
      <w:r w:rsidR="0058127B">
        <w:rPr>
          <w:rStyle w:val="a6"/>
          <w:b/>
          <w:bCs/>
          <w:i w:val="0"/>
          <w:iCs w:val="0"/>
        </w:rPr>
        <w:t>Восстановление</w:t>
      </w:r>
      <w:r>
        <w:rPr>
          <w:rStyle w:val="a6"/>
          <w:b/>
          <w:bCs/>
          <w:i w:val="0"/>
          <w:iCs w:val="0"/>
        </w:rPr>
        <w:t xml:space="preserve"> </w:t>
      </w:r>
      <w:r w:rsidR="0058127B">
        <w:rPr>
          <w:rStyle w:val="a6"/>
          <w:b/>
          <w:bCs/>
          <w:i w:val="0"/>
          <w:iCs w:val="0"/>
        </w:rPr>
        <w:t>секрета</w:t>
      </w:r>
    </w:p>
    <w:p w14:paraId="428EE65C" w14:textId="5CBF98BF" w:rsidR="002115CE" w:rsidRPr="005B0B99" w:rsidRDefault="002115CE" w:rsidP="002115CE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58127B">
        <w:t xml:space="preserve">Выбирается </w:t>
      </w:r>
      <m:oMath>
        <m:r>
          <w:rPr>
            <w:rFonts w:ascii="Cambria Math" w:hAnsi="Cambria Math"/>
            <w:lang w:val="en-US"/>
          </w:rPr>
          <m:t>m</m:t>
        </m:r>
      </m:oMath>
      <w:r w:rsidR="0058127B">
        <w:t xml:space="preserve"> или более участников</w:t>
      </w:r>
      <w:r w:rsidR="007D7B11" w:rsidRPr="007D7B11">
        <w:t xml:space="preserve">, </w:t>
      </w:r>
      <w:r w:rsidR="007D7B11">
        <w:t>обозначим за</w:t>
      </w:r>
      <w:r w:rsidR="007D7B11" w:rsidRPr="007D7B11">
        <w:t xml:space="preserve"> </w:t>
      </w:r>
      <m:oMath>
        <m:r>
          <w:rPr>
            <w:rFonts w:ascii="Cambria Math" w:eastAsiaTheme="minorHAnsi" w:hAnsi="Cambria Math" w:cs="Consolas"/>
            <w:color w:val="000000"/>
            <w:szCs w:val="28"/>
            <w:lang w:eastAsia="en-US"/>
            <w14:ligatures w14:val="standardContextual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m</m:t>
            </m:r>
            <m:ctrlPr>
              <w:rPr>
                <w:rFonts w:ascii="Cambria Math" w:eastAsiaTheme="minorHAnsi" w:hAnsi="Cambria Math" w:cs="Consolas"/>
                <w:i/>
                <w:iCs/>
                <w:color w:val="000000"/>
                <w:szCs w:val="28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1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2</m:t>
            </m:r>
          </m:sub>
        </m:sSub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eastAsia="en-US"/>
                <w14:ligatures w14:val="standardContextual"/>
              </w:rPr>
              <m:t>m</m:t>
            </m:r>
          </m:sub>
        </m:sSub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,…}</m:t>
        </m:r>
      </m:oMath>
      <w:r w:rsidRPr="005B0B99">
        <w:rPr>
          <w:szCs w:val="28"/>
        </w:rPr>
        <w:t>;</w:t>
      </w:r>
      <w:r w:rsidRPr="00820590">
        <w:rPr>
          <w:vanish/>
          <w:szCs w:val="28"/>
        </w:rPr>
        <w:t xml:space="preserve">n = p </w:t>
      </w:r>
      <w:r w:rsidRPr="00820590">
        <w:rPr>
          <w:rFonts w:ascii="Cambria Math" w:hAnsi="Cambria Math" w:cs="Cambria Math"/>
          <w:vanish/>
          <w:szCs w:val="28"/>
        </w:rPr>
        <w:t>⋅</w:t>
      </w:r>
      <w:r w:rsidRPr="00820590">
        <w:rPr>
          <w:vanish/>
          <w:szCs w:val="28"/>
        </w:rPr>
        <w:t xml:space="preserve"> q </w:t>
      </w:r>
      <w:r>
        <w:rPr>
          <w:vanish/>
          <w:szCs w:val="28"/>
        </w:rPr>
        <w:t>жЖ</w:t>
      </w:r>
    </w:p>
    <w:p w14:paraId="7F283D2C" w14:textId="2902721B" w:rsidR="002115CE" w:rsidRDefault="002115CE" w:rsidP="002115C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2. </w:t>
      </w:r>
      <w:r w:rsidR="0058127B">
        <w:rPr>
          <w:szCs w:val="28"/>
        </w:rPr>
        <w:t>Вычисляются</w:t>
      </w:r>
      <w:r w:rsidR="0058127B" w:rsidRPr="0058127B">
        <w:rPr>
          <w:szCs w:val="28"/>
        </w:rPr>
        <w:t xml:space="preserve"> </w:t>
      </w:r>
      <w:r w:rsidR="0058127B">
        <w:rPr>
          <w:szCs w:val="28"/>
        </w:rPr>
        <w:t xml:space="preserve">обратные </w:t>
      </w:r>
      <w:r w:rsidR="0058127B" w:rsidRPr="0058127B">
        <w:rPr>
          <w:szCs w:val="28"/>
        </w:rPr>
        <w:t>э</w:t>
      </w:r>
      <w:r w:rsidR="0058127B">
        <w:rPr>
          <w:szCs w:val="28"/>
        </w:rPr>
        <w:t xml:space="preserve">лементы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-1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="0058127B" w:rsidRPr="0058127B">
        <w:rPr>
          <w:szCs w:val="28"/>
        </w:rPr>
        <w:t>;</w:t>
      </w:r>
    </w:p>
    <w:p w14:paraId="3B4B6059" w14:textId="34388F7D" w:rsidR="000419DB" w:rsidRPr="007D7B11" w:rsidRDefault="000419DB" w:rsidP="002115C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Шаг 3. Вычисляется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Mult</m:t>
            </m:r>
            <m:r>
              <w:rPr>
                <w:rFonts w:ascii="Cambria Math" w:eastAsiaTheme="minorHAnsi" w:hAnsi="Consolas" w:cs="Consolas"/>
                <w:szCs w:val="28"/>
                <w:lang w:eastAsia="en-US"/>
                <w14:ligatures w14:val="standardContextual"/>
              </w:rPr>
              <m:t xml:space="preserve"> </m:t>
            </m:r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=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HAnsi" w:hAnsi="Consolas" w:cs="Consolas"/>
                    <w:i/>
                    <w:szCs w:val="28"/>
                    <w:lang w:eastAsia="en-US"/>
                    <w14:ligatures w14:val="standardContextual"/>
                  </w:rPr>
                </m:ctrlPr>
              </m:naryPr>
              <m:sub/>
              <m:sup/>
              <m:e>
                <m:r>
                  <w:rPr>
                    <w:rFonts w:ascii="Cambria Math" w:eastAsiaTheme="minorHAnsi" w:hAnsi="Consolas" w:cs="Consolas"/>
                    <w:szCs w:val="28"/>
                    <w:lang w:eastAsia="en-US"/>
                    <w14:ligatures w14:val="standardContextual"/>
                  </w:rPr>
                  <m:t>d</m:t>
                </m:r>
              </m:e>
            </m:nary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7D7B11" w:rsidRPr="007D7B11">
        <w:rPr>
          <w:szCs w:val="28"/>
        </w:rPr>
        <w:t>;</w:t>
      </w:r>
    </w:p>
    <w:p w14:paraId="45BFB473" w14:textId="4DE4D87A" w:rsidR="002115CE" w:rsidRDefault="002115CE" w:rsidP="002115CE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t>Шаг </w:t>
      </w:r>
      <w:r w:rsidRPr="00E401F0">
        <w:t>3</w:t>
      </w:r>
      <w:r>
        <w:t>.</w:t>
      </w:r>
      <w:r>
        <w:rPr>
          <w:lang w:val="en-US"/>
        </w:rPr>
        <w:t> </w:t>
      </w:r>
      <w:r>
        <w:t xml:space="preserve">С помощью </w:t>
      </w:r>
      <w:r w:rsidR="0058127B">
        <w:t xml:space="preserve">теоремы вычисляется </w:t>
      </w:r>
      <m:oMath>
        <m:sSup>
          <m:sSup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(M')</m:t>
            </m:r>
          </m:e>
          <m: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-1</m:t>
            </m:r>
          </m:sup>
        </m:sSup>
      </m:oMath>
      <w:r w:rsidR="0058127B" w:rsidRPr="0058127B">
        <w:rPr>
          <w:szCs w:val="28"/>
          <w:lang w:eastAsia="en-US"/>
          <w14:ligatures w14:val="standardContextual"/>
        </w:rPr>
        <w:t xml:space="preserve"> </w:t>
      </w:r>
      <w:r w:rsidR="0058127B">
        <w:rPr>
          <w:szCs w:val="28"/>
          <w:lang w:eastAsia="en-US"/>
          <w14:ligatures w14:val="standardContextual"/>
        </w:rPr>
        <w:t>из следующей системы</w:t>
      </w:r>
      <w:r w:rsidR="000419DB" w:rsidRPr="000419DB">
        <w:rPr>
          <w:szCs w:val="28"/>
          <w:lang w:eastAsia="en-US"/>
          <w14:ligatures w14:val="standardContextual"/>
        </w:rPr>
        <w:t xml:space="preserve"> </w:t>
      </w:r>
      <w:r w:rsidR="000419DB">
        <w:rPr>
          <w:szCs w:val="28"/>
          <w:lang w:eastAsia="en-US"/>
          <w14:ligatures w14:val="standardContextual"/>
        </w:rPr>
        <w:t xml:space="preserve">сравнений по модулю </w:t>
      </w:r>
      <m:oMath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>Mult</m:t>
        </m:r>
      </m:oMath>
      <w:r w:rsidR="0058127B" w:rsidRPr="0058127B">
        <w:rPr>
          <w:szCs w:val="28"/>
          <w:lang w:eastAsia="en-US"/>
          <w14:ligatures w14:val="standardContextual"/>
        </w:rPr>
        <w:t>:</w:t>
      </w:r>
    </w:p>
    <w:p w14:paraId="3F81D676" w14:textId="4A773BCE" w:rsidR="0058127B" w:rsidRPr="000419DB" w:rsidRDefault="00000000" w:rsidP="002115CE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  <w:szCs w:val="28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onsolas"/>
                          <w:szCs w:val="28"/>
                          <w:lang w:eastAsia="en-US"/>
                          <w14:ligatures w14:val="standardContextual"/>
                        </w:rPr>
                        <m:t>(M')</m:t>
                      </m:r>
                    </m:e>
                    <m:sup>
                      <m:r>
                        <w:rPr>
                          <w:rFonts w:ascii="Cambria Math" w:eastAsiaTheme="minorHAnsi" w:hAnsi="Cambria Math" w:cs="Consolas"/>
                          <w:szCs w:val="28"/>
                          <w:lang w:eastAsia="en-US"/>
                          <w14:ligatures w14:val="standardContextual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HAnsi" w:hAnsi="Cambria Math" w:cs="Consolas"/>
                      <w:szCs w:val="28"/>
                      <w:lang w:eastAsia="en-US"/>
                      <w14:ligatures w14:val="standardContextual"/>
                    </w:rPr>
                    <m:t>≡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  <w:szCs w:val="28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onsolas"/>
                          <w:szCs w:val="28"/>
                          <w:lang w:eastAsia="en-US"/>
                          <w14:ligatures w14:val="standardContextual"/>
                        </w:rPr>
                        <m:t>(M')</m:t>
                      </m:r>
                    </m:e>
                    <m:sup>
                      <m:r>
                        <w:rPr>
                          <w:rFonts w:ascii="Cambria Math" w:eastAsiaTheme="minorHAnsi" w:hAnsi="Cambria Math" w:cs="Consolas"/>
                          <w:szCs w:val="28"/>
                          <w:lang w:eastAsia="en-US"/>
                          <w14:ligatures w14:val="standardContextual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HAnsi" w:hAnsi="Cambria Math" w:cs="Consolas"/>
                      <w:szCs w:val="28"/>
                      <w:lang w:eastAsia="en-US"/>
                      <w14:ligatures w14:val="standardContextual"/>
                    </w:rPr>
                    <m:t xml:space="preserve">≡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  <w:szCs w:val="28"/>
                          <w:lang w:eastAsia="en-US"/>
                          <w14:ligatures w14:val="standardContextu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Consolas"/>
                                  <w:i/>
                                  <w:szCs w:val="28"/>
                                  <w:lang w:eastAsia="en-US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Consolas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="Consolas"/>
                                  <w:szCs w:val="28"/>
                                  <w:lang w:eastAsia="en-US"/>
                                  <w14:ligatures w14:val="standardContextu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="Consolas"/>
                          <w:szCs w:val="28"/>
                          <w:lang w:eastAsia="en-US"/>
                          <w14:ligatures w14:val="standardContextual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HAnsi" w:hAnsi="Cambria Math" w:cs="Consolas"/>
                      <w:szCs w:val="28"/>
                      <w:lang w:eastAsia="en-US"/>
                      <w14:ligatures w14:val="standardContextual"/>
                    </w:rPr>
                    <m:t xml:space="preserve">≡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…</m:t>
                  </m:r>
                </m:e>
              </m:eqArr>
            </m:e>
          </m:d>
        </m:oMath>
      </m:oMathPara>
    </w:p>
    <w:p w14:paraId="667A762B" w14:textId="23295EBA" w:rsidR="002115CE" w:rsidRDefault="002115CE" w:rsidP="002115CE">
      <w:pPr>
        <w:spacing w:line="360" w:lineRule="auto"/>
        <w:ind w:firstLine="709"/>
        <w:jc w:val="both"/>
      </w:pPr>
      <w:r>
        <w:t>Шаг 4. Вычисляется</w:t>
      </w:r>
      <w:r w:rsidR="000419DB">
        <w:t xml:space="preserve"> </w:t>
      </w:r>
      <m:oMath>
        <m:r>
          <w:rPr>
            <w:rFonts w:ascii="Cambria Math" w:hAnsi="Cambria Math"/>
          </w:rPr>
          <m:t xml:space="preserve">M </m:t>
        </m:r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 xml:space="preserve">= </m:t>
        </m:r>
        <m:sSup>
          <m:sSupPr>
            <m:ctrlPr>
              <w:rPr>
                <w:rFonts w:ascii="Cambria Math" w:eastAsiaTheme="minorHAnsi" w:hAnsi="Cambria Math" w:cs="Consolas"/>
                <w:i/>
                <w:szCs w:val="28"/>
                <w:lang w:eastAsia="en-US"/>
                <w14:ligatures w14:val="standardContextual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 w:cs="Consolas"/>
                    <w:i/>
                    <w:szCs w:val="28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HAnsi" w:hAnsi="Cambria Math" w:cs="Consolas"/>
                    <w:szCs w:val="28"/>
                    <w:lang w:eastAsia="en-US"/>
                    <w14:ligatures w14:val="standardContextual"/>
                  </w:rPr>
                  <m:t>((M')</m:t>
                </m:r>
              </m:e>
              <m:sup>
                <m:r>
                  <w:rPr>
                    <w:rFonts w:ascii="Cambria Math" w:eastAsiaTheme="minorHAnsi" w:hAnsi="Cambria Math" w:cs="Consolas"/>
                    <w:szCs w:val="28"/>
                    <w:lang w:eastAsia="en-US"/>
                    <w14:ligatures w14:val="standardContextual"/>
                  </w:rPr>
                  <m:t>-1</m:t>
                </m:r>
              </m:sup>
            </m:s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)</m:t>
            </m:r>
          </m:e>
          <m:sup>
            <m:r>
              <w:rPr>
                <w:rFonts w:ascii="Cambria Math" w:eastAsiaTheme="minorHAnsi" w:hAnsi="Cambria Math" w:cs="Consolas"/>
                <w:szCs w:val="28"/>
                <w:lang w:eastAsia="en-US"/>
                <w14:ligatures w14:val="standardContextual"/>
              </w:rPr>
              <m:t>-1</m:t>
            </m:r>
          </m:sup>
        </m:sSup>
        <m:r>
          <w:rPr>
            <w:rFonts w:ascii="Cambria Math" w:eastAsiaTheme="minorHAnsi" w:hAnsi="Cambria Math" w:cs="Consolas"/>
            <w:szCs w:val="28"/>
            <w:lang w:eastAsia="en-US"/>
            <w14:ligatures w14:val="standardContextual"/>
          </w:rPr>
          <m:t xml:space="preserve"> (mod Mult)(mod p)</m:t>
        </m:r>
      </m:oMath>
      <w:r w:rsidRPr="003415CC">
        <w:t>.</w:t>
      </w:r>
    </w:p>
    <w:p w14:paraId="3DE5053F" w14:textId="309AB0C5" w:rsidR="00F319C1" w:rsidRDefault="007D7B11" w:rsidP="00F319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Если участвовали участники из первого </w:t>
      </w:r>
      <w:r w:rsidRPr="007D7B11">
        <w:rPr>
          <w:szCs w:val="28"/>
        </w:rPr>
        <w:t>э</w:t>
      </w:r>
      <w:r>
        <w:rPr>
          <w:szCs w:val="28"/>
        </w:rPr>
        <w:t>тапа и их было больше</w:t>
      </w:r>
      <w:r w:rsidRPr="007D7B11">
        <w:rPr>
          <w:szCs w:val="28"/>
        </w:rPr>
        <w:t>,</w:t>
      </w:r>
      <w:r>
        <w:rPr>
          <w:szCs w:val="28"/>
        </w:rPr>
        <w:t xml:space="preserve"> чем </w:t>
      </w:r>
      <m:oMath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-1</m:t>
        </m:r>
      </m:oMath>
      <w:r w:rsidRPr="007D7B11">
        <w:rPr>
          <w:szCs w:val="28"/>
        </w:rPr>
        <w:t xml:space="preserve">, </w:t>
      </w:r>
      <w:r>
        <w:rPr>
          <w:szCs w:val="28"/>
        </w:rPr>
        <w:t xml:space="preserve">то они получат тот же секрет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7D7B11">
        <w:rPr>
          <w:szCs w:val="28"/>
        </w:rPr>
        <w:t xml:space="preserve">, </w:t>
      </w:r>
      <w:r>
        <w:rPr>
          <w:szCs w:val="28"/>
        </w:rPr>
        <w:t>что был изначально, иначе нет.</w:t>
      </w:r>
    </w:p>
    <w:p w14:paraId="701924CC" w14:textId="77777777" w:rsidR="00067F72" w:rsidRPr="007D7B11" w:rsidRDefault="00067F72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3FA1CB01" w:rsidR="00343525" w:rsidRDefault="00343525" w:rsidP="00343525">
      <w:pPr>
        <w:spacing w:line="360" w:lineRule="auto"/>
        <w:ind w:firstLine="709"/>
        <w:jc w:val="both"/>
      </w:pPr>
      <w:r>
        <w:lastRenderedPageBreak/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067F72">
        <w:t>ых</w:t>
      </w:r>
      <w:r w:rsidR="00BD408A">
        <w:t>, при запуске программы,</w:t>
      </w:r>
      <w:r w:rsidR="00067F72">
        <w:t xml:space="preserve"> секрета </w:t>
      </w:r>
      <m:oMath>
        <m:r>
          <w:rPr>
            <w:rFonts w:ascii="Cambria Math" w:hAnsi="Cambria Math"/>
            <w:lang w:val="en-US"/>
          </w:rPr>
          <m:t>M</m:t>
        </m:r>
      </m:oMath>
      <w:r w:rsidR="00067F72" w:rsidRPr="00067F72">
        <w:t xml:space="preserve">, </w:t>
      </w:r>
      <w:r w:rsidR="00067F72">
        <w:t xml:space="preserve">числа участников </w:t>
      </w:r>
      <m:oMath>
        <m:r>
          <w:rPr>
            <w:rFonts w:ascii="Cambria Math" w:hAnsi="Cambria Math"/>
            <w:lang w:val="en-US"/>
          </w:rPr>
          <m:t>n</m:t>
        </m:r>
      </m:oMath>
      <w:r w:rsidR="00067F72">
        <w:t xml:space="preserve"> и минимального </w:t>
      </w:r>
      <w:r w:rsidR="00067F72" w:rsidRPr="001C1CE7">
        <w:t>числ</w:t>
      </w:r>
      <w:r w:rsidR="00067F72">
        <w:t>а</w:t>
      </w:r>
      <w:r w:rsidR="00067F72" w:rsidRPr="001C1CE7">
        <w:t xml:space="preserve"> участников</w:t>
      </w:r>
      <w:r w:rsidR="00067F72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067F72" w:rsidRPr="001C1CE7">
        <w:t>, нужно</w:t>
      </w:r>
      <w:r w:rsidR="00067F72">
        <w:t>го</w:t>
      </w:r>
      <w:r w:rsidR="00067F72" w:rsidRPr="001C1CE7">
        <w:t xml:space="preserve"> для </w:t>
      </w:r>
      <w:r w:rsidR="00067F72">
        <w:t>восстановления</w:t>
      </w:r>
      <w:r w:rsidR="00067F72" w:rsidRPr="001C1CE7">
        <w:t xml:space="preserve"> секрета</w:t>
      </w:r>
      <w:r w:rsidRPr="00343525">
        <w:t>.</w:t>
      </w:r>
    </w:p>
    <w:p w14:paraId="0DE45DF9" w14:textId="692DBA93" w:rsidR="00491095" w:rsidRPr="00491095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 w:cs="Consolas"/>
            <w:color w:val="000000"/>
            <w:szCs w:val="28"/>
            <w:lang w:eastAsia="en-US"/>
            <w14:ligatures w14:val="standardContextual"/>
          </w:rPr>
          <m:t>AsmutBloom</m:t>
        </m:r>
      </m:oMath>
      <w:r w:rsidR="00491095" w:rsidRPr="00491095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>содержит все шаги описанн</w:t>
      </w:r>
      <w:r w:rsidR="00067F72">
        <w:rPr>
          <w:color w:val="000000"/>
          <w:szCs w:val="28"/>
          <w:lang w:eastAsia="en-US"/>
          <w14:ligatures w14:val="standardContextual"/>
        </w:rPr>
        <w:t>ой</w:t>
      </w:r>
      <w:r>
        <w:rPr>
          <w:color w:val="000000"/>
          <w:szCs w:val="28"/>
          <w:lang w:eastAsia="en-US"/>
          <w14:ligatures w14:val="standardContextual"/>
        </w:rPr>
        <w:t xml:space="preserve"> выше </w:t>
      </w:r>
      <w:r w:rsidR="00067F72">
        <w:rPr>
          <w:color w:val="000000"/>
          <w:szCs w:val="28"/>
          <w:lang w:eastAsia="en-US"/>
          <w14:ligatures w14:val="standardContextual"/>
        </w:rPr>
        <w:t>схемы</w:t>
      </w:r>
      <w:r>
        <w:rPr>
          <w:color w:val="000000"/>
          <w:szCs w:val="28"/>
          <w:lang w:eastAsia="en-US"/>
          <w14:ligatures w14:val="standardContextual"/>
        </w:rPr>
        <w:t xml:space="preserve">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w:r w:rsidR="00067F72">
        <w:rPr>
          <w:color w:val="000000"/>
          <w:szCs w:val="28"/>
          <w:lang w:eastAsia="en-US"/>
          <w14:ligatures w14:val="standardContextual"/>
        </w:rPr>
        <w:t xml:space="preserve">простых </w:t>
      </w:r>
      <w:r w:rsidR="000A6E01">
        <w:rPr>
          <w:color w:val="000000"/>
          <w:szCs w:val="28"/>
          <w:lang w:eastAsia="en-US"/>
          <w14:ligatures w14:val="standardContextual"/>
        </w:rPr>
        <w:t>чис</w:t>
      </w:r>
      <w:r w:rsidR="00067F72">
        <w:rPr>
          <w:color w:val="000000"/>
          <w:szCs w:val="28"/>
          <w:lang w:eastAsia="en-US"/>
          <w14:ligatures w14:val="standardContextual"/>
        </w:rPr>
        <w:t>ел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067F72" w:rsidRPr="00067F72">
        <w:t xml:space="preserve"> </w:t>
      </w:r>
      <w:r w:rsidR="00067F72">
        <w:t>и</w:t>
      </w:r>
      <w:r w:rsidR="00067F72" w:rsidRPr="00067F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1095" w:rsidRPr="00491095"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используется функция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491095" w:rsidRPr="00491095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2AFCAE9D" w:rsidR="001B1FD1" w:rsidRPr="00491095" w:rsidRDefault="001B1FD1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случайн</w:t>
      </w:r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>ого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числ</w:t>
      </w:r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r</m:t>
        </m:r>
      </m:oMath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из заданного диап</w:t>
      </w:r>
      <w:r w:rsidR="00491095">
        <w:rPr>
          <w:rFonts w:eastAsiaTheme="minorEastAsia"/>
          <w:color w:val="000000"/>
          <w:szCs w:val="28"/>
          <w:lang w:eastAsia="en-US"/>
          <w14:ligatures w14:val="standardContextual"/>
        </w:rPr>
        <w:t>а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зона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14337178" w14:textId="7BA45C95" w:rsidR="002E1C93" w:rsidRDefault="00D770BF" w:rsidP="00D3226E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в поле 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</w:t>
      </w:r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А нахождение решения системы сравнения по модулю реализовано в функции </w:t>
      </w:r>
      <m:oMath>
        <m:r>
          <w:rPr>
            <w:rFonts w:ascii="Cambria Math" w:eastAsiaTheme="minorHAnsi" w:hAnsi="Cambria Math" w:cs="Consolas"/>
            <w:color w:val="000000"/>
            <w:szCs w:val="28"/>
            <w:lang w:eastAsia="en-US"/>
            <w14:ligatures w14:val="standardContextual"/>
          </w:rPr>
          <m:t>SystemTh</m:t>
        </m:r>
      </m:oMath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46C97E55" w14:textId="77777777" w:rsidR="00D3226E" w:rsidRDefault="00D3226E" w:rsidP="00D3226E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2B45ADF4" w:rsidR="00B4128F" w:rsidRDefault="00D655DA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Отсутствие одного или нескольких параметров</w:t>
      </w:r>
      <w:r w:rsidR="00D3226E" w:rsidRPr="00D3226E">
        <w:rPr>
          <w:szCs w:val="28"/>
        </w:rPr>
        <w:t>,</w:t>
      </w:r>
      <w:r>
        <w:rPr>
          <w:szCs w:val="28"/>
        </w:rPr>
        <w:t xml:space="preserve"> при </w:t>
      </w:r>
      <w:r w:rsidR="00B4128F">
        <w:rPr>
          <w:szCs w:val="28"/>
        </w:rPr>
        <w:t>запуске программы</w:t>
      </w:r>
      <w:r w:rsidR="00D3226E" w:rsidRPr="00D3226E">
        <w:rPr>
          <w:szCs w:val="28"/>
        </w:rPr>
        <w:t>,</w:t>
      </w:r>
      <w:r w:rsidR="00B4128F">
        <w:rPr>
          <w:szCs w:val="28"/>
        </w:rPr>
        <w:t xml:space="preserve"> вед</w:t>
      </w:r>
      <w:r>
        <w:rPr>
          <w:szCs w:val="28"/>
        </w:rPr>
        <w:t>ё</w:t>
      </w:r>
      <w:r w:rsidR="00B4128F">
        <w:rPr>
          <w:szCs w:val="28"/>
        </w:rPr>
        <w:t>т</w:t>
      </w:r>
      <w:r>
        <w:rPr>
          <w:szCs w:val="28"/>
        </w:rPr>
        <w:t xml:space="preserve"> к</w:t>
      </w:r>
      <w:r w:rsidR="00B4128F">
        <w:rPr>
          <w:szCs w:val="28"/>
        </w:rPr>
        <w:t xml:space="preserve"> соответствующ</w:t>
      </w:r>
      <w:r>
        <w:rPr>
          <w:szCs w:val="28"/>
        </w:rPr>
        <w:t>ей</w:t>
      </w:r>
      <w:r w:rsidR="00B4128F">
        <w:rPr>
          <w:szCs w:val="28"/>
        </w:rPr>
        <w:t xml:space="preserve"> ошибк</w:t>
      </w:r>
      <w:r>
        <w:rPr>
          <w:szCs w:val="28"/>
        </w:rPr>
        <w:t>е</w:t>
      </w:r>
      <w:r w:rsidR="00B4128F" w:rsidRPr="00B4128F">
        <w:rPr>
          <w:szCs w:val="28"/>
        </w:rPr>
        <w:t xml:space="preserve">, </w:t>
      </w:r>
      <w:r w:rsidR="00B4128F">
        <w:rPr>
          <w:szCs w:val="28"/>
        </w:rPr>
        <w:t>данный запуск представлен на рисунке 1.</w:t>
      </w:r>
    </w:p>
    <w:p w14:paraId="17A11A6C" w14:textId="5AE180E5" w:rsidR="00B4128F" w:rsidRPr="003C3F83" w:rsidRDefault="00D655DA" w:rsidP="00D655DA">
      <w:pPr>
        <w:spacing w:line="360" w:lineRule="auto"/>
        <w:jc w:val="center"/>
        <w:rPr>
          <w:i/>
          <w:iCs/>
          <w:sz w:val="24"/>
          <w:szCs w:val="24"/>
        </w:rPr>
      </w:pPr>
      <w:r w:rsidRPr="00D655DA">
        <w:rPr>
          <w:noProof/>
          <w:szCs w:val="28"/>
        </w:rPr>
        <w:drawing>
          <wp:inline distT="0" distB="0" distL="0" distR="0" wp14:anchorId="15043B83" wp14:editId="5E6BC99C">
            <wp:extent cx="5887272" cy="1362265"/>
            <wp:effectExtent l="0" t="0" r="0" b="9525"/>
            <wp:docPr id="198459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28F" w:rsidRPr="003C3F83">
        <w:rPr>
          <w:sz w:val="24"/>
          <w:szCs w:val="24"/>
        </w:rPr>
        <w:t xml:space="preserve">Рисунок </w:t>
      </w:r>
      <w:r w:rsidR="00B4128F" w:rsidRPr="003C3F83">
        <w:rPr>
          <w:i/>
          <w:iCs/>
          <w:sz w:val="24"/>
          <w:szCs w:val="24"/>
        </w:rPr>
        <w:fldChar w:fldCharType="begin"/>
      </w:r>
      <w:r w:rsidR="00B4128F" w:rsidRPr="003C3F83">
        <w:rPr>
          <w:sz w:val="24"/>
          <w:szCs w:val="24"/>
        </w:rPr>
        <w:instrText xml:space="preserve"> SEQ Рисунок \* ARABIC </w:instrText>
      </w:r>
      <w:r w:rsidR="00B4128F" w:rsidRPr="003C3F83">
        <w:rPr>
          <w:i/>
          <w:iCs/>
          <w:sz w:val="24"/>
          <w:szCs w:val="24"/>
        </w:rPr>
        <w:fldChar w:fldCharType="separate"/>
      </w:r>
      <w:r w:rsidR="00EF17C6">
        <w:rPr>
          <w:noProof/>
          <w:sz w:val="24"/>
          <w:szCs w:val="24"/>
        </w:rPr>
        <w:t>1</w:t>
      </w:r>
      <w:r w:rsidR="00B4128F" w:rsidRPr="003C3F83">
        <w:rPr>
          <w:i/>
          <w:iCs/>
          <w:sz w:val="24"/>
          <w:szCs w:val="24"/>
        </w:rPr>
        <w:fldChar w:fldCharType="end"/>
      </w:r>
      <w:r w:rsidR="00B4128F" w:rsidRPr="003C3F83">
        <w:rPr>
          <w:sz w:val="24"/>
          <w:szCs w:val="24"/>
        </w:rPr>
        <w:t xml:space="preserve"> – Запуск программы без параметров</w:t>
      </w:r>
    </w:p>
    <w:p w14:paraId="6CD48E1C" w14:textId="25C7152C" w:rsidR="00B4128F" w:rsidRDefault="00D655DA" w:rsidP="00B4128F">
      <w:pPr>
        <w:spacing w:line="360" w:lineRule="auto"/>
        <w:ind w:firstLine="709"/>
        <w:jc w:val="both"/>
      </w:pPr>
      <m:oMath>
        <m:r>
          <w:rPr>
            <w:rFonts w:ascii="Cambria Math" w:hAnsi="Cambria Math"/>
            <w:lang w:val="en-US"/>
          </w:rPr>
          <m:t>M</m:t>
        </m:r>
      </m:oMath>
      <w:r w:rsidRPr="00D655DA">
        <w:t xml:space="preserve"> </w:t>
      </w:r>
      <w:r>
        <w:t>должно быть больше 0</w:t>
      </w:r>
      <w:r w:rsidR="00B4128F" w:rsidRPr="00B4128F">
        <w:t xml:space="preserve"> </w:t>
      </w:r>
      <w:r w:rsidR="00B4128F">
        <w:t>–</w:t>
      </w:r>
      <w:r w:rsidR="00B4128F" w:rsidRPr="00B4128F">
        <w:t xml:space="preserve"> </w:t>
      </w:r>
      <w:r w:rsidR="00B4128F">
        <w:t>рисунок 2.</w:t>
      </w:r>
    </w:p>
    <w:p w14:paraId="56D4A207" w14:textId="39754D5C" w:rsidR="00B4128F" w:rsidRPr="00B4128F" w:rsidRDefault="00D655DA" w:rsidP="00B4128F">
      <w:pPr>
        <w:keepNext/>
        <w:spacing w:line="360" w:lineRule="auto"/>
        <w:jc w:val="center"/>
        <w:rPr>
          <w:szCs w:val="28"/>
        </w:rPr>
      </w:pPr>
      <w:r w:rsidRPr="00D655DA">
        <w:rPr>
          <w:noProof/>
          <w:szCs w:val="28"/>
        </w:rPr>
        <w:drawing>
          <wp:inline distT="0" distB="0" distL="0" distR="0" wp14:anchorId="64259152" wp14:editId="1044DAE6">
            <wp:extent cx="5134692" cy="714475"/>
            <wp:effectExtent l="0" t="0" r="0" b="9525"/>
            <wp:docPr id="161643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32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574AEF33" w:rsidR="00B4128F" w:rsidRPr="00D655DA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EF17C6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</w:t>
      </w:r>
      <w:r w:rsidR="00D655DA">
        <w:rPr>
          <w:sz w:val="24"/>
          <w:szCs w:val="24"/>
        </w:rPr>
        <w:t xml:space="preserve">с параметром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="00D655DA">
        <w:rPr>
          <w:sz w:val="24"/>
          <w:szCs w:val="24"/>
        </w:rPr>
        <w:t xml:space="preserve"> меньшим 1</w:t>
      </w:r>
    </w:p>
    <w:p w14:paraId="198D11B8" w14:textId="52521D49" w:rsidR="00B4128F" w:rsidRPr="00D655DA" w:rsidRDefault="00D655DA" w:rsidP="00B4128F">
      <w:pPr>
        <w:spacing w:line="360" w:lineRule="auto"/>
        <w:ind w:firstLine="709"/>
        <w:jc w:val="both"/>
      </w:pPr>
      <w:r>
        <w:t xml:space="preserve">Число участников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должно быть больше 1 – рисунок 3.</w:t>
      </w:r>
    </w:p>
    <w:p w14:paraId="04E127C7" w14:textId="07ACF58C" w:rsidR="00B4128F" w:rsidRPr="00B4128F" w:rsidRDefault="00D655DA" w:rsidP="00B4128F">
      <w:pPr>
        <w:keepNext/>
        <w:spacing w:line="360" w:lineRule="auto"/>
        <w:jc w:val="center"/>
        <w:rPr>
          <w:szCs w:val="28"/>
        </w:rPr>
      </w:pPr>
      <w:r w:rsidRPr="00D655DA">
        <w:rPr>
          <w:noProof/>
          <w:szCs w:val="28"/>
        </w:rPr>
        <w:lastRenderedPageBreak/>
        <w:drawing>
          <wp:inline distT="0" distB="0" distL="0" distR="0" wp14:anchorId="1154B316" wp14:editId="79670172">
            <wp:extent cx="5125165" cy="809738"/>
            <wp:effectExtent l="0" t="0" r="0" b="9525"/>
            <wp:docPr id="21147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650034F1" w:rsidR="00B4128F" w:rsidRPr="00D655DA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EF17C6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D655DA" w:rsidRPr="00D655DA">
        <w:rPr>
          <w:sz w:val="24"/>
          <w:szCs w:val="24"/>
        </w:rPr>
        <w:t xml:space="preserve"> </w:t>
      </w:r>
      <w:r w:rsidR="00D655DA">
        <w:rPr>
          <w:sz w:val="24"/>
          <w:szCs w:val="24"/>
        </w:rPr>
        <w:t>меньшим 2</w:t>
      </w:r>
    </w:p>
    <w:p w14:paraId="15A11FAB" w14:textId="2F55EAF2" w:rsidR="00D655DA" w:rsidRDefault="00D655DA" w:rsidP="003C3F83">
      <w:pPr>
        <w:spacing w:line="360" w:lineRule="auto"/>
        <w:ind w:firstLine="709"/>
        <w:jc w:val="both"/>
      </w:pPr>
      <w:r>
        <w:t xml:space="preserve">Число </w:t>
      </w:r>
      <w:r>
        <w:rPr>
          <w:lang w:val="en-US"/>
        </w:rPr>
        <w:t>m</w:t>
      </w:r>
      <w:r>
        <w:t xml:space="preserve"> должно быть в промежутке от 2 до </w:t>
      </w:r>
      <m:oMath>
        <m:r>
          <w:rPr>
            <w:rFonts w:ascii="Cambria Math" w:hAnsi="Cambria Math"/>
            <w:lang w:val="en-US"/>
          </w:rPr>
          <m:t>n</m:t>
        </m:r>
      </m:oMath>
      <w:r w:rsidRPr="00D655DA">
        <w:t xml:space="preserve"> </w:t>
      </w:r>
      <w:r>
        <w:t>–</w:t>
      </w:r>
      <w:r w:rsidRPr="00D655DA">
        <w:t xml:space="preserve"> </w:t>
      </w:r>
      <w:r>
        <w:t>рисунок 4.</w:t>
      </w:r>
    </w:p>
    <w:p w14:paraId="1E3668F9" w14:textId="77777777" w:rsidR="00D655DA" w:rsidRDefault="00D655DA" w:rsidP="00D655DA">
      <w:pPr>
        <w:keepNext/>
        <w:spacing w:line="360" w:lineRule="auto"/>
        <w:ind w:firstLine="709"/>
        <w:jc w:val="both"/>
      </w:pPr>
      <w:r w:rsidRPr="00D655DA">
        <w:rPr>
          <w:noProof/>
        </w:rPr>
        <w:drawing>
          <wp:inline distT="0" distB="0" distL="0" distR="0" wp14:anchorId="0B148937" wp14:editId="2DE0C4D8">
            <wp:extent cx="5229955" cy="1505160"/>
            <wp:effectExtent l="0" t="0" r="8890" b="0"/>
            <wp:docPr id="143379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9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FBB" w14:textId="7197E706" w:rsidR="00D655DA" w:rsidRPr="00D655DA" w:rsidRDefault="00D655DA" w:rsidP="00D655DA">
      <w:pPr>
        <w:keepNext/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 w:rsidR="00EF17C6">
          <w:rPr>
            <w:noProof/>
          </w:rPr>
          <w:t>4</w:t>
        </w:r>
      </w:fldSimple>
      <w:r>
        <w:t xml:space="preserve"> </w:t>
      </w:r>
      <w:r w:rsidRPr="003C3F83">
        <w:rPr>
          <w:sz w:val="24"/>
          <w:szCs w:val="24"/>
        </w:rPr>
        <w:t xml:space="preserve">– Запуск программы с параметром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D655DA">
        <w:rPr>
          <w:sz w:val="24"/>
          <w:szCs w:val="24"/>
        </w:rPr>
        <w:t xml:space="preserve"> </w:t>
      </w:r>
      <w:r>
        <w:rPr>
          <w:sz w:val="24"/>
          <w:szCs w:val="24"/>
        </w:rPr>
        <w:t>меньшим 2</w:t>
      </w:r>
      <w:r w:rsidRPr="00D655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больше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</w:p>
    <w:p w14:paraId="2CD2E97B" w14:textId="3B004EC8" w:rsidR="00D655DA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</w:t>
      </w:r>
      <w:r w:rsidR="00D655DA" w:rsidRPr="00D655DA">
        <w:t>5</w:t>
      </w:r>
      <w:r>
        <w:t>-</w:t>
      </w:r>
      <w:r w:rsidR="000309B2">
        <w:t>6</w:t>
      </w:r>
      <w:r>
        <w:t xml:space="preserve"> представлены успешные запуски программ</w:t>
      </w:r>
      <w:r w:rsidR="00D655DA">
        <w:t xml:space="preserve">, доказывающие, что </w:t>
      </w:r>
      <m:oMath>
        <m:r>
          <w:rPr>
            <w:rFonts w:ascii="Cambria Math" w:hAnsi="Cambria Math"/>
            <w:lang w:val="en-US"/>
          </w:rPr>
          <m:t>m</m:t>
        </m:r>
      </m:oMath>
      <w:r w:rsidR="00D655DA">
        <w:t xml:space="preserve"> участников могут восстановить секрет, 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D655DA">
        <w:t xml:space="preserve"> </w:t>
      </w:r>
      <w:r w:rsidR="00D655DA" w:rsidRPr="00D655DA">
        <w:rPr>
          <w:szCs w:val="28"/>
        </w:rPr>
        <w:t>–</w:t>
      </w:r>
      <w:r w:rsidR="00D655DA" w:rsidRPr="00D655DA">
        <w:t xml:space="preserve"> </w:t>
      </w:r>
      <w:r w:rsidR="00D655DA">
        <w:t>нет</w:t>
      </w:r>
      <w:r>
        <w:t>.</w:t>
      </w:r>
    </w:p>
    <w:p w14:paraId="471855A8" w14:textId="0162AF74" w:rsidR="00AB3140" w:rsidRPr="00AB3140" w:rsidRDefault="00D655DA" w:rsidP="00AB3140">
      <w:pPr>
        <w:keepNext/>
        <w:spacing w:line="360" w:lineRule="auto"/>
        <w:jc w:val="center"/>
        <w:rPr>
          <w:sz w:val="24"/>
          <w:szCs w:val="24"/>
        </w:rPr>
      </w:pPr>
      <w:r w:rsidRPr="00D655DA">
        <w:rPr>
          <w:noProof/>
          <w:sz w:val="24"/>
          <w:szCs w:val="24"/>
        </w:rPr>
        <w:drawing>
          <wp:inline distT="0" distB="0" distL="0" distR="0" wp14:anchorId="41F1B907" wp14:editId="35199EE7">
            <wp:extent cx="5810250" cy="3851348"/>
            <wp:effectExtent l="0" t="0" r="0" b="0"/>
            <wp:docPr id="916886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6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771" cy="3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793CEBA7" w:rsidR="00AB3140" w:rsidRPr="00152296" w:rsidRDefault="00AB3140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EF17C6">
        <w:rPr>
          <w:i w:val="0"/>
          <w:iCs w:val="0"/>
          <w:noProof/>
          <w:color w:val="auto"/>
          <w:sz w:val="24"/>
          <w:szCs w:val="24"/>
        </w:rPr>
        <w:t>5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Запуск</w:t>
      </w:r>
      <w:r w:rsidRPr="00AB3140">
        <w:rPr>
          <w:i w:val="0"/>
          <w:iCs w:val="0"/>
          <w:color w:val="auto"/>
          <w:sz w:val="24"/>
          <w:szCs w:val="24"/>
        </w:rPr>
        <w:t xml:space="preserve"> программы с </w:t>
      </w:r>
      <w:r w:rsidR="00D655DA">
        <w:rPr>
          <w:i w:val="0"/>
          <w:iCs w:val="0"/>
          <w:color w:val="auto"/>
          <w:sz w:val="24"/>
          <w:szCs w:val="24"/>
        </w:rPr>
        <w:t>корректными параметрами</w:t>
      </w:r>
    </w:p>
    <w:p w14:paraId="59D1F5B2" w14:textId="01E5D343" w:rsidR="000309B2" w:rsidRDefault="00D3226E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3226E"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68E67359" wp14:editId="55F6A616">
            <wp:extent cx="5940425" cy="4774565"/>
            <wp:effectExtent l="0" t="0" r="3175" b="6985"/>
            <wp:docPr id="144533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3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5F9740ED" w:rsidR="00D3226E" w:rsidRDefault="003C3F83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EF17C6">
        <w:rPr>
          <w:i w:val="0"/>
          <w:iCs w:val="0"/>
          <w:noProof/>
          <w:color w:val="auto"/>
          <w:sz w:val="24"/>
          <w:szCs w:val="24"/>
        </w:rPr>
        <w:t>6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="00AB3140" w:rsidRPr="00AB3140">
        <w:rPr>
          <w:i w:val="0"/>
          <w:iCs w:val="0"/>
          <w:color w:val="auto"/>
          <w:sz w:val="24"/>
          <w:szCs w:val="24"/>
        </w:rPr>
        <w:t xml:space="preserve">– </w:t>
      </w:r>
      <w:r w:rsidR="00D3226E">
        <w:rPr>
          <w:i w:val="0"/>
          <w:iCs w:val="0"/>
          <w:color w:val="auto"/>
          <w:sz w:val="24"/>
          <w:szCs w:val="24"/>
        </w:rPr>
        <w:t>Запуск</w:t>
      </w:r>
      <w:r w:rsidR="00D3226E" w:rsidRPr="00AB3140">
        <w:rPr>
          <w:i w:val="0"/>
          <w:iCs w:val="0"/>
          <w:color w:val="auto"/>
          <w:sz w:val="24"/>
          <w:szCs w:val="24"/>
        </w:rPr>
        <w:t xml:space="preserve"> программы с </w:t>
      </w:r>
      <w:r w:rsidR="00D3226E">
        <w:rPr>
          <w:i w:val="0"/>
          <w:iCs w:val="0"/>
          <w:color w:val="auto"/>
          <w:sz w:val="24"/>
          <w:szCs w:val="24"/>
        </w:rPr>
        <w:t>корректными параметрами</w:t>
      </w:r>
    </w:p>
    <w:p w14:paraId="53118E48" w14:textId="77777777" w:rsidR="00D3226E" w:rsidRDefault="00D3226E">
      <w:pPr>
        <w:spacing w:after="160" w:line="259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EC60F93" w14:textId="00C04B7A" w:rsidR="003C3F83" w:rsidRPr="00EF17C6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4412A60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1A78FC7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&lt;string&gt;</w:t>
      </w:r>
    </w:p>
    <w:p w14:paraId="2E7962F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osrng.h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01D6E83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rsa.h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2C964B5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1CD4EA2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&lt;set&gt;</w:t>
      </w:r>
    </w:p>
    <w:p w14:paraId="2F28993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/cpp_int.hpp&gt;</w:t>
      </w:r>
    </w:p>
    <w:p w14:paraId="438A96C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36C7ABF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251DABE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/cpp_dec_float.hpp&gt;</w:t>
      </w:r>
    </w:p>
    <w:p w14:paraId="7E58901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69C8DA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EF3550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CryptoPP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3810BB3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74EAFB2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75B10C2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random;</w:t>
      </w:r>
    </w:p>
    <w:p w14:paraId="242B6AF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0B34DE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9BFD43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AutoSeededRandomPool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7F3DC24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F54399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D3287C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p) {</w:t>
      </w:r>
    </w:p>
    <w:p w14:paraId="7690F95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&lt; 0)</w:t>
      </w:r>
    </w:p>
    <w:p w14:paraId="32B9B8E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a = a + p * (((-1 * a) / p) + 1);</w:t>
      </w:r>
    </w:p>
    <w:p w14:paraId="19F8129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a % p;</w:t>
      </w:r>
    </w:p>
    <w:p w14:paraId="5CED46E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5C5D9E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245E99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1ED17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b) {</w:t>
      </w:r>
    </w:p>
    <w:p w14:paraId="4C56C85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3);</w:t>
      </w:r>
    </w:p>
    <w:p w14:paraId="385103C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== 0) {</w:t>
      </w:r>
    </w:p>
    <w:p w14:paraId="170AD66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res =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b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0, 1 };</w:t>
      </w:r>
    </w:p>
    <w:p w14:paraId="15CF7FC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res;</w:t>
      </w:r>
    </w:p>
    <w:p w14:paraId="54662A7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6E781F5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c =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 % a, a);</w:t>
      </w:r>
    </w:p>
    <w:p w14:paraId="1158814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c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[0], c[2] - (b / a) * c[1], c[1] };</w:t>
      </w:r>
    </w:p>
    <w:p w14:paraId="0B64BE7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32EA9E4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DC6466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A88DED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FDA127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C02F45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minim,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maxim) {</w:t>
      </w:r>
    </w:p>
    <w:p w14:paraId="68654FC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random_device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gen;</w:t>
      </w:r>
    </w:p>
    <w:p w14:paraId="11B3584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random::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uniform_int_distribution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(minim, maxim);</w:t>
      </w:r>
    </w:p>
    <w:p w14:paraId="284E1F0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(gen);</w:t>
      </w:r>
    </w:p>
    <w:p w14:paraId="5808AF0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02F597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387ED5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0A9FF6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const Integer number) {</w:t>
      </w:r>
    </w:p>
    <w:p w14:paraId="74B7B42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ostringstream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4686728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number;</w:t>
      </w:r>
    </w:p>
    <w:p w14:paraId="2EE3F6A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str(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oss.str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));</w:t>
      </w:r>
    </w:p>
    <w:p w14:paraId="7A7AA0E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str.erase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str.size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- 1, 1);</w:t>
      </w:r>
    </w:p>
    <w:p w14:paraId="4D7B091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res(str);</w:t>
      </w:r>
    </w:p>
    <w:p w14:paraId="0418B57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return res;</w:t>
      </w:r>
    </w:p>
    <w:p w14:paraId="42F63E3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7BBEAA3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C94C3B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225251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BitLength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760D970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cpp_dec_float_50 prom = log2(cpp_dec_float_50(M) + 1);</w:t>
      </w:r>
    </w:p>
    <w:p w14:paraId="026720E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res(prom);</w:t>
      </w:r>
    </w:p>
    <w:p w14:paraId="4965735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(prom - cpp_dec_float_50(res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!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</w:t>
      </w:r>
    </w:p>
    <w:p w14:paraId="54079AE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res++;</w:t>
      </w:r>
    </w:p>
    <w:p w14:paraId="42CE011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s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to_string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(res);</w:t>
      </w:r>
    </w:p>
    <w:p w14:paraId="740C5DD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(s);</w:t>
      </w:r>
    </w:p>
    <w:p w14:paraId="1977F6F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A49312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4EE6D9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9EF394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SystemTh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us,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4976646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u = 0;</w:t>
      </w:r>
    </w:p>
    <w:p w14:paraId="5DF712B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&gt; c, d;</w:t>
      </w:r>
    </w:p>
    <w:p w14:paraId="6A96F3D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ms.size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3C16544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c.push_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M /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]);</w:t>
      </w:r>
    </w:p>
    <w:p w14:paraId="3FAB1BD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d.push_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(c[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],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])[1]);</w:t>
      </w:r>
    </w:p>
    <w:p w14:paraId="2257622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u = (u + c[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 * d[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 * us[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]);</w:t>
      </w:r>
    </w:p>
    <w:p w14:paraId="0D5DD06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u =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u, M) % M;</w:t>
      </w:r>
    </w:p>
    <w:p w14:paraId="6310F5E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CB5994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u;</w:t>
      </w:r>
    </w:p>
    <w:p w14:paraId="7DC4DDE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482B75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5C09AB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8FB251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AsmutBloom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M, int n, int m) {</w:t>
      </w:r>
    </w:p>
    <w:p w14:paraId="05CB6E7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Секрет M = " &lt;&lt; M &lt;&lt; "\n";</w:t>
      </w:r>
    </w:p>
    <w:p w14:paraId="685A06D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Число участников n = " &lt;&lt; n &lt;&lt; "\n";</w:t>
      </w:r>
    </w:p>
    <w:p w14:paraId="60C5AC7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Минимальное число участников, нужное для восстановления секрета, m = " &lt;&lt; m &lt;&lt; "\n";</w:t>
      </w:r>
    </w:p>
    <w:p w14:paraId="1A753D5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EBE5D9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//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Генерация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</w:t>
      </w:r>
    </w:p>
    <w:p w14:paraId="081830F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sizeM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BitLength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(M);</w:t>
      </w:r>
    </w:p>
    <w:p w14:paraId="231A0F9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sizeM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16)</w:t>
      </w:r>
    </w:p>
    <w:p w14:paraId="39D4509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sizeM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15;</w:t>
      </w:r>
    </w:p>
    <w:p w14:paraId="2123C68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p;</w:t>
      </w:r>
    </w:p>
    <w:p w14:paraId="748432E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InvertibleRSAFunction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params;</w:t>
      </w:r>
    </w:p>
    <w:p w14:paraId="0EA1F6E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params.GenerateRandomWithKeySize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sizeM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* 2) + 1);</w:t>
      </w:r>
    </w:p>
    <w:p w14:paraId="7688CE4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p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params.GetPrime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1());</w:t>
      </w:r>
    </w:p>
    <w:p w14:paraId="795F8BDB" w14:textId="77777777" w:rsidR="00D3226E" w:rsidRPr="00EF17C6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&lt;&lt; "\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</w:t>
      </w: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Было</w:t>
      </w: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сгенерированно</w:t>
      </w:r>
      <w:proofErr w:type="spellEnd"/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</w:t>
      </w: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 &lt;&lt;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</w:t>
      </w: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&lt;&lt; "\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</w:t>
      </w: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";</w:t>
      </w:r>
    </w:p>
    <w:p w14:paraId="618544C5" w14:textId="77777777" w:rsidR="00D3226E" w:rsidRPr="00EF17C6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0AC2F4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EF17C6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//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Генерация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di</w:t>
      </w:r>
    </w:p>
    <w:p w14:paraId="789E9E5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bool checker = true;</w:t>
      </w:r>
    </w:p>
    <w:p w14:paraId="782D70D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set&lt;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diSet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024F682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3B5AD3D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(checker) {</w:t>
      </w:r>
    </w:p>
    <w:p w14:paraId="267CCF3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diSet.clear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();</w:t>
      </w:r>
    </w:p>
    <w:p w14:paraId="1D2777F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diVector.clear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();</w:t>
      </w:r>
    </w:p>
    <w:p w14:paraId="0E31C43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640BC5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// di &gt; p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и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di &lt; di+1</w:t>
      </w:r>
    </w:p>
    <w:p w14:paraId="1C85E09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while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diSet.size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&lt; n) {</w:t>
      </w:r>
    </w:p>
    <w:p w14:paraId="5707022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params.GenerateRandomWithKeySize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sizeM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* 2) + 2);</w:t>
      </w:r>
    </w:p>
    <w:p w14:paraId="42E9D26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diSet.insert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params.GetPrime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1()));</w:t>
      </w:r>
    </w:p>
    <w:p w14:paraId="1F39A38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0142E09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DAEA7F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//Проверка последнего условия</w:t>
      </w:r>
    </w:p>
    <w:p w14:paraId="306EA7E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m1 = m;</w:t>
      </w:r>
    </w:p>
    <w:p w14:paraId="202BB04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left = 1, right = p;</w:t>
      </w:r>
    </w:p>
    <w:p w14:paraId="471603C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for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 :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diSet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</w:t>
      </w:r>
    </w:p>
    <w:p w14:paraId="329B084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diVector.push_back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(di);</w:t>
      </w:r>
    </w:p>
    <w:p w14:paraId="0098C39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7F93414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(m1 == 0) {</w:t>
      </w:r>
    </w:p>
    <w:p w14:paraId="4F3B419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right = right *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2F4F2CB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continue;</w:t>
      </w:r>
    </w:p>
    <w:p w14:paraId="0B736EE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}</w:t>
      </w:r>
    </w:p>
    <w:p w14:paraId="6672688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left = left *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4E20463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m1--;</w:t>
      </w:r>
    </w:p>
    <w:p w14:paraId="4731FFD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(m1 == 0)</w:t>
      </w:r>
    </w:p>
    <w:p w14:paraId="6431023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- m + 1;</w:t>
      </w:r>
    </w:p>
    <w:p w14:paraId="472E144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4DCBBE2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(left &gt; right)</w:t>
      </w:r>
    </w:p>
    <w:p w14:paraId="1C4AD56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checker = false;</w:t>
      </w:r>
    </w:p>
    <w:p w14:paraId="7DE8C3B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65A8A59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1E5333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//Генерация r и вычисление M' </w:t>
      </w:r>
    </w:p>
    <w:p w14:paraId="20E9FED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diMult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1;</w:t>
      </w:r>
    </w:p>
    <w:p w14:paraId="4BE2A41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m - 1;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50BD2D3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*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047B84C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r,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11A2515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do {</w:t>
      </w:r>
    </w:p>
    <w:p w14:paraId="1B17382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 =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2,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64D2A0F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M + r * p;</w:t>
      </w:r>
    </w:p>
    <w:p w14:paraId="7F76DBC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 while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0DDB5C2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Было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сгенерированно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r = " &lt;&lt; r &lt;&lt; "\n";</w:t>
      </w:r>
    </w:p>
    <w:p w14:paraId="336A463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Было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вычисленно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M' = M +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rp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&lt;&lt; "\n";</w:t>
      </w:r>
    </w:p>
    <w:p w14:paraId="0F1478D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F6D515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//Вычисление долей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ki</w:t>
      </w:r>
      <w:proofErr w:type="spellEnd"/>
    </w:p>
    <w:p w14:paraId="3FD619A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kiVector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;</w:t>
      </w:r>
    </w:p>
    <w:p w14:paraId="13A3B5A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0A7B824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kiVector.push_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%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]);</w:t>
      </w:r>
    </w:p>
    <w:p w14:paraId="3F42D99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2A2DF0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После выбора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di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и вычисления долей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ki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M'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mod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di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участникам были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разданы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{p,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di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ki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}:\n";</w:t>
      </w:r>
    </w:p>
    <w:p w14:paraId="3D5319F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3816D27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Участник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+ 1 &lt;&lt; ": {" &lt;&lt; p &lt;&lt; ",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] &lt;&lt; ",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] &lt;&lt;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"}\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n";</w:t>
      </w:r>
    </w:p>
    <w:p w14:paraId="5E9544F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F83D63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//Восстановление секрета</w:t>
      </w:r>
    </w:p>
    <w:p w14:paraId="1FBD694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string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answer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;</w:t>
      </w:r>
    </w:p>
    <w:p w14:paraId="407B865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for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(;;)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{</w:t>
      </w:r>
    </w:p>
    <w:p w14:paraId="5DDE1D2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\n   Запустить дефолтное (m = " &lt;&lt; m &lt;&lt; ", участники выбираются случайно) восстановление секрета?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y,n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]: ";</w:t>
      </w:r>
    </w:p>
    <w:p w14:paraId="2D1282E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&gt;&gt; answer;</w:t>
      </w:r>
    </w:p>
    <w:p w14:paraId="3A34577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answer !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"n" &amp;&amp; answer != "y")</w:t>
      </w:r>
    </w:p>
    <w:p w14:paraId="050C6CF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break;</w:t>
      </w:r>
    </w:p>
    <w:p w14:paraId="48BDE9F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set &lt;int&gt; participants;</w:t>
      </w:r>
    </w:p>
    <w:p w14:paraId="38C4C00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vector &lt;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6F08BC7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1,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3D320F5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participant;</w:t>
      </w:r>
    </w:p>
    <w:p w14:paraId="44838A2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(answer == "y") {</w:t>
      </w:r>
    </w:p>
    <w:p w14:paraId="05578BD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        while (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participants.size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!= m)</w:t>
      </w:r>
    </w:p>
    <w:p w14:paraId="0A9CFEF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participants.insert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(rand() % n);</w:t>
      </w:r>
    </w:p>
    <w:p w14:paraId="43ED27B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7C1A3C5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else {</w:t>
      </w:r>
    </w:p>
    <w:p w14:paraId="158B09F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for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(;;)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{</w:t>
      </w:r>
    </w:p>
    <w:p w14:paraId="120B03F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Введите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новое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m: ";</w:t>
      </w:r>
    </w:p>
    <w:p w14:paraId="4BA387B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try {</w:t>
      </w:r>
    </w:p>
    <w:p w14:paraId="5B99B29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&gt;&gt; newm;</w:t>
      </w:r>
    </w:p>
    <w:p w14:paraId="32665A6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1BA5DBD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catch (exception) {</w:t>
      </w:r>
    </w:p>
    <w:p w14:paraId="44EF54B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Введены некорректные данные";</w:t>
      </w:r>
    </w:p>
    <w:p w14:paraId="2C92D91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continue;</w:t>
      </w:r>
    </w:p>
    <w:p w14:paraId="189FEA1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49E3D21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if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&gt; 1 &amp;&amp;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n + 1)</w:t>
      </w:r>
    </w:p>
    <w:p w14:paraId="44007C0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break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;</w:t>
      </w:r>
    </w:p>
    <w:p w14:paraId="61A1E13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}</w:t>
      </w:r>
    </w:p>
    <w:p w14:paraId="1A4902C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Введите разных участников от 1 до " &lt;&lt; n &lt;&lt; ": ";</w:t>
      </w:r>
    </w:p>
    <w:p w14:paraId="7DFD187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while (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participants.size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!= newm) {</w:t>
      </w:r>
    </w:p>
    <w:p w14:paraId="71A0443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try {</w:t>
      </w:r>
    </w:p>
    <w:p w14:paraId="2C664B8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&gt;&gt; participant;</w:t>
      </w:r>
    </w:p>
    <w:p w14:paraId="6B6B2CA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099D545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catch (exception) {</w:t>
      </w:r>
    </w:p>
    <w:p w14:paraId="73B88A4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"\n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Введены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некорректные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данные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";</w:t>
      </w:r>
    </w:p>
    <w:p w14:paraId="099CCFD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continue;</w:t>
      </w:r>
    </w:p>
    <w:p w14:paraId="5FDEE24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049C3A0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if (participant &lt; 0 ||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newm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&gt; n)</w:t>
      </w:r>
    </w:p>
    <w:p w14:paraId="7869FB4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continue;</w:t>
      </w:r>
    </w:p>
    <w:p w14:paraId="14D98E2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participants.insert</w:t>
      </w:r>
      <w:proofErr w:type="spellEnd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(participant - 1);</w:t>
      </w:r>
    </w:p>
    <w:p w14:paraId="792EA92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}</w:t>
      </w:r>
    </w:p>
    <w:p w14:paraId="0E1C589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707EA86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Участники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";</w:t>
      </w:r>
    </w:p>
    <w:p w14:paraId="460EC58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for (int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: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participants) {</w:t>
      </w:r>
    </w:p>
    <w:p w14:paraId="3FBC33F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+ 1 &lt;&lt; " ";</w:t>
      </w:r>
    </w:p>
    <w:p w14:paraId="3223655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diUsed.push_back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]);</w:t>
      </w:r>
    </w:p>
    <w:p w14:paraId="12F3EB8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kiUsed.push_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back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],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])[1],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diVector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]));</w:t>
      </w:r>
    </w:p>
    <w:p w14:paraId="329ED4C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1256E95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хотят восстановить секрет\n";</w:t>
      </w:r>
    </w:p>
    <w:p w14:paraId="2B423D7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diUsed.size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();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</w:t>
      </w:r>
    </w:p>
    <w:p w14:paraId="273BF08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*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4187CBD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SystemTh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kiUsed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11A35AD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)[1],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diMultUsed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42E1716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Участники получили M' =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&lt;&lt; "\n";</w:t>
      </w:r>
    </w:p>
    <w:p w14:paraId="5DC8613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MshSekret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% p;</w:t>
      </w:r>
    </w:p>
    <w:p w14:paraId="6B45A0C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Участники вычислили M = M'(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mod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p) = " &lt;&lt;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&lt;&lt; "\n";</w:t>
      </w:r>
    </w:p>
    <w:p w14:paraId="693564B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066389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(M ==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MSekret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</w:t>
      </w:r>
    </w:p>
    <w:p w14:paraId="2C94FC5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\n   M, разделённое в начале,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сопало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с M, полученным в конце\n";</w:t>
      </w:r>
    </w:p>
    <w:p w14:paraId="6AA0DA5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37E4FB7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\n   M, разделённое в начале, не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сопало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с M, полученным в конце\n";</w:t>
      </w:r>
    </w:p>
    <w:p w14:paraId="668F14F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1A24055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72ED007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0937C1B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void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3B0FD70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На входе должны быть следующие параметры:\n"</w:t>
      </w:r>
    </w:p>
    <w:p w14:paraId="69B84AC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M - число, являющееся секретом\n"</w:t>
      </w:r>
    </w:p>
    <w:p w14:paraId="5E19B97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n - число сторон, разделяющих секрет\n"</w:t>
      </w:r>
    </w:p>
    <w:p w14:paraId="1BEBF54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m - число участников, восстанавливающих секрет\n";</w:t>
      </w:r>
    </w:p>
    <w:p w14:paraId="462D545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40AA77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C749B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364926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char**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745162D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LC_ALL, "Russian");</w:t>
      </w:r>
    </w:p>
    <w:p w14:paraId="7149C1D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359D8EE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Разделение секрета: схема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Асмута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-Блума\n";</w:t>
      </w:r>
    </w:p>
    <w:p w14:paraId="787FDFE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srand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time(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NULL));</w:t>
      </w:r>
    </w:p>
    <w:p w14:paraId="5CBD6C4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4) {</w:t>
      </w:r>
    </w:p>
    <w:p w14:paraId="69F06F4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Ошибка: Недостаточное количество параметров\n";</w:t>
      </w:r>
    </w:p>
    <w:p w14:paraId="47E9140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53B28E0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0;</w:t>
      </w:r>
    </w:p>
    <w:p w14:paraId="03FFD74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8F2506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 = -1;</w:t>
      </w:r>
    </w:p>
    <w:p w14:paraId="53034D3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m = -1, n = -1;</w:t>
      </w:r>
    </w:p>
    <w:p w14:paraId="40B53F7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prom1, prom2;</w:t>
      </w:r>
    </w:p>
    <w:p w14:paraId="0450C34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for (int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1;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;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++) {</w:t>
      </w:r>
    </w:p>
    <w:p w14:paraId="2961193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prom1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0D12492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try {</w:t>
      </w:r>
    </w:p>
    <w:p w14:paraId="118DFB2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prom1.erase(2, prom1.size() - 2);</w:t>
      </w:r>
    </w:p>
    <w:p w14:paraId="0EE986D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(prom1 == "M=") {</w:t>
      </w:r>
    </w:p>
    <w:p w14:paraId="2FE61D3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prom2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29FB117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prom2.erase(0, 2);</w:t>
      </w:r>
    </w:p>
    <w:p w14:paraId="1FDA815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try {</w:t>
      </w:r>
    </w:p>
    <w:p w14:paraId="1CA192E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promM(prom2);</w:t>
      </w:r>
    </w:p>
    <w:p w14:paraId="7D8E1BC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M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promM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;</w:t>
      </w:r>
    </w:p>
    <w:p w14:paraId="4FCDB74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}</w:t>
      </w:r>
    </w:p>
    <w:p w14:paraId="21FC178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catch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(exception) {</w:t>
      </w:r>
    </w:p>
    <w:p w14:paraId="5F20350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 в параметре M: передано некорректное число\n";</w:t>
      </w:r>
    </w:p>
    <w:p w14:paraId="719ECE8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746585A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return 0;</w:t>
      </w:r>
    </w:p>
    <w:p w14:paraId="75C5407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2B48001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continue;</w:t>
      </w:r>
    </w:p>
    <w:p w14:paraId="0439000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}</w:t>
      </w:r>
    </w:p>
    <w:p w14:paraId="19C2B57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(prom1 == "n=") {</w:t>
      </w:r>
    </w:p>
    <w:p w14:paraId="5DB803B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prom2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7773AF37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prom2.erase(0, 2);</w:t>
      </w:r>
    </w:p>
    <w:p w14:paraId="2C15B71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try {</w:t>
      </w:r>
    </w:p>
    <w:p w14:paraId="581E76D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n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(prom2);</w:t>
      </w:r>
    </w:p>
    <w:p w14:paraId="23C16BB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4E4D6CD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catch (exception) {</w:t>
      </w:r>
    </w:p>
    <w:p w14:paraId="0B558AD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 в параметре n: передано некорректное число\n";</w:t>
      </w:r>
    </w:p>
    <w:p w14:paraId="6BBD057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4D86B2F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return 0;</w:t>
      </w:r>
    </w:p>
    <w:p w14:paraId="438D865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2767060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continue;</w:t>
      </w:r>
    </w:p>
    <w:p w14:paraId="365E24C3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}</w:t>
      </w:r>
    </w:p>
    <w:p w14:paraId="54B522D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if (prom1 == "m=") {</w:t>
      </w:r>
    </w:p>
    <w:p w14:paraId="4407197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            prom2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];</w:t>
      </w:r>
    </w:p>
    <w:p w14:paraId="5F69491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prom2.erase(0, 2);</w:t>
      </w:r>
    </w:p>
    <w:p w14:paraId="6524F2A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try {</w:t>
      </w:r>
    </w:p>
    <w:p w14:paraId="557DFCE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m =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(prom2);</w:t>
      </w:r>
    </w:p>
    <w:p w14:paraId="5D5D37D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5C34E75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catch (exception) {</w:t>
      </w:r>
    </w:p>
    <w:p w14:paraId="749C989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 в параметре m: передано некорректное число\n";</w:t>
      </w:r>
    </w:p>
    <w:p w14:paraId="3697202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5EB9CB6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    return 0;</w:t>
      </w:r>
    </w:p>
    <w:p w14:paraId="18BC96E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}</w:t>
      </w:r>
    </w:p>
    <w:p w14:paraId="15F5815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    continue;</w:t>
      </w:r>
    </w:p>
    <w:p w14:paraId="066EEE2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}</w:t>
      </w:r>
    </w:p>
    <w:p w14:paraId="68B1F21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0DA1BD4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catch (exception) {</w:t>
      </w:r>
    </w:p>
    <w:p w14:paraId="10E7A4A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continue;</w:t>
      </w:r>
    </w:p>
    <w:p w14:paraId="21A4CD00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4A59382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5BCC81D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(M &lt; 0 || m &lt; 0 || n &lt; 0) {</w:t>
      </w:r>
    </w:p>
    <w:p w14:paraId="4F9D119B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Ошибка: некоторые параметры отсутствуют или пустые\n";</w:t>
      </w:r>
    </w:p>
    <w:p w14:paraId="57B9499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ErrMess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);</w:t>
      </w:r>
    </w:p>
    <w:p w14:paraId="7A49F1D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01D07F5C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36B2986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(M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 1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7C8D9928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 в параметре M: должно быть больше 0\n";</w:t>
      </w:r>
    </w:p>
    <w:p w14:paraId="5F39A065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40CB2F1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4DDB3F0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(n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 2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6F0CF089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\n   Ошибка в параметре n: должно быть больше 1\n";</w:t>
      </w:r>
    </w:p>
    <w:p w14:paraId="5E74BC8A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3F71F53E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1DA0FB6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(m &lt; 2 || m &gt; n) {</w:t>
      </w:r>
    </w:p>
    <w:p w14:paraId="759977D4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\n   Ошибка в параметре m: должно быть больше 1 и </w:t>
      </w:r>
      <w:proofErr w:type="spellStart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непревосходить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n\n";</w:t>
      </w:r>
    </w:p>
    <w:p w14:paraId="1B97017F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0B2113D2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F0218FD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AsmutBloom</w:t>
      </w:r>
      <w:proofErr w:type="spell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M, n, m);</w:t>
      </w:r>
    </w:p>
    <w:p w14:paraId="5E855024" w14:textId="77777777" w:rsidR="00D3226E" w:rsidRPr="00EF17C6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EF17C6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3B6051B1" w14:textId="77777777" w:rsidR="00D3226E" w:rsidRP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D3226E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792ABA41" w14:textId="77777777" w:rsid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7385056" w14:textId="77777777" w:rsidR="00D3226E" w:rsidRDefault="00D3226E" w:rsidP="00D322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0B513758" w14:textId="77777777" w:rsidR="00D3226E" w:rsidRPr="0024594C" w:rsidRDefault="00D3226E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</w:p>
    <w:sectPr w:rsidR="00D3226E" w:rsidRPr="0024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0DE"/>
    <w:multiLevelType w:val="multilevel"/>
    <w:tmpl w:val="FF0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5D2C"/>
    <w:multiLevelType w:val="hybridMultilevel"/>
    <w:tmpl w:val="6024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820104">
    <w:abstractNumId w:val="0"/>
  </w:num>
  <w:num w:numId="2" w16cid:durableId="65741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419DB"/>
    <w:rsid w:val="00067F72"/>
    <w:rsid w:val="00074A0E"/>
    <w:rsid w:val="00087383"/>
    <w:rsid w:val="000A6E01"/>
    <w:rsid w:val="00152296"/>
    <w:rsid w:val="00171923"/>
    <w:rsid w:val="001A3687"/>
    <w:rsid w:val="001A5E4E"/>
    <w:rsid w:val="001B1FD1"/>
    <w:rsid w:val="001C1CE7"/>
    <w:rsid w:val="002115CE"/>
    <w:rsid w:val="0024594C"/>
    <w:rsid w:val="002962D6"/>
    <w:rsid w:val="002C76B3"/>
    <w:rsid w:val="002D35E3"/>
    <w:rsid w:val="002E1C93"/>
    <w:rsid w:val="002F0AFA"/>
    <w:rsid w:val="003415CC"/>
    <w:rsid w:val="00343525"/>
    <w:rsid w:val="003C3F83"/>
    <w:rsid w:val="00443CC8"/>
    <w:rsid w:val="00491095"/>
    <w:rsid w:val="004C5F59"/>
    <w:rsid w:val="004F46A9"/>
    <w:rsid w:val="0054428D"/>
    <w:rsid w:val="0058127B"/>
    <w:rsid w:val="005B0B99"/>
    <w:rsid w:val="005E5FC6"/>
    <w:rsid w:val="0061119B"/>
    <w:rsid w:val="00613033"/>
    <w:rsid w:val="00636BA9"/>
    <w:rsid w:val="00667FE9"/>
    <w:rsid w:val="007004D3"/>
    <w:rsid w:val="00762F4F"/>
    <w:rsid w:val="007D414F"/>
    <w:rsid w:val="007D7B11"/>
    <w:rsid w:val="00820590"/>
    <w:rsid w:val="00857A56"/>
    <w:rsid w:val="0086277C"/>
    <w:rsid w:val="00887A22"/>
    <w:rsid w:val="008D4231"/>
    <w:rsid w:val="008D505C"/>
    <w:rsid w:val="008F1AD0"/>
    <w:rsid w:val="008F1F20"/>
    <w:rsid w:val="009B02EA"/>
    <w:rsid w:val="009C5799"/>
    <w:rsid w:val="00A146DC"/>
    <w:rsid w:val="00A2490C"/>
    <w:rsid w:val="00A44BA1"/>
    <w:rsid w:val="00AB3140"/>
    <w:rsid w:val="00AD57FE"/>
    <w:rsid w:val="00B4128F"/>
    <w:rsid w:val="00B778EC"/>
    <w:rsid w:val="00BC5843"/>
    <w:rsid w:val="00BD408A"/>
    <w:rsid w:val="00BE149E"/>
    <w:rsid w:val="00C249F8"/>
    <w:rsid w:val="00CE4328"/>
    <w:rsid w:val="00CF7B05"/>
    <w:rsid w:val="00D01510"/>
    <w:rsid w:val="00D3226E"/>
    <w:rsid w:val="00D655DA"/>
    <w:rsid w:val="00D770BF"/>
    <w:rsid w:val="00D94CFD"/>
    <w:rsid w:val="00DC0633"/>
    <w:rsid w:val="00DC6999"/>
    <w:rsid w:val="00DE3D46"/>
    <w:rsid w:val="00E17DD3"/>
    <w:rsid w:val="00E3247D"/>
    <w:rsid w:val="00E401F0"/>
    <w:rsid w:val="00E71CD5"/>
    <w:rsid w:val="00EF17C6"/>
    <w:rsid w:val="00F319C1"/>
    <w:rsid w:val="00F44A96"/>
    <w:rsid w:val="00F8776B"/>
    <w:rsid w:val="00FA44D3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D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  <w:style w:type="character" w:styleId="a7">
    <w:name w:val="Hyperlink"/>
    <w:basedOn w:val="a0"/>
    <w:uiPriority w:val="99"/>
    <w:semiHidden/>
    <w:unhideWhenUsed/>
    <w:rsid w:val="0082059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0590"/>
  </w:style>
  <w:style w:type="paragraph" w:styleId="a8">
    <w:name w:val="List Paragraph"/>
    <w:basedOn w:val="a"/>
    <w:uiPriority w:val="34"/>
    <w:qFormat/>
    <w:rsid w:val="003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39</cp:revision>
  <cp:lastPrinted>2023-11-13T15:30:00Z</cp:lastPrinted>
  <dcterms:created xsi:type="dcterms:W3CDTF">2023-10-02T11:40:00Z</dcterms:created>
  <dcterms:modified xsi:type="dcterms:W3CDTF">2023-11-13T15:30:00Z</dcterms:modified>
</cp:coreProperties>
</file>