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3FF" w:rsidRDefault="004903FF" w:rsidP="001F2C54">
      <w:pPr>
        <w:spacing w:after="0"/>
      </w:pPr>
      <w:r>
        <w:t>Wiadomość 1</w:t>
      </w:r>
    </w:p>
    <w:p w:rsidR="004903FF" w:rsidRDefault="004903FF" w:rsidP="001F2C54">
      <w:pPr>
        <w:spacing w:after="0"/>
      </w:pPr>
      <w:r>
        <w:t>Dziś wielka tabela leków</w:t>
      </w:r>
    </w:p>
    <w:p w:rsidR="004903FF" w:rsidRDefault="004903FF" w:rsidP="001F2C54">
      <w:pPr>
        <w:spacing w:after="0"/>
      </w:pPr>
      <w:r>
        <w:t>Zobacz jak zdrożał twój lek</w:t>
      </w:r>
    </w:p>
    <w:p w:rsidR="004903FF" w:rsidRDefault="004903FF" w:rsidP="001F2C54">
      <w:pPr>
        <w:spacing w:after="0"/>
      </w:pPr>
    </w:p>
    <w:p w:rsidR="001F2C54" w:rsidRDefault="001F2C54" w:rsidP="001F2C54">
      <w:pPr>
        <w:spacing w:after="0"/>
      </w:pPr>
    </w:p>
    <w:p w:rsidR="004903FF" w:rsidRDefault="004903FF" w:rsidP="001F2C54">
      <w:pPr>
        <w:spacing w:after="0"/>
      </w:pPr>
      <w:r>
        <w:t>Minister zdrowia chwali się, że dzięki nowej ustawie budżet zaoszczędzi  miliard złotych. A ile stracą pacjenci? Kilkaset milionów złotych i jeszcze więcej: bezcenne nerwy i zdrowie u protestujących lekarzy i przy okienku w aptece! Ale to już ministra nie obchodzi. Za to my policzyliśmy, jak zmieniły się po Nowym Roku ceny najpopularniejszych leków refundowanych. Sprawdź w tabeli, ile teraz zapłacisz.</w:t>
      </w:r>
    </w:p>
    <w:p w:rsidR="001F2C54" w:rsidRDefault="001F2C54" w:rsidP="001F2C54">
      <w:pPr>
        <w:spacing w:after="0"/>
      </w:pPr>
    </w:p>
    <w:p w:rsidR="008A1F79" w:rsidRDefault="004903FF" w:rsidP="001F2C54">
      <w:pPr>
        <w:spacing w:after="0"/>
      </w:pPr>
      <w:r>
        <w:t>Wiadomość</w:t>
      </w:r>
    </w:p>
    <w:p w:rsidR="004903FF" w:rsidRDefault="004903FF" w:rsidP="001F2C54">
      <w:pPr>
        <w:spacing w:after="0"/>
      </w:pPr>
      <w:r>
        <w:t>Kto strzelał do Jarosława Kaczyńskiego?</w:t>
      </w:r>
    </w:p>
    <w:p w:rsidR="001F2C54" w:rsidRDefault="001F2C54" w:rsidP="001F2C54">
      <w:pPr>
        <w:spacing w:after="0" w:line="240" w:lineRule="auto"/>
        <w:rPr>
          <w:rFonts w:eastAsia="Times New Roman" w:cs="Constantia"/>
          <w:color w:val="000000"/>
          <w:spacing w:val="-10"/>
          <w:lang w:eastAsia="pl-PL"/>
        </w:rPr>
      </w:pPr>
    </w:p>
    <w:p w:rsidR="001F2C54" w:rsidRDefault="001F2C54" w:rsidP="001F2C54">
      <w:pPr>
        <w:spacing w:after="0" w:line="240" w:lineRule="auto"/>
        <w:rPr>
          <w:rFonts w:eastAsia="Times New Roman" w:cs="Constantia"/>
          <w:color w:val="000000"/>
          <w:spacing w:val="-10"/>
          <w:lang w:eastAsia="pl-PL"/>
        </w:rPr>
      </w:pPr>
    </w:p>
    <w:p w:rsidR="004903FF" w:rsidRPr="0053108A" w:rsidRDefault="004903FF" w:rsidP="001F2C54">
      <w:pPr>
        <w:spacing w:after="0" w:line="240" w:lineRule="auto"/>
        <w:rPr>
          <w:rFonts w:eastAsia="Times New Roman" w:cs="Constantia"/>
          <w:color w:val="000000"/>
          <w:spacing w:val="-10"/>
          <w:lang w:eastAsia="pl-PL"/>
        </w:rPr>
      </w:pPr>
      <w:r w:rsidRPr="0053108A">
        <w:rPr>
          <w:rFonts w:eastAsia="Times New Roman" w:cs="Constantia"/>
          <w:color w:val="000000"/>
          <w:spacing w:val="-10"/>
          <w:lang w:eastAsia="pl-PL"/>
        </w:rPr>
        <w:t>Działacze PiS mówią, że odkryli ślady jak po kulach na szybie auta prezesa.</w:t>
      </w:r>
    </w:p>
    <w:p w:rsidR="0053108A" w:rsidRPr="0053108A" w:rsidRDefault="0053108A" w:rsidP="001F2C54">
      <w:pPr>
        <w:spacing w:after="0" w:line="240" w:lineRule="auto"/>
        <w:rPr>
          <w:rFonts w:ascii="Constantia" w:eastAsia="Times New Roman" w:hAnsi="Constantia" w:cs="Constantia"/>
          <w:color w:val="000000"/>
          <w:spacing w:val="-10"/>
          <w:lang w:eastAsia="pl-PL"/>
        </w:rPr>
      </w:pPr>
    </w:p>
    <w:p w:rsidR="004903FF" w:rsidRPr="0053108A" w:rsidRDefault="008449CF" w:rsidP="001F2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49CF">
        <w:rPr>
          <w:rFonts w:ascii="Constantia" w:eastAsia="Times New Roman" w:hAnsi="Constantia" w:cs="Constantia"/>
          <w:color w:val="000000"/>
          <w:spacing w:val="-10"/>
          <w:sz w:val="24"/>
          <w:szCs w:val="24"/>
          <w:lang w:eastAsia="pl-PL"/>
        </w:rPr>
        <w:t xml:space="preserve">Wiadomość </w:t>
      </w:r>
    </w:p>
    <w:p w:rsidR="008449CF" w:rsidRDefault="008449CF" w:rsidP="001F2C54">
      <w:pPr>
        <w:spacing w:after="0"/>
      </w:pPr>
      <w:r>
        <w:t>Wielki powrót Tatiany Okupnik</w:t>
      </w:r>
    </w:p>
    <w:p w:rsidR="008449CF" w:rsidRDefault="008449CF" w:rsidP="001F2C54">
      <w:pPr>
        <w:spacing w:after="0"/>
      </w:pPr>
    </w:p>
    <w:p w:rsidR="001F2C54" w:rsidRDefault="001F2C54" w:rsidP="001F2C54">
      <w:pPr>
        <w:spacing w:after="0"/>
      </w:pPr>
    </w:p>
    <w:p w:rsidR="008449CF" w:rsidRDefault="008449CF" w:rsidP="001F2C54">
      <w:pPr>
        <w:spacing w:after="0"/>
      </w:pPr>
      <w:r>
        <w:t xml:space="preserve">Piosenkarka zastąpi Maję </w:t>
      </w:r>
      <w:proofErr w:type="spellStart"/>
      <w:r>
        <w:t>Sablewską</w:t>
      </w:r>
      <w:proofErr w:type="spellEnd"/>
      <w:r>
        <w:t xml:space="preserve"> w jury show „X </w:t>
      </w:r>
      <w:proofErr w:type="spellStart"/>
      <w:r>
        <w:t>Factor</w:t>
      </w:r>
      <w:proofErr w:type="spellEnd"/>
      <w:r>
        <w:t>”.</w:t>
      </w:r>
    </w:p>
    <w:p w:rsidR="008449CF" w:rsidRDefault="008449CF" w:rsidP="001F2C54">
      <w:pPr>
        <w:spacing w:after="0"/>
      </w:pPr>
    </w:p>
    <w:p w:rsidR="008449CF" w:rsidRDefault="008449CF" w:rsidP="001F2C54">
      <w:pPr>
        <w:spacing w:after="0"/>
      </w:pPr>
      <w:r>
        <w:t>Wiadomość</w:t>
      </w:r>
    </w:p>
    <w:p w:rsidR="008449CF" w:rsidRDefault="008449CF" w:rsidP="001F2C54">
      <w:pPr>
        <w:spacing w:after="0"/>
      </w:pPr>
      <w:r>
        <w:t>Policja wsadziła „Matejkę” za kraty</w:t>
      </w:r>
    </w:p>
    <w:p w:rsidR="008449CF" w:rsidRDefault="008449CF" w:rsidP="001F2C54">
      <w:pPr>
        <w:spacing w:after="0"/>
      </w:pPr>
    </w:p>
    <w:p w:rsidR="001F2C54" w:rsidRDefault="001F2C54" w:rsidP="001F2C54">
      <w:pPr>
        <w:spacing w:after="0"/>
      </w:pPr>
    </w:p>
    <w:p w:rsidR="001F2C54" w:rsidRDefault="0053108A" w:rsidP="001F2C54">
      <w:pPr>
        <w:spacing w:after="0"/>
      </w:pPr>
      <w:r>
        <w:t>Wiadomość</w:t>
      </w:r>
    </w:p>
    <w:p w:rsidR="008449CF" w:rsidRDefault="008449CF" w:rsidP="001F2C54">
      <w:pPr>
        <w:spacing w:after="0"/>
      </w:pPr>
      <w:r>
        <w:t>Adam Małysz dachował</w:t>
      </w:r>
    </w:p>
    <w:p w:rsidR="008449CF" w:rsidRDefault="008449CF" w:rsidP="001F2C54">
      <w:pPr>
        <w:spacing w:after="0"/>
      </w:pPr>
    </w:p>
    <w:p w:rsidR="001F2C54" w:rsidRDefault="001F2C54" w:rsidP="001F2C54">
      <w:pPr>
        <w:spacing w:after="0"/>
      </w:pPr>
    </w:p>
    <w:p w:rsidR="008449CF" w:rsidRDefault="008449CF" w:rsidP="001F2C54">
      <w:pPr>
        <w:spacing w:after="0"/>
      </w:pPr>
      <w:r>
        <w:t>Mistrz rozbił auto w Rajdzie Dakar.</w:t>
      </w:r>
    </w:p>
    <w:p w:rsidR="008449CF" w:rsidRDefault="008449CF" w:rsidP="001F2C54">
      <w:pPr>
        <w:spacing w:after="0"/>
      </w:pPr>
    </w:p>
    <w:p w:rsidR="008449CF" w:rsidRDefault="008449CF" w:rsidP="001F2C54">
      <w:pPr>
        <w:spacing w:after="0"/>
      </w:pPr>
      <w:r>
        <w:t>Wiadomość</w:t>
      </w:r>
    </w:p>
    <w:p w:rsidR="008449CF" w:rsidRDefault="008449CF" w:rsidP="001F2C54">
      <w:pPr>
        <w:spacing w:after="0"/>
      </w:pPr>
      <w:r>
        <w:t>Ubierz się jak Magda Mielcarz</w:t>
      </w:r>
    </w:p>
    <w:p w:rsidR="008449CF" w:rsidRDefault="008449CF" w:rsidP="001F2C54">
      <w:pPr>
        <w:spacing w:after="0"/>
      </w:pPr>
    </w:p>
    <w:p w:rsidR="001F2C54" w:rsidRDefault="001F2C54" w:rsidP="001F2C54">
      <w:pPr>
        <w:spacing w:after="0"/>
      </w:pPr>
    </w:p>
    <w:p w:rsidR="008449CF" w:rsidRDefault="008449CF" w:rsidP="001F2C54">
      <w:pPr>
        <w:spacing w:after="0"/>
      </w:pPr>
      <w:r>
        <w:t>Nie trzeba wydawać tysięcy złotych, by wyglądać jak gwiazda.</w:t>
      </w:r>
    </w:p>
    <w:p w:rsidR="008449CF" w:rsidRDefault="008449CF" w:rsidP="001F2C54">
      <w:pPr>
        <w:spacing w:after="0"/>
      </w:pPr>
    </w:p>
    <w:p w:rsidR="008449CF" w:rsidRDefault="008449CF" w:rsidP="001F2C54">
      <w:pPr>
        <w:spacing w:after="0"/>
      </w:pPr>
      <w:r>
        <w:t>Wiadomość</w:t>
      </w:r>
    </w:p>
    <w:p w:rsidR="008449CF" w:rsidRDefault="008449CF" w:rsidP="001F2C54">
      <w:pPr>
        <w:spacing w:after="0"/>
      </w:pPr>
      <w:r>
        <w:t>Jesz chipsy? Zapłacisz wyższy podatek</w:t>
      </w:r>
    </w:p>
    <w:p w:rsidR="008449CF" w:rsidRDefault="008449CF" w:rsidP="001F2C54">
      <w:pPr>
        <w:spacing w:after="0"/>
      </w:pPr>
    </w:p>
    <w:p w:rsidR="001F2C54" w:rsidRDefault="001F2C54" w:rsidP="001F2C54">
      <w:pPr>
        <w:spacing w:after="0"/>
      </w:pPr>
    </w:p>
    <w:p w:rsidR="008449CF" w:rsidRDefault="008449CF" w:rsidP="001F2C54">
      <w:pPr>
        <w:spacing w:after="0"/>
      </w:pPr>
      <w:r>
        <w:t>Wiadomość</w:t>
      </w:r>
    </w:p>
    <w:p w:rsidR="008449CF" w:rsidRDefault="008449CF" w:rsidP="001F2C54">
      <w:pPr>
        <w:spacing w:after="0"/>
      </w:pPr>
      <w:r>
        <w:t>Ceny oleju napędowego poszły w górę!</w:t>
      </w:r>
    </w:p>
    <w:p w:rsidR="008449CF" w:rsidRDefault="008449CF" w:rsidP="001F2C54">
      <w:pPr>
        <w:spacing w:after="0"/>
      </w:pPr>
      <w:r>
        <w:t>Groza! Diesel po 6 zł za litr</w:t>
      </w:r>
    </w:p>
    <w:p w:rsidR="008449CF" w:rsidRDefault="008449CF" w:rsidP="001F2C54">
      <w:pPr>
        <w:spacing w:after="0"/>
      </w:pPr>
    </w:p>
    <w:p w:rsidR="001F2C54" w:rsidRDefault="001F2C54" w:rsidP="001F2C54">
      <w:pPr>
        <w:spacing w:after="0"/>
      </w:pPr>
    </w:p>
    <w:p w:rsidR="008449CF" w:rsidRDefault="008449CF" w:rsidP="001F2C54">
      <w:pPr>
        <w:spacing w:after="0"/>
      </w:pPr>
      <w:r>
        <w:t>Komentarz</w:t>
      </w:r>
    </w:p>
    <w:p w:rsidR="008449CF" w:rsidRDefault="008449CF" w:rsidP="001F2C54">
      <w:pPr>
        <w:spacing w:after="0"/>
      </w:pPr>
      <w:r>
        <w:t>Dobre rady wujka Bartosza</w:t>
      </w:r>
    </w:p>
    <w:p w:rsidR="008449CF" w:rsidRDefault="008449CF" w:rsidP="001F2C54">
      <w:pPr>
        <w:spacing w:after="0"/>
      </w:pPr>
    </w:p>
    <w:p w:rsidR="001F2C54" w:rsidRDefault="001F2C54" w:rsidP="001F2C54">
      <w:pPr>
        <w:spacing w:after="0"/>
      </w:pPr>
    </w:p>
    <w:p w:rsidR="008449CF" w:rsidRDefault="008449CF" w:rsidP="001F2C54">
      <w:pPr>
        <w:spacing w:after="0"/>
      </w:pPr>
      <w:r>
        <w:t>Jeśli pokazałeś dowód ubezpieczenia, nie zgadzaj się na</w:t>
      </w:r>
      <w:r>
        <w:tab/>
        <w:t>pieczątkę na recepcie - radzi Ministerstwo Zdrowia pacjentom. Bo - tu trzeba sprawę wyjaśnić - porozumienia z lekarzami nadal nie ma. Świetna rada. Szkoda, że MZ nie rozwija pojęcia „niezgadzania się”. „Nie zgadzaj się” - to znaczy co? Sterroryzuj lekarza bronią? Pobij od razu? Rozpocznij okupację gabinetu? Napuść na konowała -ruskich bandziorów? Dobre rady wujka Bartosza faktycznie robią wrażenie. Podobnie jak dobre rady ciotki Kryśki - rzeczniczki praw pacjenta.</w:t>
      </w:r>
    </w:p>
    <w:p w:rsidR="008449CF" w:rsidRPr="0053108A" w:rsidRDefault="0053108A" w:rsidP="001F2C54">
      <w:pPr>
        <w:spacing w:after="0"/>
        <w:rPr>
          <w:b/>
        </w:rPr>
      </w:pPr>
      <w:r w:rsidRPr="0053108A">
        <w:rPr>
          <w:b/>
        </w:rPr>
        <w:t>Łukasz Warzecha, publicysta Faktu</w:t>
      </w:r>
    </w:p>
    <w:p w:rsidR="0053108A" w:rsidRDefault="0053108A" w:rsidP="001F2C54">
      <w:pPr>
        <w:spacing w:after="0"/>
      </w:pPr>
    </w:p>
    <w:p w:rsidR="0053108A" w:rsidRDefault="0053108A" w:rsidP="001F2C54">
      <w:pPr>
        <w:spacing w:after="0"/>
      </w:pPr>
      <w:r>
        <w:t>Wiadomość</w:t>
      </w:r>
    </w:p>
    <w:p w:rsidR="008449CF" w:rsidRDefault="008449CF" w:rsidP="001F2C54">
      <w:pPr>
        <w:spacing w:after="0"/>
      </w:pPr>
      <w:r>
        <w:t>Dzisiaj</w:t>
      </w:r>
      <w:r w:rsidR="00377463">
        <w:t xml:space="preserve"> </w:t>
      </w:r>
      <w:proofErr w:type="spellStart"/>
      <w:r>
        <w:t>Łosiewicz</w:t>
      </w:r>
      <w:proofErr w:type="spellEnd"/>
    </w:p>
    <w:p w:rsidR="008449CF" w:rsidRDefault="008449CF" w:rsidP="001F2C54">
      <w:pPr>
        <w:spacing w:after="0"/>
      </w:pPr>
      <w:r>
        <w:t>O miłości Tuska do narodu.</w:t>
      </w:r>
    </w:p>
    <w:sectPr w:rsidR="008449CF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903FF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76E1"/>
    <w:rsid w:val="000A03E0"/>
    <w:rsid w:val="000A1310"/>
    <w:rsid w:val="000A2031"/>
    <w:rsid w:val="000A2769"/>
    <w:rsid w:val="000A27DB"/>
    <w:rsid w:val="000A2AF0"/>
    <w:rsid w:val="000A2CE5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2C54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792"/>
    <w:rsid w:val="00261D3B"/>
    <w:rsid w:val="00262056"/>
    <w:rsid w:val="00263605"/>
    <w:rsid w:val="002649D5"/>
    <w:rsid w:val="00264A1E"/>
    <w:rsid w:val="00266231"/>
    <w:rsid w:val="002706B3"/>
    <w:rsid w:val="002709F3"/>
    <w:rsid w:val="002723C1"/>
    <w:rsid w:val="00272B83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463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EE4"/>
    <w:rsid w:val="004830F1"/>
    <w:rsid w:val="0048324D"/>
    <w:rsid w:val="004834C6"/>
    <w:rsid w:val="0048353A"/>
    <w:rsid w:val="00484F5C"/>
    <w:rsid w:val="004864F0"/>
    <w:rsid w:val="004903FF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108A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22A72"/>
    <w:rsid w:val="00623BB5"/>
    <w:rsid w:val="006252F4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10D8"/>
    <w:rsid w:val="006E2A1B"/>
    <w:rsid w:val="006E49FF"/>
    <w:rsid w:val="006E66E2"/>
    <w:rsid w:val="006E6946"/>
    <w:rsid w:val="006F06B1"/>
    <w:rsid w:val="006F16F5"/>
    <w:rsid w:val="006F226C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FF7"/>
    <w:rsid w:val="00776E27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49CF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600D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20695"/>
    <w:rsid w:val="00C24C38"/>
    <w:rsid w:val="00C255BC"/>
    <w:rsid w:val="00C25DDB"/>
    <w:rsid w:val="00C2764E"/>
    <w:rsid w:val="00C317C9"/>
    <w:rsid w:val="00C32589"/>
    <w:rsid w:val="00C326AC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4EC2"/>
    <w:rsid w:val="00CC128F"/>
    <w:rsid w:val="00CC5617"/>
    <w:rsid w:val="00CC6B06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244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7</cp:revision>
  <dcterms:created xsi:type="dcterms:W3CDTF">2014-08-09T15:59:00Z</dcterms:created>
  <dcterms:modified xsi:type="dcterms:W3CDTF">2015-10-18T23:50:00Z</dcterms:modified>
</cp:coreProperties>
</file>