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AEB0" w14:textId="545AAA4E" w:rsidR="00E42059" w:rsidRPr="00E42059" w:rsidRDefault="00E42059" w:rsidP="00E42059">
      <w:pPr>
        <w:pStyle w:val="NormalWeb"/>
        <w:rPr>
          <w:color w:val="FF0000"/>
          <w:sz w:val="28"/>
          <w:szCs w:val="28"/>
        </w:rPr>
      </w:pPr>
      <w:r w:rsidRPr="00E42059">
        <w:rPr>
          <w:rStyle w:val="Forte"/>
          <w:sz w:val="28"/>
          <w:szCs w:val="28"/>
        </w:rPr>
        <w:t xml:space="preserve">Pipo, o Ornitorrinco que Não Queria </w:t>
      </w:r>
      <w:proofErr w:type="gramStart"/>
      <w:r w:rsidRPr="00E42059">
        <w:rPr>
          <w:rStyle w:val="Forte"/>
          <w:sz w:val="28"/>
          <w:szCs w:val="28"/>
        </w:rPr>
        <w:t>Comer</w:t>
      </w:r>
      <w:r>
        <w:rPr>
          <w:rStyle w:val="Forte"/>
          <w:sz w:val="28"/>
          <w:szCs w:val="28"/>
        </w:rPr>
        <w:t xml:space="preserve">  </w:t>
      </w:r>
      <w:r w:rsidRPr="00E42059">
        <w:rPr>
          <w:rStyle w:val="Forte"/>
          <w:color w:val="FF0000"/>
          <w:sz w:val="28"/>
          <w:szCs w:val="28"/>
        </w:rPr>
        <w:t>-</w:t>
      </w:r>
      <w:proofErr w:type="gramEnd"/>
      <w:r w:rsidRPr="00E42059">
        <w:rPr>
          <w:rStyle w:val="Forte"/>
          <w:color w:val="FF0000"/>
          <w:sz w:val="28"/>
          <w:szCs w:val="28"/>
        </w:rPr>
        <w:t xml:space="preserve">  CAPA</w:t>
      </w:r>
    </w:p>
    <w:p w14:paraId="13FD59AD" w14:textId="1CA9A4BD" w:rsidR="00E42059" w:rsidRDefault="00E42059" w:rsidP="00E42059">
      <w:pPr>
        <w:pStyle w:val="NormalWeb"/>
        <w:rPr>
          <w:color w:val="FF0000"/>
          <w:sz w:val="28"/>
          <w:szCs w:val="28"/>
        </w:rPr>
      </w:pPr>
      <w:r w:rsidRPr="00E42059">
        <w:rPr>
          <w:sz w:val="28"/>
          <w:szCs w:val="28"/>
        </w:rPr>
        <w:t xml:space="preserve">Era uma vez, na beira de um rio cristalino, um ornitorrinco chamado </w:t>
      </w:r>
      <w:r w:rsidRPr="00E42059">
        <w:rPr>
          <w:rStyle w:val="Forte"/>
          <w:sz w:val="28"/>
          <w:szCs w:val="28"/>
        </w:rPr>
        <w:t>Pipo</w:t>
      </w:r>
      <w:r w:rsidRPr="00E42059">
        <w:rPr>
          <w:sz w:val="28"/>
          <w:szCs w:val="28"/>
        </w:rPr>
        <w:t xml:space="preserve">. Ele era muito curioso e adorava brincar na água, mas tinha um grande problema: </w:t>
      </w:r>
      <w:r w:rsidRPr="00E42059">
        <w:rPr>
          <w:rStyle w:val="Forte"/>
          <w:sz w:val="28"/>
          <w:szCs w:val="28"/>
        </w:rPr>
        <w:t>não gostava de comer</w:t>
      </w:r>
      <w:r w:rsidRPr="000E6E88">
        <w:rPr>
          <w:color w:val="FF0000"/>
          <w:sz w:val="28"/>
          <w:szCs w:val="28"/>
        </w:rPr>
        <w:t>.</w:t>
      </w:r>
      <w:r w:rsidRPr="000E6E88">
        <w:rPr>
          <w:color w:val="FF0000"/>
          <w:sz w:val="28"/>
          <w:szCs w:val="28"/>
        </w:rPr>
        <w:t xml:space="preserve">  -  </w:t>
      </w:r>
      <w:r w:rsidR="000E6E88" w:rsidRPr="000E6E88">
        <w:rPr>
          <w:color w:val="FF0000"/>
          <w:sz w:val="28"/>
          <w:szCs w:val="28"/>
        </w:rPr>
        <w:t>A</w:t>
      </w:r>
    </w:p>
    <w:p w14:paraId="7CCBD16D" w14:textId="4BB39065" w:rsidR="008B62B5" w:rsidRDefault="008B62B5" w:rsidP="00E42059">
      <w:pPr>
        <w:pStyle w:val="NormalWeb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(IMG – 01)</w:t>
      </w:r>
    </w:p>
    <w:p w14:paraId="7965FD1D" w14:textId="04E9C399" w:rsidR="00E42059" w:rsidRDefault="00E42059" w:rsidP="00E42059">
      <w:pPr>
        <w:pStyle w:val="NormalWeb"/>
        <w:rPr>
          <w:color w:val="FF0000"/>
          <w:sz w:val="28"/>
          <w:szCs w:val="28"/>
        </w:rPr>
      </w:pPr>
      <w:r w:rsidRPr="00E42059">
        <w:rPr>
          <w:sz w:val="28"/>
          <w:szCs w:val="28"/>
        </w:rPr>
        <w:t>— Comer dá muito trabalho! — resmungava ele sempre que sua mãe colocava um prato de minhocas suculentas e pequenos crustáceos na sua frente</w:t>
      </w:r>
      <w:r w:rsidRPr="00E42059">
        <w:rPr>
          <w:color w:val="FF0000"/>
          <w:sz w:val="28"/>
          <w:szCs w:val="28"/>
        </w:rPr>
        <w:t>.</w:t>
      </w:r>
      <w:r w:rsidRPr="00E42059">
        <w:rPr>
          <w:color w:val="FF0000"/>
          <w:sz w:val="28"/>
          <w:szCs w:val="28"/>
        </w:rPr>
        <w:t xml:space="preserve">  -  B</w:t>
      </w:r>
    </w:p>
    <w:p w14:paraId="4231CFBE" w14:textId="1104137B" w:rsidR="008B62B5" w:rsidRDefault="008B62B5" w:rsidP="00E42059">
      <w:pPr>
        <w:pStyle w:val="NormalWeb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(IMG – 02)</w:t>
      </w:r>
    </w:p>
    <w:p w14:paraId="58AC3560" w14:textId="741F9FB8" w:rsidR="00E42059" w:rsidRDefault="00E42059" w:rsidP="00E42059">
      <w:pPr>
        <w:pStyle w:val="NormalWeb"/>
        <w:rPr>
          <w:color w:val="FF0000"/>
          <w:sz w:val="28"/>
          <w:szCs w:val="28"/>
        </w:rPr>
      </w:pPr>
      <w:r w:rsidRPr="00E42059">
        <w:rPr>
          <w:sz w:val="28"/>
          <w:szCs w:val="28"/>
        </w:rPr>
        <w:t xml:space="preserve">Preocupada, </w:t>
      </w:r>
      <w:r w:rsidRPr="00E42059">
        <w:rPr>
          <w:rStyle w:val="Forte"/>
          <w:sz w:val="28"/>
          <w:szCs w:val="28"/>
        </w:rPr>
        <w:t>Dona Olívia</w:t>
      </w:r>
      <w:r w:rsidRPr="00E42059">
        <w:rPr>
          <w:sz w:val="28"/>
          <w:szCs w:val="28"/>
        </w:rPr>
        <w:t xml:space="preserve">, a mamãe ornitorrinco, tentou de tudo para convencer Pipo a se alimentar bem. Mas ele sempre escapava para brincar com seus amigos: </w:t>
      </w:r>
      <w:r w:rsidRPr="00E42059">
        <w:rPr>
          <w:rStyle w:val="Forte"/>
          <w:sz w:val="28"/>
          <w:szCs w:val="28"/>
        </w:rPr>
        <w:t>Lili, a tartaruga esperta, e Zeca, o sapo pulador</w:t>
      </w:r>
      <w:r w:rsidRPr="000E6E88">
        <w:rPr>
          <w:color w:val="FF0000"/>
          <w:sz w:val="28"/>
          <w:szCs w:val="28"/>
        </w:rPr>
        <w:t>.</w:t>
      </w:r>
      <w:r w:rsidR="000E6E88" w:rsidRPr="000E6E88">
        <w:rPr>
          <w:color w:val="FF0000"/>
          <w:sz w:val="28"/>
          <w:szCs w:val="28"/>
        </w:rPr>
        <w:t xml:space="preserve"> </w:t>
      </w:r>
      <w:r w:rsidR="000E6E88">
        <w:rPr>
          <w:color w:val="FF0000"/>
          <w:sz w:val="28"/>
          <w:szCs w:val="28"/>
        </w:rPr>
        <w:t>–</w:t>
      </w:r>
      <w:r w:rsidR="000E6E88" w:rsidRPr="000E6E88">
        <w:rPr>
          <w:color w:val="FF0000"/>
          <w:sz w:val="28"/>
          <w:szCs w:val="28"/>
        </w:rPr>
        <w:t xml:space="preserve"> C</w:t>
      </w:r>
    </w:p>
    <w:p w14:paraId="6EA3C4C6" w14:textId="06274C68" w:rsidR="008B62B5" w:rsidRPr="008B62B5" w:rsidRDefault="008B62B5" w:rsidP="00E42059">
      <w:pPr>
        <w:pStyle w:val="NormalWeb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ab/>
        <w:t>(IMG – 03)</w:t>
      </w:r>
    </w:p>
    <w:p w14:paraId="618876D2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 xml:space="preserve">Um dia, enquanto nadavam e corriam pela floresta, </w:t>
      </w:r>
      <w:r w:rsidRPr="00E42059">
        <w:rPr>
          <w:rStyle w:val="Forte"/>
          <w:sz w:val="28"/>
          <w:szCs w:val="28"/>
        </w:rPr>
        <w:t>Pipo começou a sentir-se estranho</w:t>
      </w:r>
      <w:r w:rsidRPr="00E42059">
        <w:rPr>
          <w:sz w:val="28"/>
          <w:szCs w:val="28"/>
        </w:rPr>
        <w:t>. Sua barriga roncava alto, suas patas estavam fraquinhas e ele não tinha forças para mergulhar como antes.</w:t>
      </w:r>
    </w:p>
    <w:p w14:paraId="4B43330D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— O que houve, Pipo? — perguntou Lili.</w:t>
      </w:r>
    </w:p>
    <w:p w14:paraId="6C0A4E9D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— Eu… estou tonto… e com muito sono… — respondeu ele, bocejando.</w:t>
      </w:r>
    </w:p>
    <w:p w14:paraId="6276D585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Zeca coçou a cabeça e disse:</w:t>
      </w:r>
    </w:p>
    <w:p w14:paraId="03EA2C28" w14:textId="77777777" w:rsid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— Acho que você está assim porque não come direito!</w:t>
      </w:r>
    </w:p>
    <w:p w14:paraId="76ABF907" w14:textId="7A9CE13E" w:rsidR="000E6E88" w:rsidRPr="00E42059" w:rsidRDefault="008B62B5" w:rsidP="00E4205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FF0000"/>
          <w:sz w:val="28"/>
          <w:szCs w:val="28"/>
        </w:rPr>
        <w:t>(IMG – 04)</w:t>
      </w:r>
    </w:p>
    <w:p w14:paraId="49ACB008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Lili, que sabia muito sobre alimentação, explicou:</w:t>
      </w:r>
    </w:p>
    <w:p w14:paraId="00E9F0E9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— Nosso corpo precisa de comida para ter energia! Se não comermos os alimentos certos, ficamos fracos e sem ânimo para brincar.</w:t>
      </w:r>
    </w:p>
    <w:p w14:paraId="6C245961" w14:textId="7A31E0D1" w:rsidR="000E6E88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Pipo nunca tinha pensado nisso. Ele olhou para os amigos, que pareciam tão fortes e cheios de energia, e começou a refletir.</w:t>
      </w:r>
    </w:p>
    <w:p w14:paraId="0B30A71E" w14:textId="77777777" w:rsid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 xml:space="preserve">No mesmo instante, ouviram um barulho alto no rio. </w:t>
      </w:r>
      <w:r w:rsidRPr="00E42059">
        <w:rPr>
          <w:rStyle w:val="Forte"/>
          <w:sz w:val="28"/>
          <w:szCs w:val="28"/>
        </w:rPr>
        <w:t>Era um cardume de peixinhos prateados nadando rapidamente!</w:t>
      </w:r>
      <w:r w:rsidRPr="00E42059">
        <w:rPr>
          <w:sz w:val="28"/>
          <w:szCs w:val="28"/>
        </w:rPr>
        <w:t xml:space="preserve"> Se Pipo estivesse forte, poderia mergulhar e brincar com eles</w:t>
      </w:r>
      <w:proofErr w:type="gramStart"/>
      <w:r w:rsidRPr="00E42059">
        <w:rPr>
          <w:sz w:val="28"/>
          <w:szCs w:val="28"/>
        </w:rPr>
        <w:t>…</w:t>
      </w:r>
      <w:proofErr w:type="gramEnd"/>
      <w:r w:rsidRPr="00E42059">
        <w:rPr>
          <w:sz w:val="28"/>
          <w:szCs w:val="28"/>
        </w:rPr>
        <w:t xml:space="preserve"> mas ele estava cansado demais.</w:t>
      </w:r>
    </w:p>
    <w:p w14:paraId="36B845A1" w14:textId="5411CB44" w:rsidR="008B62B5" w:rsidRDefault="008B62B5" w:rsidP="00E4205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8B62B5">
        <w:rPr>
          <w:color w:val="FF0000"/>
          <w:sz w:val="28"/>
          <w:szCs w:val="28"/>
        </w:rPr>
        <w:t>(IMG – 05)</w:t>
      </w:r>
    </w:p>
    <w:p w14:paraId="6487EECB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 xml:space="preserve">Muito arrependido, ele voltou para casa e encontrou sua mãe preparando um prato delicioso com tudo o que ele mais precisava. </w:t>
      </w:r>
      <w:r w:rsidRPr="00E42059">
        <w:rPr>
          <w:rStyle w:val="Forte"/>
          <w:sz w:val="28"/>
          <w:szCs w:val="28"/>
        </w:rPr>
        <w:t>Dessa vez, ele comeu tudo!</w:t>
      </w:r>
    </w:p>
    <w:p w14:paraId="4DE0CF7A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No dia seguinte, Pipo se sentiu mais forte do que nunca! Ele mergulhou fundo, brincou o dia inteiro e percebeu uma coisa muito importante:</w:t>
      </w:r>
    </w:p>
    <w:p w14:paraId="448468DE" w14:textId="77777777" w:rsid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>— Comer bem me faz sentir incrível!</w:t>
      </w:r>
    </w:p>
    <w:p w14:paraId="7310347E" w14:textId="4379451F" w:rsidR="00EA3062" w:rsidRPr="00E42059" w:rsidRDefault="008B62B5" w:rsidP="00E42059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8B62B5">
        <w:rPr>
          <w:color w:val="FF0000"/>
          <w:sz w:val="28"/>
          <w:szCs w:val="28"/>
        </w:rPr>
        <w:t>(IMG – 06)</w:t>
      </w:r>
    </w:p>
    <w:p w14:paraId="26B7D58E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 xml:space="preserve">A partir desse dia, Pipo nunca mais recusou um prato de comida saudável. Ele entendeu que </w:t>
      </w:r>
      <w:r w:rsidRPr="00E42059">
        <w:rPr>
          <w:rStyle w:val="Forte"/>
          <w:sz w:val="28"/>
          <w:szCs w:val="28"/>
        </w:rPr>
        <w:t>uma boa alimentação é o segredo para viver muitas aventuras!</w:t>
      </w:r>
    </w:p>
    <w:p w14:paraId="7588784F" w14:textId="77777777" w:rsidR="00E42059" w:rsidRPr="00E42059" w:rsidRDefault="00E42059" w:rsidP="00E42059">
      <w:pPr>
        <w:pStyle w:val="NormalWeb"/>
        <w:rPr>
          <w:sz w:val="28"/>
          <w:szCs w:val="28"/>
        </w:rPr>
      </w:pPr>
      <w:r w:rsidRPr="00E42059">
        <w:rPr>
          <w:sz w:val="28"/>
          <w:szCs w:val="28"/>
        </w:rPr>
        <w:t xml:space="preserve">E assim, </w:t>
      </w:r>
      <w:r w:rsidRPr="00E42059">
        <w:rPr>
          <w:rStyle w:val="Forte"/>
          <w:sz w:val="28"/>
          <w:szCs w:val="28"/>
        </w:rPr>
        <w:t>Pipo cresceu forte, esperto e feliz</w:t>
      </w:r>
      <w:r w:rsidRPr="00E42059">
        <w:rPr>
          <w:sz w:val="28"/>
          <w:szCs w:val="28"/>
        </w:rPr>
        <w:t>.</w:t>
      </w:r>
    </w:p>
    <w:p w14:paraId="07F7D567" w14:textId="707B14F2" w:rsidR="008B62B5" w:rsidRDefault="00E42059" w:rsidP="00E42059">
      <w:pPr>
        <w:pStyle w:val="NormalWeb"/>
        <w:rPr>
          <w:rStyle w:val="Forte"/>
          <w:sz w:val="28"/>
          <w:szCs w:val="28"/>
        </w:rPr>
      </w:pPr>
      <w:r w:rsidRPr="00E42059">
        <w:rPr>
          <w:rStyle w:val="Forte"/>
          <w:sz w:val="28"/>
          <w:szCs w:val="28"/>
        </w:rPr>
        <w:t>Fim.</w:t>
      </w:r>
    </w:p>
    <w:p w14:paraId="47DA47E3" w14:textId="571C371C" w:rsidR="008B62B5" w:rsidRPr="00E42059" w:rsidRDefault="008B62B5" w:rsidP="00E42059">
      <w:pPr>
        <w:pStyle w:val="NormalWeb"/>
        <w:rPr>
          <w:sz w:val="28"/>
          <w:szCs w:val="28"/>
        </w:rPr>
      </w:pPr>
      <w:r>
        <w:rPr>
          <w:rStyle w:val="Forte"/>
          <w:sz w:val="28"/>
          <w:szCs w:val="28"/>
        </w:rPr>
        <w:tab/>
      </w:r>
      <w:r w:rsidRPr="008B62B5">
        <w:rPr>
          <w:rStyle w:val="Forte"/>
          <w:color w:val="FF0000"/>
          <w:sz w:val="28"/>
          <w:szCs w:val="28"/>
        </w:rPr>
        <w:t>(CONTRACAPA)</w:t>
      </w:r>
    </w:p>
    <w:p w14:paraId="733D0B34" w14:textId="77777777" w:rsidR="001F21AF" w:rsidRPr="00E42059" w:rsidRDefault="001F21AF">
      <w:pPr>
        <w:rPr>
          <w:sz w:val="28"/>
          <w:szCs w:val="28"/>
        </w:rPr>
      </w:pPr>
    </w:p>
    <w:sectPr w:rsidR="001F21AF" w:rsidRPr="00E42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59"/>
    <w:rsid w:val="000E6E88"/>
    <w:rsid w:val="001F21AF"/>
    <w:rsid w:val="008B62B5"/>
    <w:rsid w:val="00E42059"/>
    <w:rsid w:val="00E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E443"/>
  <w15:chartTrackingRefBased/>
  <w15:docId w15:val="{2E205822-B73B-460A-997E-293CDD8B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20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6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1</cp:revision>
  <dcterms:created xsi:type="dcterms:W3CDTF">2025-02-24T19:46:00Z</dcterms:created>
  <dcterms:modified xsi:type="dcterms:W3CDTF">2025-02-24T20:20:00Z</dcterms:modified>
</cp:coreProperties>
</file>