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3EA8DB61" w:rsidR="007A76BC" w:rsidRDefault="006A13F4">
            <w:r>
              <w:t>0</w:t>
            </w:r>
            <w:r w:rsidR="0033652C">
              <w:t>32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00958BAC" w:rsidR="005B0692" w:rsidRPr="00170BF1" w:rsidRDefault="0033652C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33652C">
              <w:rPr>
                <w:rFonts w:ascii="Arial" w:hAnsi="Arial"/>
                <w:i/>
                <w:color w:val="1F497D"/>
                <w:lang w:val="es-MX"/>
              </w:rPr>
              <w:t>MTC-0320-FT-REG Generacion de archivo CDF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0EF07F87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4720F4">
              <w:rPr>
                <w:rFonts w:ascii="Arial" w:hAnsi="Arial"/>
                <w:i/>
                <w:color w:val="1F497D"/>
              </w:rPr>
              <w:t>9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510A7D6C" w:rsidR="007A76BC" w:rsidRPr="00AC30B1" w:rsidRDefault="004720F4" w:rsidP="006A13F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Ejecución de los procesos para la generación del archivo CDF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. (Ejecución del shell </w:t>
            </w:r>
            <w:r w:rsidRPr="004720F4">
              <w:rPr>
                <w:rFonts w:ascii="Arial" w:hAnsi="Arial"/>
                <w:sz w:val="16"/>
                <w:lang w:val="es-MX"/>
              </w:rPr>
              <w:t>creaArchivoCDFaa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569F7C3D" w14:textId="77777777" w:rsidR="0033652C" w:rsidRDefault="0033652C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3652C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c4300004 a la ruta /opt/c430/000/bin</w:t>
            </w:r>
          </w:p>
          <w:p w14:paraId="011D9D7E" w14:textId="03044A35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:rsidRPr="006A13F4" w14:paraId="39F71EF8" w14:textId="77777777">
        <w:tc>
          <w:tcPr>
            <w:tcW w:w="2009" w:type="dxa"/>
            <w:shd w:val="clear" w:color="auto" w:fill="auto"/>
          </w:tcPr>
          <w:p w14:paraId="1934F3A0" w14:textId="56240835" w:rsidR="0033652C" w:rsidRPr="0033652C" w:rsidRDefault="0033652C" w:rsidP="0033652C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3652C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/opt/c430/000/bin/s011/envio/crontabs</w:t>
            </w:r>
          </w:p>
          <w:p w14:paraId="26AE6F6B" w14:textId="1C2F1ACE" w:rsidR="00E62BAF" w:rsidRPr="003C72F8" w:rsidRDefault="0033652C" w:rsidP="0033652C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3652C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./creaArchivoCDFaa.sh pre bnc empresa</w:t>
            </w:r>
          </w:p>
        </w:tc>
        <w:tc>
          <w:tcPr>
            <w:tcW w:w="4111" w:type="dxa"/>
            <w:shd w:val="clear" w:color="auto" w:fill="auto"/>
          </w:tcPr>
          <w:p w14:paraId="0CF52681" w14:textId="0BB25CCE" w:rsidR="000B6D62" w:rsidRPr="00FB4DA1" w:rsidRDefault="002E7DFA" w:rsidP="000B6D6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genera el </w:t>
            </w:r>
            <w:r w:rsidR="00F06D6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archivo </w:t>
            </w:r>
            <w:r w:rsidR="00F06D6D" w:rsidRPr="00F06D6D">
              <w:rPr>
                <w:rFonts w:ascii="Arial" w:hAnsi="Arial"/>
                <w:i/>
                <w:color w:val="1F497D"/>
                <w:sz w:val="18"/>
                <w:lang w:val="es-MX"/>
              </w:rPr>
              <w:t>OS011CDF.F</w:t>
            </w:r>
            <w:r w:rsidR="00F06D6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+ fecha de proceso en la ruta /opt/c430/000/bin/s011/envio/bin/temp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E62BAF" w:rsidRPr="00AC30B1" w:rsidRDefault="00E62BAF" w:rsidP="00E62BAF">
            <w:pPr>
              <w:rPr>
                <w:lang w:val="es-MX"/>
              </w:rPr>
            </w:pPr>
          </w:p>
        </w:tc>
      </w:tr>
      <w:tr w:rsidR="00E62BAF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24B866B7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65729D" w14:paraId="658C7DAC" w14:textId="77777777" w:rsidTr="006314C2">
        <w:tc>
          <w:tcPr>
            <w:tcW w:w="2009" w:type="dxa"/>
            <w:shd w:val="clear" w:color="auto" w:fill="auto"/>
          </w:tcPr>
          <w:p w14:paraId="03324C7E" w14:textId="6A63DF17" w:rsidR="0065729D" w:rsidRPr="00AC30B1" w:rsidRDefault="00F06D6D" w:rsidP="0065729D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/opt/c430/000/bin/s011/envio/bin/temp y validar que se encuentre el archivo </w:t>
            </w:r>
            <w:r w:rsidRPr="00F06D6D">
              <w:rPr>
                <w:rFonts w:ascii="Arial" w:hAnsi="Arial"/>
                <w:i/>
                <w:color w:val="1F497D"/>
                <w:sz w:val="18"/>
                <w:lang w:val="es-MX"/>
              </w:rPr>
              <w:t>OS011CDF.F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+ fecha de proceso </w:t>
            </w:r>
          </w:p>
        </w:tc>
        <w:tc>
          <w:tcPr>
            <w:tcW w:w="4111" w:type="dxa"/>
            <w:shd w:val="clear" w:color="auto" w:fill="auto"/>
          </w:tcPr>
          <w:p w14:paraId="3BAD30E0" w14:textId="6E65E976" w:rsidR="0065729D" w:rsidRPr="002B5D0D" w:rsidRDefault="00F06D6D" w:rsidP="0065729D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archivo en el directorio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65729D" w:rsidRDefault="0065729D" w:rsidP="0065729D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5F2441DD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:rsidRPr="006A13F4" w14:paraId="4B54EBAD" w14:textId="77777777" w:rsidTr="00E727C7">
        <w:tc>
          <w:tcPr>
            <w:tcW w:w="2009" w:type="dxa"/>
            <w:shd w:val="clear" w:color="auto" w:fill="auto"/>
          </w:tcPr>
          <w:p w14:paraId="3E276129" w14:textId="131FB14A" w:rsidR="00E62BAF" w:rsidRDefault="00B95EFA" w:rsidP="00E62BAF">
            <w:pPr>
              <w:rPr>
                <w:rFonts w:ascii="Arial" w:hAnsi="Arial"/>
                <w:b/>
                <w:color w:val="FFFFFF"/>
              </w:rPr>
            </w:pPr>
            <w:r w:rsidRPr="00B95EFA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07C743D4" w14:textId="253FD209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CyberArk.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E62BAF" w14:paraId="3327EEB6" w14:textId="77777777" w:rsidTr="006314C2">
        <w:tc>
          <w:tcPr>
            <w:tcW w:w="11365" w:type="dxa"/>
            <w:gridSpan w:val="3"/>
            <w:shd w:val="clear" w:color="auto" w:fill="000066"/>
          </w:tcPr>
          <w:p w14:paraId="71F73137" w14:textId="48E2866E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303A5922" w14:textId="77777777" w:rsidTr="006314C2">
        <w:tc>
          <w:tcPr>
            <w:tcW w:w="2009" w:type="dxa"/>
            <w:shd w:val="clear" w:color="auto" w:fill="006699"/>
          </w:tcPr>
          <w:p w14:paraId="7FF1B50A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6BB3B10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7D5CD87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06D6D" w:rsidRPr="006A13F4" w14:paraId="527FCA6A" w14:textId="77777777" w:rsidTr="00E727C7">
        <w:tc>
          <w:tcPr>
            <w:tcW w:w="2009" w:type="dxa"/>
            <w:shd w:val="clear" w:color="auto" w:fill="auto"/>
          </w:tcPr>
          <w:p w14:paraId="3C57F242" w14:textId="3CA12CEB" w:rsidR="00F06D6D" w:rsidRDefault="00F06D6D" w:rsidP="00F06D6D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ejecutar el siguiente comando: ./</w:t>
            </w:r>
            <w:r w:rsidRPr="004720F4">
              <w:rPr>
                <w:rFonts w:ascii="Arial" w:hAnsi="Arial"/>
                <w:i/>
                <w:color w:val="1F497D"/>
                <w:sz w:val="18"/>
                <w:lang w:val="es-MX"/>
              </w:rPr>
              <w:t>creaArchivoCDFaa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.sh pre bnc empresa</w:t>
            </w:r>
          </w:p>
        </w:tc>
        <w:tc>
          <w:tcPr>
            <w:tcW w:w="4111" w:type="dxa"/>
            <w:shd w:val="clear" w:color="auto" w:fill="auto"/>
          </w:tcPr>
          <w:p w14:paraId="14F59503" w14:textId="06FF45FD" w:rsidR="00F06D6D" w:rsidRDefault="00F06D6D" w:rsidP="00F06D6D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genera el archivo </w:t>
            </w:r>
            <w:r w:rsidRPr="00F06D6D">
              <w:rPr>
                <w:rFonts w:ascii="Arial" w:hAnsi="Arial"/>
                <w:i/>
                <w:color w:val="1F497D"/>
                <w:sz w:val="18"/>
                <w:lang w:val="es-MX"/>
              </w:rPr>
              <w:t>OS011CDF.F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+ fecha de proceso en la ruta /opt/c430/000/bin/s011/envio/bin/temp</w:t>
            </w:r>
          </w:p>
        </w:tc>
        <w:tc>
          <w:tcPr>
            <w:tcW w:w="5245" w:type="dxa"/>
            <w:shd w:val="clear" w:color="auto" w:fill="auto"/>
          </w:tcPr>
          <w:p w14:paraId="2C624F0F" w14:textId="50D033FA" w:rsidR="00F06D6D" w:rsidRDefault="00F06D6D" w:rsidP="00F06D6D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3DD37CD2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06D6D" w:rsidRPr="006A13F4" w14:paraId="4672496B" w14:textId="77777777" w:rsidTr="00E727C7">
        <w:tc>
          <w:tcPr>
            <w:tcW w:w="2009" w:type="dxa"/>
            <w:shd w:val="clear" w:color="auto" w:fill="auto"/>
          </w:tcPr>
          <w:p w14:paraId="00280386" w14:textId="736A6CDC" w:rsidR="00F06D6D" w:rsidRDefault="00F06D6D" w:rsidP="00F06D6D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/opt/c430/000/bin/s011/envio/bin/temp y validar que se encuentre el archivo </w:t>
            </w:r>
            <w:r w:rsidRPr="00F06D6D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OS011CDF.F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+ fecha de proceso </w:t>
            </w:r>
          </w:p>
        </w:tc>
        <w:tc>
          <w:tcPr>
            <w:tcW w:w="4111" w:type="dxa"/>
            <w:shd w:val="clear" w:color="auto" w:fill="auto"/>
          </w:tcPr>
          <w:p w14:paraId="1A1BCC20" w14:textId="0DFA0E2D" w:rsidR="00F06D6D" w:rsidRDefault="00F06D6D" w:rsidP="00F06D6D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Se encuentra el archivo en el directorio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F06D6D" w:rsidRDefault="00F06D6D" w:rsidP="00F06D6D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2B9A8" w14:textId="77777777" w:rsidR="00EF0268" w:rsidRDefault="00EF0268">
      <w:r>
        <w:separator/>
      </w:r>
    </w:p>
  </w:endnote>
  <w:endnote w:type="continuationSeparator" w:id="0">
    <w:p w14:paraId="2970DD67" w14:textId="77777777" w:rsidR="00EF0268" w:rsidRDefault="00EF0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725A7" w14:textId="77777777" w:rsidR="00EF0268" w:rsidRDefault="00EF0268">
      <w:r>
        <w:separator/>
      </w:r>
    </w:p>
  </w:footnote>
  <w:footnote w:type="continuationSeparator" w:id="0">
    <w:p w14:paraId="10CB7CD9" w14:textId="77777777" w:rsidR="00EF0268" w:rsidRDefault="00EF0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66B20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B6D62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E7DFA"/>
    <w:rsid w:val="002F254F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0B37"/>
    <w:rsid w:val="00323171"/>
    <w:rsid w:val="00324748"/>
    <w:rsid w:val="00325571"/>
    <w:rsid w:val="003269C9"/>
    <w:rsid w:val="00332B3D"/>
    <w:rsid w:val="0033652C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E7D99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52C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0F4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92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29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315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1CAF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5D9A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13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8A6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3D5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5EFA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57EC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AF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268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6ADD"/>
    <w:rsid w:val="00F06D6D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%DOCUMENTGUID%">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C8B5AF37-BA60-4264-8FA1-136B18252C3A}">
  <ds:schemaRefs/>
</ds:datastoreItem>
</file>

<file path=customXml/itemProps4.xml><?xml version="1.0" encoding="utf-8"?>
<ds:datastoreItem xmlns:ds="http://schemas.openxmlformats.org/officeDocument/2006/customXml" ds:itemID="{F106C93A-B880-42FA-9B49-F26CAC243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1</Pages>
  <Words>259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64</cp:revision>
  <dcterms:created xsi:type="dcterms:W3CDTF">2015-07-13T18:49:00Z</dcterms:created>
  <dcterms:modified xsi:type="dcterms:W3CDTF">2020-05-08T04:24:00Z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