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099" w:rsidP="009B65ED" w:rsidRDefault="009B65ED" w14:paraId="02447720" w14:textId="77777777">
      <w:pPr>
        <w:pStyle w:val="Titel"/>
      </w:pPr>
      <w:bookmarkStart w:name="_GoBack" w:id="0"/>
      <w:bookmarkEnd w:id="0"/>
      <w:r>
        <w:t xml:space="preserve">Leerdoelen </w:t>
      </w:r>
      <w:r w:rsidR="004F11B8">
        <w:t>Bootstrap 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10631"/>
        <w:gridCol w:w="1276"/>
        <w:gridCol w:w="1381"/>
      </w:tblGrid>
      <w:tr w:rsidR="009B65ED" w:rsidTr="3C3B6499" w14:paraId="26B13FCF" w14:textId="77777777">
        <w:tc>
          <w:tcPr>
            <w:tcW w:w="13992" w:type="dxa"/>
            <w:gridSpan w:val="4"/>
            <w:tcMar/>
          </w:tcPr>
          <w:p w:rsidR="009B65ED" w:rsidP="009B65ED" w:rsidRDefault="009B65ED" w14:paraId="179ABF80" w14:textId="77777777">
            <w:r>
              <w:t>De student kan</w:t>
            </w:r>
          </w:p>
        </w:tc>
      </w:tr>
      <w:tr w:rsidRPr="009B65ED" w:rsidR="009B65ED" w:rsidTr="3C3B6499" w14:paraId="17A51015" w14:textId="77777777">
        <w:tc>
          <w:tcPr>
            <w:tcW w:w="704" w:type="dxa"/>
            <w:tcMar/>
          </w:tcPr>
          <w:p w:rsidRPr="009B65ED" w:rsidR="009B65ED" w:rsidP="009B65ED" w:rsidRDefault="009B65ED" w14:paraId="78E9BC6A" w14:textId="77777777">
            <w:pPr>
              <w:rPr>
                <w:b/>
                <w:bCs/>
              </w:rPr>
            </w:pPr>
          </w:p>
        </w:tc>
        <w:tc>
          <w:tcPr>
            <w:tcW w:w="10631" w:type="dxa"/>
            <w:tcMar/>
          </w:tcPr>
          <w:p w:rsidRPr="009B65ED" w:rsidR="009B65ED" w:rsidP="009B65ED" w:rsidRDefault="009B65ED" w14:paraId="39EE3501" w14:textId="77777777">
            <w:pPr>
              <w:rPr>
                <w:b/>
                <w:bCs/>
              </w:rPr>
            </w:pPr>
          </w:p>
        </w:tc>
        <w:tc>
          <w:tcPr>
            <w:tcW w:w="1276" w:type="dxa"/>
            <w:tcMar/>
          </w:tcPr>
          <w:p w:rsidRPr="009B65ED" w:rsidR="009B65ED" w:rsidP="009B65ED" w:rsidRDefault="009B65ED" w14:paraId="02744301" w14:textId="77777777">
            <w:pPr>
              <w:rPr>
                <w:b/>
                <w:bCs/>
              </w:rPr>
            </w:pPr>
            <w:r w:rsidRPr="009B65ED">
              <w:rPr>
                <w:b/>
                <w:bCs/>
              </w:rPr>
              <w:t>Basis</w:t>
            </w:r>
          </w:p>
        </w:tc>
        <w:tc>
          <w:tcPr>
            <w:tcW w:w="1381" w:type="dxa"/>
            <w:tcMar/>
          </w:tcPr>
          <w:p w:rsidRPr="009B65ED" w:rsidR="009B65ED" w:rsidP="009B65ED" w:rsidRDefault="009B65ED" w14:paraId="413B3675" w14:textId="77777777">
            <w:pPr>
              <w:rPr>
                <w:b/>
                <w:bCs/>
              </w:rPr>
            </w:pPr>
            <w:r w:rsidRPr="009B65ED">
              <w:rPr>
                <w:b/>
                <w:bCs/>
              </w:rPr>
              <w:t>Uitbreiding</w:t>
            </w:r>
          </w:p>
        </w:tc>
      </w:tr>
      <w:tr w:rsidR="009B65ED" w:rsidTr="3C3B6499" w14:paraId="57F30F1B" w14:textId="77777777">
        <w:tc>
          <w:tcPr>
            <w:tcW w:w="704" w:type="dxa"/>
            <w:tcMar/>
          </w:tcPr>
          <w:p w:rsidR="009B65ED" w:rsidP="009B65ED" w:rsidRDefault="009B65ED" w14:paraId="3266BD7C" w14:textId="77777777">
            <w:r>
              <w:t>1.</w:t>
            </w:r>
          </w:p>
        </w:tc>
        <w:tc>
          <w:tcPr>
            <w:tcW w:w="10631" w:type="dxa"/>
            <w:tcMar/>
          </w:tcPr>
          <w:p w:rsidR="009B65ED" w:rsidP="009B65ED" w:rsidRDefault="009B65ED" w14:paraId="2A801F4E" w14:textId="77777777">
            <w:r>
              <w:t xml:space="preserve">Verwoorden wat </w:t>
            </w:r>
            <w:r w:rsidR="00720588">
              <w:t>Twitter Bootstrap</w:t>
            </w:r>
            <w:r>
              <w:t xml:space="preserve"> is.</w:t>
            </w:r>
          </w:p>
        </w:tc>
        <w:tc>
          <w:tcPr>
            <w:tcW w:w="1276" w:type="dxa"/>
            <w:tcMar/>
          </w:tcPr>
          <w:p w:rsidR="009B65ED" w:rsidP="009B65ED" w:rsidRDefault="00ED4737" w14:paraId="103DC456" w14:textId="77777777">
            <w:r>
              <w:t>X</w:t>
            </w:r>
          </w:p>
        </w:tc>
        <w:tc>
          <w:tcPr>
            <w:tcW w:w="1381" w:type="dxa"/>
            <w:tcMar/>
          </w:tcPr>
          <w:p w:rsidR="009B65ED" w:rsidP="009B65ED" w:rsidRDefault="009B65ED" w14:paraId="2CA1D848" w14:textId="77777777"/>
        </w:tc>
      </w:tr>
      <w:tr w:rsidR="009B65ED" w:rsidTr="3C3B6499" w14:paraId="7399302B" w14:textId="77777777">
        <w:tc>
          <w:tcPr>
            <w:tcW w:w="704" w:type="dxa"/>
            <w:tcMar/>
          </w:tcPr>
          <w:p w:rsidR="009B65ED" w:rsidP="009B65ED" w:rsidRDefault="009B65ED" w14:paraId="22976D8E" w14:textId="77777777">
            <w:r>
              <w:t>2.</w:t>
            </w:r>
          </w:p>
        </w:tc>
        <w:tc>
          <w:tcPr>
            <w:tcW w:w="10631" w:type="dxa"/>
            <w:tcMar/>
          </w:tcPr>
          <w:p w:rsidR="009B65ED" w:rsidP="009B65ED" w:rsidRDefault="00720588" w14:paraId="2652A5E6" w14:textId="77777777">
            <w:r>
              <w:t>Uitleggen wat wordt bedoelt met een ‘framework’</w:t>
            </w:r>
          </w:p>
        </w:tc>
        <w:tc>
          <w:tcPr>
            <w:tcW w:w="1276" w:type="dxa"/>
            <w:tcMar/>
          </w:tcPr>
          <w:p w:rsidR="009B65ED" w:rsidP="009B65ED" w:rsidRDefault="00ED4737" w14:paraId="4BB31CB4" w14:textId="77777777">
            <w:r>
              <w:t>X</w:t>
            </w:r>
          </w:p>
        </w:tc>
        <w:tc>
          <w:tcPr>
            <w:tcW w:w="1381" w:type="dxa"/>
            <w:tcMar/>
          </w:tcPr>
          <w:p w:rsidR="009B65ED" w:rsidP="009B65ED" w:rsidRDefault="009B65ED" w14:paraId="31610F6A" w14:textId="77777777"/>
        </w:tc>
      </w:tr>
      <w:tr w:rsidR="00720588" w:rsidTr="3C3B6499" w14:paraId="48215693" w14:textId="77777777">
        <w:tc>
          <w:tcPr>
            <w:tcW w:w="704" w:type="dxa"/>
            <w:tcMar/>
          </w:tcPr>
          <w:p w:rsidR="00720588" w:rsidP="009B65ED" w:rsidRDefault="00720588" w14:paraId="56D9D995" w14:textId="77777777">
            <w:r>
              <w:t>3.</w:t>
            </w:r>
          </w:p>
        </w:tc>
        <w:tc>
          <w:tcPr>
            <w:tcW w:w="10631" w:type="dxa"/>
            <w:tcMar/>
          </w:tcPr>
          <w:p w:rsidR="00720588" w:rsidP="009B65ED" w:rsidRDefault="00720588" w14:paraId="7E7CFB9F" w14:textId="77777777">
            <w:r>
              <w:t>Kunnen uitleggen wat het verschil is tussen Bootstrap 3 &amp; Bootstrap 4 (float-based vs. Flex-based)</w:t>
            </w:r>
          </w:p>
        </w:tc>
        <w:tc>
          <w:tcPr>
            <w:tcW w:w="1276" w:type="dxa"/>
            <w:tcMar/>
          </w:tcPr>
          <w:p w:rsidR="00720588" w:rsidP="009B65ED" w:rsidRDefault="00720588" w14:paraId="1BCE0271" w14:textId="77777777"/>
        </w:tc>
        <w:tc>
          <w:tcPr>
            <w:tcW w:w="1381" w:type="dxa"/>
            <w:tcMar/>
          </w:tcPr>
          <w:p w:rsidR="00720588" w:rsidP="009B65ED" w:rsidRDefault="00720588" w14:paraId="4940704F" w14:textId="77777777"/>
        </w:tc>
      </w:tr>
      <w:tr w:rsidR="00720588" w:rsidTr="3C3B6499" w14:paraId="31D2EA35" w14:textId="77777777">
        <w:tc>
          <w:tcPr>
            <w:tcW w:w="704" w:type="dxa"/>
            <w:tcMar/>
          </w:tcPr>
          <w:p w:rsidR="00720588" w:rsidP="009B65ED" w:rsidRDefault="00720588" w14:paraId="42031101" w14:textId="77777777">
            <w:r>
              <w:t>4.</w:t>
            </w:r>
          </w:p>
        </w:tc>
        <w:tc>
          <w:tcPr>
            <w:tcW w:w="10631" w:type="dxa"/>
            <w:tcMar/>
          </w:tcPr>
          <w:p w:rsidR="00720588" w:rsidP="009B65ED" w:rsidRDefault="00720588" w14:paraId="0AB037C5" w14:textId="77777777">
            <w:r>
              <w:t>Uitleggen wat RWD (Responsive Webdesign) is.</w:t>
            </w:r>
          </w:p>
        </w:tc>
        <w:tc>
          <w:tcPr>
            <w:tcW w:w="1276" w:type="dxa"/>
            <w:tcMar/>
          </w:tcPr>
          <w:p w:rsidR="00720588" w:rsidP="009B65ED" w:rsidRDefault="00720588" w14:paraId="25584354" w14:textId="77777777"/>
        </w:tc>
        <w:tc>
          <w:tcPr>
            <w:tcW w:w="1381" w:type="dxa"/>
            <w:tcMar/>
          </w:tcPr>
          <w:p w:rsidR="00720588" w:rsidP="009B65ED" w:rsidRDefault="00720588" w14:paraId="461BC149" w14:textId="77777777"/>
        </w:tc>
      </w:tr>
      <w:tr w:rsidR="00720588" w:rsidTr="3C3B6499" w14:paraId="3B3F635D" w14:textId="77777777">
        <w:tc>
          <w:tcPr>
            <w:tcW w:w="704" w:type="dxa"/>
            <w:tcMar/>
          </w:tcPr>
          <w:p w:rsidR="00720588" w:rsidP="009B65ED" w:rsidRDefault="00720588" w14:paraId="036FC12F" w14:textId="77777777">
            <w:r>
              <w:t>5.</w:t>
            </w:r>
          </w:p>
        </w:tc>
        <w:tc>
          <w:tcPr>
            <w:tcW w:w="10631" w:type="dxa"/>
            <w:tcMar/>
          </w:tcPr>
          <w:p w:rsidR="00720588" w:rsidP="009B65ED" w:rsidRDefault="00720588" w14:paraId="7152D7F3" w14:textId="77777777">
            <w:r>
              <w:t>Wat heeft Twitter met ‘Bootstrap’ te maken?</w:t>
            </w:r>
          </w:p>
        </w:tc>
        <w:tc>
          <w:tcPr>
            <w:tcW w:w="1276" w:type="dxa"/>
            <w:tcMar/>
          </w:tcPr>
          <w:p w:rsidR="00720588" w:rsidP="009B65ED" w:rsidRDefault="00720588" w14:paraId="1233881B" w14:textId="77777777"/>
        </w:tc>
        <w:tc>
          <w:tcPr>
            <w:tcW w:w="1381" w:type="dxa"/>
            <w:tcMar/>
          </w:tcPr>
          <w:p w:rsidR="00720588" w:rsidP="009B65ED" w:rsidRDefault="00720588" w14:paraId="5DF92CFA" w14:textId="77777777"/>
        </w:tc>
      </w:tr>
      <w:tr w:rsidR="00720588" w:rsidTr="3C3B6499" w14:paraId="68293A43" w14:textId="77777777">
        <w:tc>
          <w:tcPr>
            <w:tcW w:w="704" w:type="dxa"/>
            <w:tcMar/>
          </w:tcPr>
          <w:p w:rsidR="00720588" w:rsidP="009B65ED" w:rsidRDefault="00720588" w14:paraId="09D3B9E2" w14:textId="77777777">
            <w:r>
              <w:t>6.</w:t>
            </w:r>
          </w:p>
        </w:tc>
        <w:tc>
          <w:tcPr>
            <w:tcW w:w="10631" w:type="dxa"/>
            <w:tcMar/>
          </w:tcPr>
          <w:p w:rsidR="00720588" w:rsidP="009B65ED" w:rsidRDefault="00720588" w14:paraId="1A8ED770" w14:textId="77777777">
            <w:r>
              <w:t>Weten dat Bootstrap 4 in SCSS is geschreven</w:t>
            </w:r>
          </w:p>
        </w:tc>
        <w:tc>
          <w:tcPr>
            <w:tcW w:w="1276" w:type="dxa"/>
            <w:tcMar/>
          </w:tcPr>
          <w:p w:rsidR="00720588" w:rsidP="009B65ED" w:rsidRDefault="00720588" w14:paraId="74EBB056" w14:textId="77777777"/>
        </w:tc>
        <w:tc>
          <w:tcPr>
            <w:tcW w:w="1381" w:type="dxa"/>
            <w:tcMar/>
          </w:tcPr>
          <w:p w:rsidR="00720588" w:rsidP="009B65ED" w:rsidRDefault="00720588" w14:paraId="10D8CC7B" w14:textId="77777777"/>
        </w:tc>
      </w:tr>
      <w:tr w:rsidR="00720588" w:rsidTr="3C3B6499" w14:paraId="094905D5" w14:textId="77777777">
        <w:tc>
          <w:tcPr>
            <w:tcW w:w="704" w:type="dxa"/>
            <w:tcMar/>
          </w:tcPr>
          <w:p w:rsidR="00720588" w:rsidP="009B65ED" w:rsidRDefault="00720588" w14:paraId="10AD034B" w14:textId="77777777">
            <w:r>
              <w:t xml:space="preserve">7. </w:t>
            </w:r>
          </w:p>
        </w:tc>
        <w:tc>
          <w:tcPr>
            <w:tcW w:w="10631" w:type="dxa"/>
            <w:tcMar/>
          </w:tcPr>
          <w:p w:rsidR="00720588" w:rsidP="009B65ED" w:rsidRDefault="00720588" w14:paraId="58641DC0" w14:textId="77777777">
            <w:r>
              <w:t>Weten dat Bootstrap 4 ‘Flex-based’ is</w:t>
            </w:r>
          </w:p>
        </w:tc>
        <w:tc>
          <w:tcPr>
            <w:tcW w:w="1276" w:type="dxa"/>
            <w:tcMar/>
          </w:tcPr>
          <w:p w:rsidR="00720588" w:rsidP="009B65ED" w:rsidRDefault="00720588" w14:paraId="13D62FDC" w14:textId="77777777"/>
        </w:tc>
        <w:tc>
          <w:tcPr>
            <w:tcW w:w="1381" w:type="dxa"/>
            <w:tcMar/>
          </w:tcPr>
          <w:p w:rsidR="00720588" w:rsidP="009B65ED" w:rsidRDefault="00720588" w14:paraId="1AF6CDFC" w14:textId="77777777"/>
        </w:tc>
      </w:tr>
      <w:tr w:rsidR="00720588" w:rsidTr="3C3B6499" w14:paraId="7C78A055" w14:textId="77777777">
        <w:tc>
          <w:tcPr>
            <w:tcW w:w="704" w:type="dxa"/>
            <w:tcMar/>
          </w:tcPr>
          <w:p w:rsidR="00720588" w:rsidP="009B65ED" w:rsidRDefault="00720588" w14:paraId="51716238" w14:textId="77777777">
            <w:r>
              <w:t>8.</w:t>
            </w:r>
          </w:p>
        </w:tc>
        <w:tc>
          <w:tcPr>
            <w:tcW w:w="10631" w:type="dxa"/>
            <w:tcMar/>
          </w:tcPr>
          <w:p w:rsidR="00720588" w:rsidP="009B65ED" w:rsidRDefault="00720588" w14:paraId="05D1CDC6" w14:textId="77777777">
            <w:r>
              <w:t>Weten dat Bootstrap 4 een verzameling CSS en JS is</w:t>
            </w:r>
          </w:p>
        </w:tc>
        <w:tc>
          <w:tcPr>
            <w:tcW w:w="1276" w:type="dxa"/>
            <w:tcMar/>
          </w:tcPr>
          <w:p w:rsidR="00720588" w:rsidP="009B65ED" w:rsidRDefault="00720588" w14:paraId="5CCFC6B9" w14:textId="77777777"/>
        </w:tc>
        <w:tc>
          <w:tcPr>
            <w:tcW w:w="1381" w:type="dxa"/>
            <w:tcMar/>
          </w:tcPr>
          <w:p w:rsidR="00720588" w:rsidP="009B65ED" w:rsidRDefault="00720588" w14:paraId="2A077DFA" w14:textId="77777777"/>
        </w:tc>
      </w:tr>
      <w:tr w:rsidR="00720588" w:rsidTr="3C3B6499" w14:paraId="44575BD3" w14:textId="77777777">
        <w:tc>
          <w:tcPr>
            <w:tcW w:w="704" w:type="dxa"/>
            <w:tcMar/>
          </w:tcPr>
          <w:p w:rsidR="00720588" w:rsidP="009B65ED" w:rsidRDefault="00720588" w14:paraId="3AABC5C7" w14:textId="77777777">
            <w:r>
              <w:t>9.</w:t>
            </w:r>
          </w:p>
        </w:tc>
        <w:tc>
          <w:tcPr>
            <w:tcW w:w="10631" w:type="dxa"/>
            <w:tcMar/>
          </w:tcPr>
          <w:p w:rsidR="00720588" w:rsidP="009B65ED" w:rsidRDefault="00720588" w14:paraId="6ACF4885" w14:textId="77777777">
            <w:r>
              <w:t>Uitleggen wat een ‘component’ is en waarom dat deze JavaScript nodig hebben</w:t>
            </w:r>
          </w:p>
        </w:tc>
        <w:tc>
          <w:tcPr>
            <w:tcW w:w="1276" w:type="dxa"/>
            <w:tcMar/>
          </w:tcPr>
          <w:p w:rsidR="00720588" w:rsidP="009B65ED" w:rsidRDefault="00720588" w14:paraId="2D1DFF5E" w14:textId="77777777"/>
        </w:tc>
        <w:tc>
          <w:tcPr>
            <w:tcW w:w="1381" w:type="dxa"/>
            <w:tcMar/>
          </w:tcPr>
          <w:p w:rsidR="00720588" w:rsidP="009B65ED" w:rsidRDefault="00720588" w14:paraId="72DA8619" w14:textId="77777777"/>
        </w:tc>
      </w:tr>
      <w:tr w:rsidR="00720588" w:rsidTr="3C3B6499" w14:paraId="4F5A8720" w14:textId="77777777">
        <w:tc>
          <w:tcPr>
            <w:tcW w:w="704" w:type="dxa"/>
            <w:tcMar/>
          </w:tcPr>
          <w:p w:rsidR="00720588" w:rsidP="009B65ED" w:rsidRDefault="00720588" w14:paraId="666A9979" w14:textId="77777777">
            <w:r>
              <w:t xml:space="preserve">10. </w:t>
            </w:r>
          </w:p>
        </w:tc>
        <w:tc>
          <w:tcPr>
            <w:tcW w:w="10631" w:type="dxa"/>
            <w:tcMar/>
          </w:tcPr>
          <w:p w:rsidR="00720588" w:rsidP="009B65ED" w:rsidRDefault="00720588" w14:paraId="228E9F69" w14:textId="77777777">
            <w:r>
              <w:t>Uitleggen wat een ‘Bootstrap Theme’ is</w:t>
            </w:r>
          </w:p>
        </w:tc>
        <w:tc>
          <w:tcPr>
            <w:tcW w:w="1276" w:type="dxa"/>
            <w:tcMar/>
          </w:tcPr>
          <w:p w:rsidR="00720588" w:rsidP="009B65ED" w:rsidRDefault="00720588" w14:paraId="54863A90" w14:textId="77777777"/>
        </w:tc>
        <w:tc>
          <w:tcPr>
            <w:tcW w:w="1381" w:type="dxa"/>
            <w:tcMar/>
          </w:tcPr>
          <w:p w:rsidR="00720588" w:rsidP="009B65ED" w:rsidRDefault="00720588" w14:paraId="3C8181BA" w14:textId="77777777"/>
        </w:tc>
      </w:tr>
      <w:tr w:rsidR="00720588" w:rsidTr="3C3B6499" w14:paraId="0D8EFF60" w14:textId="77777777">
        <w:tc>
          <w:tcPr>
            <w:tcW w:w="704" w:type="dxa"/>
            <w:tcMar/>
          </w:tcPr>
          <w:p w:rsidR="00720588" w:rsidP="009B65ED" w:rsidRDefault="00720588" w14:paraId="5EFEA633" w14:textId="77777777">
            <w:r>
              <w:t>11.</w:t>
            </w:r>
          </w:p>
        </w:tc>
        <w:tc>
          <w:tcPr>
            <w:tcW w:w="10631" w:type="dxa"/>
            <w:tcMar/>
          </w:tcPr>
          <w:p w:rsidR="00720588" w:rsidP="009B65ED" w:rsidRDefault="00720588" w14:paraId="6A3AC89E" w14:textId="77777777">
            <w:r>
              <w:t>Weten hoe je Bootstrap lokaal kunt koppelen in je HTML en CSS (met CSS)</w:t>
            </w:r>
          </w:p>
        </w:tc>
        <w:tc>
          <w:tcPr>
            <w:tcW w:w="1276" w:type="dxa"/>
            <w:tcMar/>
          </w:tcPr>
          <w:p w:rsidR="00720588" w:rsidP="009B65ED" w:rsidRDefault="00720588" w14:paraId="6C2F4A49" w14:textId="77777777"/>
        </w:tc>
        <w:tc>
          <w:tcPr>
            <w:tcW w:w="1381" w:type="dxa"/>
            <w:tcMar/>
          </w:tcPr>
          <w:p w:rsidR="00720588" w:rsidP="009B65ED" w:rsidRDefault="00720588" w14:paraId="6D41BA25" w14:textId="77777777"/>
        </w:tc>
      </w:tr>
      <w:tr w:rsidR="00720588" w:rsidTr="3C3B6499" w14:paraId="5507B3CC" w14:textId="77777777">
        <w:tc>
          <w:tcPr>
            <w:tcW w:w="704" w:type="dxa"/>
            <w:tcMar/>
          </w:tcPr>
          <w:p w:rsidR="00720588" w:rsidP="009B65ED" w:rsidRDefault="00720588" w14:paraId="41E7C8F0" w14:textId="77777777">
            <w:r>
              <w:t xml:space="preserve">12. </w:t>
            </w:r>
          </w:p>
        </w:tc>
        <w:tc>
          <w:tcPr>
            <w:tcW w:w="10631" w:type="dxa"/>
            <w:tcMar/>
          </w:tcPr>
          <w:p w:rsidR="00720588" w:rsidP="009B65ED" w:rsidRDefault="00720588" w14:paraId="74146877" w14:textId="77777777">
            <w:r>
              <w:t>Weten hoe je Bootstrap kunt laden via een CDN</w:t>
            </w:r>
          </w:p>
        </w:tc>
        <w:tc>
          <w:tcPr>
            <w:tcW w:w="1276" w:type="dxa"/>
            <w:tcMar/>
          </w:tcPr>
          <w:p w:rsidR="00720588" w:rsidP="009B65ED" w:rsidRDefault="00720588" w14:paraId="4DF88FCC" w14:textId="77777777"/>
        </w:tc>
        <w:tc>
          <w:tcPr>
            <w:tcW w:w="1381" w:type="dxa"/>
            <w:tcMar/>
          </w:tcPr>
          <w:p w:rsidR="00720588" w:rsidP="009B65ED" w:rsidRDefault="00720588" w14:paraId="53B1549B" w14:textId="77777777"/>
        </w:tc>
      </w:tr>
      <w:tr w:rsidR="00720588" w:rsidTr="3C3B6499" w14:paraId="145A28AA" w14:textId="77777777">
        <w:tc>
          <w:tcPr>
            <w:tcW w:w="704" w:type="dxa"/>
            <w:tcMar/>
          </w:tcPr>
          <w:p w:rsidR="00720588" w:rsidP="009B65ED" w:rsidRDefault="00720588" w14:paraId="23896BC2" w14:textId="77777777">
            <w:r>
              <w:t xml:space="preserve">13. </w:t>
            </w:r>
          </w:p>
        </w:tc>
        <w:tc>
          <w:tcPr>
            <w:tcW w:w="10631" w:type="dxa"/>
            <w:tcMar/>
          </w:tcPr>
          <w:p w:rsidR="00720588" w:rsidP="009B65ED" w:rsidRDefault="00720588" w14:paraId="69F7B25D" w14:textId="77777777">
            <w:r>
              <w:t>Weten wat de ‘xxx.min.css’ bestanden zijn en wanneer je deze gebruikt</w:t>
            </w:r>
          </w:p>
        </w:tc>
        <w:tc>
          <w:tcPr>
            <w:tcW w:w="1276" w:type="dxa"/>
            <w:tcMar/>
          </w:tcPr>
          <w:p w:rsidR="00720588" w:rsidP="009B65ED" w:rsidRDefault="00720588" w14:paraId="5E827F29" w14:textId="77777777"/>
        </w:tc>
        <w:tc>
          <w:tcPr>
            <w:tcW w:w="1381" w:type="dxa"/>
            <w:tcMar/>
          </w:tcPr>
          <w:p w:rsidR="00720588" w:rsidP="009B65ED" w:rsidRDefault="00720588" w14:paraId="4F553EE1" w14:textId="77777777"/>
        </w:tc>
      </w:tr>
      <w:tr w:rsidR="00720588" w:rsidTr="3C3B6499" w14:paraId="73C00FC3" w14:textId="77777777">
        <w:tc>
          <w:tcPr>
            <w:tcW w:w="704" w:type="dxa"/>
            <w:tcMar/>
          </w:tcPr>
          <w:p w:rsidR="00720588" w:rsidP="009B65ED" w:rsidRDefault="00720588" w14:paraId="61D6BCF3" w14:textId="77777777">
            <w:r>
              <w:t xml:space="preserve">14. </w:t>
            </w:r>
          </w:p>
        </w:tc>
        <w:tc>
          <w:tcPr>
            <w:tcW w:w="10631" w:type="dxa"/>
            <w:tcMar/>
          </w:tcPr>
          <w:p w:rsidR="00720588" w:rsidP="009B65ED" w:rsidRDefault="00720588" w14:paraId="061BA327" w14:textId="77777777">
            <w:r>
              <w:t>Weten hoe je met Bootstrap SCSS werkt en je eigen voorkeuren kunt mee-compilen.</w:t>
            </w:r>
          </w:p>
        </w:tc>
        <w:tc>
          <w:tcPr>
            <w:tcW w:w="1276" w:type="dxa"/>
            <w:tcMar/>
          </w:tcPr>
          <w:p w:rsidR="00720588" w:rsidP="009B65ED" w:rsidRDefault="00720588" w14:paraId="6D4EBFB8" w14:textId="77777777"/>
        </w:tc>
        <w:tc>
          <w:tcPr>
            <w:tcW w:w="1381" w:type="dxa"/>
            <w:tcMar/>
          </w:tcPr>
          <w:p w:rsidR="00720588" w:rsidP="009B65ED" w:rsidRDefault="00720588" w14:paraId="011DEAA9" w14:textId="77777777"/>
        </w:tc>
      </w:tr>
      <w:tr w:rsidR="00720588" w:rsidTr="3C3B6499" w14:paraId="0B5D07A7" w14:textId="77777777">
        <w:tc>
          <w:tcPr>
            <w:tcW w:w="704" w:type="dxa"/>
            <w:tcMar/>
          </w:tcPr>
          <w:p w:rsidR="00720588" w:rsidP="009B65ED" w:rsidRDefault="00720588" w14:paraId="2A2998CA" w14:textId="77777777">
            <w:r>
              <w:t>15</w:t>
            </w:r>
          </w:p>
        </w:tc>
        <w:tc>
          <w:tcPr>
            <w:tcW w:w="10631" w:type="dxa"/>
            <w:tcMar/>
          </w:tcPr>
          <w:p w:rsidR="00720588" w:rsidP="009B65ED" w:rsidRDefault="00720588" w14:paraId="18D74072" w14:textId="77777777">
            <w:r>
              <w:t>Weten hoe het grid systeem werkt:</w:t>
            </w:r>
          </w:p>
          <w:p w:rsidR="00720588" w:rsidP="00720588" w:rsidRDefault="00720588" w14:paraId="14D01EB2" w14:textId="77777777"/>
          <w:p w:rsidR="00720588" w:rsidP="00720588" w:rsidRDefault="00720588" w14:paraId="0F365EDF" w14:textId="77777777">
            <w:pPr>
              <w:pStyle w:val="Lijstalinea"/>
              <w:numPr>
                <w:ilvl w:val="0"/>
                <w:numId w:val="2"/>
              </w:numPr>
            </w:pPr>
            <w:r>
              <w:t>Wat is het verschil tussen een .container en een .container-fluid?</w:t>
            </w:r>
          </w:p>
          <w:p w:rsidR="00720588" w:rsidP="00720588" w:rsidRDefault="00720588" w14:paraId="33E23A13" w14:textId="77777777">
            <w:pPr>
              <w:pStyle w:val="Lijstalinea"/>
              <w:numPr>
                <w:ilvl w:val="0"/>
                <w:numId w:val="2"/>
              </w:numPr>
            </w:pPr>
            <w:r>
              <w:t>Wat een .row is</w:t>
            </w:r>
          </w:p>
          <w:p w:rsidR="00720588" w:rsidP="00720588" w:rsidRDefault="0029464F" w14:paraId="08DAB310" w14:textId="77777777">
            <w:pPr>
              <w:pStyle w:val="Lijstalinea"/>
              <w:numPr>
                <w:ilvl w:val="0"/>
                <w:numId w:val="2"/>
              </w:numPr>
            </w:pPr>
            <w:r>
              <w:t>Hoe je kolommen maakt</w:t>
            </w:r>
          </w:p>
          <w:p w:rsidR="0029464F" w:rsidP="00720588" w:rsidRDefault="0029464F" w14:paraId="49141D37" w14:textId="77777777">
            <w:pPr>
              <w:pStyle w:val="Lijstalinea"/>
              <w:numPr>
                <w:ilvl w:val="0"/>
                <w:numId w:val="2"/>
              </w:numPr>
            </w:pPr>
            <w:r>
              <w:t>Weten wat de breakpoints zijn</w:t>
            </w:r>
          </w:p>
          <w:p w:rsidR="0029464F" w:rsidP="00720588" w:rsidRDefault="0029464F" w14:paraId="23B1ADDC" w14:textId="77777777">
            <w:pPr>
              <w:pStyle w:val="Lijstalinea"/>
              <w:numPr>
                <w:ilvl w:val="0"/>
                <w:numId w:val="2"/>
              </w:numPr>
            </w:pPr>
            <w:r>
              <w:t>Hoe je kolommen stuurt per breakpoint</w:t>
            </w:r>
          </w:p>
          <w:p w:rsidR="0029464F" w:rsidP="00720588" w:rsidRDefault="0029464F" w14:paraId="72679375" w14:textId="77777777">
            <w:pPr>
              <w:pStyle w:val="Lijstalinea"/>
              <w:numPr>
                <w:ilvl w:val="0"/>
                <w:numId w:val="2"/>
              </w:numPr>
            </w:pPr>
            <w:r>
              <w:t>Wat Nesting is</w:t>
            </w:r>
          </w:p>
          <w:p w:rsidR="0029464F" w:rsidP="00720588" w:rsidRDefault="0029464F" w14:paraId="0A90D4BC" w14:textId="77777777">
            <w:pPr>
              <w:pStyle w:val="Lijstalinea"/>
              <w:numPr>
                <w:ilvl w:val="0"/>
                <w:numId w:val="2"/>
              </w:numPr>
            </w:pPr>
            <w:r>
              <w:t>Wat offsetting is</w:t>
            </w:r>
          </w:p>
          <w:p w:rsidR="0029464F" w:rsidP="00720588" w:rsidRDefault="0029464F" w14:paraId="713DF30E" w14:textId="77777777">
            <w:pPr>
              <w:pStyle w:val="Lijstalinea"/>
              <w:numPr>
                <w:ilvl w:val="0"/>
                <w:numId w:val="2"/>
              </w:numPr>
            </w:pPr>
            <w:r>
              <w:t>Weten hoe je het grid moet gebruiken en wat de regels zijn</w:t>
            </w:r>
          </w:p>
        </w:tc>
        <w:tc>
          <w:tcPr>
            <w:tcW w:w="1276" w:type="dxa"/>
            <w:tcMar/>
          </w:tcPr>
          <w:p w:rsidR="00720588" w:rsidP="009B65ED" w:rsidRDefault="00720588" w14:paraId="70A25A37" w14:textId="77777777"/>
        </w:tc>
        <w:tc>
          <w:tcPr>
            <w:tcW w:w="1381" w:type="dxa"/>
            <w:tcMar/>
          </w:tcPr>
          <w:p w:rsidR="00720588" w:rsidP="009B65ED" w:rsidRDefault="00720588" w14:paraId="1F6BF32F" w14:textId="77777777"/>
        </w:tc>
      </w:tr>
      <w:tr w:rsidR="0029464F" w:rsidTr="3C3B6499" w14:paraId="3092F5EC" w14:textId="77777777">
        <w:tc>
          <w:tcPr>
            <w:tcW w:w="704" w:type="dxa"/>
            <w:tcMar/>
          </w:tcPr>
          <w:p w:rsidR="0029464F" w:rsidP="009B65ED" w:rsidRDefault="0029464F" w14:paraId="0AFB4047" w14:textId="77777777">
            <w:r>
              <w:t>16</w:t>
            </w:r>
          </w:p>
        </w:tc>
        <w:tc>
          <w:tcPr>
            <w:tcW w:w="10631" w:type="dxa"/>
            <w:tcMar/>
          </w:tcPr>
          <w:p w:rsidR="0029464F" w:rsidP="009B65ED" w:rsidRDefault="0029464F" w14:paraId="63DD9684" w14:textId="77777777">
            <w:r>
              <w:t>Hoe je een Jumbotron kan toevoegen</w:t>
            </w:r>
          </w:p>
        </w:tc>
        <w:tc>
          <w:tcPr>
            <w:tcW w:w="1276" w:type="dxa"/>
            <w:tcMar/>
          </w:tcPr>
          <w:p w:rsidR="0029464F" w:rsidP="009B65ED" w:rsidRDefault="0029464F" w14:paraId="46E44508" w14:textId="77777777"/>
        </w:tc>
        <w:tc>
          <w:tcPr>
            <w:tcW w:w="1381" w:type="dxa"/>
            <w:tcMar/>
          </w:tcPr>
          <w:p w:rsidR="0029464F" w:rsidP="009B65ED" w:rsidRDefault="0029464F" w14:paraId="3E392025" w14:textId="77777777"/>
        </w:tc>
      </w:tr>
      <w:tr w:rsidR="0029464F" w:rsidTr="3C3B6499" w14:paraId="326524D7" w14:textId="77777777">
        <w:tc>
          <w:tcPr>
            <w:tcW w:w="704" w:type="dxa"/>
            <w:tcMar/>
          </w:tcPr>
          <w:p w:rsidR="0029464F" w:rsidP="009B65ED" w:rsidRDefault="0029464F" w14:paraId="10F12758" w14:textId="77777777">
            <w:r>
              <w:t>17</w:t>
            </w:r>
          </w:p>
        </w:tc>
        <w:tc>
          <w:tcPr>
            <w:tcW w:w="10631" w:type="dxa"/>
            <w:tcMar/>
          </w:tcPr>
          <w:p w:rsidR="0029464F" w:rsidP="009B65ED" w:rsidRDefault="0029464F" w14:paraId="0E7F0ED3" w14:textId="77777777">
            <w:r>
              <w:t>Hoe je knoppen maakt en styled in Bootstrap</w:t>
            </w:r>
          </w:p>
        </w:tc>
        <w:tc>
          <w:tcPr>
            <w:tcW w:w="1276" w:type="dxa"/>
            <w:tcMar/>
          </w:tcPr>
          <w:p w:rsidR="0029464F" w:rsidP="009B65ED" w:rsidRDefault="0029464F" w14:paraId="3B685C71" w14:textId="77777777"/>
        </w:tc>
        <w:tc>
          <w:tcPr>
            <w:tcW w:w="1381" w:type="dxa"/>
            <w:tcMar/>
          </w:tcPr>
          <w:p w:rsidR="0029464F" w:rsidP="009B65ED" w:rsidRDefault="0029464F" w14:paraId="2DAF1FD6" w14:textId="77777777"/>
        </w:tc>
      </w:tr>
      <w:tr w:rsidR="0029464F" w:rsidTr="3C3B6499" w14:paraId="21CF4F14" w14:textId="77777777">
        <w:tc>
          <w:tcPr>
            <w:tcW w:w="704" w:type="dxa"/>
            <w:tcMar/>
          </w:tcPr>
          <w:p w:rsidR="0029464F" w:rsidP="009B65ED" w:rsidRDefault="0029464F" w14:paraId="6D432C9C" w14:textId="77777777">
            <w:r>
              <w:t>18</w:t>
            </w:r>
          </w:p>
        </w:tc>
        <w:tc>
          <w:tcPr>
            <w:tcW w:w="10631" w:type="dxa"/>
            <w:tcMar/>
          </w:tcPr>
          <w:p w:rsidR="0029464F" w:rsidP="009B65ED" w:rsidRDefault="0029464F" w14:paraId="45135B13" w14:textId="77777777">
            <w:r>
              <w:t>Inhoud vormgeven:</w:t>
            </w:r>
          </w:p>
          <w:p w:rsidR="0029464F" w:rsidP="0029464F" w:rsidRDefault="0029464F" w14:paraId="1299D23B" w14:textId="77777777">
            <w:pPr>
              <w:pStyle w:val="Lijstalinea"/>
              <w:numPr>
                <w:ilvl w:val="0"/>
                <w:numId w:val="3"/>
              </w:numPr>
            </w:pPr>
            <w:r>
              <w:t>Welke CSS Reset Bootstrap gebruikt (en dus welke box-sizing)</w:t>
            </w:r>
          </w:p>
          <w:p w:rsidR="0029464F" w:rsidP="0029464F" w:rsidRDefault="0029464F" w14:paraId="3222CB3F" w14:textId="77777777">
            <w:pPr>
              <w:pStyle w:val="Lijstalinea"/>
              <w:numPr>
                <w:ilvl w:val="0"/>
                <w:numId w:val="3"/>
              </w:numPr>
            </w:pPr>
            <w:r>
              <w:lastRenderedPageBreak/>
              <w:t>Hoe de Typografie classes kunt gebruiken om tekst op te maken</w:t>
            </w:r>
          </w:p>
          <w:p w:rsidR="0029464F" w:rsidP="0029464F" w:rsidRDefault="0029464F" w14:paraId="7BDBF0FF" w14:textId="77777777">
            <w:pPr>
              <w:pStyle w:val="Lijstalinea"/>
              <w:numPr>
                <w:ilvl w:val="0"/>
                <w:numId w:val="3"/>
              </w:numPr>
            </w:pPr>
            <w:r>
              <w:t>Welke stijlen er voor images zijn (img-fluid, rounded, shadow.. etc)</w:t>
            </w:r>
          </w:p>
          <w:p w:rsidR="0029464F" w:rsidP="0029464F" w:rsidRDefault="0029464F" w14:paraId="3FB960EC" w14:textId="77777777">
            <w:pPr>
              <w:pStyle w:val="Lijstalinea"/>
              <w:numPr>
                <w:ilvl w:val="0"/>
                <w:numId w:val="3"/>
              </w:numPr>
            </w:pPr>
            <w:r>
              <w:t>Hoe je tabellen opmaakt, welke hulperclasses en hoe responsive te maken</w:t>
            </w:r>
          </w:p>
          <w:p w:rsidR="0029464F" w:rsidP="0029464F" w:rsidRDefault="0029464F" w14:paraId="45C801FE" w14:textId="77777777">
            <w:pPr>
              <w:pStyle w:val="Lijstalinea"/>
              <w:numPr>
                <w:ilvl w:val="0"/>
                <w:numId w:val="3"/>
              </w:numPr>
            </w:pPr>
            <w:r>
              <w:t>..</w:t>
            </w:r>
          </w:p>
        </w:tc>
        <w:tc>
          <w:tcPr>
            <w:tcW w:w="1276" w:type="dxa"/>
            <w:tcMar/>
          </w:tcPr>
          <w:p w:rsidR="0029464F" w:rsidP="009B65ED" w:rsidRDefault="0029464F" w14:paraId="25015952" w14:textId="77777777"/>
        </w:tc>
        <w:tc>
          <w:tcPr>
            <w:tcW w:w="1381" w:type="dxa"/>
            <w:tcMar/>
          </w:tcPr>
          <w:p w:rsidR="0029464F" w:rsidP="009B65ED" w:rsidRDefault="0029464F" w14:paraId="3FCC75C8" w14:textId="77777777"/>
        </w:tc>
      </w:tr>
      <w:tr w:rsidR="0029464F" w:rsidTr="3C3B6499" w14:paraId="02FA61A4" w14:textId="77777777">
        <w:tc>
          <w:tcPr>
            <w:tcW w:w="704" w:type="dxa"/>
            <w:tcMar/>
          </w:tcPr>
          <w:p w:rsidR="0029464F" w:rsidP="009B65ED" w:rsidRDefault="0029464F" w14:paraId="29196871" w14:textId="77777777">
            <w:r>
              <w:t>19</w:t>
            </w:r>
          </w:p>
        </w:tc>
        <w:tc>
          <w:tcPr>
            <w:tcW w:w="10631" w:type="dxa"/>
            <w:tcMar/>
          </w:tcPr>
          <w:p w:rsidR="0029464F" w:rsidP="009B65ED" w:rsidRDefault="0029464F" w14:paraId="4EC8770A" w14:textId="77777777">
            <w:r>
              <w:t>Formulieren:</w:t>
            </w:r>
          </w:p>
          <w:p w:rsidR="0029464F" w:rsidP="0029464F" w:rsidRDefault="0029464F" w14:paraId="7B8B991D" w14:textId="77777777">
            <w:pPr>
              <w:pStyle w:val="Lijstalinea"/>
              <w:numPr>
                <w:ilvl w:val="0"/>
                <w:numId w:val="4"/>
              </w:numPr>
            </w:pPr>
            <w:r>
              <w:t>Basisopmaak en eisen voor inputs &amp; labels</w:t>
            </w:r>
          </w:p>
          <w:p w:rsidR="0029464F" w:rsidP="0029464F" w:rsidRDefault="0029464F" w14:paraId="357DEF9D" w14:textId="77777777">
            <w:pPr>
              <w:pStyle w:val="Lijstalinea"/>
              <w:numPr>
                <w:ilvl w:val="0"/>
                <w:numId w:val="4"/>
              </w:numPr>
            </w:pPr>
            <w:r>
              <w:t>Hoe je formulieren ‘inline’ zet</w:t>
            </w:r>
          </w:p>
          <w:p w:rsidR="0029464F" w:rsidP="0029464F" w:rsidRDefault="0029464F" w14:paraId="3B5E1A19" w14:textId="77777777">
            <w:pPr>
              <w:pStyle w:val="Lijstalinea"/>
              <w:numPr>
                <w:ilvl w:val="0"/>
                <w:numId w:val="4"/>
              </w:numPr>
            </w:pPr>
            <w:r>
              <w:t>Gebruik maken van spacing utilities om formulieren uit te lijnen</w:t>
            </w:r>
          </w:p>
          <w:p w:rsidR="0090569B" w:rsidP="0029464F" w:rsidRDefault="0090569B" w14:paraId="241C1689" w14:textId="3EC8CEA7">
            <w:pPr>
              <w:pStyle w:val="Lijstalinea"/>
              <w:numPr>
                <w:ilvl w:val="0"/>
                <w:numId w:val="4"/>
              </w:numPr>
              <w:rPr/>
            </w:pPr>
            <w:r w:rsidR="0090569B">
              <w:rPr/>
              <w:t xml:space="preserve">GeBruik maken van ‘radio’, ‘checkboxes’, input, text-area, </w:t>
            </w:r>
            <w:r w:rsidR="66E5268A">
              <w:rPr/>
              <w:t>etc</w:t>
            </w:r>
          </w:p>
        </w:tc>
        <w:tc>
          <w:tcPr>
            <w:tcW w:w="1276" w:type="dxa"/>
            <w:tcMar/>
          </w:tcPr>
          <w:p w:rsidR="0029464F" w:rsidP="009B65ED" w:rsidRDefault="0029464F" w14:paraId="64995D5C" w14:textId="77777777"/>
        </w:tc>
        <w:tc>
          <w:tcPr>
            <w:tcW w:w="1381" w:type="dxa"/>
            <w:tcMar/>
          </w:tcPr>
          <w:p w:rsidR="0029464F" w:rsidP="009B65ED" w:rsidRDefault="0029464F" w14:paraId="6A9F7939" w14:textId="77777777"/>
        </w:tc>
      </w:tr>
      <w:tr w:rsidR="0090569B" w:rsidTr="3C3B6499" w14:paraId="1F9638B2" w14:textId="77777777">
        <w:tc>
          <w:tcPr>
            <w:tcW w:w="704" w:type="dxa"/>
            <w:tcMar/>
          </w:tcPr>
          <w:p w:rsidR="0090569B" w:rsidP="009B65ED" w:rsidRDefault="0090569B" w14:paraId="5A809390" w14:textId="77777777">
            <w:r>
              <w:t>20</w:t>
            </w:r>
          </w:p>
        </w:tc>
        <w:tc>
          <w:tcPr>
            <w:tcW w:w="10631" w:type="dxa"/>
            <w:tcMar/>
          </w:tcPr>
          <w:p w:rsidR="0090569B" w:rsidP="009B65ED" w:rsidRDefault="0090569B" w14:paraId="11A9E3FE" w14:textId="77777777">
            <w:r>
              <w:t>Componenten:</w:t>
            </w:r>
          </w:p>
          <w:p w:rsidR="0090569B" w:rsidP="0090569B" w:rsidRDefault="000C1D83" w14:paraId="3D9C483D" w14:textId="77777777">
            <w:pPr>
              <w:pStyle w:val="Lijstalinea"/>
              <w:numPr>
                <w:ilvl w:val="0"/>
                <w:numId w:val="6"/>
              </w:numPr>
            </w:pPr>
            <w:r>
              <w:t>Wat zijn componenten?</w:t>
            </w:r>
          </w:p>
          <w:p w:rsidR="000C1D83" w:rsidP="0090569B" w:rsidRDefault="000C1D83" w14:paraId="2F8C1225" w14:textId="77777777">
            <w:pPr>
              <w:pStyle w:val="Lijstalinea"/>
              <w:numPr>
                <w:ilvl w:val="0"/>
                <w:numId w:val="6"/>
              </w:numPr>
            </w:pPr>
            <w:r>
              <w:t>Buttons</w:t>
            </w:r>
          </w:p>
          <w:p w:rsidR="000C1D83" w:rsidP="0090569B" w:rsidRDefault="000C1D83" w14:paraId="2BA0E1F2" w14:textId="77777777">
            <w:pPr>
              <w:pStyle w:val="Lijstalinea"/>
              <w:numPr>
                <w:ilvl w:val="0"/>
                <w:numId w:val="6"/>
              </w:numPr>
            </w:pPr>
            <w:r>
              <w:t>Badges</w:t>
            </w:r>
          </w:p>
          <w:p w:rsidR="000C1D83" w:rsidP="0090569B" w:rsidRDefault="000C1D83" w14:paraId="5608C5D9" w14:textId="77777777">
            <w:pPr>
              <w:pStyle w:val="Lijstalinea"/>
              <w:numPr>
                <w:ilvl w:val="0"/>
                <w:numId w:val="6"/>
              </w:numPr>
            </w:pPr>
            <w:r>
              <w:t>Jumbotron</w:t>
            </w:r>
          </w:p>
          <w:p w:rsidR="000C1D83" w:rsidP="0090569B" w:rsidRDefault="000C1D83" w14:paraId="299AF3DE" w14:textId="77777777">
            <w:pPr>
              <w:pStyle w:val="Lijstalinea"/>
              <w:numPr>
                <w:ilvl w:val="0"/>
                <w:numId w:val="6"/>
              </w:numPr>
            </w:pPr>
            <w:r>
              <w:t>Fluid Jumbotron</w:t>
            </w:r>
          </w:p>
          <w:p w:rsidR="000C1D83" w:rsidP="0090569B" w:rsidRDefault="000C1D83" w14:paraId="388A63EA" w14:textId="77777777">
            <w:pPr>
              <w:pStyle w:val="Lijstalinea"/>
              <w:numPr>
                <w:ilvl w:val="0"/>
                <w:numId w:val="6"/>
              </w:numPr>
            </w:pPr>
            <w:r>
              <w:t>Eigen opmaak toevoegen aan een Jumbotron (100vh &amp; background-image)</w:t>
            </w:r>
          </w:p>
          <w:p w:rsidR="000C1D83" w:rsidP="0090569B" w:rsidRDefault="000C1D83" w14:paraId="3027E0CD" w14:textId="77777777">
            <w:pPr>
              <w:pStyle w:val="Lijstalinea"/>
              <w:numPr>
                <w:ilvl w:val="0"/>
                <w:numId w:val="6"/>
              </w:numPr>
            </w:pPr>
            <w:r>
              <w:t>Cards: body, images, witruimte toevoegen, breedte sturen</w:t>
            </w:r>
          </w:p>
          <w:p w:rsidR="000C1D83" w:rsidP="000C1D83" w:rsidRDefault="000C1D83" w14:paraId="04E7D552" w14:textId="77777777">
            <w:pPr>
              <w:pStyle w:val="Lijstalinea"/>
              <w:numPr>
                <w:ilvl w:val="0"/>
                <w:numId w:val="6"/>
              </w:numPr>
            </w:pPr>
            <w:r>
              <w:t>Navbars</w:t>
            </w:r>
          </w:p>
        </w:tc>
        <w:tc>
          <w:tcPr>
            <w:tcW w:w="1276" w:type="dxa"/>
            <w:tcMar/>
          </w:tcPr>
          <w:p w:rsidR="0090569B" w:rsidP="009B65ED" w:rsidRDefault="0090569B" w14:paraId="4CEF4AC8" w14:textId="77777777"/>
        </w:tc>
        <w:tc>
          <w:tcPr>
            <w:tcW w:w="1381" w:type="dxa"/>
            <w:tcMar/>
          </w:tcPr>
          <w:p w:rsidR="0090569B" w:rsidP="009B65ED" w:rsidRDefault="0090569B" w14:paraId="1314CA01" w14:textId="77777777"/>
        </w:tc>
      </w:tr>
      <w:tr w:rsidR="000C1D83" w:rsidTr="3C3B6499" w14:paraId="3E6EA8B1" w14:textId="77777777">
        <w:tc>
          <w:tcPr>
            <w:tcW w:w="704" w:type="dxa"/>
            <w:tcMar/>
          </w:tcPr>
          <w:p w:rsidR="000C1D83" w:rsidP="009B65ED" w:rsidRDefault="000C1D83" w14:paraId="6109BE35" w14:textId="77777777">
            <w:r>
              <w:t>21</w:t>
            </w:r>
          </w:p>
        </w:tc>
        <w:tc>
          <w:tcPr>
            <w:tcW w:w="10631" w:type="dxa"/>
            <w:tcMar/>
          </w:tcPr>
          <w:p w:rsidR="000C1D83" w:rsidP="009B65ED" w:rsidRDefault="000C1D83" w14:paraId="4DD2E446" w14:textId="77777777">
            <w:r>
              <w:t>Componenten die gebruik maken van JavaScript:</w:t>
            </w:r>
          </w:p>
          <w:p w:rsidR="000C1D83" w:rsidP="000C1D83" w:rsidRDefault="000C1D83" w14:paraId="2E8C3649" w14:textId="77777777">
            <w:pPr>
              <w:pStyle w:val="Lijstalinea"/>
              <w:numPr>
                <w:ilvl w:val="0"/>
                <w:numId w:val="7"/>
              </w:numPr>
            </w:pPr>
            <w:r>
              <w:t>Weten hoe en waar je JavaScript moet koppelen</w:t>
            </w:r>
          </w:p>
          <w:p w:rsidR="000C1D83" w:rsidP="000C1D83" w:rsidRDefault="000C1D83" w14:paraId="540B54BA" w14:textId="77777777">
            <w:pPr>
              <w:pStyle w:val="Lijstalinea"/>
              <w:numPr>
                <w:ilvl w:val="0"/>
                <w:numId w:val="7"/>
              </w:numPr>
            </w:pPr>
            <w:r>
              <w:t>Een modal toevoegen</w:t>
            </w:r>
          </w:p>
          <w:p w:rsidR="000C1D83" w:rsidP="000C1D83" w:rsidRDefault="000C1D83" w14:paraId="51BE44FA" w14:textId="77777777">
            <w:pPr>
              <w:pStyle w:val="Lijstalinea"/>
              <w:numPr>
                <w:ilvl w:val="0"/>
                <w:numId w:val="7"/>
              </w:numPr>
            </w:pPr>
            <w:r>
              <w:t>Werken met Navbar’s, hun breakpoint instellen, branding, en dark-classes</w:t>
            </w:r>
          </w:p>
          <w:p w:rsidR="000C1D83" w:rsidP="000C1D83" w:rsidRDefault="000C1D83" w14:paraId="0B6909C2" w14:textId="77777777">
            <w:pPr>
              <w:pStyle w:val="Lijstalinea"/>
              <w:numPr>
                <w:ilvl w:val="0"/>
                <w:numId w:val="7"/>
              </w:numPr>
            </w:pPr>
            <w:r>
              <w:t>Een Carousel kunnen toevoegen</w:t>
            </w:r>
          </w:p>
        </w:tc>
        <w:tc>
          <w:tcPr>
            <w:tcW w:w="1276" w:type="dxa"/>
            <w:tcMar/>
          </w:tcPr>
          <w:p w:rsidR="000C1D83" w:rsidP="009B65ED" w:rsidRDefault="000C1D83" w14:paraId="57A81045" w14:textId="77777777"/>
        </w:tc>
        <w:tc>
          <w:tcPr>
            <w:tcW w:w="1381" w:type="dxa"/>
            <w:tcMar/>
          </w:tcPr>
          <w:p w:rsidR="000C1D83" w:rsidP="009B65ED" w:rsidRDefault="000C1D83" w14:paraId="65851B21" w14:textId="77777777"/>
        </w:tc>
      </w:tr>
      <w:tr w:rsidR="000C1D83" w:rsidTr="3C3B6499" w14:paraId="1F13146E" w14:textId="77777777">
        <w:tc>
          <w:tcPr>
            <w:tcW w:w="704" w:type="dxa"/>
            <w:tcMar/>
          </w:tcPr>
          <w:p w:rsidR="000C1D83" w:rsidP="009B65ED" w:rsidRDefault="000C1D83" w14:paraId="364A50C3" w14:textId="77777777">
            <w:r>
              <w:t>22</w:t>
            </w:r>
          </w:p>
        </w:tc>
        <w:tc>
          <w:tcPr>
            <w:tcW w:w="10631" w:type="dxa"/>
            <w:tcMar/>
          </w:tcPr>
          <w:p w:rsidR="000C1D83" w:rsidP="009B65ED" w:rsidRDefault="000C1D83" w14:paraId="5C092719" w14:textId="77777777">
            <w:r>
              <w:t>De documentatie pagina’s leren gebruiken:</w:t>
            </w:r>
          </w:p>
          <w:p w:rsidR="000C1D83" w:rsidP="000C1D83" w:rsidRDefault="000C1D83" w14:paraId="662DD740" w14:textId="77777777">
            <w:pPr>
              <w:pStyle w:val="Lijstalinea"/>
              <w:numPr>
                <w:ilvl w:val="0"/>
                <w:numId w:val="8"/>
              </w:numPr>
            </w:pPr>
            <w:r>
              <w:t>Zoekfunctie</w:t>
            </w:r>
          </w:p>
          <w:p w:rsidR="000C1D83" w:rsidP="000C1D83" w:rsidRDefault="000C1D83" w14:paraId="07A7A50B" w14:textId="77777777">
            <w:pPr>
              <w:pStyle w:val="Lijstalinea"/>
              <w:numPr>
                <w:ilvl w:val="0"/>
                <w:numId w:val="8"/>
              </w:numPr>
            </w:pPr>
            <w:r>
              <w:t>Helper-classes</w:t>
            </w:r>
          </w:p>
          <w:p w:rsidR="000C1D83" w:rsidP="000C1D83" w:rsidRDefault="000C1D83" w14:paraId="457354F6" w14:textId="77777777">
            <w:pPr>
              <w:pStyle w:val="Lijstalinea"/>
              <w:numPr>
                <w:ilvl w:val="0"/>
                <w:numId w:val="8"/>
              </w:numPr>
            </w:pPr>
            <w:r>
              <w:t>Weten hoe je zoekopdrachten omtrend Bootstrap kunt formuleren, die u helpen om het juiste antwoord te vinden.</w:t>
            </w:r>
          </w:p>
        </w:tc>
        <w:tc>
          <w:tcPr>
            <w:tcW w:w="1276" w:type="dxa"/>
            <w:tcMar/>
          </w:tcPr>
          <w:p w:rsidR="000C1D83" w:rsidP="009B65ED" w:rsidRDefault="000C1D83" w14:paraId="748F4385" w14:textId="77777777"/>
        </w:tc>
        <w:tc>
          <w:tcPr>
            <w:tcW w:w="1381" w:type="dxa"/>
            <w:tcMar/>
          </w:tcPr>
          <w:p w:rsidR="000C1D83" w:rsidP="009B65ED" w:rsidRDefault="000C1D83" w14:paraId="371E4392" w14:textId="77777777"/>
        </w:tc>
      </w:tr>
    </w:tbl>
    <w:p w:rsidRPr="00217EEC" w:rsidR="009B65ED" w:rsidP="009B65ED" w:rsidRDefault="009B65ED" w14:paraId="3A037204" w14:textId="77777777"/>
    <w:sectPr w:rsidRPr="00217EEC" w:rsidR="009B65ED" w:rsidSect="009B65ED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55834"/>
    <w:multiLevelType w:val="hybridMultilevel"/>
    <w:tmpl w:val="9E3AAC4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FA4"/>
    <w:multiLevelType w:val="hybridMultilevel"/>
    <w:tmpl w:val="FADC690A"/>
    <w:lvl w:ilvl="0" w:tplc="3DBA9768">
      <w:start w:val="12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C21226"/>
    <w:multiLevelType w:val="hybridMultilevel"/>
    <w:tmpl w:val="845AD26A"/>
    <w:lvl w:ilvl="0" w:tplc="CC7EB2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D11C1"/>
    <w:multiLevelType w:val="hybridMultilevel"/>
    <w:tmpl w:val="911692D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F7666"/>
    <w:multiLevelType w:val="hybridMultilevel"/>
    <w:tmpl w:val="C6DEEDF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67017"/>
    <w:multiLevelType w:val="hybridMultilevel"/>
    <w:tmpl w:val="20AA9B3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E19E4"/>
    <w:multiLevelType w:val="hybridMultilevel"/>
    <w:tmpl w:val="9B50E080"/>
    <w:lvl w:ilvl="0" w:tplc="98BC0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359AA"/>
    <w:multiLevelType w:val="hybridMultilevel"/>
    <w:tmpl w:val="97949B3E"/>
    <w:lvl w:ilvl="0" w:tplc="AB764460">
      <w:start w:val="1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ED"/>
    <w:rsid w:val="00066AED"/>
    <w:rsid w:val="000C1D83"/>
    <w:rsid w:val="00217EEC"/>
    <w:rsid w:val="0029464F"/>
    <w:rsid w:val="0048569A"/>
    <w:rsid w:val="004F11B8"/>
    <w:rsid w:val="005D45CA"/>
    <w:rsid w:val="00720588"/>
    <w:rsid w:val="0090569B"/>
    <w:rsid w:val="009B65ED"/>
    <w:rsid w:val="00BA7099"/>
    <w:rsid w:val="00ED4737"/>
    <w:rsid w:val="00FE27C5"/>
    <w:rsid w:val="3C3B6499"/>
    <w:rsid w:val="66E5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A03E4"/>
  <w15:chartTrackingRefBased/>
  <w15:docId w15:val="{55A280D0-2C8F-470F-94A7-6C20DF64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B65E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9B65E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9B65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9B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AF815E321B246A6C00272FFD2CD89" ma:contentTypeVersion="7" ma:contentTypeDescription="Create a new document." ma:contentTypeScope="" ma:versionID="88d13bd2501329ed64d2caed652fa39a">
  <xsd:schema xmlns:xsd="http://www.w3.org/2001/XMLSchema" xmlns:xs="http://www.w3.org/2001/XMLSchema" xmlns:p="http://schemas.microsoft.com/office/2006/metadata/properties" xmlns:ns2="ed3f719d-92d9-4d14-b585-9ab9d2ba5619" targetNamespace="http://schemas.microsoft.com/office/2006/metadata/properties" ma:root="true" ma:fieldsID="b825113b9870cc6d260b54de1e26eab8" ns2:_="">
    <xsd:import namespace="ed3f719d-92d9-4d14-b585-9ab9d2ba5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f719d-92d9-4d14-b585-9ab9d2ba56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BF4A1E-51D1-4441-84D3-92C910DEC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4D9A0C-4A26-4054-80FF-29AA4C3918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92D4FA-5DC9-4C1C-9B1F-A7826A3B51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Annelore Maes</dc:creator>
  <cp:keywords/>
  <dc:description/>
  <cp:lastModifiedBy>Peter van den Heuvel</cp:lastModifiedBy>
  <cp:revision>3</cp:revision>
  <dcterms:created xsi:type="dcterms:W3CDTF">2020-02-05T10:21:00Z</dcterms:created>
  <dcterms:modified xsi:type="dcterms:W3CDTF">2020-04-30T10:39:43Z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0x0101002DDAF815E321B246A6C00272FFD2CD89</vt:lpwstr>
  </property>
</Properties>
</file>