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CB87" w14:textId="4EFDDC86" w:rsidR="00FD05F9" w:rsidRDefault="00D42EAB">
      <w:r>
        <w:rPr>
          <w:rFonts w:hint="eastAsia"/>
        </w:rPr>
        <w:t>To</w:t>
      </w:r>
      <w:r>
        <w:t xml:space="preserve"> whom it may concern,</w:t>
      </w:r>
    </w:p>
    <w:p w14:paraId="7C01E468" w14:textId="6A04A132" w:rsidR="00D42EAB" w:rsidRDefault="00D42EAB">
      <w:r>
        <w:rPr>
          <w:rFonts w:hint="eastAsia"/>
        </w:rPr>
        <w:t>I</w:t>
      </w:r>
      <w:r>
        <w:t xml:space="preserve"> am writing this</w:t>
      </w:r>
      <w:r w:rsidRPr="00D42EAB">
        <w:t xml:space="preserve"> </w:t>
      </w:r>
      <w:r>
        <w:t xml:space="preserve">recommendation letter for my former </w:t>
      </w:r>
      <w:r w:rsidR="00AC58F5">
        <w:t xml:space="preserve">supervised </w:t>
      </w:r>
      <w:r>
        <w:t>student Jiajun Hu.</w:t>
      </w:r>
    </w:p>
    <w:p w14:paraId="1723F40A" w14:textId="5CDAD0A6" w:rsidR="00AC58F5" w:rsidRDefault="00A75C31">
      <w:r>
        <w:rPr>
          <w:rFonts w:hint="eastAsia"/>
        </w:rPr>
        <w:t>I</w:t>
      </w:r>
      <w:r>
        <w:t xml:space="preserve"> </w:t>
      </w:r>
      <w:r w:rsidR="00676475">
        <w:t>got to know and realize</w:t>
      </w:r>
      <w:r>
        <w:t xml:space="preserve"> Jiajun as the module convenor of EEEE</w:t>
      </w:r>
      <w:r w:rsidR="00676475">
        <w:t xml:space="preserve"> 2059 (project-based learning embedded electronics project) and EEEE3102 (Analogue Electronics).</w:t>
      </w:r>
      <w:r w:rsidR="00CE6F40">
        <w:t xml:space="preserve"> </w:t>
      </w:r>
      <w:r w:rsidR="00676475">
        <w:t xml:space="preserve">I am </w:t>
      </w:r>
      <w:r w:rsidR="00CE6F40">
        <w:t>now</w:t>
      </w:r>
      <w:r w:rsidR="00676475">
        <w:t xml:space="preserve"> supervis</w:t>
      </w:r>
      <w:r w:rsidR="00EF493C">
        <w:t>ing</w:t>
      </w:r>
      <w:r w:rsidR="00676475">
        <w:t xml:space="preserve"> hi</w:t>
      </w:r>
      <w:r w:rsidR="00447561">
        <w:t>s final year graduation project and thesis</w:t>
      </w:r>
      <w:r w:rsidR="00EF493C">
        <w:t xml:space="preserve"> which </w:t>
      </w:r>
      <w:r w:rsidR="00447561">
        <w:t>mainly focus</w:t>
      </w:r>
      <w:r w:rsidR="00271B60">
        <w:t>es</w:t>
      </w:r>
      <w:r w:rsidR="00447561">
        <w:t xml:space="preserve"> on FPGA neural network</w:t>
      </w:r>
      <w:r w:rsidR="00C243D1">
        <w:t xml:space="preserve"> hardware</w:t>
      </w:r>
      <w:r w:rsidR="00447561">
        <w:t xml:space="preserve"> acceleration.</w:t>
      </w:r>
    </w:p>
    <w:p w14:paraId="5183469F" w14:textId="77777777" w:rsidR="007177D0" w:rsidRDefault="007177D0"/>
    <w:p w14:paraId="61692625" w14:textId="6B5AA5A0" w:rsidR="00046AEF" w:rsidRDefault="00F26E47">
      <w:r>
        <w:rPr>
          <w:rFonts w:hint="eastAsia"/>
        </w:rPr>
        <w:t>J</w:t>
      </w:r>
      <w:r>
        <w:t xml:space="preserve">iajun had achieved excellent academic performance and showed great hands-on project building ability in these modules </w:t>
      </w:r>
      <w:r w:rsidR="00021262">
        <w:t>as</w:t>
      </w:r>
      <w:r>
        <w:t xml:space="preserve"> </w:t>
      </w:r>
      <w:r w:rsidR="009C666A">
        <w:t xml:space="preserve">the </w:t>
      </w:r>
      <w:r>
        <w:t>record</w:t>
      </w:r>
      <w:r w:rsidR="009C666A">
        <w:t>s</w:t>
      </w:r>
      <w:r>
        <w:t xml:space="preserve"> in transcripts.</w:t>
      </w:r>
      <w:r w:rsidR="00A92CE9">
        <w:t xml:space="preserve"> At the same time, Jiajun had showed outstanding leadership and team spirit</w:t>
      </w:r>
      <w:r w:rsidR="00F00EE0">
        <w:t>s</w:t>
      </w:r>
      <w:r w:rsidR="00A92CE9">
        <w:t xml:space="preserve"> by </w:t>
      </w:r>
      <w:r w:rsidR="006A3B81">
        <w:rPr>
          <w:rFonts w:hint="eastAsia"/>
        </w:rPr>
        <w:t>co</w:t>
      </w:r>
      <w:r w:rsidR="006A3B81">
        <w:t>llaborating with</w:t>
      </w:r>
      <w:r w:rsidR="00A92CE9">
        <w:t xml:space="preserve"> teammates solving the</w:t>
      </w:r>
      <w:r w:rsidR="001D0161">
        <w:t xml:space="preserve"> projects issues</w:t>
      </w:r>
      <w:r w:rsidR="001D72E8">
        <w:t>.</w:t>
      </w:r>
      <w:r w:rsidR="00046AEF">
        <w:t xml:space="preserve"> During the project construction period, students </w:t>
      </w:r>
      <w:r w:rsidR="00B45F56">
        <w:t>were</w:t>
      </w:r>
      <w:r w:rsidR="00046AEF">
        <w:t xml:space="preserve"> required to accomplish the speed detection function using a specified </w:t>
      </w:r>
      <w:r w:rsidR="00BE234D">
        <w:t>ultrasonic</w:t>
      </w:r>
      <w:r w:rsidR="00046AEF">
        <w:t xml:space="preserve"> radar module and STM32L based on doppler effect.</w:t>
      </w:r>
      <w:r w:rsidR="00C42493">
        <w:t xml:space="preserve"> Students </w:t>
      </w:r>
      <w:r w:rsidR="002F524C">
        <w:t xml:space="preserve">will </w:t>
      </w:r>
      <w:r w:rsidR="00C42493">
        <w:t>acquire basic hardware debugging skills and hands-on electronic circuit experience.</w:t>
      </w:r>
      <w:r w:rsidR="007519B2">
        <w:t xml:space="preserve"> It also </w:t>
      </w:r>
      <w:r w:rsidR="003076AE">
        <w:t>improved</w:t>
      </w:r>
      <w:r w:rsidR="007519B2">
        <w:t xml:space="preserve"> the C/C++ programming skills when coding D</w:t>
      </w:r>
      <w:r w:rsidR="007519B2" w:rsidRPr="007519B2">
        <w:t>iscrete</w:t>
      </w:r>
      <w:r w:rsidR="007519B2">
        <w:t xml:space="preserve"> Fourier Transform</w:t>
      </w:r>
      <w:r w:rsidR="00E27832">
        <w:t xml:space="preserve"> and signal processing</w:t>
      </w:r>
      <w:r w:rsidR="000C5D81">
        <w:t xml:space="preserve"> algorithms</w:t>
      </w:r>
      <w:r w:rsidR="00E27832">
        <w:t xml:space="preserve"> on STM32L.</w:t>
      </w:r>
      <w:r w:rsidR="003076AE">
        <w:t xml:space="preserve"> Jiajun and his team had </w:t>
      </w:r>
      <w:r w:rsidR="003076AE" w:rsidRPr="003076AE">
        <w:t>conquer</w:t>
      </w:r>
      <w:r w:rsidR="003076AE">
        <w:t>ed the</w:t>
      </w:r>
      <w:r w:rsidR="007E10CC">
        <w:t xml:space="preserve"> pandemic effect</w:t>
      </w:r>
      <w:r w:rsidR="00551389">
        <w:t>s</w:t>
      </w:r>
      <w:r w:rsidR="00981AD7">
        <w:t>,</w:t>
      </w:r>
      <w:r w:rsidR="00657270">
        <w:t xml:space="preserve"> </w:t>
      </w:r>
      <w:r w:rsidR="00981AD7">
        <w:t>achieving a</w:t>
      </w:r>
      <w:r w:rsidR="007E10CC">
        <w:t xml:space="preserve"> fine and complete system function within a short</w:t>
      </w:r>
      <w:r w:rsidR="00657270">
        <w:t>ened</w:t>
      </w:r>
      <w:r w:rsidR="007E10CC">
        <w:t xml:space="preserve"> </w:t>
      </w:r>
      <w:r w:rsidR="00657270">
        <w:t>semester and project</w:t>
      </w:r>
      <w:r w:rsidR="007E10CC">
        <w:t xml:space="preserve"> duration</w:t>
      </w:r>
      <w:r w:rsidR="00657270">
        <w:t xml:space="preserve"> by </w:t>
      </w:r>
      <w:r w:rsidR="00551389">
        <w:t>COVID-19</w:t>
      </w:r>
      <w:r w:rsidR="007E10CC">
        <w:t>.</w:t>
      </w:r>
    </w:p>
    <w:p w14:paraId="554540FB" w14:textId="77777777" w:rsidR="007177D0" w:rsidRPr="00981AD7" w:rsidRDefault="007177D0">
      <w:pPr>
        <w:rPr>
          <w:rFonts w:hint="eastAsia"/>
        </w:rPr>
      </w:pPr>
    </w:p>
    <w:p w14:paraId="7E93D31C" w14:textId="04FE46D4" w:rsidR="001D72E8" w:rsidRDefault="001D72E8">
      <w:r>
        <w:t xml:space="preserve">Jiajun is </w:t>
      </w:r>
      <w:r w:rsidR="00577FEE">
        <w:t xml:space="preserve">also </w:t>
      </w:r>
      <w:r w:rsidR="00550931">
        <w:t xml:space="preserve">such </w:t>
      </w:r>
      <w:r>
        <w:t>a motivat</w:t>
      </w:r>
      <w:r w:rsidR="00550931">
        <w:t>ive</w:t>
      </w:r>
      <w:r>
        <w:t xml:space="preserve"> and </w:t>
      </w:r>
      <w:r w:rsidR="00550931">
        <w:t>inspiring person.</w:t>
      </w:r>
      <w:r w:rsidR="00197846">
        <w:t xml:space="preserve"> During the COVID-19 </w:t>
      </w:r>
      <w:r w:rsidR="00197846" w:rsidRPr="00197846">
        <w:t>pandemic</w:t>
      </w:r>
      <w:r w:rsidR="00197846">
        <w:t xml:space="preserve"> and winter vacation, Jiajun had self-learned Python programming and some basic data processing skills, which was of essential significance in </w:t>
      </w:r>
      <w:r w:rsidR="002616F1">
        <w:t xml:space="preserve">his </w:t>
      </w:r>
      <w:r w:rsidR="00197846">
        <w:t>later summer research project.</w:t>
      </w:r>
      <w:r w:rsidR="002616F1">
        <w:t xml:space="preserve"> During</w:t>
      </w:r>
      <w:r w:rsidR="00195B67">
        <w:t xml:space="preserve"> the </w:t>
      </w:r>
      <w:r w:rsidR="00195B67" w:rsidRPr="00195B67">
        <w:t>quarantine</w:t>
      </w:r>
      <w:r w:rsidR="00195B67">
        <w:t xml:space="preserve"> period, Jiajun had maintained his consistency and discipline to study further</w:t>
      </w:r>
      <w:r w:rsidR="00BE0B7D">
        <w:t xml:space="preserve"> and wider not only including class material but also </w:t>
      </w:r>
      <w:r w:rsidR="00576C7C">
        <w:t>contains</w:t>
      </w:r>
      <w:r w:rsidR="00BE0B7D">
        <w:t xml:space="preserve"> lots of extra resource</w:t>
      </w:r>
      <w:r w:rsidR="006D23FF">
        <w:t>s</w:t>
      </w:r>
      <w:r w:rsidR="00BE0B7D">
        <w:t xml:space="preserve"> through me and internet</w:t>
      </w:r>
      <w:r w:rsidR="00800E6B">
        <w:t>s</w:t>
      </w:r>
      <w:r w:rsidR="00BE0B7D">
        <w:t>.</w:t>
      </w:r>
      <w:r w:rsidR="000B2DB8">
        <w:t xml:space="preserve"> His productivity and motivation also helped him perform well in the later 2-month summer research project</w:t>
      </w:r>
      <w:r w:rsidR="00090DEF">
        <w:t>, who was aiming at ac</w:t>
      </w:r>
      <w:r w:rsidR="009F43C0">
        <w:t>oustic speech processing</w:t>
      </w:r>
      <w:r w:rsidR="003851B2">
        <w:t xml:space="preserve"> using Python.</w:t>
      </w:r>
    </w:p>
    <w:p w14:paraId="29EFDE7A" w14:textId="7236AF48" w:rsidR="005212F2" w:rsidRDefault="005212F2"/>
    <w:p w14:paraId="36EF4981" w14:textId="0D5C0F1A" w:rsidR="005212F2" w:rsidRDefault="002B6BE8">
      <w:r>
        <w:rPr>
          <w:rFonts w:hint="eastAsia"/>
        </w:rPr>
        <w:t>I</w:t>
      </w:r>
      <w:r>
        <w:t xml:space="preserve">n the last summer vacation, Jiajun was continuing his great learning ability and work consistency with wild </w:t>
      </w:r>
      <w:r w:rsidR="00555B5A">
        <w:t>research</w:t>
      </w:r>
      <w:r>
        <w:t xml:space="preserve"> and deep understanding for various signal processing algorithms</w:t>
      </w:r>
      <w:r w:rsidR="00863F2F">
        <w:t xml:space="preserve"> and topics including open-source code repositories, published papers and some classic textbooks.</w:t>
      </w:r>
      <w:r w:rsidR="001C3A13">
        <w:t xml:space="preserve"> Jiajun was always recording his discovers and issues on daily basis using LaTeX and Markdown notebook through a shared GitHub repository which informed me of the whole project progress</w:t>
      </w:r>
      <w:r w:rsidR="0070640B">
        <w:t xml:space="preserve"> regularly and clearly.</w:t>
      </w:r>
    </w:p>
    <w:p w14:paraId="1FBC057B" w14:textId="0B2AF988" w:rsidR="00B7248E" w:rsidRDefault="00B7248E"/>
    <w:p w14:paraId="0AB39294" w14:textId="5FA999A2" w:rsidR="00B7248E" w:rsidRDefault="00B7248E">
      <w:pPr>
        <w:rPr>
          <w:rFonts w:hint="eastAsia"/>
        </w:rPr>
      </w:pPr>
      <w:r>
        <w:rPr>
          <w:rFonts w:hint="eastAsia"/>
        </w:rPr>
        <w:t>A</w:t>
      </w:r>
      <w:r>
        <w:t>t this moment</w:t>
      </w:r>
      <w:r w:rsidR="004D6474">
        <w:t>,</w:t>
      </w:r>
      <w:r>
        <w:t xml:space="preserve"> Jiajun is following</w:t>
      </w:r>
      <w:r w:rsidR="00556C39">
        <w:t xml:space="preserve"> up</w:t>
      </w:r>
      <w:r>
        <w:t xml:space="preserve"> his summer project for his bachelor graduation project focusing on Machine Learning Hardware Acceleration using Xilin</w:t>
      </w:r>
      <w:r>
        <w:rPr>
          <w:rFonts w:hint="eastAsia"/>
        </w:rPr>
        <w:t>x</w:t>
      </w:r>
      <w:r>
        <w:t xml:space="preserve"> FPGA board and High-Level-Synthesis</w:t>
      </w:r>
      <w:r w:rsidR="00B92549">
        <w:t xml:space="preserve"> under my supervision</w:t>
      </w:r>
      <w:r>
        <w:t>.</w:t>
      </w:r>
      <w:r w:rsidR="00BC7E0B">
        <w:t xml:space="preserve"> I believe that the consistent discipline and ambitious motivation will favor Jiajun in his later graduate study and further career path.</w:t>
      </w:r>
    </w:p>
    <w:sectPr w:rsidR="00B7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83"/>
    <w:rsid w:val="00021262"/>
    <w:rsid w:val="00046AEF"/>
    <w:rsid w:val="00077A01"/>
    <w:rsid w:val="00090DEF"/>
    <w:rsid w:val="000B2DB8"/>
    <w:rsid w:val="000C5D81"/>
    <w:rsid w:val="00195B67"/>
    <w:rsid w:val="00197846"/>
    <w:rsid w:val="001C3A13"/>
    <w:rsid w:val="001C7183"/>
    <w:rsid w:val="001D0161"/>
    <w:rsid w:val="001D72E8"/>
    <w:rsid w:val="002616F1"/>
    <w:rsid w:val="00271B60"/>
    <w:rsid w:val="002B6BE8"/>
    <w:rsid w:val="002C0CBB"/>
    <w:rsid w:val="002F524C"/>
    <w:rsid w:val="003076AE"/>
    <w:rsid w:val="003851B2"/>
    <w:rsid w:val="00447561"/>
    <w:rsid w:val="004D6474"/>
    <w:rsid w:val="005212F2"/>
    <w:rsid w:val="00550931"/>
    <w:rsid w:val="00551389"/>
    <w:rsid w:val="00555B5A"/>
    <w:rsid w:val="00556C39"/>
    <w:rsid w:val="005767F2"/>
    <w:rsid w:val="00576C7C"/>
    <w:rsid w:val="00577FEE"/>
    <w:rsid w:val="00657270"/>
    <w:rsid w:val="00676475"/>
    <w:rsid w:val="006A3B81"/>
    <w:rsid w:val="006D23FF"/>
    <w:rsid w:val="0070640B"/>
    <w:rsid w:val="007177D0"/>
    <w:rsid w:val="007519B2"/>
    <w:rsid w:val="007E10CC"/>
    <w:rsid w:val="00800E6B"/>
    <w:rsid w:val="00863F2F"/>
    <w:rsid w:val="00883366"/>
    <w:rsid w:val="008A6FE9"/>
    <w:rsid w:val="0091284D"/>
    <w:rsid w:val="00981AD7"/>
    <w:rsid w:val="009C666A"/>
    <w:rsid w:val="009F43C0"/>
    <w:rsid w:val="00A05DE0"/>
    <w:rsid w:val="00A75C31"/>
    <w:rsid w:val="00A92CE9"/>
    <w:rsid w:val="00AC58F5"/>
    <w:rsid w:val="00B45F56"/>
    <w:rsid w:val="00B7248E"/>
    <w:rsid w:val="00B92549"/>
    <w:rsid w:val="00BC7E0B"/>
    <w:rsid w:val="00BE0B7D"/>
    <w:rsid w:val="00BE234D"/>
    <w:rsid w:val="00C243D1"/>
    <w:rsid w:val="00C42493"/>
    <w:rsid w:val="00CE6F40"/>
    <w:rsid w:val="00D42EAB"/>
    <w:rsid w:val="00DF3EF7"/>
    <w:rsid w:val="00E271DB"/>
    <w:rsid w:val="00E27832"/>
    <w:rsid w:val="00EF493C"/>
    <w:rsid w:val="00F00EE0"/>
    <w:rsid w:val="00F26E47"/>
    <w:rsid w:val="00F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9A87"/>
  <w15:chartTrackingRefBased/>
  <w15:docId w15:val="{F1DF954C-2FC7-4818-A4C1-40FD07B7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61</cp:revision>
  <dcterms:created xsi:type="dcterms:W3CDTF">2020-09-23T14:51:00Z</dcterms:created>
  <dcterms:modified xsi:type="dcterms:W3CDTF">2020-10-02T06:11:00Z</dcterms:modified>
</cp:coreProperties>
</file>