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29102" w14:textId="77777777" w:rsidR="00554811" w:rsidRPr="00554811" w:rsidRDefault="00554811" w:rsidP="00554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8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UC04. Зарегистрировать клиента (менеджер)</w:t>
      </w:r>
    </w:p>
    <w:p w14:paraId="5B11ED0A" w14:textId="77777777" w:rsidR="00554811" w:rsidRPr="00554811" w:rsidRDefault="00554811" w:rsidP="00554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8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Контекст использования:</w:t>
      </w:r>
      <w:r w:rsidRPr="005548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Менеджер, при общении с клиентом по телефону, регистрирует клиента, чтобы записать на обслуживание.</w:t>
      </w:r>
    </w:p>
    <w:p w14:paraId="59BF8760" w14:textId="77777777" w:rsidR="00554811" w:rsidRPr="00554811" w:rsidRDefault="00554811" w:rsidP="00554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8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Область действия:</w:t>
      </w:r>
      <w:r w:rsidRPr="005548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барбершоп, оказание услуг клиентам.</w:t>
      </w:r>
    </w:p>
    <w:p w14:paraId="23B9598D" w14:textId="77777777" w:rsidR="00554811" w:rsidRPr="00554811" w:rsidRDefault="00554811" w:rsidP="00554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8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Уровень:</w:t>
      </w:r>
      <w:r w:rsidRPr="005548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 пользователя.</w:t>
      </w:r>
    </w:p>
    <w:p w14:paraId="18AD2A60" w14:textId="77777777" w:rsidR="00554811" w:rsidRPr="00554811" w:rsidRDefault="00554811" w:rsidP="00554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8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Основное действующее лицо:</w:t>
      </w:r>
      <w:r w:rsidRPr="005548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менеджер.</w:t>
      </w:r>
    </w:p>
    <w:p w14:paraId="463F6889" w14:textId="77777777" w:rsidR="00554811" w:rsidRPr="00554811" w:rsidRDefault="00554811" w:rsidP="00554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8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Предусловия:</w:t>
      </w:r>
      <w:r w:rsidRPr="005548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позвонил менеджеру. Менеджер зашел на сайт барбершопа.</w:t>
      </w:r>
    </w:p>
    <w:p w14:paraId="099A2A70" w14:textId="7DAD5F81" w:rsidR="00554811" w:rsidRPr="00554811" w:rsidRDefault="00554811" w:rsidP="00554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8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сценарий</w:t>
      </w:r>
      <w:r w:rsidR="003F3B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(+ информация о приложении</w:t>
      </w:r>
      <w:r w:rsidR="003F3B18" w:rsidRPr="003F3B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="003F3B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роли)</w:t>
      </w:r>
      <w:r w:rsidRPr="005548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5AB5EB" w14:textId="5917E1CF" w:rsidR="00554811" w:rsidRPr="00554811" w:rsidRDefault="00554811" w:rsidP="00554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81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открывает страницу регистрации клиента.</w:t>
      </w:r>
      <w:r w:rsidR="003F3B18" w:rsidRPr="003F3B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3B18" w:rsidRPr="002C2A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(</w:t>
      </w:r>
      <w:r w:rsidR="003F3B18" w:rsidRPr="002C2A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Клиент</w:t>
      </w:r>
      <w:r w:rsidR="003F3B18" w:rsidRPr="002C2A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/</w:t>
      </w:r>
      <w:r w:rsidR="003F3B18" w:rsidRPr="002C2A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Менеджер</w:t>
      </w:r>
      <w:r w:rsidR="003F3B18" w:rsidRPr="002C2A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)</w:t>
      </w:r>
    </w:p>
    <w:p w14:paraId="0501F129" w14:textId="08336972" w:rsidR="00554811" w:rsidRPr="00554811" w:rsidRDefault="00554811" w:rsidP="00554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81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вводит номер телефона и имя, которое клиент сообщил по телефону.</w:t>
      </w:r>
      <w:r w:rsidR="003F3B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3B18" w:rsidRPr="002C2A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(Клиент</w:t>
      </w:r>
      <w:r w:rsidR="003F3B18" w:rsidRPr="002C2A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/</w:t>
      </w:r>
      <w:r w:rsidR="003F3B18" w:rsidRPr="002C2A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Менеджер)</w:t>
      </w:r>
      <w:r w:rsidR="00FF7ED3">
        <w:rPr>
          <w:rStyle w:val="a6"/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footnoteReference w:id="1"/>
      </w:r>
    </w:p>
    <w:p w14:paraId="368D5DE1" w14:textId="52FF1856" w:rsidR="00554811" w:rsidRPr="00554811" w:rsidRDefault="00554811" w:rsidP="00554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81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подтверждает, что телефон не зарегистрирован в системе.</w:t>
      </w:r>
      <w:r w:rsidR="003F3B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3B18" w:rsidRPr="002C2A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(Сервер</w:t>
      </w:r>
      <w:r w:rsidR="003F3B18" w:rsidRPr="00B102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/</w:t>
      </w:r>
      <w:r w:rsidR="00FA3F28" w:rsidRPr="002C2A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Система</w:t>
      </w:r>
      <w:r w:rsidR="00B102EB" w:rsidRPr="00B102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/</w:t>
      </w:r>
      <w:r w:rsidR="00B102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*Сервис (внутренний сервис – применение </w:t>
      </w:r>
      <w:r w:rsidR="00B102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SQL</w:t>
      </w:r>
      <w:r w:rsidR="00B102EB" w:rsidRPr="00B102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</w:t>
      </w:r>
      <w:r w:rsidR="00B102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запроса к БД)</w:t>
      </w:r>
      <w:r w:rsidR="003F3B18" w:rsidRPr="002C2A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)</w:t>
      </w:r>
    </w:p>
    <w:p w14:paraId="68574C1D" w14:textId="6AA55C8F" w:rsidR="00554811" w:rsidRPr="00554811" w:rsidRDefault="00554811" w:rsidP="00554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81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регистрирует клиента, генерирует временный пароль, направляет СМС по телефону клиента о регистрации с указанием имени, логина, временного пароля.</w:t>
      </w:r>
      <w:r w:rsidR="003F3B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3B18" w:rsidRPr="002C2A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(Сервер/</w:t>
      </w:r>
      <w:r w:rsidR="00FA3F28" w:rsidRPr="002C2A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С</w:t>
      </w:r>
      <w:r w:rsidR="003F3B18" w:rsidRPr="002C2A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истема</w:t>
      </w:r>
      <w:r w:rsidR="005975A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/</w:t>
      </w:r>
      <w:r w:rsidR="005975A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*Сервис – применительно к </w:t>
      </w:r>
      <w:r w:rsidR="005975A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SMS</w:t>
      </w:r>
      <w:r w:rsidR="005975A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-сервису</w:t>
      </w:r>
      <w:r w:rsidR="003F3B18" w:rsidRPr="002C2A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)</w:t>
      </w:r>
    </w:p>
    <w:p w14:paraId="780FEA65" w14:textId="77777777" w:rsidR="00554811" w:rsidRPr="00554811" w:rsidRDefault="00554811" w:rsidP="00554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8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Альтернативный сценарий:</w:t>
      </w:r>
    </w:p>
    <w:p w14:paraId="15A01A2F" w14:textId="77777777" w:rsidR="00554811" w:rsidRPr="00554811" w:rsidRDefault="00554811" w:rsidP="00554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8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Введенный телефон зарегистрирован в системе: </w:t>
      </w:r>
    </w:p>
    <w:p w14:paraId="3A19295C" w14:textId="547D3981" w:rsidR="00554811" w:rsidRPr="00554811" w:rsidRDefault="00554811" w:rsidP="005548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81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сообщает, что такой номер телефона зарегистрирован в системе.</w:t>
      </w:r>
      <w:r w:rsidR="00F92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92EC0" w:rsidRPr="004F015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(Сервер</w:t>
      </w:r>
      <w:r w:rsidR="00F92EC0" w:rsidRPr="004F015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/</w:t>
      </w:r>
      <w:r w:rsidR="00F92EC0" w:rsidRPr="004F015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Система</w:t>
      </w:r>
      <w:r w:rsidR="00F92EC0" w:rsidRPr="004F015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/</w:t>
      </w:r>
      <w:r w:rsidR="00F92EC0" w:rsidRPr="004F015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Сервис - БД)</w:t>
      </w:r>
    </w:p>
    <w:p w14:paraId="72546F4F" w14:textId="3B9D1A68" w:rsidR="00554811" w:rsidRDefault="004F015D" w:rsidP="005548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вводит к</w:t>
      </w:r>
      <w:r w:rsidR="00554811" w:rsidRPr="00554811">
        <w:rPr>
          <w:rFonts w:ascii="Times New Roman" w:eastAsia="Times New Roman" w:hAnsi="Times New Roman" w:cs="Times New Roman"/>
          <w:sz w:val="24"/>
          <w:szCs w:val="24"/>
          <w:lang w:eastAsia="ru-RU"/>
        </w:rPr>
        <w:t>лиент вводит другой номер телефона (2.)</w:t>
      </w:r>
      <w:r w:rsidR="001F6F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F35" w:rsidRPr="001F6F3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(Клиент/Менеджер)</w:t>
      </w:r>
      <w:r w:rsidR="00554811" w:rsidRPr="0055481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554811" w:rsidRPr="005548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(реальный) клиент </w:t>
      </w:r>
      <w:r w:rsidR="00554811" w:rsidRPr="0055481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отказывается от регистрации.</w:t>
      </w:r>
    </w:p>
    <w:p w14:paraId="538C3648" w14:textId="77777777" w:rsidR="00C97440" w:rsidRDefault="00931E37" w:rsidP="00FF7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31E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Шаги, требующие интеграционного взаимодействия</w:t>
      </w:r>
      <w:r w:rsidR="00B102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используемые методы</w:t>
      </w:r>
    </w:p>
    <w:p w14:paraId="36CBB9A9" w14:textId="5FA9FA5F" w:rsidR="00B102EB" w:rsidRDefault="00FD35D4" w:rsidP="00FF7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сценарий</w:t>
      </w:r>
      <w:r w:rsidR="00931E37" w:rsidRPr="00931E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14321518" w14:textId="0B02EA14" w:rsidR="00FF7ED3" w:rsidRPr="00B42915" w:rsidRDefault="00FF7ED3" w:rsidP="00FF7E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E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подтверждает, что телефон не зарегистрирован в системе (</w:t>
      </w:r>
      <w:r w:rsidRPr="00FF7ED3">
        <w:rPr>
          <w:rFonts w:ascii="Times New Roman" w:eastAsia="Times New Roman" w:hAnsi="Times New Roman" w:cs="Times New Roman"/>
          <w:sz w:val="24"/>
          <w:szCs w:val="24"/>
          <w:lang w:eastAsia="ru-RU"/>
        </w:rPr>
        <w:t>POST /api/clients/register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B42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-</w:t>
      </w:r>
      <w:r w:rsidR="00B42915" w:rsidRPr="00B42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="00B4291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</w:t>
      </w:r>
    </w:p>
    <w:p w14:paraId="0233A575" w14:textId="7E1CCF45" w:rsidR="00FF7ED3" w:rsidRPr="0003779A" w:rsidRDefault="00FF7ED3" w:rsidP="00FF7E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 Система регистрирует клиента (</w:t>
      </w:r>
      <w:r w:rsidRPr="00FF7ED3">
        <w:rPr>
          <w:rFonts w:ascii="Times New Roman" w:eastAsia="Times New Roman" w:hAnsi="Times New Roman" w:cs="Times New Roman"/>
          <w:sz w:val="24"/>
          <w:szCs w:val="24"/>
          <w:lang w:eastAsia="ru-RU"/>
        </w:rPr>
        <w:t>POST /api/clients/register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037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-</w:t>
      </w:r>
      <w:r w:rsidR="0003779A" w:rsidRPr="00037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="0003779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</w:t>
      </w:r>
    </w:p>
    <w:p w14:paraId="0290A581" w14:textId="451F5026" w:rsidR="008C76BE" w:rsidRDefault="008C76BE" w:rsidP="00FF7E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генерирует временный пароль и отправляет СМС клиенту </w:t>
      </w:r>
      <w:r w:rsidR="00D1109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8C76BE">
        <w:rPr>
          <w:rFonts w:ascii="Times New Roman" w:eastAsia="Times New Roman" w:hAnsi="Times New Roman" w:cs="Times New Roman"/>
          <w:sz w:val="24"/>
          <w:szCs w:val="24"/>
          <w:lang w:eastAsia="ru-RU"/>
        </w:rPr>
        <w:t>POST /api/sms/send</w:t>
      </w:r>
      <w:r w:rsidR="00D1109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037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 -</w:t>
      </w:r>
      <w:r w:rsidR="0003779A" w:rsidRPr="00037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="0003779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(</w:t>
      </w:r>
      <w:r w:rsidR="000377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SMS</w:t>
      </w:r>
      <w:r w:rsidR="0003779A" w:rsidRPr="000377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3779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сервис)</w:t>
      </w:r>
    </w:p>
    <w:p w14:paraId="5D5292E0" w14:textId="77777777" w:rsidR="003D32EC" w:rsidRPr="0003779A" w:rsidRDefault="003D32EC" w:rsidP="00FF7E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3AA755" w14:textId="3EAF90FD" w:rsidR="00C97440" w:rsidRDefault="00C97440" w:rsidP="00C9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74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Альтернативный сценарий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059FE2B" w14:textId="43D989BF" w:rsidR="00C97440" w:rsidRDefault="00C97440" w:rsidP="00C9744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Введенный телефон уже зарегистрирован в системе </w:t>
      </w:r>
      <w:r w:rsidRPr="00C9744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</w:t>
      </w:r>
      <w:r w:rsidRPr="00C974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/api/clients/check)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ответа </w:t>
      </w:r>
      <w:r w:rsidRPr="00C97440">
        <w:rPr>
          <w:rFonts w:ascii="Times New Roman" w:eastAsia="Times New Roman" w:hAnsi="Times New Roman" w:cs="Times New Roman"/>
          <w:sz w:val="24"/>
          <w:szCs w:val="24"/>
          <w:lang w:eastAsia="ru-RU"/>
        </w:rPr>
        <w:t>409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(Конфликт, т.к. ресурс уже есть)</w:t>
      </w:r>
      <w:r w:rsidR="00C873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-</w:t>
      </w:r>
      <w:r w:rsidR="00C87369" w:rsidRPr="00C873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="00C87369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-</w:t>
      </w:r>
      <w:r w:rsidR="00C87369" w:rsidRPr="00C873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="00C8736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</w:p>
    <w:p w14:paraId="26388FAF" w14:textId="1DD25F40" w:rsidR="003D32EC" w:rsidRDefault="003D32EC" w:rsidP="003D3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2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Используемые справочники: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«Каналы связи» (</w:t>
      </w:r>
      <w:r w:rsidRPr="003D32EC">
        <w:rPr>
          <w:rFonts w:ascii="Times New Roman" w:eastAsia="Times New Roman" w:hAnsi="Times New Roman" w:cs="Times New Roman"/>
          <w:sz w:val="24"/>
          <w:szCs w:val="24"/>
          <w:lang w:eastAsia="ru-RU"/>
        </w:rPr>
        <w:t>‘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connect</w:t>
      </w:r>
      <w:r w:rsidRPr="003D32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’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БД)</w:t>
      </w:r>
      <w:r w:rsidRPr="003D32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3D32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TG</w:t>
      </w:r>
      <w:r w:rsidRPr="003D32E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</w:t>
      </w:r>
      <w:r w:rsidRPr="003D32E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email</w:t>
      </w:r>
      <w:r w:rsidRPr="003D32E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SMS</w:t>
      </w:r>
      <w:r w:rsidR="00393BAE" w:rsidRPr="00393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93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Справочник актуален в предусловии </w:t>
      </w:r>
      <w:r w:rsidR="00393B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</w:t>
      </w:r>
      <w:r w:rsidR="00393BA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предполагается, что загружается в БД раз в сутки</w:t>
      </w:r>
      <w:r w:rsidR="00B75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при регистрации</w:t>
      </w:r>
      <w:r w:rsidR="00393B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717916" w14:textId="26AE7496" w:rsidR="00CF61C7" w:rsidRPr="000B6CF7" w:rsidRDefault="00CF61C7" w:rsidP="003D3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6C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Актуализация </w:t>
      </w:r>
      <w:r w:rsidR="003C1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UC</w:t>
      </w:r>
      <w:r w:rsidRPr="000B6C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B6CF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</w:t>
      </w:r>
      <w:r w:rsidRPr="000B6C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учетом справочника:</w:t>
      </w:r>
    </w:p>
    <w:tbl>
      <w:tblPr>
        <w:tblW w:w="9693" w:type="dxa"/>
        <w:tblLook w:val="04A0" w:firstRow="1" w:lastRow="0" w:firstColumn="1" w:lastColumn="0" w:noHBand="0" w:noVBand="1"/>
      </w:tblPr>
      <w:tblGrid>
        <w:gridCol w:w="4891"/>
        <w:gridCol w:w="2399"/>
        <w:gridCol w:w="2403"/>
      </w:tblGrid>
      <w:tr w:rsidR="00AE5518" w:rsidRPr="000B6CF7" w14:paraId="3AE8275B" w14:textId="77777777" w:rsidTr="00AE5518">
        <w:trPr>
          <w:trHeight w:val="312"/>
        </w:trPr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BAE3" w14:textId="77777777" w:rsidR="00AE5518" w:rsidRPr="000B6CF7" w:rsidRDefault="00AE5518" w:rsidP="00AE55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B6C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7A6C" w14:textId="77777777" w:rsidR="00AE5518" w:rsidRPr="000B6CF7" w:rsidRDefault="00AE5518" w:rsidP="00AE55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408C" w14:textId="77777777" w:rsidR="00AE5518" w:rsidRPr="000B6CF7" w:rsidRDefault="00AE5518" w:rsidP="00AE5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5518" w:rsidRPr="000B6CF7" w14:paraId="205EF332" w14:textId="77777777" w:rsidTr="00AE5518">
        <w:trPr>
          <w:trHeight w:val="312"/>
        </w:trPr>
        <w:tc>
          <w:tcPr>
            <w:tcW w:w="9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A87E" w14:textId="77777777" w:rsidR="00AE5518" w:rsidRPr="000B6CF7" w:rsidRDefault="00AE5518" w:rsidP="00AE55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6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Менеджер авторизован в системе через веб-клиент.</w:t>
            </w:r>
          </w:p>
        </w:tc>
      </w:tr>
      <w:tr w:rsidR="00AE5518" w:rsidRPr="000B6CF7" w14:paraId="42787475" w14:textId="77777777" w:rsidTr="00AE5518">
        <w:trPr>
          <w:trHeight w:val="312"/>
        </w:trPr>
        <w:tc>
          <w:tcPr>
            <w:tcW w:w="9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7DBB" w14:textId="77777777" w:rsidR="00AE5518" w:rsidRPr="000B6CF7" w:rsidRDefault="00AE5518" w:rsidP="00AE55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6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Клиент позвонил и сообщил своё имя и номер телефона.</w:t>
            </w:r>
          </w:p>
        </w:tc>
      </w:tr>
      <w:tr w:rsidR="00AE5518" w:rsidRPr="000B6CF7" w14:paraId="201AC456" w14:textId="77777777" w:rsidTr="00AE5518">
        <w:trPr>
          <w:trHeight w:val="312"/>
        </w:trPr>
        <w:tc>
          <w:tcPr>
            <w:tcW w:w="9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7A5B" w14:textId="77777777" w:rsidR="00AE5518" w:rsidRPr="000B6CF7" w:rsidRDefault="00AE5518" w:rsidP="00AE55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6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Справочник каналов связи (WhatsApp, Telegram и др.) загружен и актуален для клиента до начала UC</w:t>
            </w:r>
          </w:p>
        </w:tc>
      </w:tr>
    </w:tbl>
    <w:p w14:paraId="2BD43EF6" w14:textId="7BDA811C" w:rsidR="00AE5518" w:rsidRPr="000B6CF7" w:rsidRDefault="00AE5518" w:rsidP="003D3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детальную реализацию </w:t>
      </w:r>
      <w:r w:rsidRPr="000B6C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</w:t>
      </w:r>
      <w:r w:rsidRPr="000B6C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02 см в </w:t>
      </w:r>
      <w:r w:rsidRPr="000B6C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</w:t>
      </w:r>
      <w:r w:rsidRPr="000B6C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02_ </w:t>
      </w:r>
      <w:r w:rsidRPr="000B6C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BBSH</w:t>
      </w:r>
      <w:r w:rsidRPr="000B6CF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8A1F52" w:rsidRPr="000B6C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extended</w:t>
      </w:r>
      <w:r w:rsidR="008A1F52" w:rsidRPr="000B6CF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8A1F52" w:rsidRPr="000B6C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version</w:t>
      </w:r>
      <w:r w:rsidRPr="000B6C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B6C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xlsx</w:t>
      </w:r>
    </w:p>
    <w:p w14:paraId="0660A885" w14:textId="77777777" w:rsidR="00B75B69" w:rsidRPr="00B75B69" w:rsidRDefault="00B75B69" w:rsidP="003D3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sectPr w:rsidR="00B75B69" w:rsidRPr="00B75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BB905" w14:textId="77777777" w:rsidR="00FD0E7F" w:rsidRDefault="00FD0E7F" w:rsidP="00FF7ED3">
      <w:pPr>
        <w:spacing w:after="0" w:line="240" w:lineRule="auto"/>
      </w:pPr>
      <w:r>
        <w:separator/>
      </w:r>
    </w:p>
  </w:endnote>
  <w:endnote w:type="continuationSeparator" w:id="0">
    <w:p w14:paraId="7546B280" w14:textId="77777777" w:rsidR="00FD0E7F" w:rsidRDefault="00FD0E7F" w:rsidP="00FF7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B9ABA" w14:textId="77777777" w:rsidR="00FD0E7F" w:rsidRDefault="00FD0E7F" w:rsidP="00FF7ED3">
      <w:pPr>
        <w:spacing w:after="0" w:line="240" w:lineRule="auto"/>
      </w:pPr>
      <w:r>
        <w:separator/>
      </w:r>
    </w:p>
  </w:footnote>
  <w:footnote w:type="continuationSeparator" w:id="0">
    <w:p w14:paraId="03EB04EE" w14:textId="77777777" w:rsidR="00FD0E7F" w:rsidRDefault="00FD0E7F" w:rsidP="00FF7ED3">
      <w:pPr>
        <w:spacing w:after="0" w:line="240" w:lineRule="auto"/>
      </w:pPr>
      <w:r>
        <w:continuationSeparator/>
      </w:r>
    </w:p>
  </w:footnote>
  <w:footnote w:id="1">
    <w:p w14:paraId="37610006" w14:textId="60432D97" w:rsidR="00FF7ED3" w:rsidRPr="000720DA" w:rsidRDefault="00FF7ED3">
      <w:pPr>
        <w:pStyle w:val="a4"/>
      </w:pPr>
      <w:r>
        <w:rPr>
          <w:rStyle w:val="a6"/>
        </w:rPr>
        <w:footnoteRef/>
      </w:r>
      <w:r>
        <w:t xml:space="preserve"> Важно понимать, что здесь не может еще идти речи об </w:t>
      </w:r>
      <w:r>
        <w:rPr>
          <w:lang w:val="en-US"/>
        </w:rPr>
        <w:t>API</w:t>
      </w:r>
      <w:r w:rsidRPr="00FF7ED3">
        <w:t xml:space="preserve"> </w:t>
      </w:r>
      <w:r>
        <w:t xml:space="preserve">и методе </w:t>
      </w:r>
      <w:r>
        <w:rPr>
          <w:lang w:val="en-US"/>
        </w:rPr>
        <w:t>G</w:t>
      </w:r>
      <w:r w:rsidR="00BC01BF">
        <w:rPr>
          <w:lang w:val="en-US"/>
        </w:rPr>
        <w:t>ET</w:t>
      </w:r>
      <w:r>
        <w:t>, как может показаться на первый взгляд, т.к. здесь менеджер просто вводит данные клиента в форму</w:t>
      </w:r>
      <w:r w:rsidR="000720DA">
        <w:t xml:space="preserve">, связь между клиентом и сервером по </w:t>
      </w:r>
      <w:r w:rsidR="000720DA">
        <w:rPr>
          <w:lang w:val="en-US"/>
        </w:rPr>
        <w:t>API</w:t>
      </w:r>
      <w:r w:rsidR="000720DA" w:rsidRPr="000720DA">
        <w:t xml:space="preserve"> </w:t>
      </w:r>
      <w:r w:rsidR="000720DA">
        <w:t>еще не установлена, т.к. не требуется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24C3F"/>
    <w:multiLevelType w:val="hybridMultilevel"/>
    <w:tmpl w:val="1B805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D11C4"/>
    <w:multiLevelType w:val="hybridMultilevel"/>
    <w:tmpl w:val="96469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E12AD"/>
    <w:multiLevelType w:val="multilevel"/>
    <w:tmpl w:val="65527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211E26"/>
    <w:multiLevelType w:val="multilevel"/>
    <w:tmpl w:val="79F29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77"/>
    <w:rsid w:val="0003779A"/>
    <w:rsid w:val="000720DA"/>
    <w:rsid w:val="0009259D"/>
    <w:rsid w:val="000B6CF7"/>
    <w:rsid w:val="001F6F35"/>
    <w:rsid w:val="002C2A1C"/>
    <w:rsid w:val="00393BAE"/>
    <w:rsid w:val="003C1625"/>
    <w:rsid w:val="003D32EC"/>
    <w:rsid w:val="003F3B18"/>
    <w:rsid w:val="004F015D"/>
    <w:rsid w:val="00554811"/>
    <w:rsid w:val="005975AA"/>
    <w:rsid w:val="008A1F52"/>
    <w:rsid w:val="008C76BE"/>
    <w:rsid w:val="00931E37"/>
    <w:rsid w:val="00AE5518"/>
    <w:rsid w:val="00B102EB"/>
    <w:rsid w:val="00B12C82"/>
    <w:rsid w:val="00B42915"/>
    <w:rsid w:val="00B75B69"/>
    <w:rsid w:val="00BC01BF"/>
    <w:rsid w:val="00C87369"/>
    <w:rsid w:val="00C97440"/>
    <w:rsid w:val="00CF61C7"/>
    <w:rsid w:val="00D11091"/>
    <w:rsid w:val="00F02477"/>
    <w:rsid w:val="00F92EC0"/>
    <w:rsid w:val="00FA3F28"/>
    <w:rsid w:val="00FD0E7F"/>
    <w:rsid w:val="00FD35D4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09764"/>
  <w15:chartTrackingRefBased/>
  <w15:docId w15:val="{823DBF6B-3CE5-4D2A-BD17-DFFBF3D5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E3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FF7ED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F7ED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FF7E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60</cp:revision>
  <dcterms:created xsi:type="dcterms:W3CDTF">2025-06-10T05:11:00Z</dcterms:created>
  <dcterms:modified xsi:type="dcterms:W3CDTF">2025-06-13T06:31:00Z</dcterms:modified>
</cp:coreProperties>
</file>