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13.03.2026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1350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Донецьк) 13.03.2026 р., відрядити водія ВНМУ ім. М.І. Пирогова Моргуна Андрійа службовим     автомобілем  УАЗ 3303 з номером 02269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оформити водію  Моргуну Андрійу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