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465C" w14:textId="26AC1EC5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 xml:space="preserve">Team Name: </w:t>
      </w:r>
    </w:p>
    <w:p w14:paraId="47BF0AD2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25F772D" w14:textId="5F046C96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I. Members of the Team and Team Name:</w:t>
      </w:r>
    </w:p>
    <w:p w14:paraId="036BF4E9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Simon</w:t>
      </w:r>
    </w:p>
    <w:p w14:paraId="5F9F2FE9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Max</w:t>
      </w:r>
    </w:p>
    <w:p w14:paraId="78FDF05B" w14:textId="77777777" w:rsid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Haoyang Tan</w:t>
      </w:r>
    </w:p>
    <w:p w14:paraId="29AFA6A1" w14:textId="77777777" w:rsidR="00C41090" w:rsidRPr="00AB7A81" w:rsidRDefault="00C41090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FAD6C8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II. Detailed Description of the Real-World Need or Problem:</w:t>
      </w:r>
    </w:p>
    <w:p w14:paraId="720E9D15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We aim to address the need for seamless integration between a cloud database and a Unity game, as well as connecting the Unity game to a website. The problem lies in establishing a robust connection and data exchange between these components. Currently, there is a lack of clear methodologies and resources to achieve this integration efficiently. By solving this problem, we will enable developers to create cloud-based games with synchronized user information and game progress.</w:t>
      </w:r>
    </w:p>
    <w:p w14:paraId="35AD1415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BE8415F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III. Type and Nature of the Cloud Solution:</w:t>
      </w:r>
    </w:p>
    <w:p w14:paraId="2820A7E3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 xml:space="preserve">Our proposed solution involves utilizing a cloud database, specifically MySQL, to store user information, game material (such as pictures and words), and game progress. MySQL provides a reliable and scalable option for storing structured data, and it offers various features for </w:t>
      </w:r>
      <w:r w:rsidRPr="00AB7A81">
        <w:rPr>
          <w:rFonts w:ascii="Times New Roman" w:hAnsi="Times New Roman" w:cs="Times New Roman"/>
          <w:sz w:val="24"/>
          <w:szCs w:val="24"/>
        </w:rPr>
        <w:lastRenderedPageBreak/>
        <w:t>managing data integrity and security. By leveraging MySQL as the cloud solution, we can ensure efficient data storage and retrieval for our Unity game.</w:t>
      </w:r>
    </w:p>
    <w:p w14:paraId="07D58928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5FB8745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IV. Methodology and Resources to Complete the Project:</w:t>
      </w:r>
    </w:p>
    <w:p w14:paraId="3D811D56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To complete the project, we will follow the following methodology and utilize necessary resources:</w:t>
      </w:r>
    </w:p>
    <w:p w14:paraId="1D4F39B8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661AA5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Unity Game Development:</w:t>
      </w:r>
    </w:p>
    <w:p w14:paraId="7F18D466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a. Develop the game skeleton using Unity as the game engine.</w:t>
      </w:r>
    </w:p>
    <w:p w14:paraId="7699508D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b. Implement a login system using Google accounts for user authentication.</w:t>
      </w:r>
    </w:p>
    <w:p w14:paraId="72B42908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c. Design the game modes, including City or Country.</w:t>
      </w:r>
    </w:p>
    <w:p w14:paraId="049702D5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d. Integrate the game with the cloud database by establishing connections and retrieving user information and game levels.</w:t>
      </w:r>
    </w:p>
    <w:p w14:paraId="305460A6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e. Develop the game logic and mechanics to display the chosen game level.</w:t>
      </w:r>
    </w:p>
    <w:p w14:paraId="300C8DC8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f. Implement the functionality to submit the user's progress and update the cloud database accordingly.</w:t>
      </w:r>
    </w:p>
    <w:p w14:paraId="6CA80473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4BFA4F8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Website Development:</w:t>
      </w:r>
    </w:p>
    <w:p w14:paraId="472874DE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a. Utilize HTML5 and CSS3 to develop a website.</w:t>
      </w:r>
    </w:p>
    <w:p w14:paraId="76183A05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lastRenderedPageBreak/>
        <w:t>b. Create a user interface for users to interact with the game and access their accounts.</w:t>
      </w:r>
    </w:p>
    <w:p w14:paraId="1A76B5B3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c. Connect the website to the Unity game by establishing a communication channel for data exchange.</w:t>
      </w:r>
    </w:p>
    <w:p w14:paraId="57254C72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d. Display the game on the website by embedding the Unity game.</w:t>
      </w:r>
    </w:p>
    <w:p w14:paraId="4CF2A900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44A3AF2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Cloud Database Integration:</w:t>
      </w:r>
    </w:p>
    <w:p w14:paraId="7EC41680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a. Set up a MySQL database on a cloud hosting provider.</w:t>
      </w:r>
    </w:p>
    <w:p w14:paraId="43A01C5E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b. Design and implement the necessary database schema to store user information, game material, and progress.</w:t>
      </w:r>
    </w:p>
    <w:p w14:paraId="706D2354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c. Establish a secure connection between the Unity game and the cloud database.</w:t>
      </w:r>
    </w:p>
    <w:p w14:paraId="25F13DE9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d. Develop API endpoints or use appropriate database connectors to enable data exchange between the Unity game and the database.</w:t>
      </w:r>
    </w:p>
    <w:p w14:paraId="32E0D8CE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6EA2369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V. Expected Outcome and Results:</w:t>
      </w:r>
    </w:p>
    <w:p w14:paraId="0F5D656A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By the end of the project, we expect to have a fully functional Unity game connected to a cloud database, with seamless integration between the game and a website. The expected outcomes and results include:</w:t>
      </w:r>
    </w:p>
    <w:p w14:paraId="0D084723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9DC2F7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Successful implementation of a login system using Google accounts for user authentication.</w:t>
      </w:r>
    </w:p>
    <w:p w14:paraId="6C4D2883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lastRenderedPageBreak/>
        <w:t>Ability to retrieve user information and game levels from the cloud database.</w:t>
      </w:r>
    </w:p>
    <w:p w14:paraId="67181EED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Displaying the chosen game level within the Unity game.</w:t>
      </w:r>
    </w:p>
    <w:p w14:paraId="23675552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Seamless communication between the Unity game and the website.</w:t>
      </w:r>
    </w:p>
    <w:p w14:paraId="4E4101DB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Secure storage and retrieval of user information, game material, and progress in the cloud database.</w:t>
      </w:r>
    </w:p>
    <w:p w14:paraId="2EF10AF2" w14:textId="77777777" w:rsidR="00AB7A81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A comprehensive documentation detailing the integration process, methodologies, and resources used.</w:t>
      </w:r>
    </w:p>
    <w:p w14:paraId="0BEAF587" w14:textId="703DBE54" w:rsidR="00103D84" w:rsidRPr="00AB7A81" w:rsidRDefault="00AB7A81" w:rsidP="00AB7A8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B7A81">
        <w:rPr>
          <w:rFonts w:ascii="Times New Roman" w:hAnsi="Times New Roman" w:cs="Times New Roman"/>
          <w:sz w:val="24"/>
          <w:szCs w:val="24"/>
        </w:rPr>
        <w:t>By solving the problem of connecting the database to Unity and Unity game to a website, our project will empower game developers to leverage cloud solutions efficiently, enabling the creation of engaging and synchronized gaming experiences for users.</w:t>
      </w:r>
    </w:p>
    <w:sectPr w:rsidR="00103D84" w:rsidRPr="00AB7A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88"/>
    <w:rsid w:val="00103D84"/>
    <w:rsid w:val="0068276A"/>
    <w:rsid w:val="00AB7A81"/>
    <w:rsid w:val="00C41090"/>
    <w:rsid w:val="00D9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0640"/>
  <w15:chartTrackingRefBased/>
  <w15:docId w15:val="{B5ECB444-0E40-4630-8842-7101A9662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9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538</Words>
  <Characters>2933</Characters>
  <Application>Microsoft Office Word</Application>
  <DocSecurity>0</DocSecurity>
  <Lines>54</Lines>
  <Paragraphs>22</Paragraphs>
  <ScaleCrop>false</ScaleCrop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Haoyang</dc:creator>
  <cp:keywords/>
  <dc:description/>
  <cp:lastModifiedBy>Tan Haoyang</cp:lastModifiedBy>
  <cp:revision>3</cp:revision>
  <dcterms:created xsi:type="dcterms:W3CDTF">2023-07-04T00:32:00Z</dcterms:created>
  <dcterms:modified xsi:type="dcterms:W3CDTF">2023-07-04T00:32:00Z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82eef5eb671190f47043faa774bff9565ae747e27de829cb22b7a925ecc6ce88</vt:lpwstr>
  </property>
</Properties>
</file>