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6A" w:rsidRDefault="00C86251" w:rsidP="00C86251">
      <w:pPr>
        <w:jc w:val="center"/>
        <w:rPr>
          <w:b/>
        </w:rPr>
      </w:pPr>
      <w:r>
        <w:rPr>
          <w:b/>
        </w:rPr>
        <w:t xml:space="preserve">4.1 </w:t>
      </w:r>
      <w:r w:rsidRPr="00C86251">
        <w:rPr>
          <w:b/>
        </w:rPr>
        <w:t>Накопичити дані для обробки та коротко описати, які дані в якому форматі та якого обсягу накопичені для подальшої обробки.</w:t>
      </w:r>
    </w:p>
    <w:p w:rsidR="00C86251" w:rsidRPr="00FB4582" w:rsidRDefault="00C86251" w:rsidP="00C8625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Моя курсова робота не потребує накопичення даних. Вони перевіряються в реальному часу. Отож, які дані я збираю. Моя курсова робота полягає в тому, щоб в кінцевому результаті програма виводила найпопулярніші пости за день того жанру (виду), якого хоче користувач. Для початку, щоб визначити жанр я використовую теги. Користувач вводить цей тег, наприклад – </w:t>
      </w:r>
      <w:r w:rsidRPr="00C86251">
        <w:rPr>
          <w:rFonts w:cstheme="minorHAnsi"/>
          <w:sz w:val="20"/>
          <w:szCs w:val="20"/>
        </w:rPr>
        <w:t>“</w:t>
      </w:r>
      <w:r>
        <w:rPr>
          <w:rFonts w:cstheme="minorHAnsi"/>
          <w:sz w:val="20"/>
          <w:szCs w:val="20"/>
          <w:lang w:val="en-US"/>
        </w:rPr>
        <w:t>Cat</w:t>
      </w:r>
      <w:r w:rsidRPr="00C86251">
        <w:rPr>
          <w:rFonts w:cstheme="minorHAnsi"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 і програма збирає всі пости які були викладені в </w:t>
      </w:r>
      <w:r>
        <w:rPr>
          <w:rFonts w:cstheme="minorHAnsi"/>
          <w:sz w:val="20"/>
          <w:szCs w:val="20"/>
          <w:lang w:val="en-US"/>
        </w:rPr>
        <w:t>Tumblr</w:t>
      </w:r>
      <w:r w:rsidR="00FB458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тільки з цим тегом. Далі мені потрібно все таки визначити </w:t>
      </w:r>
      <w:r w:rsidR="00FB4582">
        <w:rPr>
          <w:rFonts w:cstheme="minorHAnsi"/>
          <w:sz w:val="20"/>
          <w:szCs w:val="20"/>
        </w:rPr>
        <w:t xml:space="preserve">проміжок часу а саме 24 години ( 1 день ). Для цього я збираю такі дані як </w:t>
      </w:r>
      <w:r w:rsidR="00FB4582">
        <w:rPr>
          <w:rFonts w:cstheme="minorHAnsi"/>
          <w:sz w:val="20"/>
          <w:szCs w:val="20"/>
          <w:lang w:val="en-US"/>
        </w:rPr>
        <w:t>timestamp.</w:t>
      </w:r>
      <w:bookmarkStart w:id="0" w:name="_GoBack"/>
      <w:bookmarkEnd w:id="0"/>
    </w:p>
    <w:sectPr w:rsidR="00C86251" w:rsidRPr="00FB45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80"/>
    <w:rsid w:val="0086066A"/>
    <w:rsid w:val="00C04480"/>
    <w:rsid w:val="00C86251"/>
    <w:rsid w:val="00FB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08C2"/>
  <w15:chartTrackingRefBased/>
  <w15:docId w15:val="{9FB95FD5-FC2E-4539-B5CE-EF1B732B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438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2017-05-25T17:38:00Z</dcterms:created>
  <dcterms:modified xsi:type="dcterms:W3CDTF">2017-05-25T17:49:00Z</dcterms:modified>
</cp:coreProperties>
</file>