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9BF12" w14:textId="599F68A2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CPRE 1850 </w:t>
      </w:r>
      <w:proofErr w:type="gramStart"/>
      <w:r>
        <w:rPr>
          <w:rFonts w:cs="Times New Roman"/>
          <w:b/>
          <w:bCs/>
          <w:sz w:val="32"/>
          <w:szCs w:val="32"/>
        </w:rPr>
        <w:t>–</w:t>
      </w:r>
      <w:r w:rsidRPr="000E2B12">
        <w:rPr>
          <w:rFonts w:cs="Times New Roman"/>
          <w:b/>
          <w:bCs/>
          <w:sz w:val="32"/>
          <w:szCs w:val="32"/>
        </w:rPr>
        <w:t xml:space="preserve"> </w:t>
      </w:r>
      <w:r w:rsidR="00D85765" w:rsidRPr="00D85765">
        <w:rPr>
          <w:rFonts w:cs="Times New Roman"/>
          <w:b/>
          <w:bCs/>
          <w:sz w:val="32"/>
          <w:szCs w:val="32"/>
        </w:rPr>
        <w:t xml:space="preserve"> The</w:t>
      </w:r>
      <w:proofErr w:type="gramEnd"/>
      <w:r w:rsidR="00D85765" w:rsidRPr="00D85765">
        <w:rPr>
          <w:rFonts w:cs="Times New Roman"/>
          <w:b/>
          <w:bCs/>
          <w:sz w:val="32"/>
          <w:szCs w:val="32"/>
        </w:rPr>
        <w:t xml:space="preserve"> DS4 Equalizer</w:t>
      </w:r>
    </w:p>
    <w:p w14:paraId="1973E544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0E2F1F5F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0D345CB" w14:textId="41251DCD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0E2B12">
        <w:rPr>
          <w:rFonts w:cs="Times New Roman"/>
          <w:b/>
          <w:bCs/>
          <w:sz w:val="32"/>
          <w:szCs w:val="32"/>
        </w:rPr>
        <w:t xml:space="preserve">LAB </w:t>
      </w:r>
      <w:r w:rsidR="0094594D">
        <w:rPr>
          <w:rFonts w:cs="Times New Roman"/>
          <w:b/>
          <w:bCs/>
          <w:sz w:val="32"/>
          <w:szCs w:val="32"/>
        </w:rPr>
        <w:t>6</w:t>
      </w:r>
    </w:p>
    <w:p w14:paraId="04296520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0E2B12">
        <w:rPr>
          <w:rFonts w:cs="Times New Roman"/>
          <w:b/>
          <w:bCs/>
          <w:sz w:val="32"/>
          <w:szCs w:val="32"/>
        </w:rPr>
        <w:t>SECTION CN</w:t>
      </w:r>
    </w:p>
    <w:p w14:paraId="43193113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87C8570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C17E3DE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B8D8EBE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0A9F9B8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0E2B12">
        <w:rPr>
          <w:rFonts w:cs="Times New Roman"/>
          <w:b/>
          <w:bCs/>
          <w:sz w:val="32"/>
          <w:szCs w:val="32"/>
        </w:rPr>
        <w:t>SUBMITTED BY:</w:t>
      </w:r>
    </w:p>
    <w:p w14:paraId="73DDFADB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5ED9CCB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0E2B12">
        <w:rPr>
          <w:rFonts w:cs="Times New Roman"/>
          <w:b/>
          <w:bCs/>
          <w:sz w:val="32"/>
          <w:szCs w:val="32"/>
        </w:rPr>
        <w:t>MAXWELL MILLER</w:t>
      </w:r>
    </w:p>
    <w:p w14:paraId="27A4ED8A" w14:textId="77777777" w:rsidR="002E2B4B" w:rsidRPr="000E2B12" w:rsidRDefault="002E2B4B" w:rsidP="002E2B4B">
      <w:pPr>
        <w:spacing w:line="240" w:lineRule="auto"/>
        <w:rPr>
          <w:rFonts w:cs="Times New Roman"/>
          <w:b/>
          <w:bCs/>
          <w:sz w:val="32"/>
          <w:szCs w:val="32"/>
        </w:rPr>
      </w:pPr>
    </w:p>
    <w:p w14:paraId="7D39A025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6C1A38E" w14:textId="462BF0B7" w:rsidR="002E2B4B" w:rsidRPr="000E2B12" w:rsidRDefault="008A3ACA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  <w:sectPr w:rsidR="002E2B4B" w:rsidRPr="000E2B12" w:rsidSect="002E2B4B">
          <w:pgSz w:w="12226" w:h="15840"/>
          <w:pgMar w:top="1440" w:right="1440" w:bottom="1440" w:left="1440" w:header="720" w:footer="720" w:gutter="0"/>
          <w:cols w:space="720"/>
          <w:vAlign w:val="center"/>
          <w:noEndnote/>
        </w:sectPr>
      </w:pPr>
      <w:r>
        <w:rPr>
          <w:rFonts w:cs="Times New Roman"/>
          <w:b/>
          <w:bCs/>
          <w:sz w:val="32"/>
          <w:szCs w:val="32"/>
        </w:rPr>
        <w:t>10</w:t>
      </w:r>
      <w:r w:rsidR="002E2B4B" w:rsidRPr="000E2B12">
        <w:rPr>
          <w:rFonts w:cs="Times New Roman"/>
          <w:b/>
          <w:bCs/>
          <w:sz w:val="32"/>
          <w:szCs w:val="32"/>
        </w:rPr>
        <w:t>/</w:t>
      </w:r>
      <w:r w:rsidR="0094594D">
        <w:rPr>
          <w:rFonts w:cs="Times New Roman"/>
          <w:b/>
          <w:bCs/>
          <w:sz w:val="32"/>
          <w:szCs w:val="32"/>
        </w:rPr>
        <w:t>31</w:t>
      </w:r>
      <w:r w:rsidR="002E2B4B" w:rsidRPr="000E2B12">
        <w:rPr>
          <w:rFonts w:cs="Times New Roman"/>
          <w:b/>
          <w:bCs/>
          <w:sz w:val="32"/>
          <w:szCs w:val="32"/>
        </w:rPr>
        <w:t>/202</w:t>
      </w:r>
      <w:r w:rsidR="002E2B4B">
        <w:rPr>
          <w:rFonts w:cs="Times New Roman"/>
          <w:b/>
          <w:bCs/>
          <w:sz w:val="32"/>
          <w:szCs w:val="32"/>
        </w:rPr>
        <w:t>5</w:t>
      </w:r>
    </w:p>
    <w:p w14:paraId="6DAC38A7" w14:textId="77777777" w:rsidR="002E2B4B" w:rsidRDefault="002E2B4B" w:rsidP="008C6978">
      <w:pPr>
        <w:spacing w:line="276" w:lineRule="auto"/>
        <w:rPr>
          <w:rFonts w:cs="Times New Roman"/>
        </w:rPr>
      </w:pPr>
      <w:r>
        <w:rPr>
          <w:rFonts w:cs="Times New Roman"/>
          <w:b/>
          <w:bCs/>
        </w:rPr>
        <w:lastRenderedPageBreak/>
        <w:t>Problem</w:t>
      </w:r>
    </w:p>
    <w:p w14:paraId="252211D1" w14:textId="34C44820" w:rsidR="002E2B4B" w:rsidRDefault="002E2B4B" w:rsidP="00136D7E">
      <w:pPr>
        <w:spacing w:line="276" w:lineRule="auto"/>
        <w:rPr>
          <w:rFonts w:eastAsiaTheme="minorEastAsia" w:cs="Times New Roman"/>
        </w:rPr>
      </w:pPr>
      <w:r>
        <w:rPr>
          <w:rFonts w:cs="Times New Roman"/>
        </w:rPr>
        <w:tab/>
      </w:r>
      <w:r w:rsidR="0021519A" w:rsidRPr="00F40C24">
        <w:rPr>
          <w:rFonts w:eastAsiaTheme="minorEastAsia" w:cs="Times New Roman"/>
        </w:rPr>
        <w:t xml:space="preserve"> </w:t>
      </w:r>
    </w:p>
    <w:p w14:paraId="05179DCD" w14:textId="77777777" w:rsidR="00AB49EB" w:rsidRPr="00F40C24" w:rsidRDefault="00AB49EB" w:rsidP="00136D7E">
      <w:pPr>
        <w:spacing w:line="276" w:lineRule="auto"/>
        <w:rPr>
          <w:rFonts w:cs="Times New Roman"/>
        </w:rPr>
      </w:pPr>
    </w:p>
    <w:p w14:paraId="271247C3" w14:textId="77777777" w:rsidR="002E2B4B" w:rsidRPr="009C18E4" w:rsidRDefault="002E2B4B" w:rsidP="008C6978">
      <w:pPr>
        <w:spacing w:before="240" w:line="276" w:lineRule="auto"/>
        <w:rPr>
          <w:rFonts w:cs="Times New Roman"/>
          <w:b/>
          <w:bCs/>
        </w:rPr>
      </w:pPr>
      <w:r w:rsidRPr="009C18E4">
        <w:rPr>
          <w:rFonts w:cs="Times New Roman"/>
          <w:b/>
          <w:bCs/>
        </w:rPr>
        <w:t>Analysis</w:t>
      </w:r>
    </w:p>
    <w:p w14:paraId="580385E1" w14:textId="0D1B2EF2" w:rsidR="002E2B4B" w:rsidRDefault="002E2B4B" w:rsidP="00136D7E">
      <w:pPr>
        <w:spacing w:line="276" w:lineRule="auto"/>
        <w:rPr>
          <w:rFonts w:eastAsiaTheme="minorEastAsia" w:cs="Times New Roman"/>
        </w:rPr>
      </w:pPr>
      <w:r>
        <w:rPr>
          <w:rFonts w:cs="Times New Roman"/>
        </w:rPr>
        <w:tab/>
      </w:r>
      <w:r w:rsidR="00F24087">
        <w:rPr>
          <w:rFonts w:cs="Times New Roman"/>
        </w:rPr>
        <w:t xml:space="preserve"> </w:t>
      </w:r>
    </w:p>
    <w:p w14:paraId="4BD22128" w14:textId="77777777" w:rsidR="00AB49EB" w:rsidRPr="009C18E4" w:rsidRDefault="00AB49EB" w:rsidP="00136D7E">
      <w:pPr>
        <w:spacing w:line="276" w:lineRule="auto"/>
        <w:rPr>
          <w:rFonts w:cs="Times New Roman"/>
        </w:rPr>
      </w:pPr>
    </w:p>
    <w:p w14:paraId="1A33F5D6" w14:textId="77777777" w:rsidR="002E2B4B" w:rsidRDefault="002E2B4B" w:rsidP="008C6978">
      <w:pPr>
        <w:spacing w:before="240" w:line="276" w:lineRule="auto"/>
        <w:rPr>
          <w:rFonts w:cs="Times New Roman"/>
          <w:b/>
          <w:bCs/>
        </w:rPr>
      </w:pPr>
      <w:r w:rsidRPr="002F21C9">
        <w:rPr>
          <w:rFonts w:cs="Times New Roman"/>
          <w:b/>
          <w:bCs/>
        </w:rPr>
        <w:t>Design</w:t>
      </w:r>
    </w:p>
    <w:p w14:paraId="370B3288" w14:textId="664FF7B5" w:rsidR="006E0AFC" w:rsidRPr="006E0AFC" w:rsidRDefault="006F7937" w:rsidP="0094594D">
      <w:pPr>
        <w:spacing w:line="276" w:lineRule="auto"/>
        <w:rPr>
          <w:rFonts w:eastAsiaTheme="minorEastAsia" w:cs="Times New Roman"/>
        </w:rPr>
      </w:pPr>
      <w:r>
        <w:rPr>
          <w:rFonts w:cs="Times New Roman"/>
        </w:rPr>
        <w:tab/>
      </w:r>
    </w:p>
    <w:p w14:paraId="3846355B" w14:textId="7534B266" w:rsidR="00435DA8" w:rsidRDefault="00435DA8">
      <w:pPr>
        <w:rPr>
          <w:rFonts w:cs="Times New Roman"/>
          <w:b/>
          <w:bCs/>
        </w:rPr>
      </w:pPr>
    </w:p>
    <w:p w14:paraId="61CCCC9A" w14:textId="70C45D8F" w:rsidR="002E2B4B" w:rsidRPr="00E16F8C" w:rsidRDefault="002E2B4B" w:rsidP="00AB49EB">
      <w:pPr>
        <w:spacing w:before="240" w:line="480" w:lineRule="auto"/>
        <w:rPr>
          <w:rFonts w:cs="Times New Roman"/>
          <w:b/>
          <w:bCs/>
        </w:rPr>
      </w:pPr>
      <w:r w:rsidRPr="00E16F8C">
        <w:rPr>
          <w:rFonts w:cs="Times New Roman"/>
          <w:b/>
          <w:bCs/>
        </w:rPr>
        <w:t>Testing</w:t>
      </w:r>
    </w:p>
    <w:p w14:paraId="393BF02F" w14:textId="5EF8BE28" w:rsidR="007612B6" w:rsidRDefault="0094594D" w:rsidP="007612B6">
      <w:pPr>
        <w:spacing w:after="0" w:line="276" w:lineRule="auto"/>
        <w:rPr>
          <w:rFonts w:cs="Times New Roman"/>
        </w:rPr>
      </w:pPr>
      <w:r>
        <w:rPr>
          <w:rFonts w:cs="Times New Roman"/>
        </w:rPr>
        <w:tab/>
      </w:r>
    </w:p>
    <w:p w14:paraId="7D0A92F9" w14:textId="0EE12F2D" w:rsidR="002E2B4B" w:rsidRDefault="00721EC4" w:rsidP="007950C1">
      <w:pPr>
        <w:spacing w:line="276" w:lineRule="auto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4BD3237" wp14:editId="2476A355">
            <wp:extent cx="0" cy="0"/>
            <wp:effectExtent l="0" t="0" r="0" b="0"/>
            <wp:docPr id="440740651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40651" name="Picture 1" descr="A graph with different colored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1449" w14:textId="02B7D05E" w:rsidR="009E3C5C" w:rsidRDefault="002E2B4B" w:rsidP="007950C1">
      <w:pPr>
        <w:spacing w:line="276" w:lineRule="auto"/>
        <w:rPr>
          <w:rFonts w:cs="Times New Roman"/>
          <w:b/>
          <w:bCs/>
        </w:rPr>
      </w:pPr>
      <w:r w:rsidRPr="006E7C1D">
        <w:rPr>
          <w:rFonts w:cs="Times New Roman"/>
          <w:b/>
          <w:bCs/>
        </w:rPr>
        <w:t>Comments</w:t>
      </w:r>
    </w:p>
    <w:p w14:paraId="5A73F1C4" w14:textId="5DD23F9B" w:rsidR="00446B8A" w:rsidRDefault="0094594D">
      <w:pPr>
        <w:rPr>
          <w:rFonts w:cs="Times New Roman"/>
        </w:rPr>
      </w:pPr>
      <w:r>
        <w:rPr>
          <w:rFonts w:cs="Times New Roman"/>
        </w:rPr>
        <w:tab/>
      </w:r>
      <w:r w:rsidR="00446B8A">
        <w:rPr>
          <w:rFonts w:cs="Times New Roman"/>
        </w:rPr>
        <w:br w:type="page"/>
      </w:r>
    </w:p>
    <w:p w14:paraId="4C009802" w14:textId="03E4D7F3" w:rsidR="00087842" w:rsidRDefault="006549A7" w:rsidP="00CA27B1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Code implementation</w:t>
      </w:r>
    </w:p>
    <w:p w14:paraId="4F04EC19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185 lab6.c</w:t>
      </w:r>
    </w:p>
    <w:p w14:paraId="0AE25A18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&lt;</w:t>
      </w:r>
      <w:proofErr w:type="spellStart"/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stdio.h</w:t>
      </w:r>
      <w:proofErr w:type="spellEnd"/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&gt;</w:t>
      </w:r>
    </w:p>
    <w:p w14:paraId="28A70A7C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&lt;</w:t>
      </w:r>
      <w:proofErr w:type="spellStart"/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stdlib.h</w:t>
      </w:r>
      <w:proofErr w:type="spellEnd"/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&gt;</w:t>
      </w:r>
    </w:p>
    <w:p w14:paraId="2B4A00A1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&lt;</w:t>
      </w:r>
      <w:proofErr w:type="spellStart"/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math.h</w:t>
      </w:r>
      <w:proofErr w:type="spellEnd"/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&gt;</w:t>
      </w:r>
    </w:p>
    <w:p w14:paraId="5106E233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#define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PI </w:t>
      </w:r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3.141592653589</w:t>
      </w:r>
    </w:p>
    <w:p w14:paraId="1020A3D5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F39EC08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Functional Prototypes</w:t>
      </w:r>
    </w:p>
    <w:p w14:paraId="7C20DDF2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read_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line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g_x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g_y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g_z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Button_T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Button_C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Button_X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Button_S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3EF9476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roll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x_mag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91F3CF8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pitch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y_mag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E72E895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scaleRadsForScreen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rad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9518AF3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chars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84C58A1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graph_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line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number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3F0F5DA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E146C1C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Enum for mode selection with the controller button</w:t>
      </w:r>
    </w:p>
    <w:p w14:paraId="008445B1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enum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Mode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D7250C5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ROLL_MODE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5917B9E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PITCH_MODE</w:t>
      </w:r>
    </w:p>
    <w:p w14:paraId="494050E9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436CE5CB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3B86CD8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5347AFB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195EA0DD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gram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                  // magnitude values of x, y, and z</w:t>
      </w:r>
    </w:p>
    <w:p w14:paraId="5E4E022B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b_Triangle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b_X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b_Square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</w:t>
      </w:r>
      <w:proofErr w:type="gram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Circle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variables to hold the button statuses</w:t>
      </w:r>
    </w:p>
    <w:p w14:paraId="71B61B30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roll_rad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pitch_</w:t>
      </w:r>
      <w:proofErr w:type="gram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rad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      // value of the roll measured in radians</w:t>
      </w:r>
    </w:p>
    <w:p w14:paraId="723DEC08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scaled_</w:t>
      </w:r>
      <w:proofErr w:type="gram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                // value of the roll adjusted to fit screen display</w:t>
      </w:r>
    </w:p>
    <w:p w14:paraId="4C94E8D0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07B461C9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E1816EA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enum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Mode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ROLL_</w:t>
      </w:r>
      <w:proofErr w:type="gramStart"/>
      <w:r w:rsidRPr="008A4957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MODE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      // Default to roll mode</w:t>
      </w:r>
    </w:p>
    <w:p w14:paraId="6D33E001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A256DC3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8F0C528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do</w:t>
      </w:r>
    </w:p>
    <w:p w14:paraId="17C857FD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{</w:t>
      </w:r>
    </w:p>
    <w:p w14:paraId="7BE4512F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Get line of input</w:t>
      </w:r>
    </w:p>
    <w:p w14:paraId="010B74D6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read_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line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b_Triangle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b_Circle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b_X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b_Square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F8DD37D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EF74085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calculate roll and pitch.  Use the buttons to set the condition for roll and pitch</w:t>
      </w:r>
    </w:p>
    <w:p w14:paraId="1E73190E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roll_rad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roll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094EB01" w14:textId="38B63AA4" w:rsidR="006C584A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pitch_rad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pitch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1F467F7" w14:textId="495ED467" w:rsidR="006C584A" w:rsidRPr="006C584A" w:rsidRDefault="006C584A">
      <w:pPr>
        <w:rPr>
          <w:rFonts w:eastAsia="Times New Roman" w:cs="Times New Roman"/>
          <w:color w:val="CCCCCC"/>
          <w:kern w:val="0"/>
          <w14:ligatures w14:val="none"/>
        </w:rPr>
      </w:pPr>
      <w:r w:rsidRPr="006C584A">
        <w:rPr>
          <w:rFonts w:eastAsia="Times New Roman" w:cs="Times New Roman"/>
          <w:color w:val="000000" w:themeColor="text1"/>
          <w:kern w:val="0"/>
          <w14:ligatures w14:val="none"/>
        </w:rPr>
        <w:t>Continued on the next page</w:t>
      </w:r>
      <w:r>
        <w:rPr>
          <w:rFonts w:eastAsia="Times New Roman" w:cs="Times New Roman"/>
          <w:color w:val="000000" w:themeColor="text1"/>
          <w:kern w:val="0"/>
          <w14:ligatures w14:val="none"/>
        </w:rPr>
        <w:t>.</w:t>
      </w:r>
      <w:r w:rsidRPr="006C584A">
        <w:rPr>
          <w:rFonts w:eastAsia="Times New Roman" w:cs="Times New Roman"/>
          <w:color w:val="CCCCCC"/>
          <w:kern w:val="0"/>
          <w14:ligatures w14:val="none"/>
        </w:rPr>
        <w:br w:type="page"/>
      </w:r>
    </w:p>
    <w:p w14:paraId="216B9EC2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C0852B1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6591529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switch between roll and </w:t>
      </w:r>
      <w:proofErr w:type="gramStart"/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pitch(</w:t>
      </w:r>
      <w:proofErr w:type="gramEnd"/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up vs. down button)</w:t>
      </w:r>
    </w:p>
    <w:p w14:paraId="328D9CF6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b_Triangle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DCB65C0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ROLL_MODE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F0B7586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PITCH_</w:t>
      </w:r>
      <w:proofErr w:type="gramStart"/>
      <w:r w:rsidRPr="008A4957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MODE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5A8A2C4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}</w:t>
      </w:r>
    </w:p>
    <w:p w14:paraId="61793A9A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2CA1A76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ROLL_</w:t>
      </w:r>
      <w:proofErr w:type="gramStart"/>
      <w:r w:rsidRPr="008A4957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MODE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E65E5A7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}</w:t>
      </w:r>
    </w:p>
    <w:p w14:paraId="462807C5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08BEE1B8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DE5F875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Scale your output value</w:t>
      </w:r>
    </w:p>
    <w:p w14:paraId="1A796537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ROLL_MODE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E2CB81C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scaleRadsForScreen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roll_rad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49FEECD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16990624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PITCH_MODE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</w:t>
      </w:r>
      <w:proofErr w:type="gramEnd"/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// Written this way for clarity</w:t>
      </w:r>
    </w:p>
    <w:p w14:paraId="078D5A7D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scaleRadsForScreen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pitch_rad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4D524DB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0FF3CF49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763E250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Output your graph line</w:t>
      </w:r>
    </w:p>
    <w:p w14:paraId="6DEDD2C7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graph_line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7BC1394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547F532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fflush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stdout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496769A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proofErr w:type="gramEnd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_Square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Stops when the square button is pressed</w:t>
      </w:r>
    </w:p>
    <w:p w14:paraId="6B50B9F3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12FA8E79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13880B7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FAEAE44" w14:textId="77777777" w:rsidR="008A4957" w:rsidRPr="008A4957" w:rsidRDefault="008A4957" w:rsidP="008A4957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B6052F9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read_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line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g_x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g_y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g_z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Button_T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Button_C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Button_X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Button_S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495C065B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scanf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lf</w:t>
      </w:r>
      <w:proofErr w:type="spellEnd"/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lf</w:t>
      </w:r>
      <w:proofErr w:type="spellEnd"/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lf</w:t>
      </w:r>
      <w:proofErr w:type="spellEnd"/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g_x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g_y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g_z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Button_T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Button_C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Button_X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Button_S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A6C9A1D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3612832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Button_S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14FE1F4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09C14AD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ED1EBD1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roll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x_mag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65088E4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x_mag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{</w:t>
      </w:r>
      <w:proofErr w:type="gram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x_mag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 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  <w:proofErr w:type="gramEnd"/>
    </w:p>
    <w:p w14:paraId="3AA0761C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x_mag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{</w:t>
      </w:r>
      <w:proofErr w:type="gram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x_mag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</w:t>
      </w:r>
      <w:proofErr w:type="gramStart"/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  </w:t>
      </w:r>
      <w:proofErr w:type="gram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8DFDD80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F413C5B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Negative to make the roll make visual sense on the screen</w:t>
      </w:r>
    </w:p>
    <w:p w14:paraId="04B56C7E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proofErr w:type="spellStart"/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ie</w:t>
      </w:r>
      <w:proofErr w:type="spellEnd"/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Left is left, right is right</w:t>
      </w:r>
    </w:p>
    <w:p w14:paraId="3F0FD3CC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asin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x_mag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D3D1186" w14:textId="02CB4693" w:rsidR="006C584A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B5F3025" w14:textId="1DC6E4DF" w:rsidR="006C584A" w:rsidRDefault="006C584A">
      <w:pP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C584A">
        <w:rPr>
          <w:rFonts w:eastAsia="Times New Roman" w:cs="Times New Roman"/>
          <w:color w:val="000000" w:themeColor="text1"/>
          <w:kern w:val="0"/>
          <w14:ligatures w14:val="none"/>
        </w:rPr>
        <w:t>Continued on the next page</w:t>
      </w:r>
      <w:r>
        <w:rPr>
          <w:rFonts w:eastAsia="Times New Roman" w:cs="Times New Roman"/>
          <w:color w:val="000000" w:themeColor="text1"/>
          <w:kern w:val="0"/>
          <w14:ligatures w14:val="none"/>
        </w:rPr>
        <w:t>.</w:t>
      </w:r>
      <w: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 w:type="page"/>
      </w:r>
    </w:p>
    <w:p w14:paraId="45BBF4CA" w14:textId="77777777" w:rsidR="006C584A" w:rsidRDefault="006C584A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4D8F8BE" w14:textId="73EC27B3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pitch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y_mag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2CB7E7F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y_mag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{</w:t>
      </w:r>
      <w:proofErr w:type="gram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y_mag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 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  <w:proofErr w:type="gramEnd"/>
    </w:p>
    <w:p w14:paraId="73C09012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y_mag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{</w:t>
      </w:r>
      <w:proofErr w:type="gram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y_mag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</w:t>
      </w:r>
      <w:proofErr w:type="gramStart"/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  </w:t>
      </w:r>
      <w:proofErr w:type="gram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D63FCBF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FE40F1E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asin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y_mag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B24C2AC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C4D12FB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3DE007F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scaleRadsForScreen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rad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6C5F5C2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-PI/2 to PI/2 -&gt; -1 to 1 -&gt; -39 to 39</w:t>
      </w:r>
    </w:p>
    <w:p w14:paraId="1371E36E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rad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PI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))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39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32E9F2C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E9D14E7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37CB6A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chars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683981E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16FA56C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%c</w:t>
      </w:r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329D0A4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635E417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C7C2F43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32DCCC6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graph_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line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number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F157A94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side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39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number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60C77E0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75FACBC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number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C727266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chars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side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 '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7D9BA58B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print_chars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number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'|'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72AB450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1C5453C8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A1ED6A7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number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C1DAAF2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chars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39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 '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933DD6E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chars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'0'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5C2A4CC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738E5CD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CD4AC16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5DA8DD3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chars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39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 '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C7FBC94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chars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number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'r'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B726D62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FDB067E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094EAF5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chars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A4957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8A495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C06BB62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AB68CD4" w14:textId="77777777" w:rsidR="00CA27B1" w:rsidRPr="00CA27B1" w:rsidRDefault="00CA27B1" w:rsidP="00CA27B1">
      <w:pPr>
        <w:spacing w:line="240" w:lineRule="auto"/>
        <w:rPr>
          <w:b/>
          <w:bCs/>
        </w:rPr>
      </w:pPr>
    </w:p>
    <w:sectPr w:rsidR="00CA27B1" w:rsidRPr="00CA27B1" w:rsidSect="002E2B4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74ED9" w14:textId="77777777" w:rsidR="00491255" w:rsidRDefault="00491255">
      <w:pPr>
        <w:spacing w:after="0" w:line="240" w:lineRule="auto"/>
      </w:pPr>
      <w:r>
        <w:separator/>
      </w:r>
    </w:p>
  </w:endnote>
  <w:endnote w:type="continuationSeparator" w:id="0">
    <w:p w14:paraId="17ECBEE4" w14:textId="77777777" w:rsidR="00491255" w:rsidRDefault="00491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9684A" w14:textId="77777777" w:rsidR="00491255" w:rsidRDefault="00491255">
      <w:pPr>
        <w:spacing w:after="0" w:line="240" w:lineRule="auto"/>
      </w:pPr>
      <w:r>
        <w:separator/>
      </w:r>
    </w:p>
  </w:footnote>
  <w:footnote w:type="continuationSeparator" w:id="0">
    <w:p w14:paraId="3C86BEF6" w14:textId="77777777" w:rsidR="00491255" w:rsidRDefault="004912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0E25"/>
    <w:multiLevelType w:val="hybridMultilevel"/>
    <w:tmpl w:val="CD666F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DF3384"/>
    <w:multiLevelType w:val="hybridMultilevel"/>
    <w:tmpl w:val="2CD8C9E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B783D"/>
    <w:multiLevelType w:val="hybridMultilevel"/>
    <w:tmpl w:val="44AC0444"/>
    <w:lvl w:ilvl="0" w:tplc="E8162D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241769">
    <w:abstractNumId w:val="0"/>
  </w:num>
  <w:num w:numId="2" w16cid:durableId="668484684">
    <w:abstractNumId w:val="1"/>
  </w:num>
  <w:num w:numId="3" w16cid:durableId="2079329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2B"/>
    <w:rsid w:val="000236E4"/>
    <w:rsid w:val="00025296"/>
    <w:rsid w:val="00065448"/>
    <w:rsid w:val="00072FB8"/>
    <w:rsid w:val="00080D9F"/>
    <w:rsid w:val="00080E6B"/>
    <w:rsid w:val="000813B8"/>
    <w:rsid w:val="000837D3"/>
    <w:rsid w:val="00087842"/>
    <w:rsid w:val="000C1ED2"/>
    <w:rsid w:val="000C6D63"/>
    <w:rsid w:val="000D3AA6"/>
    <w:rsid w:val="000F0AE0"/>
    <w:rsid w:val="000F17D4"/>
    <w:rsid w:val="000F3543"/>
    <w:rsid w:val="000F5683"/>
    <w:rsid w:val="000F786B"/>
    <w:rsid w:val="00100587"/>
    <w:rsid w:val="001066D2"/>
    <w:rsid w:val="00107BCC"/>
    <w:rsid w:val="001161A0"/>
    <w:rsid w:val="00117B60"/>
    <w:rsid w:val="001212AF"/>
    <w:rsid w:val="00124C2E"/>
    <w:rsid w:val="00126D8A"/>
    <w:rsid w:val="001358ED"/>
    <w:rsid w:val="00136D7E"/>
    <w:rsid w:val="001405E6"/>
    <w:rsid w:val="00140E3B"/>
    <w:rsid w:val="0014128A"/>
    <w:rsid w:val="0014552B"/>
    <w:rsid w:val="00154E03"/>
    <w:rsid w:val="00157846"/>
    <w:rsid w:val="00164EBA"/>
    <w:rsid w:val="00165634"/>
    <w:rsid w:val="00170817"/>
    <w:rsid w:val="00182D8A"/>
    <w:rsid w:val="001A06C6"/>
    <w:rsid w:val="001A0BD6"/>
    <w:rsid w:val="001A4857"/>
    <w:rsid w:val="001A634E"/>
    <w:rsid w:val="001B2977"/>
    <w:rsid w:val="001C1B8F"/>
    <w:rsid w:val="001C641F"/>
    <w:rsid w:val="001D5CF0"/>
    <w:rsid w:val="001D72F1"/>
    <w:rsid w:val="001F5915"/>
    <w:rsid w:val="00204E4E"/>
    <w:rsid w:val="0021519A"/>
    <w:rsid w:val="0024452F"/>
    <w:rsid w:val="00257EBD"/>
    <w:rsid w:val="0028592F"/>
    <w:rsid w:val="00287BCC"/>
    <w:rsid w:val="002953E7"/>
    <w:rsid w:val="002A5DC3"/>
    <w:rsid w:val="002B1E6F"/>
    <w:rsid w:val="002C05F1"/>
    <w:rsid w:val="002E023A"/>
    <w:rsid w:val="002E1C37"/>
    <w:rsid w:val="002E2B4B"/>
    <w:rsid w:val="002E748D"/>
    <w:rsid w:val="00302FF2"/>
    <w:rsid w:val="00303340"/>
    <w:rsid w:val="00303417"/>
    <w:rsid w:val="003034D4"/>
    <w:rsid w:val="003113F4"/>
    <w:rsid w:val="00345AE7"/>
    <w:rsid w:val="00362E90"/>
    <w:rsid w:val="00394659"/>
    <w:rsid w:val="003A042E"/>
    <w:rsid w:val="003A625D"/>
    <w:rsid w:val="003B0A4D"/>
    <w:rsid w:val="003B3B7F"/>
    <w:rsid w:val="003D03F4"/>
    <w:rsid w:val="003D231C"/>
    <w:rsid w:val="003E7820"/>
    <w:rsid w:val="003F0EA3"/>
    <w:rsid w:val="003F7A2F"/>
    <w:rsid w:val="00401C72"/>
    <w:rsid w:val="00412B8D"/>
    <w:rsid w:val="00420271"/>
    <w:rsid w:val="00432A5A"/>
    <w:rsid w:val="00433E8F"/>
    <w:rsid w:val="00435DA8"/>
    <w:rsid w:val="00446A35"/>
    <w:rsid w:val="00446B8A"/>
    <w:rsid w:val="00455BBC"/>
    <w:rsid w:val="0046026F"/>
    <w:rsid w:val="00471679"/>
    <w:rsid w:val="00476642"/>
    <w:rsid w:val="00476A33"/>
    <w:rsid w:val="0047772C"/>
    <w:rsid w:val="00480256"/>
    <w:rsid w:val="00491255"/>
    <w:rsid w:val="00497797"/>
    <w:rsid w:val="004A5F6B"/>
    <w:rsid w:val="004C432B"/>
    <w:rsid w:val="004D026E"/>
    <w:rsid w:val="004D3F4D"/>
    <w:rsid w:val="004E1BE3"/>
    <w:rsid w:val="004E7F92"/>
    <w:rsid w:val="00517F32"/>
    <w:rsid w:val="005371C5"/>
    <w:rsid w:val="005464E2"/>
    <w:rsid w:val="005467D8"/>
    <w:rsid w:val="00546EBF"/>
    <w:rsid w:val="00566B95"/>
    <w:rsid w:val="00570623"/>
    <w:rsid w:val="0058614B"/>
    <w:rsid w:val="0059088A"/>
    <w:rsid w:val="0059118E"/>
    <w:rsid w:val="005B25F8"/>
    <w:rsid w:val="005B3EF1"/>
    <w:rsid w:val="005B55F9"/>
    <w:rsid w:val="005B5A47"/>
    <w:rsid w:val="005D33B8"/>
    <w:rsid w:val="005F4258"/>
    <w:rsid w:val="005F6981"/>
    <w:rsid w:val="0061412E"/>
    <w:rsid w:val="00617AF2"/>
    <w:rsid w:val="006311C8"/>
    <w:rsid w:val="006324DD"/>
    <w:rsid w:val="00633A82"/>
    <w:rsid w:val="006549A7"/>
    <w:rsid w:val="00694DE1"/>
    <w:rsid w:val="006B0FD1"/>
    <w:rsid w:val="006B3CB7"/>
    <w:rsid w:val="006C584A"/>
    <w:rsid w:val="006E0AFC"/>
    <w:rsid w:val="006E39F8"/>
    <w:rsid w:val="006F7937"/>
    <w:rsid w:val="00701984"/>
    <w:rsid w:val="00702017"/>
    <w:rsid w:val="0071090E"/>
    <w:rsid w:val="007124D8"/>
    <w:rsid w:val="00715320"/>
    <w:rsid w:val="00715747"/>
    <w:rsid w:val="00721EC4"/>
    <w:rsid w:val="00733894"/>
    <w:rsid w:val="00737A80"/>
    <w:rsid w:val="00747514"/>
    <w:rsid w:val="007543FE"/>
    <w:rsid w:val="007612B6"/>
    <w:rsid w:val="0076195F"/>
    <w:rsid w:val="00765ACE"/>
    <w:rsid w:val="00774BE8"/>
    <w:rsid w:val="007950C1"/>
    <w:rsid w:val="007A177B"/>
    <w:rsid w:val="007A764E"/>
    <w:rsid w:val="007B37C5"/>
    <w:rsid w:val="007C3074"/>
    <w:rsid w:val="007C3B79"/>
    <w:rsid w:val="007C42AC"/>
    <w:rsid w:val="007C7407"/>
    <w:rsid w:val="00802BB3"/>
    <w:rsid w:val="00807729"/>
    <w:rsid w:val="008108F2"/>
    <w:rsid w:val="0081601F"/>
    <w:rsid w:val="00824645"/>
    <w:rsid w:val="00832F45"/>
    <w:rsid w:val="0085406A"/>
    <w:rsid w:val="00861D96"/>
    <w:rsid w:val="0086722A"/>
    <w:rsid w:val="008749C8"/>
    <w:rsid w:val="008758BA"/>
    <w:rsid w:val="008973A3"/>
    <w:rsid w:val="008A3ACA"/>
    <w:rsid w:val="008A4957"/>
    <w:rsid w:val="008B10C7"/>
    <w:rsid w:val="008B25A3"/>
    <w:rsid w:val="008C6978"/>
    <w:rsid w:val="008D3314"/>
    <w:rsid w:val="008D5FB5"/>
    <w:rsid w:val="008E5060"/>
    <w:rsid w:val="008F1AF7"/>
    <w:rsid w:val="008F51E7"/>
    <w:rsid w:val="00924D39"/>
    <w:rsid w:val="009270FC"/>
    <w:rsid w:val="00931088"/>
    <w:rsid w:val="00934A1B"/>
    <w:rsid w:val="0094594D"/>
    <w:rsid w:val="009533C5"/>
    <w:rsid w:val="009537B0"/>
    <w:rsid w:val="0095713A"/>
    <w:rsid w:val="00961EAE"/>
    <w:rsid w:val="009628D4"/>
    <w:rsid w:val="009634E3"/>
    <w:rsid w:val="0097281C"/>
    <w:rsid w:val="00972B66"/>
    <w:rsid w:val="00977F0F"/>
    <w:rsid w:val="0098718D"/>
    <w:rsid w:val="00990895"/>
    <w:rsid w:val="009B67A8"/>
    <w:rsid w:val="009C051A"/>
    <w:rsid w:val="009D2539"/>
    <w:rsid w:val="009D5984"/>
    <w:rsid w:val="009E3C5C"/>
    <w:rsid w:val="009F65A8"/>
    <w:rsid w:val="00A0012A"/>
    <w:rsid w:val="00A11E19"/>
    <w:rsid w:val="00A76A09"/>
    <w:rsid w:val="00AA3C8B"/>
    <w:rsid w:val="00AB00D4"/>
    <w:rsid w:val="00AB49EB"/>
    <w:rsid w:val="00AD762C"/>
    <w:rsid w:val="00AE02F0"/>
    <w:rsid w:val="00AF268E"/>
    <w:rsid w:val="00B043BE"/>
    <w:rsid w:val="00B057DE"/>
    <w:rsid w:val="00B132BB"/>
    <w:rsid w:val="00B161AB"/>
    <w:rsid w:val="00B23D87"/>
    <w:rsid w:val="00B338E6"/>
    <w:rsid w:val="00B9431A"/>
    <w:rsid w:val="00BC117D"/>
    <w:rsid w:val="00BE0683"/>
    <w:rsid w:val="00BF367A"/>
    <w:rsid w:val="00BF4F01"/>
    <w:rsid w:val="00BF6B2E"/>
    <w:rsid w:val="00C05D3A"/>
    <w:rsid w:val="00C12CBA"/>
    <w:rsid w:val="00C27F4F"/>
    <w:rsid w:val="00C403E2"/>
    <w:rsid w:val="00C423A3"/>
    <w:rsid w:val="00C5085F"/>
    <w:rsid w:val="00C60DCC"/>
    <w:rsid w:val="00C64B23"/>
    <w:rsid w:val="00C97560"/>
    <w:rsid w:val="00CA21E0"/>
    <w:rsid w:val="00CA27B1"/>
    <w:rsid w:val="00CB3795"/>
    <w:rsid w:val="00CC0DB3"/>
    <w:rsid w:val="00CC3A85"/>
    <w:rsid w:val="00D124CF"/>
    <w:rsid w:val="00D14121"/>
    <w:rsid w:val="00D14C3A"/>
    <w:rsid w:val="00D170A0"/>
    <w:rsid w:val="00D33F66"/>
    <w:rsid w:val="00D3780C"/>
    <w:rsid w:val="00D45CF4"/>
    <w:rsid w:val="00D50BC2"/>
    <w:rsid w:val="00D64499"/>
    <w:rsid w:val="00D85765"/>
    <w:rsid w:val="00DB3601"/>
    <w:rsid w:val="00DD1887"/>
    <w:rsid w:val="00DD284F"/>
    <w:rsid w:val="00DD4866"/>
    <w:rsid w:val="00DE5C60"/>
    <w:rsid w:val="00E03A7D"/>
    <w:rsid w:val="00E35089"/>
    <w:rsid w:val="00E37D69"/>
    <w:rsid w:val="00E63C1D"/>
    <w:rsid w:val="00E643B1"/>
    <w:rsid w:val="00E643CF"/>
    <w:rsid w:val="00E75BC4"/>
    <w:rsid w:val="00E91F5A"/>
    <w:rsid w:val="00E95AAD"/>
    <w:rsid w:val="00E95C65"/>
    <w:rsid w:val="00EA09E4"/>
    <w:rsid w:val="00EA0BCA"/>
    <w:rsid w:val="00EA1CFC"/>
    <w:rsid w:val="00EB5C17"/>
    <w:rsid w:val="00EE37FD"/>
    <w:rsid w:val="00F02A80"/>
    <w:rsid w:val="00F06623"/>
    <w:rsid w:val="00F06A59"/>
    <w:rsid w:val="00F12435"/>
    <w:rsid w:val="00F2047B"/>
    <w:rsid w:val="00F24087"/>
    <w:rsid w:val="00F260C2"/>
    <w:rsid w:val="00F40C24"/>
    <w:rsid w:val="00F53D45"/>
    <w:rsid w:val="00F66025"/>
    <w:rsid w:val="00F94F76"/>
    <w:rsid w:val="00FD71BC"/>
    <w:rsid w:val="00FD79A1"/>
    <w:rsid w:val="00FE300C"/>
    <w:rsid w:val="00FE3DB5"/>
    <w:rsid w:val="00FE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37461E"/>
  <w15:chartTrackingRefBased/>
  <w15:docId w15:val="{3120CB64-D2CA-6544-8F25-C4CB031F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25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4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3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2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B4B"/>
  </w:style>
  <w:style w:type="character" w:styleId="PlaceholderText">
    <w:name w:val="Placeholder Text"/>
    <w:basedOn w:val="DefaultParagraphFont"/>
    <w:uiPriority w:val="99"/>
    <w:semiHidden/>
    <w:rsid w:val="00802B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E38CCA8-2C14-0B4B-8610-9EE122517792}">
  <we:reference id="wa200000011" version="1.0.1.0" store="en-US" storeType="OMEX"/>
  <we:alternateReferences>
    <we:reference id="wa200000011" version="1.0.1.0" store="en-US" storeType="OMEX"/>
  </we:alternateReferences>
  <we:properties>
    <we:property name="language" value="&quot;Cal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Maxwell K</dc:creator>
  <cp:keywords/>
  <dc:description/>
  <cp:lastModifiedBy>Miller, Maxwell K</cp:lastModifiedBy>
  <cp:revision>8</cp:revision>
  <cp:lastPrinted>2025-10-01T19:52:00Z</cp:lastPrinted>
  <dcterms:created xsi:type="dcterms:W3CDTF">2025-10-27T15:52:00Z</dcterms:created>
  <dcterms:modified xsi:type="dcterms:W3CDTF">2025-10-27T16:02:00Z</dcterms:modified>
</cp:coreProperties>
</file>