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644B" w14:textId="24A47893" w:rsidR="00376FE7" w:rsidRDefault="009A49E7">
      <w:r>
        <w:t>D</w:t>
      </w:r>
      <w:r w:rsidR="008014F5">
        <w:t>ocumentation recording running time for each part</w:t>
      </w:r>
      <w:r w:rsidR="003248F7">
        <w:t xml:space="preserve"> (tabs</w:t>
      </w:r>
      <w:r w:rsidR="00CC68EB">
        <w:t>/dep_id</w:t>
      </w:r>
      <w:r w:rsidR="003248F7">
        <w:t>)</w:t>
      </w:r>
      <w:r w:rsidR="008014F5">
        <w:t xml:space="preserve"> of our website</w:t>
      </w:r>
    </w:p>
    <w:p w14:paraId="4E301D15" w14:textId="77777777" w:rsidR="00433B3B" w:rsidRDefault="00433B3B"/>
    <w:p w14:paraId="476B0B3C" w14:textId="77777777" w:rsidR="00F527A5" w:rsidRDefault="005D6AB0">
      <w:r>
        <w:t xml:space="preserve">Instruction – 1.3s </w:t>
      </w:r>
    </w:p>
    <w:p w14:paraId="4AEE5078" w14:textId="12C3EFA3" w:rsidR="005D6AB0" w:rsidRDefault="00F527A5">
      <w:r>
        <w:t>tabs: negligible</w:t>
      </w:r>
    </w:p>
    <w:p w14:paraId="7F2BDCC1" w14:textId="77777777" w:rsidR="00F527A5" w:rsidRDefault="00F527A5"/>
    <w:p w14:paraId="6576DCF9" w14:textId="2D7FCC8E" w:rsidR="00F527A5" w:rsidRDefault="00376FE7">
      <w:r>
        <w:t>8022021</w:t>
      </w:r>
      <w:r w:rsidR="005D6AB0">
        <w:t xml:space="preserve"> –</w:t>
      </w:r>
      <w:r w:rsidR="00F527A5">
        <w:t xml:space="preserve"> </w:t>
      </w:r>
      <w:r w:rsidR="005D6AB0">
        <w:t>13s</w:t>
      </w:r>
      <w:r w:rsidR="008014F5">
        <w:t xml:space="preserve"> </w:t>
      </w:r>
    </w:p>
    <w:p w14:paraId="2965F31D" w14:textId="101F4AB7" w:rsidR="00F527A5" w:rsidRDefault="00F527A5">
      <w:r>
        <w:t>t</w:t>
      </w:r>
      <w:r w:rsidR="005D6AB0">
        <w:t>abs</w:t>
      </w:r>
      <w:r>
        <w:t xml:space="preserve">: </w:t>
      </w:r>
    </w:p>
    <w:p w14:paraId="59B09F4D" w14:textId="7CEE213A" w:rsidR="008014F5" w:rsidRDefault="00F527A5">
      <w:r>
        <w:t>emotion - 9s</w:t>
      </w:r>
    </w:p>
    <w:p w14:paraId="0649F86C" w14:textId="038F7C0D" w:rsidR="00F527A5" w:rsidRDefault="00F527A5" w:rsidP="00F527A5">
      <w:r>
        <w:t>emotion</w:t>
      </w:r>
      <w:r>
        <w:t xml:space="preserve"> table - 0.5</w:t>
      </w:r>
      <w:r>
        <w:t>s</w:t>
      </w:r>
    </w:p>
    <w:p w14:paraId="654C3B81" w14:textId="7A23486D" w:rsidR="005D6AB0" w:rsidRDefault="00F527A5">
      <w:r>
        <w:t>action – 0.2s</w:t>
      </w:r>
    </w:p>
    <w:p w14:paraId="369E6945" w14:textId="20A6CC7A" w:rsidR="00F527A5" w:rsidRDefault="001C3F9B">
      <w:r>
        <w:t>stress level – 1s</w:t>
      </w:r>
    </w:p>
    <w:p w14:paraId="39FF358B" w14:textId="7A4FF8F9" w:rsidR="001C3F9B" w:rsidRDefault="003C6317">
      <w:r>
        <w:t>post-rec – 0.5s</w:t>
      </w:r>
    </w:p>
    <w:p w14:paraId="690F5015" w14:textId="6EAB5E95" w:rsidR="003C6317" w:rsidRDefault="00085FDC">
      <w:r>
        <w:t>post-rec-pie – 1.43s</w:t>
      </w:r>
    </w:p>
    <w:p w14:paraId="3F585A30" w14:textId="44899887" w:rsidR="00085FDC" w:rsidRDefault="005613C7">
      <w:r>
        <w:t>post-rec-cumulative – 0.3s</w:t>
      </w:r>
    </w:p>
    <w:p w14:paraId="6DAD5C77" w14:textId="2EC130E0" w:rsidR="000C7574" w:rsidRDefault="000C7574"/>
    <w:p w14:paraId="447CCDBA" w14:textId="42943ECE" w:rsidR="000C7574" w:rsidRDefault="008C022E">
      <w:r>
        <w:t>7132021</w:t>
      </w:r>
      <w:r w:rsidR="000C7574">
        <w:t xml:space="preserve"> </w:t>
      </w:r>
      <w:r>
        <w:t>–</w:t>
      </w:r>
      <w:r w:rsidR="000C7574">
        <w:t xml:space="preserve"> </w:t>
      </w:r>
      <w:r>
        <w:t>14.26s</w:t>
      </w:r>
    </w:p>
    <w:p w14:paraId="6322ADA3" w14:textId="70D9AC26" w:rsidR="008C022E" w:rsidRDefault="008C022E">
      <w:r>
        <w:t>tabs:</w:t>
      </w:r>
    </w:p>
    <w:p w14:paraId="41635B58" w14:textId="09C17B64" w:rsidR="002C68DF" w:rsidRDefault="002C68DF" w:rsidP="002C68DF">
      <w:r>
        <w:t xml:space="preserve">emotion </w:t>
      </w:r>
      <w:r w:rsidR="003D5C2F">
        <w:t>–</w:t>
      </w:r>
      <w:r>
        <w:t xml:space="preserve"> </w:t>
      </w:r>
      <w:r w:rsidR="003D5C2F">
        <w:t>10.83</w:t>
      </w:r>
      <w:r>
        <w:t>s</w:t>
      </w:r>
    </w:p>
    <w:p w14:paraId="1BB41E21" w14:textId="35D64701" w:rsidR="002C68DF" w:rsidRDefault="002C68DF" w:rsidP="002C68DF">
      <w:r>
        <w:t>emotion table - 0.</w:t>
      </w:r>
      <w:r w:rsidR="00F050EB">
        <w:t>3</w:t>
      </w:r>
      <w:r>
        <w:t>s</w:t>
      </w:r>
    </w:p>
    <w:p w14:paraId="67F4A5B0" w14:textId="47885E8A" w:rsidR="002C68DF" w:rsidRDefault="002C68DF" w:rsidP="002C68DF">
      <w:r>
        <w:t>action – 0.</w:t>
      </w:r>
      <w:r w:rsidR="00085BD1">
        <w:t>5</w:t>
      </w:r>
      <w:r>
        <w:t>s</w:t>
      </w:r>
    </w:p>
    <w:p w14:paraId="2F8538A4" w14:textId="76198B0E" w:rsidR="002C68DF" w:rsidRDefault="002C68DF" w:rsidP="002C68DF">
      <w:r>
        <w:t xml:space="preserve">stress level – </w:t>
      </w:r>
      <w:r w:rsidR="00F5456A">
        <w:t>0.6</w:t>
      </w:r>
      <w:r>
        <w:t>s</w:t>
      </w:r>
    </w:p>
    <w:p w14:paraId="24DAAE0B" w14:textId="15D5C448" w:rsidR="002C68DF" w:rsidRDefault="002C68DF" w:rsidP="002C68DF">
      <w:r>
        <w:t xml:space="preserve">post-rec – </w:t>
      </w:r>
      <w:r w:rsidR="006806A2">
        <w:t>0.27s</w:t>
      </w:r>
    </w:p>
    <w:p w14:paraId="745393E4" w14:textId="5653AF8B" w:rsidR="002C68DF" w:rsidRDefault="002C68DF" w:rsidP="002C68DF">
      <w:r>
        <w:t>post-rec-pie – 1.</w:t>
      </w:r>
      <w:r w:rsidR="00130FE9">
        <w:t>82</w:t>
      </w:r>
      <w:r>
        <w:t>s</w:t>
      </w:r>
    </w:p>
    <w:p w14:paraId="1B278AD3" w14:textId="6D609EED" w:rsidR="008C022E" w:rsidRDefault="002C68DF" w:rsidP="002C68DF">
      <w:r>
        <w:t>post-rec-cumulative – 0.</w:t>
      </w:r>
      <w:r w:rsidR="00FC21DF">
        <w:t>73</w:t>
      </w:r>
      <w:r>
        <w:t>s</w:t>
      </w:r>
    </w:p>
    <w:p w14:paraId="2EBDEDD3" w14:textId="475977B7" w:rsidR="007E3715" w:rsidRDefault="007E3715" w:rsidP="002C68DF"/>
    <w:p w14:paraId="4E528CEF" w14:textId="30C78E0A" w:rsidR="007E3715" w:rsidRDefault="007E3715" w:rsidP="002C68DF">
      <w:r>
        <w:t>5122022 – 15.80s</w:t>
      </w:r>
    </w:p>
    <w:p w14:paraId="72A0F623" w14:textId="5C70FD85" w:rsidR="00151581" w:rsidRDefault="00151581" w:rsidP="002C68DF">
      <w:r>
        <w:t xml:space="preserve">tabs </w:t>
      </w:r>
      <w:r w:rsidR="006A03A0">
        <w:t xml:space="preserve">distribution </w:t>
      </w:r>
      <w:r w:rsidR="00235046">
        <w:t>like</w:t>
      </w:r>
      <w:r>
        <w:t xml:space="preserve"> the above two sections</w:t>
      </w:r>
      <w:r w:rsidR="00736FEF">
        <w:t xml:space="preserve"> for all other sections</w:t>
      </w:r>
      <w:r w:rsidR="00975697">
        <w:t xml:space="preserve"> so I will not list them all.</w:t>
      </w:r>
    </w:p>
    <w:p w14:paraId="5AE65B35" w14:textId="5245F3A5" w:rsidR="007974FA" w:rsidRDefault="007974FA" w:rsidP="002C68DF"/>
    <w:p w14:paraId="60A0D04A" w14:textId="18917326" w:rsidR="007974FA" w:rsidRDefault="007974FA" w:rsidP="002C68DF">
      <w:r>
        <w:t>Best display solution:</w:t>
      </w:r>
    </w:p>
    <w:p w14:paraId="1EFB4994" w14:textId="2320A112" w:rsidR="007974FA" w:rsidRDefault="007974FA" w:rsidP="002C68DF">
      <w:r>
        <w:t>Initially display instruction</w:t>
      </w:r>
      <w:r w:rsidR="00B9211E">
        <w:t xml:space="preserve"> page</w:t>
      </w:r>
      <w:r>
        <w:t>. Then when the user clicks on a section number, first display its emotion table or action page for fastest access.</w:t>
      </w:r>
    </w:p>
    <w:p w14:paraId="2AB6AD48" w14:textId="3D2278F3" w:rsidR="00975697" w:rsidRDefault="00975697" w:rsidP="002C68DF"/>
    <w:p w14:paraId="6E86DB4A" w14:textId="39AF8078" w:rsidR="00975697" w:rsidRDefault="00161D19" w:rsidP="002C68DF">
      <w:r>
        <w:t>Issues that need to be fixed:</w:t>
      </w:r>
    </w:p>
    <w:p w14:paraId="55D58510" w14:textId="1BACD187" w:rsidR="00161D19" w:rsidRDefault="00161D19" w:rsidP="00161D19">
      <w:r>
        <w:t>Change the tabs into buttons so that we can access only part of the data in the backend for faster display.</w:t>
      </w:r>
    </w:p>
    <w:p w14:paraId="4FEED885" w14:textId="4669C3B4" w:rsidR="00161D19" w:rsidRDefault="00161D19" w:rsidP="00161D19">
      <w:r>
        <w:t>Emotion tab takes too much time to be displayed so that we need to speed up this part.</w:t>
      </w:r>
    </w:p>
    <w:p w14:paraId="6285A4E8" w14:textId="5DE95E96" w:rsidR="00161D19" w:rsidRDefault="00161D19" w:rsidP="00161D19">
      <w:r>
        <w:t xml:space="preserve">We can either display only a small part of the data for emotion(say like only recent 7 days instead of all) or we can use another javascript plot packages which works faster when dealing with huge dataset. </w:t>
      </w:r>
    </w:p>
    <w:sectPr w:rsidR="0016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502"/>
    <w:multiLevelType w:val="hybridMultilevel"/>
    <w:tmpl w:val="84E0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5"/>
    <w:rsid w:val="00085BD1"/>
    <w:rsid w:val="00085FDC"/>
    <w:rsid w:val="000C7574"/>
    <w:rsid w:val="00130FE9"/>
    <w:rsid w:val="00151581"/>
    <w:rsid w:val="00161D19"/>
    <w:rsid w:val="001C3F9B"/>
    <w:rsid w:val="00235046"/>
    <w:rsid w:val="002C68DF"/>
    <w:rsid w:val="003248F7"/>
    <w:rsid w:val="00376FE7"/>
    <w:rsid w:val="003C6317"/>
    <w:rsid w:val="003D5C2F"/>
    <w:rsid w:val="00433B3B"/>
    <w:rsid w:val="005613C7"/>
    <w:rsid w:val="005D6AB0"/>
    <w:rsid w:val="006806A2"/>
    <w:rsid w:val="006A03A0"/>
    <w:rsid w:val="00736FEF"/>
    <w:rsid w:val="007974FA"/>
    <w:rsid w:val="007E3715"/>
    <w:rsid w:val="008014F5"/>
    <w:rsid w:val="008C022E"/>
    <w:rsid w:val="00975697"/>
    <w:rsid w:val="009A49E7"/>
    <w:rsid w:val="00B9211E"/>
    <w:rsid w:val="00CC68EB"/>
    <w:rsid w:val="00E714BF"/>
    <w:rsid w:val="00F050EB"/>
    <w:rsid w:val="00F527A5"/>
    <w:rsid w:val="00F5456A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ABC65"/>
  <w15:chartTrackingRefBased/>
  <w15:docId w15:val="{A5815EB3-EC83-284A-BEB5-BD1FE0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晗璋 赵</dc:creator>
  <cp:keywords/>
  <dc:description/>
  <cp:lastModifiedBy>晗璋 赵</cp:lastModifiedBy>
  <cp:revision>29</cp:revision>
  <dcterms:created xsi:type="dcterms:W3CDTF">2023-02-23T22:25:00Z</dcterms:created>
  <dcterms:modified xsi:type="dcterms:W3CDTF">2023-02-25T20:12:00Z</dcterms:modified>
</cp:coreProperties>
</file>