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336D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B9CF16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14:paraId="534A6DCF" w14:textId="77777777" w:rsidR="00A859DC" w:rsidRDefault="00A859DC" w:rsidP="00046F5D">
      <w:pPr>
        <w:pStyle w:val="Default"/>
        <w:spacing w:line="360" w:lineRule="auto"/>
        <w:rPr>
          <w:sz w:val="28"/>
          <w:szCs w:val="28"/>
        </w:rPr>
      </w:pPr>
    </w:p>
    <w:p w14:paraId="696390D6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«САПР»</w:t>
      </w:r>
    </w:p>
    <w:p w14:paraId="2BB85E80" w14:textId="77777777" w:rsidR="00A859DC" w:rsidRDefault="00A859DC" w:rsidP="00046F5D">
      <w:pPr>
        <w:pStyle w:val="Default"/>
        <w:spacing w:line="360" w:lineRule="auto"/>
        <w:jc w:val="center"/>
        <w:rPr>
          <w:sz w:val="28"/>
          <w:szCs w:val="28"/>
        </w:rPr>
      </w:pPr>
    </w:p>
    <w:p w14:paraId="5B0E1889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14:paraId="46D016E9" w14:textId="77777777" w:rsidR="00A859DC" w:rsidRDefault="009C45E0" w:rsidP="00046F5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«Дискретная математика»</w:t>
      </w:r>
    </w:p>
    <w:p w14:paraId="380BCC00" w14:textId="77777777" w:rsidR="00A859DC" w:rsidRDefault="00A859DC" w:rsidP="00046F5D">
      <w:pPr>
        <w:pStyle w:val="Default"/>
        <w:spacing w:line="360" w:lineRule="auto"/>
        <w:jc w:val="center"/>
        <w:rPr>
          <w:sz w:val="28"/>
          <w:szCs w:val="28"/>
        </w:rPr>
      </w:pPr>
    </w:p>
    <w:p w14:paraId="379DF04C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41185459" w14:textId="77777777"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5D68B1C6" w14:textId="77777777" w:rsidR="00A859DC" w:rsidRDefault="009C45E0" w:rsidP="00046F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МАТРИЧНЫЕ СПОСОБЫ ПРЕДСТАВЛЕНИЯ ГРАФОВ</w:t>
      </w:r>
      <w:r>
        <w:rPr>
          <w:sz w:val="28"/>
          <w:szCs w:val="28"/>
        </w:rPr>
        <w:t>»</w:t>
      </w:r>
    </w:p>
    <w:p w14:paraId="1478D1CC" w14:textId="77777777"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1542EB" w14:textId="77777777"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519F9" w14:textId="77777777"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B22ECF" w14:textId="77777777"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BAB4BB" w14:textId="77777777"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45B9A" w14:textId="77777777"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132AEB7B" w14:textId="1AEAB55D" w:rsidR="00A859DC" w:rsidRPr="00F25028" w:rsidRDefault="009C45E0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ст. гр. 1</w:t>
      </w:r>
      <w:r w:rsidR="00F25028" w:rsidRPr="00F25028">
        <w:rPr>
          <w:color w:val="000000"/>
          <w:sz w:val="28"/>
          <w:szCs w:val="28"/>
        </w:rPr>
        <w:t>35</w:t>
      </w:r>
    </w:p>
    <w:p w14:paraId="70987A90" w14:textId="078C1274" w:rsidR="00A859DC" w:rsidRDefault="00F25028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Бардин М.С.</w:t>
      </w:r>
    </w:p>
    <w:p w14:paraId="24A2DEF3" w14:textId="2ACD94A3" w:rsidR="00A859DC" w:rsidRDefault="00F25028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Кузнецова М.А.</w:t>
      </w:r>
    </w:p>
    <w:p w14:paraId="174FD4D7" w14:textId="77777777"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</w:t>
      </w:r>
    </w:p>
    <w:p w14:paraId="6CA4F74C" w14:textId="77777777" w:rsidR="00A859DC" w:rsidRDefault="009C45E0" w:rsidP="00046F5D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Орешков В. И.</w:t>
      </w:r>
    </w:p>
    <w:p w14:paraId="0FB00B7C" w14:textId="77777777" w:rsidR="00A859DC" w:rsidRDefault="009C45E0" w:rsidP="00046F5D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Бакулева М. А.</w:t>
      </w:r>
    </w:p>
    <w:p w14:paraId="6FB544AC" w14:textId="77777777"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18187645" w14:textId="77777777"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7D7DEB3C" w14:textId="77777777"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62B66983" w14:textId="77777777" w:rsidR="00046F5D" w:rsidRDefault="00046F5D" w:rsidP="00046F5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FAA53A" w14:textId="77777777" w:rsidR="00A859DC" w:rsidRDefault="009C45E0" w:rsidP="00046F5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Рязань 2023</w:t>
      </w:r>
    </w:p>
    <w:p w14:paraId="4CA1655B" w14:textId="77777777" w:rsidR="00A859DC" w:rsidRDefault="00A859DC" w:rsidP="00046F5D">
      <w:pPr>
        <w:spacing w:line="360" w:lineRule="auto"/>
        <w:ind w:firstLineChars="235" w:firstLine="661"/>
        <w:rPr>
          <w:rFonts w:ascii="Times New Roman" w:hAnsi="Times New Roman" w:cs="Times New Roman"/>
          <w:b/>
          <w:bCs/>
          <w:sz w:val="28"/>
          <w:szCs w:val="28"/>
        </w:rPr>
        <w:sectPr w:rsidR="00A859DC" w:rsidSect="00046F5D">
          <w:pgSz w:w="11906" w:h="16838"/>
          <w:pgMar w:top="1134" w:right="850" w:bottom="1134" w:left="1701" w:header="720" w:footer="720" w:gutter="0"/>
          <w:pgNumType w:start="2"/>
          <w:cols w:space="720"/>
          <w:docGrid w:linePitch="360"/>
        </w:sectPr>
      </w:pPr>
    </w:p>
    <w:p w14:paraId="66BA323E" w14:textId="77777777"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изучение матричных способов представления графов.</w:t>
      </w:r>
    </w:p>
    <w:p w14:paraId="10265ABB" w14:textId="77777777"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Задание: </w:t>
      </w:r>
      <w:r w:rsidR="00046F5D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реобразование матрицы смежности в матрицу инцидентности.</w:t>
      </w:r>
    </w:p>
    <w:p w14:paraId="2A73621F" w14:textId="77777777" w:rsidR="00A859DC" w:rsidRDefault="009C45E0" w:rsidP="00046F5D">
      <w:pPr>
        <w:spacing w:line="360" w:lineRule="auto"/>
        <w:ind w:firstLineChars="252" w:firstLine="70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Блок схема алгоритма (рисунки 1, 2, 3):</w:t>
      </w:r>
    </w:p>
    <w:p w14:paraId="2787FCDB" w14:textId="77777777" w:rsidR="00A859DC" w:rsidRDefault="009C45E0" w:rsidP="00046F5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3D833E1" wp14:editId="284B2039">
            <wp:extent cx="3253740" cy="606552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1CE0" w14:textId="77777777"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БСА 1 часть</w:t>
      </w:r>
    </w:p>
    <w:p w14:paraId="30EC8382" w14:textId="77777777" w:rsidR="00A859DC" w:rsidRDefault="009C45E0" w:rsidP="00046F5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651FEA3F" wp14:editId="267C6234">
            <wp:extent cx="3124200" cy="8356992"/>
            <wp:effectExtent l="0" t="0" r="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839" cy="83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ECA9" w14:textId="77777777"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БСА часть 2</w:t>
      </w:r>
    </w:p>
    <w:p w14:paraId="05ED18D1" w14:textId="77777777" w:rsidR="00A859DC" w:rsidRDefault="009C45E0" w:rsidP="00046F5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4D3C4B2C" wp14:editId="788053A3">
            <wp:extent cx="1724025" cy="7823580"/>
            <wp:effectExtent l="0" t="0" r="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677" cy="78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C27E" w14:textId="77777777"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БСА часть 3</w:t>
      </w:r>
    </w:p>
    <w:p w14:paraId="1D7B614C" w14:textId="77777777" w:rsidR="00A859DC" w:rsidRDefault="00A859DC" w:rsidP="00046F5D">
      <w:pPr>
        <w:spacing w:line="360" w:lineRule="auto"/>
        <w:jc w:val="center"/>
        <w:rPr>
          <w:rFonts w:ascii="Times New Roman" w:hAnsi="Times New Roman" w:cs="Times New Roman"/>
        </w:rPr>
      </w:pPr>
    </w:p>
    <w:p w14:paraId="21506E76" w14:textId="77777777" w:rsidR="00A859DC" w:rsidRDefault="009C45E0" w:rsidP="00046F5D">
      <w:pPr>
        <w:spacing w:line="360" w:lineRule="auto"/>
        <w:ind w:firstLineChars="252" w:firstLine="70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Текст программы (С++): </w:t>
      </w:r>
    </w:p>
    <w:p w14:paraId="25AA7425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>#include &lt;iostream&gt;</w:t>
      </w:r>
    </w:p>
    <w:p w14:paraId="173669AA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>#include &lt;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cmath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&gt;</w:t>
      </w:r>
    </w:p>
    <w:p w14:paraId="1D805768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>using namespace std;</w:t>
      </w:r>
    </w:p>
    <w:p w14:paraId="5FA5F08B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>int N, M;</w:t>
      </w:r>
    </w:p>
    <w:p w14:paraId="7C09F47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int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main(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) {</w:t>
      </w:r>
    </w:p>
    <w:p w14:paraId="24F354C4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setlocale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(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LC_CTYPE, "Russian");</w:t>
      </w:r>
    </w:p>
    <w:p w14:paraId="2607A238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const int N = 6;</w:t>
      </w:r>
    </w:p>
    <w:p w14:paraId="0DE70EF8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const int M = 9;</w:t>
      </w:r>
    </w:p>
    <w:p w14:paraId="743604A6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int f, d;</w:t>
      </w:r>
    </w:p>
    <w:p w14:paraId="575D5C3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double matr1[N][M];</w:t>
      </w:r>
    </w:p>
    <w:p w14:paraId="33A7E3BB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double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[N][N]</w:t>
      </w:r>
    </w:p>
    <w:p w14:paraId="4AD83B6C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646C8ACE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{0, 1, 1, 0, 0,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1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3315E23E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{1, 0, 1, 1, 0,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1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69954375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{1, 1, 0, 0, 1,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0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1E49BEAA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{0, 1, 0, 0, 1,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1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0E244D76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{0, 0, 1, 1, 0,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0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21BC6935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 xml:space="preserve">{1, 1, 0, 1, 0,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0 }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,</w:t>
      </w:r>
    </w:p>
    <w:p w14:paraId="541CD8B7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};</w:t>
      </w:r>
    </w:p>
    <w:p w14:paraId="71B2C2B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"</w:t>
      </w:r>
      <w:r w:rsidRPr="00F25028">
        <w:rPr>
          <w:rFonts w:ascii="Cascadia Mono" w:eastAsia="Cascadia Mono" w:hAnsi="Cascadia Mono"/>
          <w:sz w:val="16"/>
          <w:szCs w:val="16"/>
        </w:rPr>
        <w:t>Преобразованная</w:t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</w:t>
      </w:r>
      <w:r w:rsidRPr="00F25028">
        <w:rPr>
          <w:rFonts w:ascii="Cascadia Mono" w:eastAsia="Cascadia Mono" w:hAnsi="Cascadia Mono"/>
          <w:sz w:val="16"/>
          <w:szCs w:val="16"/>
        </w:rPr>
        <w:t>матрица</w:t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</w:t>
      </w:r>
      <w:r w:rsidRPr="00F25028">
        <w:rPr>
          <w:rFonts w:ascii="Cascadia Mono" w:eastAsia="Cascadia Mono" w:hAnsi="Cascadia Mono"/>
          <w:sz w:val="16"/>
          <w:szCs w:val="16"/>
        </w:rPr>
        <w:t>смежности</w:t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:"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endl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71E5B9D4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(f = 0; f &lt; 6; f++)</w:t>
      </w:r>
    </w:p>
    <w:p w14:paraId="1516ECE2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2B8A5F1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(d = 0; d &lt; 6; d++)</w:t>
      </w:r>
    </w:p>
    <w:p w14:paraId="766F9A2C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327A847E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if ((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[f][d] == 1) &amp;&amp; (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[f][d] ==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[d][f]))</w:t>
      </w:r>
    </w:p>
    <w:p w14:paraId="2139AF04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3CFBECBE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[d][f] = 0;</w:t>
      </w:r>
    </w:p>
    <w:p w14:paraId="27B60905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</w:t>
      </w:r>
    </w:p>
    <w:p w14:paraId="0D84D00C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[f][d] &lt;&lt;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"  "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3B2E1DEC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</w:t>
      </w:r>
    </w:p>
    <w:p w14:paraId="733EBE1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lastRenderedPageBreak/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endl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490FBD57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};</w:t>
      </w:r>
    </w:p>
    <w:p w14:paraId="7BDFA0F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endl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4D2F5FA6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int h = 0;</w:t>
      </w:r>
    </w:p>
    <w:p w14:paraId="2D75526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int m = 0;</w:t>
      </w:r>
    </w:p>
    <w:p w14:paraId="08E7E163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(f = 0; f &lt; 6; f++)</w:t>
      </w:r>
    </w:p>
    <w:p w14:paraId="42BE58E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1B644EE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(d = 0; d &lt; 6; d++)</w:t>
      </w:r>
    </w:p>
    <w:p w14:paraId="723409B2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5164F5B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if (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matr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[f][d] == 1)</w:t>
      </w:r>
    </w:p>
    <w:p w14:paraId="29323CE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0756325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(m = 0; m &lt; 6; m++)</w:t>
      </w:r>
    </w:p>
    <w:p w14:paraId="10D6331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04719F2B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matr1[m][h] = 0;</w:t>
      </w:r>
    </w:p>
    <w:p w14:paraId="15F3EA7F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</w:t>
      </w:r>
    </w:p>
    <w:p w14:paraId="4977D49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matr1[f][h] = 1;</w:t>
      </w:r>
    </w:p>
    <w:p w14:paraId="15247A02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matr1[d][h] = 1;</w:t>
      </w:r>
    </w:p>
    <w:p w14:paraId="33695294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>h++;</w:t>
      </w:r>
    </w:p>
    <w:p w14:paraId="6A91C5EA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ab/>
        <w:t>}</w:t>
      </w:r>
      <w:r w:rsidRPr="00F25028">
        <w:rPr>
          <w:rFonts w:ascii="Cascadia Mono" w:eastAsia="Cascadia Mono" w:hAnsi="Cascadia Mono"/>
          <w:sz w:val="16"/>
          <w:szCs w:val="16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ab/>
      </w:r>
    </w:p>
    <w:p w14:paraId="75628D27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ab/>
        <w:t>}</w:t>
      </w:r>
      <w:r w:rsidRPr="00F25028">
        <w:rPr>
          <w:rFonts w:ascii="Cascadia Mono" w:eastAsia="Cascadia Mono" w:hAnsi="Cascadia Mono"/>
          <w:sz w:val="16"/>
          <w:szCs w:val="16"/>
        </w:rPr>
        <w:tab/>
      </w:r>
    </w:p>
    <w:p w14:paraId="60CE07A1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  <w:t>}</w:t>
      </w:r>
    </w:p>
    <w:p w14:paraId="5B078C12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</w:rPr>
        <w:t xml:space="preserve"> </w:t>
      </w:r>
      <w:proofErr w:type="gramStart"/>
      <w:r w:rsidRPr="00F25028">
        <w:rPr>
          <w:rFonts w:ascii="Cascadia Mono" w:eastAsia="Cascadia Mono" w:hAnsi="Cascadia Mono"/>
          <w:sz w:val="16"/>
          <w:szCs w:val="16"/>
        </w:rPr>
        <w:t>&lt;&lt; "</w:t>
      </w:r>
      <w:proofErr w:type="gramEnd"/>
      <w:r w:rsidRPr="00F25028">
        <w:rPr>
          <w:rFonts w:ascii="Cascadia Mono" w:eastAsia="Cascadia Mono" w:hAnsi="Cascadia Mono"/>
          <w:sz w:val="16"/>
          <w:szCs w:val="16"/>
        </w:rPr>
        <w:t xml:space="preserve">Матрица инцидентности:"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</w:rPr>
        <w:t>endl</w:t>
      </w:r>
      <w:proofErr w:type="spellEnd"/>
      <w:r w:rsidRPr="00F25028">
        <w:rPr>
          <w:rFonts w:ascii="Cascadia Mono" w:eastAsia="Cascadia Mono" w:hAnsi="Cascadia Mono"/>
          <w:sz w:val="16"/>
          <w:szCs w:val="16"/>
        </w:rPr>
        <w:t>;</w:t>
      </w:r>
    </w:p>
    <w:p w14:paraId="4B956D8C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>for (f = 0; f &lt; 6; f++)</w:t>
      </w:r>
    </w:p>
    <w:p w14:paraId="3E9879F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7A8CA87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for (d = 0; d &lt; 9; d++)</w:t>
      </w:r>
    </w:p>
    <w:p w14:paraId="0128AB7D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{</w:t>
      </w:r>
    </w:p>
    <w:p w14:paraId="1047996E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matr1[f][d] &lt;&lt; </w:t>
      </w:r>
      <w:proofErr w:type="gramStart"/>
      <w:r w:rsidRPr="00F25028">
        <w:rPr>
          <w:rFonts w:ascii="Cascadia Mono" w:eastAsia="Cascadia Mono" w:hAnsi="Cascadia Mono"/>
          <w:sz w:val="16"/>
          <w:szCs w:val="16"/>
          <w:lang w:val="en-US"/>
        </w:rPr>
        <w:t>"  "</w:t>
      </w:r>
      <w:proofErr w:type="gram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25D5BB3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  <w:t>}</w:t>
      </w:r>
    </w:p>
    <w:p w14:paraId="137C49C5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  <w:lang w:val="en-US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 xml:space="preserve"> 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  <w:lang w:val="en-US"/>
        </w:rPr>
        <w:t>endl</w:t>
      </w:r>
      <w:proofErr w:type="spellEnd"/>
      <w:r w:rsidRPr="00F25028">
        <w:rPr>
          <w:rFonts w:ascii="Cascadia Mono" w:eastAsia="Cascadia Mono" w:hAnsi="Cascadia Mono"/>
          <w:sz w:val="16"/>
          <w:szCs w:val="16"/>
          <w:lang w:val="en-US"/>
        </w:rPr>
        <w:t>;</w:t>
      </w:r>
    </w:p>
    <w:p w14:paraId="2226D469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  <w:lang w:val="en-US"/>
        </w:rPr>
        <w:tab/>
      </w:r>
      <w:r w:rsidRPr="00F25028">
        <w:rPr>
          <w:rFonts w:ascii="Cascadia Mono" w:eastAsia="Cascadia Mono" w:hAnsi="Cascadia Mono"/>
          <w:sz w:val="16"/>
          <w:szCs w:val="16"/>
        </w:rPr>
        <w:t>};</w:t>
      </w:r>
    </w:p>
    <w:p w14:paraId="46AF8710" w14:textId="77777777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ab/>
      </w:r>
      <w:proofErr w:type="spellStart"/>
      <w:r w:rsidRPr="00F25028">
        <w:rPr>
          <w:rFonts w:ascii="Cascadia Mono" w:eastAsia="Cascadia Mono" w:hAnsi="Cascadia Mono"/>
          <w:sz w:val="16"/>
          <w:szCs w:val="16"/>
        </w:rPr>
        <w:t>cout</w:t>
      </w:r>
      <w:proofErr w:type="spellEnd"/>
      <w:r w:rsidRPr="00F25028">
        <w:rPr>
          <w:rFonts w:ascii="Cascadia Mono" w:eastAsia="Cascadia Mono" w:hAnsi="Cascadia Mono"/>
          <w:sz w:val="16"/>
          <w:szCs w:val="16"/>
        </w:rPr>
        <w:t xml:space="preserve"> </w:t>
      </w:r>
      <w:proofErr w:type="gramStart"/>
      <w:r w:rsidRPr="00F25028">
        <w:rPr>
          <w:rFonts w:ascii="Cascadia Mono" w:eastAsia="Cascadia Mono" w:hAnsi="Cascadia Mono"/>
          <w:sz w:val="16"/>
          <w:szCs w:val="16"/>
        </w:rPr>
        <w:t xml:space="preserve">&lt;&lt; </w:t>
      </w:r>
      <w:proofErr w:type="spellStart"/>
      <w:r w:rsidRPr="00F25028">
        <w:rPr>
          <w:rFonts w:ascii="Cascadia Mono" w:eastAsia="Cascadia Mono" w:hAnsi="Cascadia Mono"/>
          <w:sz w:val="16"/>
          <w:szCs w:val="16"/>
        </w:rPr>
        <w:t>endl</w:t>
      </w:r>
      <w:proofErr w:type="spellEnd"/>
      <w:proofErr w:type="gramEnd"/>
      <w:r w:rsidRPr="00F25028">
        <w:rPr>
          <w:rFonts w:ascii="Cascadia Mono" w:eastAsia="Cascadia Mono" w:hAnsi="Cascadia Mono"/>
          <w:sz w:val="16"/>
          <w:szCs w:val="16"/>
        </w:rPr>
        <w:t>;</w:t>
      </w:r>
    </w:p>
    <w:p w14:paraId="21D59264" w14:textId="7F24ABDE" w:rsidR="00A859DC" w:rsidRPr="00F25028" w:rsidRDefault="009C45E0" w:rsidP="00F25028">
      <w:pPr>
        <w:spacing w:line="240" w:lineRule="atLeast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 w:rsidRPr="00F25028">
        <w:rPr>
          <w:rFonts w:ascii="Cascadia Mono" w:eastAsia="Cascadia Mono" w:hAnsi="Cascadia Mono"/>
          <w:sz w:val="16"/>
          <w:szCs w:val="16"/>
        </w:rPr>
        <w:t>}</w:t>
      </w:r>
    </w:p>
    <w:p w14:paraId="195DC7D1" w14:textId="77777777" w:rsidR="00A859DC" w:rsidRDefault="009C45E0" w:rsidP="00046F5D">
      <w:pPr>
        <w:spacing w:line="360" w:lineRule="auto"/>
        <w:ind w:firstLineChars="252" w:firstLine="708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lastRenderedPageBreak/>
        <w:t>Контрольный пример (рисунок 4):</w:t>
      </w:r>
    </w:p>
    <w:p w14:paraId="3DC76D53" w14:textId="77777777" w:rsidR="00A859DC" w:rsidRDefault="009C45E0" w:rsidP="00046F5D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72450E79" wp14:editId="5E493E74">
            <wp:extent cx="2377440" cy="22936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DF2C" w14:textId="77777777"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Преобразование матрицы смежности в матрицу инцидентности</w:t>
      </w:r>
    </w:p>
    <w:p w14:paraId="43B3628A" w14:textId="77777777"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изучили матричные способы представления графов на примере преобразования матрицы смежности в матрицу инцидентности.</w:t>
      </w:r>
    </w:p>
    <w:sectPr w:rsidR="00A859DC">
      <w:footerReference w:type="default" r:id="rId1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707E" w14:textId="77777777" w:rsidR="00D577B5" w:rsidRDefault="00D577B5">
      <w:pPr>
        <w:spacing w:line="240" w:lineRule="auto"/>
      </w:pPr>
      <w:r>
        <w:separator/>
      </w:r>
    </w:p>
  </w:endnote>
  <w:endnote w:type="continuationSeparator" w:id="0">
    <w:p w14:paraId="0927090A" w14:textId="77777777" w:rsidR="00D577B5" w:rsidRDefault="00D57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166E" w14:textId="77777777" w:rsidR="00A859DC" w:rsidRDefault="009C45E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96D3E" wp14:editId="3B90C0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4E5CD" w14:textId="77777777" w:rsidR="00A859DC" w:rsidRDefault="009C45E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46F5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96D3E"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r9cAIAABwFAAAOAAAAZHJzL2Uyb0RvYy54bWysVMtuEzEU3SPxD5b3ZNIiqijKpAqtipAi&#10;WlEQa8djJyP8ku1kJuzgU/gEpG6KBL+Q/hHHnkyKCpsiFuO59n2f+5ictlqRjfChtqakR4MhJcJw&#10;W9VmWdL37y6ejSgJkZmKKWtESbci0NPp0yeTxo3FsV1ZVQlPYMSEceNKuorRjYsi8JXQLAysEwZM&#10;ab1mEVe/LCrPGljXqjgeDk+KxvrKectFCHg975h0mu1LKXi8lDKISFRJEVvMp8/nIp3FdMLGS8/c&#10;qub7MNg/RKFZbeD0YOqcRUbWvv7DlK65t8HKOOBWF1bKmoucA7I5Gj7I5nrFnMi5AJzgDjCF/2eW&#10;v9lceVJXJUWhDNMo0e7r7mZ3e/f57svux+4bvhuy+4nfdxCjBFjjwhh61w6asX1pWxS+fw94TDi0&#10;0uv0R4YEfEC/PcAt2kh4Uhodj0ZDsDh4/QX2i3t150N8JawmiSipRz0zzGwzD7ET7UWSN2MvaqVy&#10;TZUhTUlPnr8YZoUDB8aVgY+URBdspuJWiWRBmbdCAo8cc3rInSjOlCcbhh5inAsTc7rZEqSTlITb&#10;xyju5ZOqyF36GOWDRvZsTTwo69pYn/N9EHb1sQ9ZdvI9Al3eCYLYLtp9cRe22qK23nbjEhy/qIH/&#10;nIV4xTzmAzXDzMdLHFJZ4Gz3FCUr6z/97T3Jo23BpaTBvJXUYCFQol4btHMazZ7wPbHoCbPWZxbg&#10;H2GXOJ5JKPioelJ6qz9gEcySD7CY4fBU0tiTZ7GbeSwSLmazLIQBdCzOzbXjyXQutputI3oot1YC&#10;pUNiDxZGMDfnfl2kGf/9nqXul9r0F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LRdiv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3B24E5CD" w14:textId="77777777" w:rsidR="00A859DC" w:rsidRDefault="009C45E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46F5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6C85" w14:textId="77777777" w:rsidR="00D577B5" w:rsidRDefault="00D577B5">
      <w:pPr>
        <w:spacing w:after="0"/>
      </w:pPr>
      <w:r>
        <w:separator/>
      </w:r>
    </w:p>
  </w:footnote>
  <w:footnote w:type="continuationSeparator" w:id="0">
    <w:p w14:paraId="3D8DD861" w14:textId="77777777" w:rsidR="00D577B5" w:rsidRDefault="00D57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F5D"/>
    <w:rsid w:val="00172A27"/>
    <w:rsid w:val="009C45E0"/>
    <w:rsid w:val="00A859DC"/>
    <w:rsid w:val="00D577B5"/>
    <w:rsid w:val="00F25028"/>
    <w:rsid w:val="03AF2C95"/>
    <w:rsid w:val="6209345C"/>
    <w:rsid w:val="62F62B88"/>
    <w:rsid w:val="637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02F8CF"/>
  <w15:docId w15:val="{03409941-02DE-45BF-9B73-401155BA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semiHidden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Бардин</cp:lastModifiedBy>
  <cp:revision>3</cp:revision>
  <dcterms:created xsi:type="dcterms:W3CDTF">2023-03-15T14:39:00Z</dcterms:created>
  <dcterms:modified xsi:type="dcterms:W3CDTF">2023-05-25T23:23:00Z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AE50704D58C342FAB023C83931689184</vt:lpwstr>
  </property>
</Properties>
</file>