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957F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1617F6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5A1DE47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5DD9468C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73745354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50ADC1FD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4F7E625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544EE1D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06F8BC0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2512DF3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№4</w:t>
      </w:r>
    </w:p>
    <w:p w14:paraId="5EFEE19A" w14:textId="6B716FC3" w:rsidR="00BC4B61" w:rsidRPr="00B869A3" w:rsidRDefault="00BC4B61" w:rsidP="00BC4B6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A0A36">
        <w:rPr>
          <w:rFonts w:ascii="Times New Roman" w:hAnsi="Times New Roman" w:cs="Times New Roman"/>
          <w:b/>
          <w:sz w:val="28"/>
          <w:szCs w:val="28"/>
        </w:rPr>
        <w:t>++</w:t>
      </w:r>
    </w:p>
    <w:p w14:paraId="203A0645" w14:textId="7321ABE8" w:rsidR="00BC4B61" w:rsidRDefault="00BC4B61" w:rsidP="00BC4B61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6D0F3F5C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5E185B">
        <w:rPr>
          <w:rFonts w:ascii="Times New Roman" w:hAnsi="Times New Roman"/>
          <w:sz w:val="28"/>
        </w:rPr>
        <w:t>Инструментальные средства информационных систем</w:t>
      </w:r>
      <w:r>
        <w:rPr>
          <w:rFonts w:ascii="Times New Roman" w:hAnsi="Times New Roman"/>
          <w:sz w:val="28"/>
        </w:rPr>
        <w:t>»</w:t>
      </w:r>
    </w:p>
    <w:p w14:paraId="7CFE9265" w14:textId="77777777" w:rsidR="00BC4B61" w:rsidRDefault="00BC4B61" w:rsidP="00BC4B61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D433523" w14:textId="77777777" w:rsidR="00BC4B61" w:rsidRDefault="00BC4B61" w:rsidP="00BC4B61">
      <w:pPr>
        <w:spacing w:after="0" w:line="360" w:lineRule="auto"/>
        <w:rPr>
          <w:rFonts w:ascii="Calibri" w:hAnsi="Calibri"/>
        </w:rPr>
      </w:pPr>
    </w:p>
    <w:p w14:paraId="265A50B7" w14:textId="77777777" w:rsidR="00BC4B61" w:rsidRDefault="00BC4B61" w:rsidP="00BC4B61">
      <w:pPr>
        <w:spacing w:after="0" w:line="360" w:lineRule="auto"/>
      </w:pPr>
    </w:p>
    <w:p w14:paraId="71D73D84" w14:textId="77777777" w:rsidR="00BC4B61" w:rsidRDefault="00BC4B61" w:rsidP="00BC4B61">
      <w:pPr>
        <w:spacing w:after="0" w:line="360" w:lineRule="auto"/>
      </w:pPr>
    </w:p>
    <w:p w14:paraId="695FE444" w14:textId="77777777" w:rsidR="00BC4B61" w:rsidRDefault="00BC4B61" w:rsidP="00BC4B61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14:paraId="1EC4F386" w14:textId="77777777" w:rsidR="00BC4B61" w:rsidRPr="00D83E5A" w:rsidRDefault="00BC4B61" w:rsidP="00BC4B61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04BF27F6" w14:textId="77777777" w:rsidR="00BC4B61" w:rsidRDefault="00BC4B61" w:rsidP="00BC4B61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346CB866" w14:textId="77777777" w:rsidR="00BC4B61" w:rsidRDefault="00BC4B61" w:rsidP="00BC4B61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доц. </w:t>
      </w: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49EAE517" w14:textId="77777777" w:rsidR="00BC4B61" w:rsidRDefault="00BC4B61" w:rsidP="00BC4B61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3637A7F" w14:textId="77777777" w:rsidR="00BC4B61" w:rsidRDefault="00BC4B61" w:rsidP="00BC4B61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2A5F3D7E" w14:textId="77777777" w:rsidR="00BC4B61" w:rsidRDefault="00BC4B61" w:rsidP="00BC4B61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22C6DF12" w14:textId="77777777" w:rsidR="00BC4B61" w:rsidRDefault="00BC4B61" w:rsidP="00BC4B61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42687647" w14:textId="79D9732A" w:rsidR="00BC4B61" w:rsidRDefault="00BC4B61" w:rsidP="00BC4B61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2623FEAE" w14:textId="77777777" w:rsidR="00BC4B61" w:rsidRDefault="00BC4B61" w:rsidP="00BC4B61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C8E593C" w14:textId="77777777" w:rsidR="00BC4B61" w:rsidRDefault="00BC4B61" w:rsidP="00BC4B61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C022BAA" w14:textId="77777777" w:rsidR="00BC4B61" w:rsidRDefault="00BC4B61" w:rsidP="00BC4B61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0A921702" w14:textId="77777777" w:rsidR="00BC4B61" w:rsidRPr="00825B45" w:rsidRDefault="00BC4B61" w:rsidP="00BC4B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321B">
        <w:rPr>
          <w:rFonts w:ascii="Times New Roman" w:hAnsi="Times New Roman" w:cs="Times New Roman"/>
          <w:b/>
          <w:sz w:val="28"/>
          <w:szCs w:val="28"/>
        </w:rPr>
        <w:lastRenderedPageBreak/>
        <w:t>Задача 1</w:t>
      </w:r>
      <w:r>
        <w:rPr>
          <w:rFonts w:ascii="Times New Roman" w:hAnsi="Times New Roman" w:cs="Times New Roman"/>
          <w:sz w:val="28"/>
          <w:szCs w:val="28"/>
        </w:rPr>
        <w:t xml:space="preserve">. Возвести </w:t>
      </w:r>
      <w:r w:rsidRPr="00825B4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5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целую степень </w:t>
      </w:r>
      <w:r w:rsidRPr="00825B4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25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передачи аргументов по значению.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672"/>
        <w:gridCol w:w="7565"/>
      </w:tblGrid>
      <w:tr w:rsidR="00BC4B61" w:rsidRPr="000B1A59" w14:paraId="46E9712C" w14:textId="77777777" w:rsidTr="00A87EE2">
        <w:tc>
          <w:tcPr>
            <w:tcW w:w="1672" w:type="dxa"/>
          </w:tcPr>
          <w:p w14:paraId="0D628916" w14:textId="77777777" w:rsidR="00BC4B61" w:rsidRPr="00AE546C" w:rsidRDefault="00BC4B61" w:rsidP="00873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565" w:type="dxa"/>
          </w:tcPr>
          <w:p w14:paraId="1831BB41" w14:textId="77777777" w:rsidR="00BC4B61" w:rsidRPr="000B1A59" w:rsidRDefault="00BC4B61" w:rsidP="00873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BC4B61" w:rsidRPr="00825B45" w14:paraId="42BA8248" w14:textId="77777777" w:rsidTr="00A87EE2">
        <w:tc>
          <w:tcPr>
            <w:tcW w:w="1672" w:type="dxa"/>
          </w:tcPr>
          <w:p w14:paraId="04A7868C" w14:textId="77777777" w:rsidR="00BC4B61" w:rsidRDefault="00BC4B61" w:rsidP="00873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65" w:type="dxa"/>
          </w:tcPr>
          <w:p w14:paraId="29E14901" w14:textId="77777777" w:rsidR="00BC4B61" w:rsidRPr="00825B45" w:rsidRDefault="00BC4B61" w:rsidP="0087334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</w:t>
            </w:r>
          </w:p>
        </w:tc>
      </w:tr>
    </w:tbl>
    <w:p w14:paraId="0FDFE8D0" w14:textId="03AF7DA7" w:rsidR="000B05F3" w:rsidRDefault="00A87EE2">
      <w:r>
        <w:rPr>
          <w:noProof/>
        </w:rPr>
        <w:drawing>
          <wp:inline distT="0" distB="0" distL="0" distR="0" wp14:anchorId="5E9800BE" wp14:editId="33133A47">
            <wp:extent cx="5940425" cy="5825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2A8F" w14:textId="676D8F63" w:rsidR="00A87EE2" w:rsidRPr="00B55619" w:rsidRDefault="00A87EE2" w:rsidP="00A87E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619">
        <w:rPr>
          <w:rFonts w:ascii="Times New Roman" w:hAnsi="Times New Roman" w:cs="Times New Roman"/>
          <w:sz w:val="28"/>
          <w:szCs w:val="28"/>
        </w:rPr>
        <w:t>Рисунок 1 – Решение задачи</w:t>
      </w:r>
    </w:p>
    <w:p w14:paraId="3D0C3833" w14:textId="77777777" w:rsidR="00B55619" w:rsidRDefault="00B55619" w:rsidP="00B5561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0C0C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Написать функцию</w:t>
      </w:r>
      <w:r w:rsidRPr="00A33F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меняющую местами свои аргументы</w:t>
      </w:r>
      <w:r w:rsidRPr="002A0A3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670"/>
        <w:gridCol w:w="7567"/>
      </w:tblGrid>
      <w:tr w:rsidR="00B55619" w:rsidRPr="000B1A59" w14:paraId="137CDC15" w14:textId="77777777" w:rsidTr="0087334F">
        <w:tc>
          <w:tcPr>
            <w:tcW w:w="1701" w:type="dxa"/>
          </w:tcPr>
          <w:p w14:paraId="05BB74AA" w14:textId="77777777" w:rsidR="00B55619" w:rsidRPr="00AE546C" w:rsidRDefault="00B55619" w:rsidP="00873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45" w:type="dxa"/>
          </w:tcPr>
          <w:p w14:paraId="03775176" w14:textId="77777777" w:rsidR="00B55619" w:rsidRPr="000B1A59" w:rsidRDefault="00B55619" w:rsidP="00873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аргументов</w:t>
            </w:r>
          </w:p>
        </w:tc>
      </w:tr>
      <w:tr w:rsidR="00B55619" w:rsidRPr="002E1717" w14:paraId="6FCF4AC9" w14:textId="77777777" w:rsidTr="0087334F">
        <w:tc>
          <w:tcPr>
            <w:tcW w:w="1701" w:type="dxa"/>
          </w:tcPr>
          <w:p w14:paraId="3813DEA8" w14:textId="77777777" w:rsidR="00B55619" w:rsidRDefault="00B55619" w:rsidP="00873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14:paraId="6D51A261" w14:textId="77777777" w:rsidR="00B55619" w:rsidRPr="002E1717" w:rsidRDefault="00B55619" w:rsidP="008733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</w:tbl>
    <w:p w14:paraId="7122C3EB" w14:textId="5DC31158" w:rsidR="00B55619" w:rsidRDefault="00B55619" w:rsidP="00A87EE2">
      <w:pPr>
        <w:jc w:val="center"/>
      </w:pPr>
    </w:p>
    <w:p w14:paraId="1F7D4A4B" w14:textId="5E933632" w:rsidR="00B55619" w:rsidRDefault="00B55619" w:rsidP="00A87EE2">
      <w:pPr>
        <w:jc w:val="center"/>
      </w:pPr>
      <w:r>
        <w:rPr>
          <w:noProof/>
        </w:rPr>
        <w:lastRenderedPageBreak/>
        <w:drawing>
          <wp:inline distT="0" distB="0" distL="0" distR="0" wp14:anchorId="5092F76D" wp14:editId="2F1D2147">
            <wp:extent cx="5940425" cy="4895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48EF" w14:textId="602CDC24" w:rsidR="00A87EE2" w:rsidRDefault="00B55619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619">
        <w:rPr>
          <w:rFonts w:ascii="Times New Roman" w:hAnsi="Times New Roman" w:cs="Times New Roman"/>
          <w:sz w:val="28"/>
          <w:szCs w:val="28"/>
        </w:rPr>
        <w:t>Рисунок 2 – Решение задачи</w:t>
      </w:r>
    </w:p>
    <w:p w14:paraId="5DE8F626" w14:textId="77777777" w:rsidR="00B55619" w:rsidRDefault="00B55619" w:rsidP="00B5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6C20">
        <w:rPr>
          <w:rFonts w:ascii="Times New Roman" w:hAnsi="Times New Roman" w:cs="Times New Roman"/>
          <w:b/>
          <w:sz w:val="28"/>
          <w:szCs w:val="28"/>
        </w:rPr>
        <w:t>Задача 3.</w:t>
      </w:r>
      <w:r>
        <w:rPr>
          <w:rFonts w:ascii="Times New Roman" w:hAnsi="Times New Roman" w:cs="Times New Roman"/>
          <w:sz w:val="28"/>
          <w:szCs w:val="28"/>
        </w:rPr>
        <w:t xml:space="preserve"> Написать функцию по вычислению суммы элементов одномерного массива.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1807"/>
        <w:gridCol w:w="7288"/>
      </w:tblGrid>
      <w:tr w:rsidR="00B55619" w:rsidRPr="002052C4" w14:paraId="07E8CCF2" w14:textId="77777777" w:rsidTr="00B55619">
        <w:tc>
          <w:tcPr>
            <w:tcW w:w="1807" w:type="dxa"/>
          </w:tcPr>
          <w:p w14:paraId="0B77926F" w14:textId="77777777" w:rsidR="00B55619" w:rsidRPr="00AE546C" w:rsidRDefault="00B55619" w:rsidP="00873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288" w:type="dxa"/>
          </w:tcPr>
          <w:p w14:paraId="05397276" w14:textId="77777777" w:rsidR="00B55619" w:rsidRPr="002052C4" w:rsidRDefault="00B55619" w:rsidP="00873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функции</w:t>
            </w:r>
          </w:p>
        </w:tc>
      </w:tr>
      <w:tr w:rsidR="00B55619" w:rsidRPr="00C615A4" w14:paraId="04487AF2" w14:textId="77777777" w:rsidTr="00B55619">
        <w:tc>
          <w:tcPr>
            <w:tcW w:w="1807" w:type="dxa"/>
          </w:tcPr>
          <w:p w14:paraId="090B1C9C" w14:textId="77777777" w:rsidR="00B55619" w:rsidRPr="002052C4" w:rsidRDefault="00B55619" w:rsidP="00873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88" w:type="dxa"/>
          </w:tcPr>
          <w:p w14:paraId="0A554519" w14:textId="77777777" w:rsidR="00B55619" w:rsidRPr="00C615A4" w:rsidRDefault="00B55619" w:rsidP="00873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отрицательных элементов массива</w:t>
            </w:r>
          </w:p>
        </w:tc>
      </w:tr>
    </w:tbl>
    <w:p w14:paraId="3406467E" w14:textId="28250CAF" w:rsidR="00B55619" w:rsidRDefault="00B55619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045B5" wp14:editId="228A211D">
            <wp:extent cx="5940425" cy="320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636D" w14:textId="78D9E285" w:rsidR="00B55619" w:rsidRDefault="00B55619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Решение задачи 3</w:t>
      </w:r>
    </w:p>
    <w:p w14:paraId="1185F26A" w14:textId="77777777" w:rsidR="00B55619" w:rsidRDefault="00B55619" w:rsidP="00B5561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5235">
        <w:rPr>
          <w:rFonts w:ascii="Times New Roman" w:hAnsi="Times New Roman" w:cs="Times New Roman"/>
          <w:b/>
          <w:sz w:val="28"/>
          <w:szCs w:val="28"/>
        </w:rPr>
        <w:t>Задача 4.</w:t>
      </w:r>
      <w:r>
        <w:rPr>
          <w:rFonts w:ascii="Times New Roman" w:hAnsi="Times New Roman" w:cs="Times New Roman"/>
          <w:sz w:val="28"/>
          <w:szCs w:val="28"/>
        </w:rPr>
        <w:t xml:space="preserve"> Написать</w:t>
      </w:r>
      <w:r w:rsidRPr="00712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712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вычисляющую многочлены по схеме Горнера.</w:t>
      </w:r>
    </w:p>
    <w:p w14:paraId="59D4066B" w14:textId="53F65582" w:rsidR="00B55619" w:rsidRDefault="00B55619" w:rsidP="00B556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05D71A" wp14:editId="7F03E85E">
            <wp:extent cx="5940425" cy="4130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E05D" w14:textId="77777777" w:rsidR="00EA7840" w:rsidRDefault="00B55619" w:rsidP="00EA78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Решение задачи</w:t>
      </w:r>
    </w:p>
    <w:p w14:paraId="56A3762E" w14:textId="1B74AE27" w:rsidR="00B55619" w:rsidRPr="00B4292B" w:rsidRDefault="00B55619" w:rsidP="00EA78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4292B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B4292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Написать функцию перемножения матриц </w:t>
      </w:r>
      <w:r w:rsidRPr="00B4292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42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4292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429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результат сохранив в матрицу </w:t>
      </w:r>
      <w:r w:rsidRPr="00B4292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Задачу решить 3-мя способами.</w:t>
      </w:r>
    </w:p>
    <w:p w14:paraId="2C3B43B4" w14:textId="1BE877CF" w:rsidR="00B55619" w:rsidRDefault="00B55619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C46A93" wp14:editId="05D01CAB">
            <wp:extent cx="5940425" cy="4847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EFB4" w14:textId="521FAED5" w:rsidR="00B55619" w:rsidRDefault="00B55619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Решение </w:t>
      </w:r>
      <w:r w:rsidR="00B869A3">
        <w:rPr>
          <w:rFonts w:ascii="Times New Roman" w:hAnsi="Times New Roman" w:cs="Times New Roman"/>
          <w:sz w:val="28"/>
          <w:szCs w:val="28"/>
        </w:rPr>
        <w:t>задачи способом 1</w:t>
      </w:r>
    </w:p>
    <w:p w14:paraId="7AC023DE" w14:textId="4D52BEF7" w:rsidR="00B869A3" w:rsidRDefault="00B869A3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5B2BD" wp14:editId="04B921CF">
            <wp:extent cx="5940425" cy="51555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EF7B" w14:textId="2482FD78" w:rsidR="00B869A3" w:rsidRDefault="00B869A3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Решение задачи способом 2</w:t>
      </w:r>
    </w:p>
    <w:p w14:paraId="5042A123" w14:textId="1513C4C7" w:rsidR="00B869A3" w:rsidRDefault="00EA7840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CCAF2C" wp14:editId="14121747">
            <wp:extent cx="5940425" cy="66624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D2CC" w14:textId="58DAD1A6" w:rsidR="00EA7840" w:rsidRDefault="00EA7840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Решение задачи способом 4</w:t>
      </w:r>
    </w:p>
    <w:p w14:paraId="2759AC33" w14:textId="77777777" w:rsidR="00C837B2" w:rsidRPr="00963BB1" w:rsidRDefault="00C837B2" w:rsidP="00C837B2">
      <w:pPr>
        <w:pStyle w:val="Default"/>
        <w:ind w:firstLine="567"/>
        <w:jc w:val="both"/>
        <w:rPr>
          <w:sz w:val="28"/>
          <w:szCs w:val="28"/>
        </w:rPr>
      </w:pPr>
      <w:r w:rsidRPr="00963BB1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6</w:t>
      </w:r>
      <w:r w:rsidRPr="00963BB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Написать функцию и вызвать ее. Решить тремя способами.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7430"/>
      </w:tblGrid>
      <w:tr w:rsidR="00C837B2" w14:paraId="172AAFBF" w14:textId="77777777" w:rsidTr="0087334F">
        <w:tc>
          <w:tcPr>
            <w:tcW w:w="1843" w:type="dxa"/>
          </w:tcPr>
          <w:p w14:paraId="0682F813" w14:textId="77777777" w:rsidR="00C837B2" w:rsidRDefault="00C837B2" w:rsidP="0087334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7796" w:type="dxa"/>
          </w:tcPr>
          <w:p w14:paraId="6973B66F" w14:textId="77777777" w:rsidR="00C837B2" w:rsidRDefault="00C837B2" w:rsidP="0087334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</w:tr>
      <w:tr w:rsidR="00C837B2" w:rsidRPr="0029033C" w14:paraId="50EB48D1" w14:textId="77777777" w:rsidTr="0087334F">
        <w:tc>
          <w:tcPr>
            <w:tcW w:w="1843" w:type="dxa"/>
          </w:tcPr>
          <w:p w14:paraId="5BA4E9AF" w14:textId="77777777" w:rsidR="00C837B2" w:rsidRDefault="00C837B2" w:rsidP="0087334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6" w:type="dxa"/>
          </w:tcPr>
          <w:p w14:paraId="60A5BA5C" w14:textId="77777777" w:rsidR="00C837B2" w:rsidRPr="0029033C" w:rsidRDefault="00C837B2" w:rsidP="0087334F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>Вычислить сумму и количество положительных элементов целочисленного массива A[</w:t>
            </w:r>
            <w:proofErr w:type="gramStart"/>
            <w:r w:rsidRPr="0029033C">
              <w:rPr>
                <w:sz w:val="28"/>
                <w:szCs w:val="28"/>
              </w:rPr>
              <w:t>1..</w:t>
            </w:r>
            <w:proofErr w:type="gramEnd"/>
            <w:r w:rsidRPr="0029033C">
              <w:rPr>
                <w:sz w:val="28"/>
                <w:szCs w:val="28"/>
              </w:rPr>
              <w:t>n,1..n], находящихся над главной диагональю.</w:t>
            </w:r>
          </w:p>
        </w:tc>
      </w:tr>
    </w:tbl>
    <w:p w14:paraId="5DA9A5DF" w14:textId="562B1667" w:rsidR="00EA7840" w:rsidRDefault="00EA7840" w:rsidP="00B556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74156" w14:textId="6D2AF79B" w:rsidR="00C837B2" w:rsidRDefault="00C837B2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9868C" wp14:editId="793DA29D">
            <wp:extent cx="5940425" cy="6421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07E" w14:textId="161D1F5A" w:rsidR="00C837B2" w:rsidRDefault="00C837B2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Решение с помощью двумерного динамического массива</w:t>
      </w:r>
    </w:p>
    <w:p w14:paraId="54910CE8" w14:textId="2538DA15" w:rsidR="00C837B2" w:rsidRDefault="00C837B2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DC7D35" wp14:editId="0D3E2C5E">
            <wp:extent cx="5940425" cy="5786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197E" w14:textId="764883E1" w:rsidR="00C837B2" w:rsidRDefault="00C837B2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Решение с помощью одномерного динамического массива</w:t>
      </w:r>
    </w:p>
    <w:p w14:paraId="56F833D1" w14:textId="0F7930FE" w:rsidR="00C837B2" w:rsidRDefault="00C837B2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6D36F" wp14:editId="1F7CBD5C">
            <wp:extent cx="5940425" cy="51739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2716" w14:textId="4B6DB9C4" w:rsidR="00C837B2" w:rsidRPr="00B869A3" w:rsidRDefault="00C837B2" w:rsidP="00B55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Решение с помощью статического массива</w:t>
      </w:r>
    </w:p>
    <w:sectPr w:rsidR="00C837B2" w:rsidRPr="00B869A3" w:rsidSect="00BC4B6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8643" w14:textId="77777777" w:rsidR="0008439A" w:rsidRDefault="0008439A" w:rsidP="00BC4B61">
      <w:pPr>
        <w:spacing w:after="0" w:line="240" w:lineRule="auto"/>
      </w:pPr>
      <w:r>
        <w:separator/>
      </w:r>
    </w:p>
  </w:endnote>
  <w:endnote w:type="continuationSeparator" w:id="0">
    <w:p w14:paraId="75C557C6" w14:textId="77777777" w:rsidR="0008439A" w:rsidRDefault="0008439A" w:rsidP="00BC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89222"/>
      <w:docPartObj>
        <w:docPartGallery w:val="Page Numbers (Bottom of Page)"/>
        <w:docPartUnique/>
      </w:docPartObj>
    </w:sdtPr>
    <w:sdtEndPr/>
    <w:sdtContent>
      <w:p w14:paraId="064565A1" w14:textId="6FCCC21A" w:rsidR="00BC4B61" w:rsidRDefault="00BC4B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CB6D3C" w14:textId="77777777" w:rsidR="00BC4B61" w:rsidRDefault="00BC4B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EE31" w14:textId="77777777" w:rsidR="0008439A" w:rsidRDefault="0008439A" w:rsidP="00BC4B61">
      <w:pPr>
        <w:spacing w:after="0" w:line="240" w:lineRule="auto"/>
      </w:pPr>
      <w:r>
        <w:separator/>
      </w:r>
    </w:p>
  </w:footnote>
  <w:footnote w:type="continuationSeparator" w:id="0">
    <w:p w14:paraId="27DB4D68" w14:textId="77777777" w:rsidR="0008439A" w:rsidRDefault="0008439A" w:rsidP="00BC4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1E"/>
    <w:rsid w:val="0008439A"/>
    <w:rsid w:val="000B05F3"/>
    <w:rsid w:val="003C7CD4"/>
    <w:rsid w:val="007150CD"/>
    <w:rsid w:val="00A87EE2"/>
    <w:rsid w:val="00B55619"/>
    <w:rsid w:val="00B869A3"/>
    <w:rsid w:val="00BC4B61"/>
    <w:rsid w:val="00C837B2"/>
    <w:rsid w:val="00EA7840"/>
    <w:rsid w:val="00EE6094"/>
    <w:rsid w:val="00F00CB6"/>
    <w:rsid w:val="00F2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D0C0"/>
  <w15:chartTrackingRefBased/>
  <w15:docId w15:val="{A8955EEF-8B0B-4F3B-A1D5-C285490D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B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4B61"/>
  </w:style>
  <w:style w:type="paragraph" w:styleId="a5">
    <w:name w:val="footer"/>
    <w:basedOn w:val="a"/>
    <w:link w:val="a6"/>
    <w:uiPriority w:val="99"/>
    <w:unhideWhenUsed/>
    <w:rsid w:val="00BC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4B61"/>
  </w:style>
  <w:style w:type="table" w:styleId="a7">
    <w:name w:val="Table Grid"/>
    <w:basedOn w:val="a1"/>
    <w:uiPriority w:val="59"/>
    <w:rsid w:val="00BC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37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3</cp:revision>
  <dcterms:created xsi:type="dcterms:W3CDTF">2023-09-26T14:20:00Z</dcterms:created>
  <dcterms:modified xsi:type="dcterms:W3CDTF">2023-09-26T15:26:00Z</dcterms:modified>
</cp:coreProperties>
</file>