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8D4" w:rsidRDefault="005F58D4" w:rsidP="005F58D4">
      <w:pPr>
        <w:pStyle w:val="Heading1"/>
      </w:pPr>
      <w:r>
        <w:t>Intro</w:t>
      </w:r>
    </w:p>
    <w:p w:rsidR="005F58D4" w:rsidRDefault="005F58D4" w:rsidP="005F58D4">
      <w:r>
        <w:t>Under dagens presentation så vill vi visa vad vid har gjort, men också ge en liten bild av vad affärsnyttan för företaget var.</w:t>
      </w:r>
    </w:p>
    <w:p w:rsidR="005F58D4" w:rsidRDefault="005F58D4" w:rsidP="005F58D4">
      <w:pPr>
        <w:pStyle w:val="Heading1"/>
      </w:pPr>
      <w:r>
        <w:t>Företaget och BeX Online</w:t>
      </w:r>
    </w:p>
    <w:p w:rsidR="005F58D4" w:rsidRDefault="005F58D4" w:rsidP="005F58D4">
      <w:r>
        <w:t>BeX lanserades 2010. Skaparna hade många års erfarenhet av att arbeta med Microsoft Navision men tröttnade på att det inte fanns någon standardlösning i en bransch där affärssystem mycket väl kan vara det. Affärssystemsimplementationer kostar generellt sett flera miljoner att genomföra och tar flera månader. BeX blev omnämnda i höstas för att de lyckades im</w:t>
      </w:r>
      <w:r w:rsidR="000F7923">
        <w:t xml:space="preserve">plementera sin plattform hos </w:t>
      </w:r>
      <w:proofErr w:type="spellStart"/>
      <w:r w:rsidR="000F7923">
        <w:t>AlexandAlexa</w:t>
      </w:r>
      <w:proofErr w:type="spellEnd"/>
      <w:r w:rsidR="000F7923">
        <w:t>, en av världens största e-handlar för barnkläder, på två veckor.</w:t>
      </w:r>
    </w:p>
    <w:p w:rsidR="005F58D4" w:rsidRDefault="005F58D4" w:rsidP="005F58D4">
      <w:pPr>
        <w:pStyle w:val="Heading2"/>
      </w:pPr>
      <w:r>
        <w:t>Vad är BeX Online?</w:t>
      </w:r>
    </w:p>
    <w:p w:rsidR="00E7553A" w:rsidRDefault="000F7923" w:rsidP="000F7923">
      <w:r>
        <w:t xml:space="preserve">BeX Online är ett molnbaserat </w:t>
      </w:r>
      <w:proofErr w:type="spellStart"/>
      <w:r>
        <w:t>omni</w:t>
      </w:r>
      <w:proofErr w:type="spellEnd"/>
      <w:r>
        <w:t xml:space="preserve">-kanals affärssystem nischat mot </w:t>
      </w:r>
      <w:proofErr w:type="spellStart"/>
      <w:r>
        <w:t>retail</w:t>
      </w:r>
      <w:proofErr w:type="spellEnd"/>
      <w:r>
        <w:t xml:space="preserve"> och e-</w:t>
      </w:r>
      <w:proofErr w:type="spellStart"/>
      <w:r>
        <w:t>commerce</w:t>
      </w:r>
      <w:proofErr w:type="spellEnd"/>
      <w:r w:rsidR="00E7553A">
        <w:t>.</w:t>
      </w:r>
      <w:r w:rsidR="00E7553A">
        <w:br/>
        <w:t xml:space="preserve">Det går att koppla på </w:t>
      </w:r>
      <w:proofErr w:type="spellStart"/>
      <w:r w:rsidR="00E7553A">
        <w:t>retail</w:t>
      </w:r>
      <w:proofErr w:type="spellEnd"/>
      <w:r w:rsidR="00E7553A">
        <w:t>, e-</w:t>
      </w:r>
      <w:proofErr w:type="spellStart"/>
      <w:r w:rsidR="00E7553A">
        <w:t>commerce</w:t>
      </w:r>
      <w:proofErr w:type="spellEnd"/>
      <w:r w:rsidR="00E7553A">
        <w:t xml:space="preserve"> och b2b-system och systemet koms åt genom webbläsaren.</w:t>
      </w:r>
    </w:p>
    <w:p w:rsidR="00E7553A" w:rsidRDefault="00E7553A" w:rsidP="000F7923">
      <w:r>
        <w:t xml:space="preserve">I examensarbetet så fokuserades det på dessa områden och då framförallt på </w:t>
      </w:r>
      <w:proofErr w:type="spellStart"/>
      <w:r>
        <w:t>sql-databasen</w:t>
      </w:r>
      <w:proofErr w:type="spellEnd"/>
      <w:r>
        <w:t>.</w:t>
      </w:r>
    </w:p>
    <w:p w:rsidR="00784B92" w:rsidRDefault="00784B92" w:rsidP="00784B92">
      <w:pPr>
        <w:pStyle w:val="Heading1"/>
      </w:pPr>
      <w:r>
        <w:t>Vad är deras problem?</w:t>
      </w:r>
    </w:p>
    <w:p w:rsidR="00784B92" w:rsidRPr="00784B92" w:rsidRDefault="00784B92" w:rsidP="00784B92">
      <w:r>
        <w:t xml:space="preserve">När ett sådant system används så bildas det väldigt mycket data över tid. Denna data vill man kunna hämta fram och ta beslut ifrån, </w:t>
      </w:r>
      <w:proofErr w:type="gramStart"/>
      <w:r>
        <w:t>dvs</w:t>
      </w:r>
      <w:proofErr w:type="gramEnd"/>
      <w:r>
        <w:t xml:space="preserve"> skapa beslutsunderlag.</w:t>
      </w:r>
      <w:bookmarkStart w:id="0" w:name="_GoBack"/>
      <w:bookmarkEnd w:id="0"/>
    </w:p>
    <w:sectPr w:rsidR="00784B92" w:rsidRPr="00784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38"/>
    <w:rsid w:val="000F7923"/>
    <w:rsid w:val="00585D4E"/>
    <w:rsid w:val="005F58D4"/>
    <w:rsid w:val="00652338"/>
    <w:rsid w:val="00784B92"/>
    <w:rsid w:val="008E268C"/>
    <w:rsid w:val="00E7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ED481-38A6-47ED-B340-C5104E51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8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58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174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söderberg</dc:creator>
  <cp:keywords/>
  <dc:description/>
  <cp:lastModifiedBy>Alexander söderberg</cp:lastModifiedBy>
  <cp:revision>4</cp:revision>
  <dcterms:created xsi:type="dcterms:W3CDTF">2015-06-03T11:43:00Z</dcterms:created>
  <dcterms:modified xsi:type="dcterms:W3CDTF">2015-06-03T13:11:00Z</dcterms:modified>
</cp:coreProperties>
</file>