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D5A36" w14:textId="1AA27E72" w:rsidR="00212B41" w:rsidRDefault="00212B41" w:rsidP="00212B41">
      <w:pPr>
        <w:pStyle w:val="Titel"/>
        <w:rPr>
          <w:lang w:val="en-GB"/>
        </w:rPr>
      </w:pPr>
      <w:r>
        <w:rPr>
          <w:lang w:val="en-GB"/>
        </w:rPr>
        <w:t xml:space="preserve">Layout </w:t>
      </w:r>
      <w:proofErr w:type="spellStart"/>
      <w:r>
        <w:rPr>
          <w:lang w:val="en-GB"/>
        </w:rPr>
        <w:t>voor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Huisapotheek</w:t>
      </w:r>
      <w:proofErr w:type="spellEnd"/>
    </w:p>
    <w:p w14:paraId="38C17EC3" w14:textId="77777777" w:rsidR="00212B41" w:rsidRDefault="00212B41" w:rsidP="00212B41">
      <w:pPr>
        <w:pStyle w:val="Titel"/>
        <w:rPr>
          <w:lang w:val="en-GB"/>
        </w:rPr>
      </w:pPr>
    </w:p>
    <w:p w14:paraId="2CA5C38E" w14:textId="12FAC0C2" w:rsidR="00212B41" w:rsidRDefault="00212B41" w:rsidP="00212B41">
      <w:pPr>
        <w:pStyle w:val="Kop1"/>
        <w:rPr>
          <w:lang w:val="en-GB"/>
        </w:rPr>
      </w:pPr>
      <w:r w:rsidRPr="00212B41">
        <w:rPr>
          <w:lang w:val="en-GB"/>
        </w:rPr>
        <w:t>Components</w:t>
      </w:r>
    </w:p>
    <w:p w14:paraId="7013C6F8" w14:textId="77777777" w:rsidR="00212B41" w:rsidRDefault="00212B41">
      <w:pPr>
        <w:rPr>
          <w:lang w:val="en-GB"/>
        </w:rPr>
      </w:pPr>
    </w:p>
    <w:p w14:paraId="3F67F214" w14:textId="11BEC50E" w:rsidR="00212B41" w:rsidRDefault="00212B41">
      <w:pPr>
        <w:rPr>
          <w:lang w:val="en-GB"/>
        </w:rPr>
      </w:pPr>
    </w:p>
    <w:p w14:paraId="5E9A711E" w14:textId="46BEEA78" w:rsidR="00212B41" w:rsidRDefault="00212B41" w:rsidP="00212B41">
      <w:pPr>
        <w:pStyle w:val="Lijstalinea"/>
        <w:numPr>
          <w:ilvl w:val="0"/>
          <w:numId w:val="2"/>
        </w:numP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r w:rsidRPr="00212B41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Buttons</w:t>
      </w:r>
    </w:p>
    <w:p w14:paraId="2535E0F3" w14:textId="32CC6201" w:rsidR="00555703" w:rsidRPr="00212B41" w:rsidRDefault="00555703" w:rsidP="00555703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5D89A6D" wp14:editId="41A92E2D">
            <wp:extent cx="2657475" cy="20383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4DA0" w14:textId="4CA80944" w:rsidR="00212B41" w:rsidRDefault="00212B41" w:rsidP="00212B41">
      <w:pPr>
        <w:pStyle w:val="Lijstalinea"/>
        <w:numPr>
          <w:ilvl w:val="0"/>
          <w:numId w:val="2"/>
        </w:numP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r w:rsidRPr="00212B41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Alerts</w:t>
      </w:r>
    </w:p>
    <w:p w14:paraId="65784952" w14:textId="1259B85E" w:rsidR="00C90984" w:rsidRPr="00212B41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1702B795" wp14:editId="12982171">
            <wp:extent cx="5760720" cy="1214120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BCFA" w14:textId="1C018B58" w:rsidR="00212B41" w:rsidRDefault="00212B41" w:rsidP="00212B41">
      <w:pPr>
        <w:pStyle w:val="Lijstalinea"/>
        <w:numPr>
          <w:ilvl w:val="0"/>
          <w:numId w:val="2"/>
        </w:numP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proofErr w:type="spellStart"/>
      <w:r w:rsidRPr="00212B41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Navbar</w:t>
      </w:r>
      <w:proofErr w:type="spellEnd"/>
    </w:p>
    <w:p w14:paraId="505DA704" w14:textId="18558EA3" w:rsidR="00C90984" w:rsidRPr="00C90984" w:rsidRDefault="00AA004F" w:rsidP="00C90984">
      <w:pP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54DC29B" wp14:editId="54140416">
            <wp:extent cx="6501497" cy="52387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4441" cy="52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CDC8" w14:textId="77777777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143AE5E4" w14:textId="5D12A956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2FF726E1" w14:textId="77777777" w:rsidR="00AA004F" w:rsidRDefault="00AA004F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2878F3FA" w14:textId="77777777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4EA8F9BF" w14:textId="77777777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6A077F77" w14:textId="77777777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1021E831" w14:textId="77777777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383E8191" w14:textId="77777777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23F33DE8" w14:textId="77777777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57594E63" w14:textId="50FD6407" w:rsidR="00212B41" w:rsidRDefault="00212B41" w:rsidP="00212B41">
      <w:pPr>
        <w:pStyle w:val="Lijstalinea"/>
        <w:numPr>
          <w:ilvl w:val="0"/>
          <w:numId w:val="2"/>
        </w:numP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r w:rsidRPr="00212B41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lastRenderedPageBreak/>
        <w:t xml:space="preserve">Forms </w:t>
      </w:r>
      <w:proofErr w:type="spellStart"/>
      <w:r w:rsidRPr="00212B41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and</w:t>
      </w:r>
      <w:proofErr w:type="spellEnd"/>
      <w:r w:rsidRPr="00212B41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 xml:space="preserve"> input </w:t>
      </w:r>
      <w:proofErr w:type="spellStart"/>
      <w:r w:rsidRPr="00212B41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groups</w:t>
      </w:r>
      <w:proofErr w:type="spellEnd"/>
    </w:p>
    <w:p w14:paraId="25C4CCAE" w14:textId="6507E6CF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F949721" wp14:editId="0E69DCFA">
            <wp:extent cx="4876800" cy="278674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624" cy="291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8097" w14:textId="259C5710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79C4C60B" w14:textId="6624D173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D84284F" wp14:editId="420B1805">
            <wp:extent cx="5095875" cy="375285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7A47" w14:textId="508FF1E9" w:rsidR="00C90984" w:rsidRPr="00212B41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1F69F8AD" w14:textId="77777777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2709C1D4" w14:textId="77777777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6FF75504" w14:textId="77777777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6115B855" w14:textId="77777777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4C8044CA" w14:textId="77777777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5EECC742" w14:textId="77777777" w:rsidR="00C90984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</w:p>
    <w:p w14:paraId="41A80C14" w14:textId="6FDBD0F9" w:rsidR="00212B41" w:rsidRDefault="00212B41" w:rsidP="00212B41">
      <w:pPr>
        <w:pStyle w:val="Lijstalinea"/>
        <w:numPr>
          <w:ilvl w:val="0"/>
          <w:numId w:val="2"/>
        </w:numP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proofErr w:type="spellStart"/>
      <w:r w:rsidRPr="00212B41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lastRenderedPageBreak/>
        <w:t>Jumbotron</w:t>
      </w:r>
      <w:proofErr w:type="spellEnd"/>
    </w:p>
    <w:p w14:paraId="59F32EAE" w14:textId="666E9A52" w:rsidR="00C90984" w:rsidRPr="00212B41" w:rsidRDefault="00C90984" w:rsidP="00C90984">
      <w:pPr>
        <w:pStyle w:val="Lijstalinea"/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C23176D" wp14:editId="1260EF00">
            <wp:extent cx="5760720" cy="22098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17D0" w14:textId="7017742D" w:rsidR="00212B41" w:rsidRDefault="00212B41" w:rsidP="00212B41">
      <w:pPr>
        <w:pStyle w:val="Lijstalinea"/>
        <w:numPr>
          <w:ilvl w:val="0"/>
          <w:numId w:val="2"/>
        </w:numP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r w:rsidRPr="00212B41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Tabs</w:t>
      </w:r>
    </w:p>
    <w:p w14:paraId="22176680" w14:textId="154BCE38" w:rsidR="00212B41" w:rsidRPr="008D68BD" w:rsidRDefault="008D68BD" w:rsidP="008D68BD">
      <w:pPr>
        <w:pStyle w:val="Lijstalinea"/>
        <w:rPr>
          <w:rFonts w:ascii="Arial" w:hAnsi="Arial" w:cs="Arial"/>
          <w:b/>
          <w:bCs/>
          <w:color w:val="1C1C1C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383C7D4" wp14:editId="70099716">
            <wp:extent cx="5760720" cy="3763645"/>
            <wp:effectExtent l="0" t="0" r="0" b="825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12B41">
        <w:rPr>
          <w:lang w:val="en-GB"/>
        </w:rPr>
        <w:t>Kleuren</w:t>
      </w:r>
      <w:proofErr w:type="spellEnd"/>
    </w:p>
    <w:p w14:paraId="14352DBB" w14:textId="5728261D" w:rsidR="00212B41" w:rsidRDefault="00212B41" w:rsidP="00212B41">
      <w:pPr>
        <w:rPr>
          <w:lang w:val="en-GB"/>
        </w:rPr>
      </w:pPr>
    </w:p>
    <w:p w14:paraId="6D904F8F" w14:textId="48A77252" w:rsidR="00212B41" w:rsidRDefault="00212B41" w:rsidP="00212B41">
      <w:pPr>
        <w:pStyle w:val="Lijstalinea"/>
        <w:numPr>
          <w:ilvl w:val="0"/>
          <w:numId w:val="2"/>
        </w:numP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proofErr w:type="spellStart"/>
      <w: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Primary</w:t>
      </w:r>
      <w:proofErr w:type="spellEnd"/>
      <w: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colors</w:t>
      </w:r>
      <w:proofErr w:type="spellEnd"/>
    </w:p>
    <w:p w14:paraId="498942F2" w14:textId="77777777" w:rsidR="00555703" w:rsidRPr="00555703" w:rsidRDefault="00555703" w:rsidP="00555703">
      <w:pPr>
        <w:pStyle w:val="Lijstalinea"/>
        <w:numPr>
          <w:ilvl w:val="1"/>
          <w:numId w:val="2"/>
        </w:numP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r w:rsidRPr="00555703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--</w:t>
      </w:r>
      <w:proofErr w:type="spellStart"/>
      <w:r w:rsidRPr="00555703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primary</w:t>
      </w:r>
      <w:proofErr w:type="spellEnd"/>
      <w:r w:rsidRPr="00555703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-</w:t>
      </w:r>
      <w:proofErr w:type="spellStart"/>
      <w:r w:rsidRPr="00555703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color</w:t>
      </w:r>
      <w:proofErr w:type="spellEnd"/>
      <w:r w:rsidRPr="00555703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-green: #56cc9d;</w:t>
      </w:r>
    </w:p>
    <w:p w14:paraId="70B355FF" w14:textId="64AC7961" w:rsidR="00555703" w:rsidRPr="00555703" w:rsidRDefault="00555703" w:rsidP="00555703">
      <w:pPr>
        <w:pStyle w:val="Lijstalinea"/>
        <w:numPr>
          <w:ilvl w:val="1"/>
          <w:numId w:val="2"/>
        </w:numP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  <w:lang w:val="en-GB"/>
        </w:rPr>
      </w:pPr>
      <w:r w:rsidRPr="00555703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  <w:lang w:val="en-GB"/>
        </w:rPr>
        <w:t>--primary-</w:t>
      </w:r>
      <w:proofErr w:type="spellStart"/>
      <w:r w:rsidRPr="00555703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  <w:lang w:val="en-GB"/>
        </w:rPr>
        <w:t>color</w:t>
      </w:r>
      <w:proofErr w:type="spellEnd"/>
      <w:r w:rsidRPr="00555703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  <w:lang w:val="en-GB"/>
        </w:rPr>
        <w:t>-blue: #6cc3d5</w:t>
      </w:r>
      <w: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  <w:lang w:val="en-GB"/>
        </w:rPr>
        <w:t>;</w:t>
      </w:r>
    </w:p>
    <w:p w14:paraId="5AD97CEB" w14:textId="4AAE3A17" w:rsidR="00555703" w:rsidRDefault="00555703" w:rsidP="00555703">
      <w:pPr>
        <w:pStyle w:val="Lijstalinea"/>
        <w:numPr>
          <w:ilvl w:val="1"/>
          <w:numId w:val="2"/>
        </w:numP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r w:rsidRPr="00555703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--</w:t>
      </w:r>
      <w:proofErr w:type="spellStart"/>
      <w:r w:rsidRPr="00555703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primary-color-white</w:t>
      </w:r>
      <w:proofErr w:type="spellEnd"/>
      <w:r w:rsidRPr="00555703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: #fff;</w:t>
      </w:r>
    </w:p>
    <w:p w14:paraId="090FBF54" w14:textId="3F1C12B8" w:rsidR="00212B41" w:rsidRDefault="00212B41" w:rsidP="00212B41">
      <w:pPr>
        <w:pStyle w:val="Lijstalinea"/>
        <w:numPr>
          <w:ilvl w:val="0"/>
          <w:numId w:val="2"/>
        </w:numP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proofErr w:type="spellStart"/>
      <w: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Secundary</w:t>
      </w:r>
      <w:proofErr w:type="spellEnd"/>
      <w: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colors</w:t>
      </w:r>
      <w:proofErr w:type="spellEnd"/>
    </w:p>
    <w:p w14:paraId="3306E90C" w14:textId="63053042" w:rsidR="00555703" w:rsidRPr="00212B41" w:rsidRDefault="00555703" w:rsidP="00555703">
      <w:pPr>
        <w:pStyle w:val="Lijstalinea"/>
        <w:numPr>
          <w:ilvl w:val="1"/>
          <w:numId w:val="2"/>
        </w:numP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</w:pPr>
      <w:proofErr w:type="spellStart"/>
      <w: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Secundary</w:t>
      </w:r>
      <w:proofErr w:type="spellEnd"/>
      <w: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-</w:t>
      </w:r>
      <w:proofErr w:type="spellStart"/>
      <w: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color</w:t>
      </w:r>
      <w:proofErr w:type="spellEnd"/>
      <w:r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 xml:space="preserve">-blue: </w:t>
      </w:r>
      <w:r w:rsidRPr="00555703">
        <w:rPr>
          <w:rStyle w:val="Zwaar"/>
          <w:rFonts w:ascii="Arial" w:hAnsi="Arial" w:cs="Arial"/>
          <w:color w:val="1C1C1C"/>
          <w:sz w:val="32"/>
          <w:szCs w:val="32"/>
          <w:shd w:val="clear" w:color="auto" w:fill="FFFFFF"/>
        </w:rPr>
        <w:t>#6cc3d3</w:t>
      </w:r>
    </w:p>
    <w:p w14:paraId="3A4B15CE" w14:textId="77777777" w:rsidR="00212B41" w:rsidRPr="00212B41" w:rsidRDefault="00212B41" w:rsidP="00212B41">
      <w:pPr>
        <w:rPr>
          <w:lang w:val="en-GB"/>
        </w:rPr>
      </w:pPr>
    </w:p>
    <w:sectPr w:rsidR="00212B41" w:rsidRPr="00212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74711"/>
    <w:multiLevelType w:val="hybridMultilevel"/>
    <w:tmpl w:val="4658322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96F61"/>
    <w:multiLevelType w:val="hybridMultilevel"/>
    <w:tmpl w:val="5202B0F4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41"/>
    <w:rsid w:val="00212B41"/>
    <w:rsid w:val="00555703"/>
    <w:rsid w:val="008D68BD"/>
    <w:rsid w:val="00AA004F"/>
    <w:rsid w:val="00BD6E7F"/>
    <w:rsid w:val="00C90984"/>
    <w:rsid w:val="00DB5DE8"/>
    <w:rsid w:val="00E6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60A4"/>
  <w15:chartTrackingRefBased/>
  <w15:docId w15:val="{31EA1626-FC81-47BB-8227-F38F9221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12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212B41"/>
    <w:rPr>
      <w:b/>
      <w:bCs/>
    </w:rPr>
  </w:style>
  <w:style w:type="paragraph" w:styleId="Lijstalinea">
    <w:name w:val="List Paragraph"/>
    <w:basedOn w:val="Standaard"/>
    <w:uiPriority w:val="34"/>
    <w:qFormat/>
    <w:rsid w:val="00212B41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212B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1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12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Lejaeghere</dc:creator>
  <cp:keywords/>
  <dc:description/>
  <cp:lastModifiedBy>Maxim Lejaeghere</cp:lastModifiedBy>
  <cp:revision>3</cp:revision>
  <dcterms:created xsi:type="dcterms:W3CDTF">2020-12-26T16:11:00Z</dcterms:created>
  <dcterms:modified xsi:type="dcterms:W3CDTF">2020-12-26T17:16:00Z</dcterms:modified>
</cp:coreProperties>
</file>