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A1" w:rsidRDefault="003B66EF">
      <w:pPr>
        <w:rPr>
          <w:rStyle w:val="a3"/>
        </w:rPr>
      </w:pPr>
      <w:r>
        <w:fldChar w:fldCharType="begin"/>
      </w:r>
      <w:r>
        <w:instrText xml:space="preserve"> HYPERLINK "https://www.figma.com/file/aS8Iq0ZWg6z05JOqZJ2CXL/Precourse-%2F-Sprint-%232-%2F-Week-%231?type=design&amp;node-id=0%3A1&amp;mode=design&amp;t=DjWb7ex9hWCHZK76-1" </w:instrText>
      </w:r>
      <w:r>
        <w:fldChar w:fldCharType="separate"/>
      </w:r>
      <w:r w:rsidR="006A6277" w:rsidRPr="006B7E2C">
        <w:rPr>
          <w:rStyle w:val="a3"/>
        </w:rPr>
        <w:t>https://www.figma.com/file/aS8Iq0ZWg6z05JOqZJ2CXL/Precourse-%2F-Sprint-%232-%2F-Week-%231?type=design&amp;node-id=0%3A1&amp;mode=design&amp;t=DjWb7ex9hWCHZK76-1</w:t>
      </w:r>
      <w:r>
        <w:rPr>
          <w:rStyle w:val="a3"/>
        </w:rPr>
        <w:fldChar w:fldCharType="end"/>
      </w:r>
    </w:p>
    <w:p w:rsidR="003B66EF" w:rsidRDefault="003B66EF">
      <w:pPr>
        <w:rPr>
          <w:rStyle w:val="a3"/>
        </w:rPr>
      </w:pPr>
    </w:p>
    <w:p w:rsidR="003B66EF" w:rsidRDefault="003B66EF" w:rsidP="003B66EF">
      <w:r>
        <w:t>Видео:</w:t>
      </w:r>
      <w:bookmarkStart w:id="0" w:name="_GoBack"/>
      <w:bookmarkEnd w:id="0"/>
    </w:p>
    <w:p w:rsidR="003B66EF" w:rsidRDefault="003B66EF" w:rsidP="003B66EF">
      <w:hyperlink r:id="rId4" w:history="1">
        <w:r w:rsidRPr="004D75F9">
          <w:rPr>
            <w:rStyle w:val="a3"/>
          </w:rPr>
          <w:t>https://www.youtube.com/watch?v=4MHFt0xFGk8&amp;t=1901s</w:t>
        </w:r>
      </w:hyperlink>
    </w:p>
    <w:p w:rsidR="003B66EF" w:rsidRPr="003B66EF" w:rsidRDefault="003B66EF" w:rsidP="003B66EF"/>
    <w:p w:rsidR="006A6277" w:rsidRPr="003B66EF" w:rsidRDefault="006A6277">
      <w:proofErr w:type="spellStart"/>
      <w:r>
        <w:rPr>
          <w:lang w:val="en-US"/>
        </w:rPr>
        <w:t>indexedDB</w:t>
      </w:r>
      <w:proofErr w:type="spellEnd"/>
    </w:p>
    <w:sectPr w:rsidR="006A6277" w:rsidRPr="003B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2F"/>
    <w:rsid w:val="003B66EF"/>
    <w:rsid w:val="006A6277"/>
    <w:rsid w:val="0073772F"/>
    <w:rsid w:val="00B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BC51"/>
  <w15:chartTrackingRefBased/>
  <w15:docId w15:val="{D71F4509-4D43-4697-BC35-B2328D78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27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B6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MHFt0xFGk8&amp;t=190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lk67</dc:creator>
  <cp:keywords/>
  <dc:description/>
  <cp:lastModifiedBy>lk67</cp:lastModifiedBy>
  <cp:revision>2</cp:revision>
  <dcterms:created xsi:type="dcterms:W3CDTF">2024-01-04T18:38:00Z</dcterms:created>
  <dcterms:modified xsi:type="dcterms:W3CDTF">2024-01-05T20:51:00Z</dcterms:modified>
</cp:coreProperties>
</file>