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607D5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ind w:left="708" w:right="1284" w:firstLine="708"/>
        <w:jc w:val="center"/>
        <w:rPr>
          <w:rFonts w:ascii="Times New Roman" w:eastAsia="Times New Roman" w:hAnsi="Times New Roman" w:cs="Times New Roman"/>
          <w:spacing w:val="1"/>
          <w:sz w:val="28"/>
          <w:szCs w:val="28"/>
        </w:rPr>
      </w:pPr>
      <w:bookmarkStart w:id="0" w:name="_Hlk147239371"/>
      <w:r w:rsidRPr="00C32942">
        <w:rPr>
          <w:rFonts w:ascii="Times New Roman" w:eastAsia="Times New Roman" w:hAnsi="Times New Roman" w:cs="Times New Roman"/>
          <w:sz w:val="28"/>
          <w:szCs w:val="28"/>
        </w:rPr>
        <w:t>Міністерство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освіти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науки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України</w:t>
      </w:r>
    </w:p>
    <w:p w14:paraId="77D73BAF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ind w:left="708" w:right="1284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r w:rsidRPr="00C32942">
        <w:rPr>
          <w:rFonts w:ascii="Times New Roman" w:eastAsia="Times New Roman" w:hAnsi="Times New Roman" w:cs="Times New Roman"/>
          <w:spacing w:val="67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r w:rsidRPr="00C32942">
        <w:rPr>
          <w:rFonts w:ascii="Times New Roman" w:eastAsia="Times New Roman" w:hAnsi="Times New Roman" w:cs="Times New Roman"/>
          <w:spacing w:val="63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«Львівська</w:t>
      </w:r>
      <w:r w:rsidRPr="00C32942">
        <w:rPr>
          <w:rFonts w:ascii="Times New Roman" w:eastAsia="Times New Roman" w:hAnsi="Times New Roman" w:cs="Times New Roman"/>
          <w:spacing w:val="65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політехніка»</w:t>
      </w:r>
    </w:p>
    <w:p w14:paraId="1719A974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15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br/>
      </w:r>
      <w:r w:rsidRPr="00C32942">
        <w:rPr>
          <w:rFonts w:ascii="Times New Roman" w:eastAsia="Times New Roman" w:hAnsi="Times New Roman" w:cs="Times New Roman"/>
          <w:sz w:val="28"/>
          <w:szCs w:val="28"/>
        </w:rPr>
        <w:br/>
      </w:r>
      <w:r w:rsidRPr="00C32942">
        <w:rPr>
          <w:rFonts w:ascii="Times New Roman" w:eastAsia="Times New Roman" w:hAnsi="Times New Roman" w:cs="Times New Roman"/>
          <w:noProof/>
          <w:sz w:val="28"/>
          <w:szCs w:val="28"/>
          <w:bdr w:val="none" w:sz="0" w:space="0" w:color="auto" w:frame="1"/>
        </w:rPr>
        <w:drawing>
          <wp:inline distT="0" distB="0" distL="0" distR="0" wp14:anchorId="7F9DA50A" wp14:editId="5DD15DF4">
            <wp:extent cx="2644140" cy="2537460"/>
            <wp:effectExtent l="0" t="0" r="3810" b="0"/>
            <wp:docPr id="9" name="Рисунок 9" descr="https://lh4.googleusercontent.com/XAEKEPrR-ouRcn9cZcsn-JlW2vR_YoJTFyPtpfnnvd5Q2nJ-PB8zG4GWfRMIbdqfnQxWBNiLwnvxPIeNrbycFPHwuCzKEqy_J8C36q-lvlFho4EwrB_a0uLsRZLNoeCWhetoxfUgJnDyGKWea4q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https://lh4.googleusercontent.com/XAEKEPrR-ouRcn9cZcsn-JlW2vR_YoJTFyPtpfnnvd5Q2nJ-PB8zG4GWfRMIbdqfnQxWBNiLwnvxPIeNrbycFPHwuCzKEqy_J8C36q-lvlFho4EwrB_a0uLsRZLNoeCWhetoxfUgJnDyGKWea4q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2942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4E868ACD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b/>
          <w:sz w:val="40"/>
          <w:szCs w:val="28"/>
        </w:rPr>
      </w:pPr>
      <w:r w:rsidRPr="00C32942">
        <w:rPr>
          <w:rFonts w:ascii="Times New Roman" w:eastAsia="Times New Roman" w:hAnsi="Times New Roman" w:cs="Times New Roman"/>
          <w:b/>
          <w:sz w:val="40"/>
          <w:szCs w:val="28"/>
        </w:rPr>
        <w:t>ЗВІТ</w:t>
      </w:r>
    </w:p>
    <w:p w14:paraId="1A87B523" w14:textId="13C8C8D2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C32942">
        <w:rPr>
          <w:rFonts w:ascii="Times New Roman" w:eastAsia="Times New Roman" w:hAnsi="Times New Roman" w:cs="Times New Roman"/>
          <w:sz w:val="32"/>
          <w:szCs w:val="28"/>
        </w:rPr>
        <w:t xml:space="preserve">про виконання лабораторної роботи № </w:t>
      </w:r>
      <w:r w:rsidR="00CE6EF5">
        <w:rPr>
          <w:rFonts w:ascii="Times New Roman" w:eastAsia="Times New Roman" w:hAnsi="Times New Roman" w:cs="Times New Roman"/>
          <w:sz w:val="32"/>
          <w:szCs w:val="28"/>
        </w:rPr>
        <w:t>7</w:t>
      </w:r>
    </w:p>
    <w:p w14:paraId="633CD14F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C32942">
        <w:rPr>
          <w:rFonts w:ascii="Times New Roman" w:eastAsia="Times New Roman" w:hAnsi="Times New Roman" w:cs="Times New Roman"/>
          <w:sz w:val="32"/>
          <w:szCs w:val="28"/>
        </w:rPr>
        <w:t>з курсу:</w:t>
      </w:r>
    </w:p>
    <w:p w14:paraId="2F36BC7C" w14:textId="53E93DFC" w:rsidR="005A5D34" w:rsidRPr="000762FE" w:rsidRDefault="005A5D34" w:rsidP="005A5D3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sz w:val="32"/>
          <w:szCs w:val="28"/>
          <w:lang w:val="ru-RU"/>
        </w:rPr>
      </w:pPr>
      <w:r w:rsidRPr="00C32942">
        <w:rPr>
          <w:rFonts w:ascii="Times New Roman" w:eastAsia="Times New Roman" w:hAnsi="Times New Roman" w:cs="Times New Roman"/>
          <w:sz w:val="32"/>
          <w:szCs w:val="28"/>
        </w:rPr>
        <w:t>«</w:t>
      </w:r>
      <w:r>
        <w:rPr>
          <w:rFonts w:ascii="Times New Roman" w:eastAsia="Times New Roman" w:hAnsi="Times New Roman" w:cs="Times New Roman"/>
          <w:sz w:val="32"/>
          <w:szCs w:val="28"/>
        </w:rPr>
        <w:t>Спеціалізовані мови програмування</w:t>
      </w:r>
      <w:r w:rsidRPr="00C32942">
        <w:rPr>
          <w:rFonts w:ascii="Times New Roman" w:eastAsia="Times New Roman" w:hAnsi="Times New Roman" w:cs="Times New Roman"/>
          <w:sz w:val="32"/>
          <w:szCs w:val="28"/>
        </w:rPr>
        <w:t>»</w:t>
      </w:r>
    </w:p>
    <w:p w14:paraId="61E9B364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8"/>
        </w:rPr>
      </w:pPr>
    </w:p>
    <w:p w14:paraId="5D93F511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8"/>
        </w:rPr>
      </w:pPr>
    </w:p>
    <w:p w14:paraId="102D830B" w14:textId="77777777" w:rsidR="005A5D34" w:rsidRPr="00C32942" w:rsidRDefault="005A5D34" w:rsidP="005A5D3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Викона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ла</w:t>
      </w: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3D08E5C2" w14:textId="44ADA605" w:rsidR="005A5D34" w:rsidRPr="00C32942" w:rsidRDefault="005A5D34" w:rsidP="005A5D3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студент гр. ІТ-</w:t>
      </w:r>
      <w:r>
        <w:rPr>
          <w:rFonts w:ascii="Times New Roman" w:eastAsia="Times New Roman" w:hAnsi="Times New Roman" w:cs="Times New Roman"/>
          <w:sz w:val="28"/>
          <w:szCs w:val="28"/>
        </w:rPr>
        <w:t>31</w:t>
      </w:r>
    </w:p>
    <w:p w14:paraId="19631620" w14:textId="76DAB3C9" w:rsidR="005A5D34" w:rsidRPr="00C32942" w:rsidRDefault="000762FE" w:rsidP="005A5D3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Полапа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МАКСИМ</w:t>
      </w:r>
    </w:p>
    <w:p w14:paraId="09548A84" w14:textId="77777777" w:rsidR="005A5D34" w:rsidRPr="00C32942" w:rsidRDefault="005A5D34" w:rsidP="005A5D3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B52A8F9" w14:textId="6C29B98C" w:rsidR="005A5D34" w:rsidRPr="00C32942" w:rsidRDefault="005A5D34" w:rsidP="005A5D3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Прийн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яв</w:t>
      </w: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7D2902B7" w14:textId="7A529073" w:rsidR="005A5D34" w:rsidRPr="00C32942" w:rsidRDefault="005A5D34" w:rsidP="005A5D3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Сергій ЩЕРБАК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95A1168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7F5A7E0C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4DA28633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6F032578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66C16FB7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ind w:left="809" w:right="80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Львів</w:t>
      </w:r>
      <w:r w:rsidRPr="00C3294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25E7BAE4" w14:textId="77777777" w:rsidR="005A5D34" w:rsidRPr="00C32942" w:rsidRDefault="005A5D34" w:rsidP="005A5D34">
      <w:pPr>
        <w:tabs>
          <w:tab w:val="left" w:pos="5635"/>
        </w:tabs>
        <w:rPr>
          <w:rFonts w:eastAsia="Times New Roman" w:cs="Times New Roman"/>
        </w:rPr>
        <w:sectPr w:rsidR="005A5D34" w:rsidRPr="00C32942" w:rsidSect="00A4743A">
          <w:footerReference w:type="default" r:id="rId8"/>
          <w:pgSz w:w="11910" w:h="16840"/>
          <w:pgMar w:top="850" w:right="850" w:bottom="850" w:left="1417" w:header="709" w:footer="709" w:gutter="0"/>
          <w:cols w:space="720"/>
          <w:titlePg/>
          <w:docGrid w:linePitch="299"/>
        </w:sectPr>
      </w:pPr>
      <w:r w:rsidRPr="00C32942">
        <w:rPr>
          <w:rFonts w:eastAsia="Times New Roman" w:cs="Times New Roman"/>
        </w:rPr>
        <w:tab/>
      </w:r>
    </w:p>
    <w:p w14:paraId="45F97686" w14:textId="30C55A7F" w:rsidR="005A5D34" w:rsidRPr="008178C3" w:rsidRDefault="005A5D34" w:rsidP="005A5D3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178C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Тема: </w:t>
      </w:r>
      <w:r w:rsidR="00CE6EF5" w:rsidRPr="00CE6EF5">
        <w:rPr>
          <w:rFonts w:ascii="Times New Roman" w:hAnsi="Times New Roman" w:cs="Times New Roman"/>
          <w:sz w:val="28"/>
          <w:szCs w:val="28"/>
        </w:rPr>
        <w:t>Робота з API та веб-сервісами</w:t>
      </w:r>
    </w:p>
    <w:p w14:paraId="1D2C4C8F" w14:textId="77777777" w:rsidR="00CE6EF5" w:rsidRDefault="005A5D34" w:rsidP="00CE6EF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178C3"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E6EF5" w:rsidRPr="00CE6EF5">
        <w:rPr>
          <w:rFonts w:ascii="Times New Roman" w:eastAsia="Times New Roman" w:hAnsi="Times New Roman" w:cs="Times New Roman"/>
          <w:bCs/>
          <w:sz w:val="28"/>
          <w:szCs w:val="28"/>
        </w:rPr>
        <w:t>Створення консольного об’єктно - орієнтованого додатка з використанням API</w:t>
      </w:r>
    </w:p>
    <w:p w14:paraId="20381B5E" w14:textId="33B40B8F" w:rsidR="005A5D34" w:rsidRPr="005A5D34" w:rsidRDefault="005A5D34" w:rsidP="00CE6EF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</w:t>
      </w:r>
      <w:r w:rsidRPr="005A5D34">
        <w:rPr>
          <w:rFonts w:ascii="Times New Roman" w:eastAsia="Times New Roman" w:hAnsi="Times New Roman" w:cs="Times New Roman"/>
          <w:b/>
          <w:sz w:val="28"/>
          <w:szCs w:val="28"/>
        </w:rPr>
        <w:t xml:space="preserve"> роботи</w:t>
      </w:r>
    </w:p>
    <w:p w14:paraId="39553D05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CE6EF5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Завдання 1: Вибір провайдера API</w:t>
      </w:r>
    </w:p>
    <w:p w14:paraId="1612C967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CE6EF5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Виберіть надійний API, який надає через HTTP необхідні дані для віддаленого зберігання, вивантаження або реалізуйте свій. Для прикладу це може бути jsonplaceholder.org</w:t>
      </w:r>
    </w:p>
    <w:p w14:paraId="69C52D10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CE6EF5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Завдання 2: Інтеграція API</w:t>
      </w:r>
    </w:p>
    <w:p w14:paraId="4C5EA4F0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CE6EF5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Виберіть бібліотеку для роботи з API та обробки HTTP запитів (для прикладу це може бути бібліотека </w:t>
      </w:r>
      <w:proofErr w:type="spellStart"/>
      <w:r w:rsidRPr="00CE6EF5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Requests</w:t>
      </w:r>
      <w:proofErr w:type="spellEnd"/>
      <w:r w:rsidRPr="00CE6EF5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). Інтегруйте обраний API в ваш консольний додаток на </w:t>
      </w:r>
      <w:proofErr w:type="spellStart"/>
      <w:r w:rsidRPr="00CE6EF5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Python</w:t>
      </w:r>
      <w:proofErr w:type="spellEnd"/>
      <w:r w:rsidRPr="00CE6EF5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.  Ознайомтеся з документацією API та налаштуйте необхідний API-ключ чи облікові дані.</w:t>
      </w:r>
    </w:p>
    <w:p w14:paraId="65EA7B21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CE6EF5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Завдання 3: Введення користувача</w:t>
      </w:r>
    </w:p>
    <w:p w14:paraId="6F828910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CE6EF5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Розробіть користувальницький інтерфейс, який дозволяє користувачам візуалізувати всі доступні дані в табличному вигляді та у вигляді списку.  Реалізуйте механізм для збору та перевірки введеного даних користувачем.</w:t>
      </w:r>
    </w:p>
    <w:p w14:paraId="7DD1101D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CE6EF5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Завдання 4: Розбір введення користувача</w:t>
      </w:r>
    </w:p>
    <w:p w14:paraId="5864188D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CE6EF5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Створіть </w:t>
      </w:r>
      <w:proofErr w:type="spellStart"/>
      <w:r w:rsidRPr="00CE6EF5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розбірник</w:t>
      </w:r>
      <w:proofErr w:type="spellEnd"/>
      <w:r w:rsidRPr="00CE6EF5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для видобування та інтерпретації виразів користувача на основі регулярних виразів, наприклад, для візуалізації дат, телефонів, тощо. Переконайтеся, що </w:t>
      </w:r>
      <w:proofErr w:type="spellStart"/>
      <w:r w:rsidRPr="00CE6EF5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розбірник</w:t>
      </w:r>
      <w:proofErr w:type="spellEnd"/>
      <w:r w:rsidRPr="00CE6EF5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обробляє різні формати введення та надає зворотний зв'язок про помилки.</w:t>
      </w:r>
    </w:p>
    <w:p w14:paraId="130EC858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CE6EF5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Завдання 5: Відображення результатів</w:t>
      </w:r>
    </w:p>
    <w:p w14:paraId="392899C2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CE6EF5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Реалізуйте логіку для візуалізації даних через API в консолі. Обробляйте відповіді API для отримання даних у вигляді таблиць, списків. Заголовки таблиць, списків мають виділяться кольором та шрифтом, які задається користувачем </w:t>
      </w:r>
    </w:p>
    <w:p w14:paraId="659F6D62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CE6EF5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Завдання 6: Збереження даних</w:t>
      </w:r>
    </w:p>
    <w:p w14:paraId="30343480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CE6EF5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Реалізуйте  можливості збереження даних у чіткому та читабельному форматі JSON, CSV та TXT </w:t>
      </w:r>
    </w:p>
    <w:p w14:paraId="5DCEDB8E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CE6EF5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Завдання 7: Обробка помилок</w:t>
      </w:r>
    </w:p>
    <w:p w14:paraId="63C9B43F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CE6EF5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Розробіть надійний механізм обробки помилок для керування помилками API, некоректним введенням користувача та іншими можливими проблемами. </w:t>
      </w:r>
      <w:proofErr w:type="spellStart"/>
      <w:r w:rsidRPr="00CE6EF5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Надавайте</w:t>
      </w:r>
      <w:proofErr w:type="spellEnd"/>
      <w:r w:rsidRPr="00CE6EF5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інформативні повідомлення про помилки.</w:t>
      </w:r>
    </w:p>
    <w:p w14:paraId="4C14B0AC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</w:p>
    <w:p w14:paraId="50CAA3E1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CE6EF5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Завдання 8: Ведення історії обчислень</w:t>
      </w:r>
    </w:p>
    <w:p w14:paraId="08FDD013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CE6EF5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Включіть функцію, яка реєструє запити користувача, включаючи введені запити та відповідні результати. Дозвольте користувачам переглядати та рецензувати історію своїх запитів.</w:t>
      </w:r>
    </w:p>
    <w:p w14:paraId="0C241A82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CE6EF5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Завдання 9: </w:t>
      </w:r>
      <w:proofErr w:type="spellStart"/>
      <w:r w:rsidRPr="00CE6EF5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Юніт</w:t>
      </w:r>
      <w:proofErr w:type="spellEnd"/>
      <w:r w:rsidRPr="00CE6EF5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-тести</w:t>
      </w:r>
    </w:p>
    <w:p w14:paraId="668CBC6C" w14:textId="77777777" w:rsidR="00CE6EF5" w:rsidRDefault="00CE6EF5" w:rsidP="00CE6EF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CE6EF5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Напишіть </w:t>
      </w:r>
      <w:proofErr w:type="spellStart"/>
      <w:r w:rsidRPr="00CE6EF5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юніт</w:t>
      </w:r>
      <w:proofErr w:type="spellEnd"/>
      <w:r w:rsidRPr="00CE6EF5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-тести для перевірки функціональності вашого додатку. Тестуйте різні операції, граничні випадки та сценарії помилок.</w:t>
      </w:r>
    </w:p>
    <w:p w14:paraId="7892EE24" w14:textId="77777777" w:rsidR="00CE6EF5" w:rsidRDefault="00CE6EF5" w:rsidP="00CE6EF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</w:p>
    <w:p w14:paraId="2DA1E1C5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import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requests</w:t>
      </w:r>
    </w:p>
    <w:p w14:paraId="365F1237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json</w:t>
      </w:r>
    </w:p>
    <w:p w14:paraId="784AA50A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csv</w:t>
      </w:r>
    </w:p>
    <w:p w14:paraId="62AA6166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</w:t>
      </w:r>
    </w:p>
    <w:p w14:paraId="3D676E21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logging</w:t>
      </w:r>
    </w:p>
    <w:p w14:paraId="43F8CD4B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E6EF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prettytable</w:t>
      </w:r>
      <w:proofErr w:type="spellEnd"/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E6EF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PrettyTable</w:t>
      </w:r>
      <w:proofErr w:type="spellEnd"/>
    </w:p>
    <w:p w14:paraId="3AE87FE7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E6EF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prettytable</w:t>
      </w:r>
      <w:proofErr w:type="spellEnd"/>
    </w:p>
    <w:p w14:paraId="047F899A" w14:textId="77777777" w:rsidR="00CE6EF5" w:rsidRPr="00CE6EF5" w:rsidRDefault="00CE6EF5" w:rsidP="00CE6E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br/>
      </w:r>
    </w:p>
    <w:p w14:paraId="2BCE93C4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CE6EF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logging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E6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basicConfig</w:t>
      </w:r>
      <w:proofErr w:type="spellEnd"/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CE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E6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'library_service.log'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level</w:t>
      </w:r>
      <w:r w:rsidRPr="00CE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E6EF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logging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format</w:t>
      </w:r>
      <w:r w:rsidRPr="00CE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E6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E6E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%(</w:t>
      </w:r>
      <w:proofErr w:type="spellStart"/>
      <w:r w:rsidRPr="00CE6E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asctime</w:t>
      </w:r>
      <w:proofErr w:type="spellEnd"/>
      <w:r w:rsidRPr="00CE6E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)s</w:t>
      </w:r>
      <w:r w:rsidRPr="00CE6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</w:t>
      </w:r>
      <w:r w:rsidRPr="00CE6E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%(message)s</w:t>
      </w:r>
      <w:r w:rsidRPr="00CE6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F07903C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03512F4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E6EF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APIClient</w:t>
      </w:r>
      <w:proofErr w:type="spellEnd"/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F250D95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E6E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CE6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CE6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B86D907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api_url</w:t>
      </w:r>
      <w:proofErr w:type="spellEnd"/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'https://jsonplaceholder.typicode.com/posts'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CE6EF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r w:rsidRPr="00CE6EF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Прикладний</w:t>
      </w:r>
      <w:proofErr w:type="spellEnd"/>
      <w:r w:rsidRPr="00CE6EF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URL </w:t>
      </w:r>
      <w:r w:rsidRPr="00CE6EF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для</w:t>
      </w:r>
      <w:r w:rsidRPr="00CE6EF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API</w:t>
      </w:r>
    </w:p>
    <w:p w14:paraId="2F40E1D2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7240DED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E6E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E6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get_books</w:t>
      </w:r>
      <w:proofErr w:type="spellEnd"/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D3738BA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E6E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A882C88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E6EF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requests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E6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api_url</w:t>
      </w:r>
      <w:proofErr w:type="spellEnd"/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5214C13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E6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raise_for_status</w:t>
      </w:r>
      <w:proofErr w:type="spellEnd"/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797059AD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E6E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E6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proofErr w:type="spellEnd"/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662D4DD0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E6E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E6EF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requests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E6EF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RequestException</w:t>
      </w:r>
      <w:proofErr w:type="spellEnd"/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30F0A16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CE6EF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logging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E6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proofErr w:type="spellEnd"/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E6E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CE6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</w:t>
      </w:r>
      <w:proofErr w:type="spellEnd"/>
      <w:r w:rsidRPr="00CE6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during API request: </w:t>
      </w:r>
      <w:r w:rsidRPr="00CE6E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CE6E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E6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302F2EB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E6E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14:paraId="432DDDD7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1A44AFC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E6E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E6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list_books</w:t>
      </w:r>
      <w:proofErr w:type="spellEnd"/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6DD8322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books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E6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get_books</w:t>
      </w:r>
      <w:proofErr w:type="spellEnd"/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1AFC842C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E6E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books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books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64675723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6B86BAAB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E6E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E6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add_book</w:t>
      </w:r>
      <w:proofErr w:type="spellEnd"/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AB433F9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E6E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E3AA90D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E6EF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requests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E6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</w:t>
      </w:r>
      <w:proofErr w:type="spellEnd"/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api_url</w:t>
      </w:r>
      <w:proofErr w:type="spellEnd"/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CE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B745083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E6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raise_for_status</w:t>
      </w:r>
      <w:proofErr w:type="spellEnd"/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08415D94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E6E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E6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proofErr w:type="spellEnd"/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4EAF9BC8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E6E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E6EF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requests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E6EF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RequestException</w:t>
      </w:r>
      <w:proofErr w:type="spellEnd"/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1F81728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CE6EF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logging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E6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proofErr w:type="spellEnd"/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E6E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CE6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</w:t>
      </w:r>
      <w:proofErr w:type="spellEnd"/>
      <w:r w:rsidRPr="00CE6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during API request: </w:t>
      </w:r>
      <w:r w:rsidRPr="00CE6E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CE6E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E6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59D28A7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E6E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14:paraId="592D87AD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2BADF19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E6E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E6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search_books</w:t>
      </w:r>
      <w:proofErr w:type="spellEnd"/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keyword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search_by</w:t>
      </w:r>
      <w:proofErr w:type="spellEnd"/>
      <w:r w:rsidRPr="00CE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E6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'title'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60DA777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books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E6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get_books</w:t>
      </w:r>
      <w:proofErr w:type="spellEnd"/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24DE2A7E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E6E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books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A10E854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E6E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books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keyword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.lower</w:t>
      </w:r>
      <w:proofErr w:type="spellEnd"/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CE6E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search_by</w:t>
      </w:r>
      <w:proofErr w:type="spellEnd"/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].lower()]</w:t>
      </w:r>
    </w:p>
    <w:p w14:paraId="75ADE66F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E6E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2B6E1D59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A689DE6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Library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A7E4DBB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E6E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CE6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CE6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A78DC38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</w:t>
      </w:r>
      <w:proofErr w:type="spellEnd"/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</w:t>
      </w:r>
    </w:p>
    <w:p w14:paraId="49A52FA7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121F54E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E6E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E6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list_books</w:t>
      </w:r>
      <w:proofErr w:type="spellEnd"/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ECC90CB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E6E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.get_books</w:t>
      </w:r>
      <w:proofErr w:type="spellEnd"/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38DBA552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D621214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E6E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E6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add_book</w:t>
      </w:r>
      <w:proofErr w:type="spellEnd"/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65C7A8F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book_data</w:t>
      </w:r>
      <w:proofErr w:type="spellEnd"/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r w:rsidRPr="00CE6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'title'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E6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'author'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4D68C00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E6E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.add_book</w:t>
      </w:r>
      <w:proofErr w:type="spellEnd"/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book_data</w:t>
      </w:r>
      <w:proofErr w:type="spellEnd"/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5C5C3D9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EF752BE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E6E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E6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search_books</w:t>
      </w:r>
      <w:proofErr w:type="spellEnd"/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12E26FB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E6E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.search_books</w:t>
      </w:r>
      <w:proofErr w:type="spellEnd"/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29A2AA7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F62F65F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E6EF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DataHandler</w:t>
      </w:r>
      <w:proofErr w:type="spellEnd"/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2929313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E6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r w:rsidRPr="00CE6EF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staticmethod</w:t>
      </w:r>
    </w:p>
    <w:p w14:paraId="0C21145A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E6E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E6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save_data</w:t>
      </w:r>
      <w:proofErr w:type="spellEnd"/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format_type</w:t>
      </w:r>
      <w:proofErr w:type="spellEnd"/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C166901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E6E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format_type</w:t>
      </w:r>
      <w:proofErr w:type="spellEnd"/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'json'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2C740ED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E6E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E6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CE6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books.json</w:t>
      </w:r>
      <w:proofErr w:type="spellEnd"/>
      <w:r w:rsidRPr="00CE6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E6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'w'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CE6E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1129DCA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CE6EF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json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E6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dump</w:t>
      </w:r>
      <w:proofErr w:type="spellEnd"/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indent</w:t>
      </w:r>
      <w:r w:rsidRPr="00CE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E6E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23C121E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E6E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format_type</w:t>
      </w:r>
      <w:proofErr w:type="spellEnd"/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'csv'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58FEA88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E6E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E6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'books.csv'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E6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'w'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newline</w:t>
      </w:r>
      <w:r w:rsidRPr="00CE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E6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CE6E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D2530E1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writer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E6EF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csv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E6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writer</w:t>
      </w:r>
      <w:proofErr w:type="spellEnd"/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6D120E6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writer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E6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writerows</w:t>
      </w:r>
      <w:proofErr w:type="spellEnd"/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FE7E674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E6E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format_type</w:t>
      </w:r>
      <w:proofErr w:type="spellEnd"/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'txt'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E80D43E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E6E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E6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'books.txt'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E6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'w'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CE6E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F5B4224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E6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E6EF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3B051CF8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E353148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UI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9B0732A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E6E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CE6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CE6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library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13F148F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library</w:t>
      </w:r>
      <w:proofErr w:type="spellEnd"/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library</w:t>
      </w:r>
    </w:p>
    <w:p w14:paraId="5C0486EB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4B8BE76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E6E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E6F8D95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E6E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897695F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E6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E6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E6EF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CE6EF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CE6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Options</w:t>
      </w:r>
      <w:proofErr w:type="spellEnd"/>
      <w:r w:rsidRPr="00CE6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3B205A1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E6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E6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"1. List all books"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F8EBA18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E6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E6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"2. Add a book"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18604EF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E6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E6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"3. Search book by title"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D7812F9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E6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E6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"4. Exit"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27CC59C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7B59B90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E6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your choice (1-4): "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D1D8508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0856AB3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E6E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'1'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95B27AD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books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library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.list_books</w:t>
      </w:r>
      <w:proofErr w:type="spellEnd"/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290DD8BD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E6E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books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34089AE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E6EF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PrettyTable</w:t>
      </w:r>
      <w:proofErr w:type="spellEnd"/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2DEE8279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field_names</w:t>
      </w:r>
      <w:proofErr w:type="spellEnd"/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CE6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"ID"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E6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"Title"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E6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"Body"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32102085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max_width</w:t>
      </w:r>
      <w:proofErr w:type="spellEnd"/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</w:p>
    <w:p w14:paraId="2FBC4983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</w:t>
      </w:r>
      <w:proofErr w:type="spellEnd"/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E6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"Title"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E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"l"</w:t>
      </w:r>
    </w:p>
    <w:p w14:paraId="655CED18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</w:t>
      </w:r>
      <w:proofErr w:type="spellEnd"/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E6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"Body"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E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"l"</w:t>
      </w:r>
    </w:p>
    <w:p w14:paraId="3900AF00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proofErr w:type="spellEnd"/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6A466173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hrules</w:t>
      </w:r>
      <w:proofErr w:type="spellEnd"/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E6EF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prettytable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</w:t>
      </w:r>
      <w:proofErr w:type="spellEnd"/>
    </w:p>
    <w:p w14:paraId="29155970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314DD4E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      </w:t>
      </w:r>
      <w:r w:rsidRPr="00CE6E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books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27AB4FB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E6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add_row</w:t>
      </w:r>
      <w:proofErr w:type="spellEnd"/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E6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'id'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E6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'title'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E6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'body'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]])</w:t>
      </w:r>
    </w:p>
    <w:p w14:paraId="787DCB22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CE6EF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spellStart"/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table</w:t>
      </w:r>
      <w:proofErr w:type="spellEnd"/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0CE6E246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108341EB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    </w:t>
      </w:r>
      <w:r w:rsidRPr="00CE6EF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proofErr w:type="spellStart"/>
      <w:r w:rsidRPr="00CE6EF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Запитуємо</w:t>
      </w:r>
      <w:proofErr w:type="spellEnd"/>
      <w:r w:rsidRPr="00CE6EF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у </w:t>
      </w:r>
      <w:proofErr w:type="spellStart"/>
      <w:r w:rsidRPr="00CE6EF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користувача</w:t>
      </w:r>
      <w:proofErr w:type="spellEnd"/>
      <w:r w:rsidRPr="00CE6EF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, </w:t>
      </w:r>
      <w:proofErr w:type="spellStart"/>
      <w:r w:rsidRPr="00CE6EF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чи</w:t>
      </w:r>
      <w:proofErr w:type="spellEnd"/>
      <w:r w:rsidRPr="00CE6EF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CE6EF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хоче</w:t>
      </w:r>
      <w:proofErr w:type="spellEnd"/>
      <w:r w:rsidRPr="00CE6EF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CE6EF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він</w:t>
      </w:r>
      <w:proofErr w:type="spellEnd"/>
      <w:r w:rsidRPr="00CE6EF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CE6EF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зберегти</w:t>
      </w:r>
      <w:proofErr w:type="spellEnd"/>
      <w:r w:rsidRPr="00CE6EF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CE6EF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дані</w:t>
      </w:r>
      <w:proofErr w:type="spellEnd"/>
    </w:p>
    <w:p w14:paraId="1684877A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    </w:t>
      </w:r>
      <w:proofErr w:type="spellStart"/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save_choice</w:t>
      </w:r>
      <w:proofErr w:type="spellEnd"/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E6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"Would you like to save these books to a text file? (yes/no): "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54E0226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E6E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save_choice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E6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lower</w:t>
      </w:r>
      <w:proofErr w:type="spellEnd"/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CE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'yes'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CB559CD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CE6EF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r w:rsidRPr="00CE6EF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Використання</w:t>
      </w:r>
      <w:proofErr w:type="spellEnd"/>
      <w:r w:rsidRPr="00CE6EF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CE6EF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DataHandler</w:t>
      </w:r>
      <w:proofErr w:type="spellEnd"/>
      <w:r w:rsidRPr="00CE6EF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для</w:t>
      </w:r>
      <w:r w:rsidRPr="00CE6EF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CE6EF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збереження</w:t>
      </w:r>
      <w:proofErr w:type="spellEnd"/>
      <w:r w:rsidRPr="00CE6EF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CE6EF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даних</w:t>
      </w:r>
      <w:proofErr w:type="spellEnd"/>
    </w:p>
    <w:p w14:paraId="6442D9D3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CE6EF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DataHandler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E6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save_data</w:t>
      </w:r>
      <w:proofErr w:type="spellEnd"/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E6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get_string</w:t>
      </w:r>
      <w:proofErr w:type="spellEnd"/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CE6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'txt'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3AB5103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CE6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E6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"Data saved to books.txt"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E4FC65F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E6E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579DBBE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E6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E6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 books available."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EEFC876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FEA38CC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CE6E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'2'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791D376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E6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book title: "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06A182D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E6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book author: "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12E6D09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E6E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E6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validate_input</w:t>
      </w:r>
      <w:proofErr w:type="spellEnd"/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E6E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</w:t>
      </w:r>
      <w:r w:rsidRPr="00CE6EF5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'^</w:t>
      </w:r>
      <w:r w:rsidRPr="00CE6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</w:t>
      </w:r>
      <w:r w:rsidRPr="00CE6EF5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A-Za-z0-9\s</w:t>
      </w:r>
      <w:r w:rsidRPr="00CE6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</w:t>
      </w:r>
      <w:r w:rsidRPr="00CE6EF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+</w:t>
      </w:r>
      <w:r w:rsidRPr="00CE6EF5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$'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CE6E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E6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validate_input</w:t>
      </w:r>
      <w:proofErr w:type="spellEnd"/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E6E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</w:t>
      </w:r>
      <w:r w:rsidRPr="00CE6EF5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'^</w:t>
      </w:r>
      <w:r w:rsidRPr="00CE6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</w:t>
      </w:r>
      <w:r w:rsidRPr="00CE6EF5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A-Za-z\s</w:t>
      </w:r>
      <w:r w:rsidRPr="00CE6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</w:t>
      </w:r>
      <w:r w:rsidRPr="00CE6EF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+</w:t>
      </w:r>
      <w:r w:rsidRPr="00CE6EF5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$'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D19C151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library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.add_book</w:t>
      </w:r>
      <w:proofErr w:type="spellEnd"/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01A3278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E6E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80EEA9A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CE6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E6E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CE6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"Book</w:t>
      </w:r>
      <w:proofErr w:type="spellEnd"/>
      <w:r w:rsidRPr="00CE6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added: </w:t>
      </w:r>
      <w:r w:rsidRPr="00CE6E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CE6E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E6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F4AFAF2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E6E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A8A106B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CE6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E6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"Failed to add book."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DA4D87A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E6E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81180AF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E6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E6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"Invalid input. Please enter valid title and author."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282948A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689393D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CE6E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'3'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965C175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E6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book title to search: "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FBB9FB5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books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library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.search_books</w:t>
      </w:r>
      <w:proofErr w:type="spellEnd"/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BEAECC5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E6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E6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"Books found:"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books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E8A31E2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6A88FA7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CE6E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'4'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B9BF0BB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E6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E6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"Thank you for using the Library API Service!"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86F0189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E6E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</w:p>
    <w:p w14:paraId="059AC92D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E24861C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E6E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A39B3F0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E6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E6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"Invalid choice. Please enter a number between 1 and 4."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2B9013D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E714F29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E6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r w:rsidRPr="00CE6EF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staticmethod</w:t>
      </w:r>
    </w:p>
    <w:p w14:paraId="3BF6B51B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E6E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E6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validate_input</w:t>
      </w:r>
      <w:proofErr w:type="spellEnd"/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regex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input_text</w:t>
      </w:r>
      <w:proofErr w:type="spellEnd"/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28EA527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E6E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E6EF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E6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match</w:t>
      </w:r>
      <w:proofErr w:type="spellEnd"/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regex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input_text</w:t>
      </w:r>
      <w:proofErr w:type="spellEnd"/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5628290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CE6EF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logging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E6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proofErr w:type="spellEnd"/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E6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"Invalid input"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F37AD67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E6E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3603FFCA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E6E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5278CB23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F15E6FC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064B599F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E6EF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APIClient</w:t>
      </w:r>
      <w:proofErr w:type="spellEnd"/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13B9D6D8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library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Library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B73EB24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ui</w:t>
      </w:r>
      <w:proofErr w:type="spellEnd"/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UI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library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910B9A5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ui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E6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</w:t>
      </w:r>
      <w:proofErr w:type="spellEnd"/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61AEA231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39114EF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6E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6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FDCD436" w14:textId="77777777" w:rsidR="00CE6EF5" w:rsidRPr="00CE6EF5" w:rsidRDefault="00CE6EF5" w:rsidP="00CE6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E6EF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main</w:t>
      </w:r>
      <w:proofErr w:type="spellEnd"/>
      <w:r w:rsidRPr="00CE6EF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()</w:t>
      </w:r>
    </w:p>
    <w:p w14:paraId="006FBCD1" w14:textId="77777777" w:rsidR="007C68AD" w:rsidRDefault="007C68AD" w:rsidP="005A5D34">
      <w:pPr>
        <w:spacing w:after="0"/>
        <w:rPr>
          <w:noProof/>
        </w:rPr>
      </w:pPr>
    </w:p>
    <w:p w14:paraId="263BBFA8" w14:textId="6E7C86C9" w:rsidR="007C68AD" w:rsidRDefault="00CE6EF5" w:rsidP="007C68AD">
      <w:pPr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E6EF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3A4BB732" wp14:editId="05BFBB7B">
            <wp:extent cx="5106113" cy="39057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1A49A" w14:textId="6FF27092" w:rsidR="007C68AD" w:rsidRPr="007C68AD" w:rsidRDefault="007C68AD" w:rsidP="007C68AD">
      <w:pPr>
        <w:spacing w:after="0"/>
        <w:jc w:val="center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7C68AD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Рис.1 – Результат виконання програми</w:t>
      </w:r>
    </w:p>
    <w:p w14:paraId="42D58A6C" w14:textId="77777777" w:rsidR="007C68AD" w:rsidRPr="007C68AD" w:rsidRDefault="007C68AD" w:rsidP="007C68AD">
      <w:pPr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FBE9030" w14:textId="0834E108" w:rsidR="008F2D9D" w:rsidRPr="005A5D34" w:rsidRDefault="005A5D34" w:rsidP="005A5D34">
      <w:pPr>
        <w:rPr>
          <w:rFonts w:ascii="Times New Roman" w:hAnsi="Times New Roman" w:cs="Times New Roman"/>
          <w:bCs/>
          <w:sz w:val="28"/>
          <w:szCs w:val="28"/>
        </w:rPr>
      </w:pPr>
      <w:r w:rsidRPr="005A5D34">
        <w:rPr>
          <w:rFonts w:ascii="Times New Roman" w:hAnsi="Times New Roman" w:cs="Times New Roman"/>
          <w:b/>
          <w:sz w:val="28"/>
          <w:szCs w:val="28"/>
        </w:rPr>
        <w:t>Виснов</w:t>
      </w:r>
      <w:r>
        <w:rPr>
          <w:rFonts w:ascii="Times New Roman" w:hAnsi="Times New Roman" w:cs="Times New Roman"/>
          <w:b/>
          <w:sz w:val="28"/>
          <w:szCs w:val="28"/>
        </w:rPr>
        <w:t>ок:</w:t>
      </w:r>
      <w:r w:rsidRPr="005A5D3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</w:t>
      </w:r>
      <w:r w:rsidRPr="005A5D34">
        <w:rPr>
          <w:rFonts w:ascii="Times New Roman" w:hAnsi="Times New Roman" w:cs="Times New Roman"/>
          <w:bCs/>
          <w:sz w:val="28"/>
          <w:szCs w:val="28"/>
        </w:rPr>
        <w:t>а даній лабораторній роботі я створи</w:t>
      </w:r>
      <w:r w:rsidR="000762FE">
        <w:rPr>
          <w:rFonts w:ascii="Times New Roman" w:hAnsi="Times New Roman" w:cs="Times New Roman"/>
          <w:bCs/>
          <w:sz w:val="28"/>
          <w:szCs w:val="28"/>
        </w:rPr>
        <w:t>в</w:t>
      </w:r>
      <w:r w:rsidRPr="005A5D34">
        <w:rPr>
          <w:rFonts w:ascii="Times New Roman" w:hAnsi="Times New Roman" w:cs="Times New Roman"/>
          <w:bCs/>
          <w:sz w:val="28"/>
          <w:szCs w:val="28"/>
        </w:rPr>
        <w:t xml:space="preserve"> </w:t>
      </w:r>
      <w:bookmarkEnd w:id="0"/>
      <w:r w:rsidR="00CE6EF5" w:rsidRPr="00CE6EF5">
        <w:rPr>
          <w:rFonts w:ascii="Times New Roman" w:hAnsi="Times New Roman" w:cs="Times New Roman"/>
          <w:bCs/>
          <w:sz w:val="28"/>
          <w:szCs w:val="28"/>
        </w:rPr>
        <w:t>проект, який нада</w:t>
      </w:r>
      <w:r w:rsidR="00CE6EF5">
        <w:rPr>
          <w:rFonts w:ascii="Times New Roman" w:hAnsi="Times New Roman" w:cs="Times New Roman"/>
          <w:bCs/>
          <w:sz w:val="28"/>
          <w:szCs w:val="28"/>
        </w:rPr>
        <w:t>в</w:t>
      </w:r>
      <w:r w:rsidR="00CE6EF5" w:rsidRPr="00CE6EF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E6EF5">
        <w:rPr>
          <w:rFonts w:ascii="Times New Roman" w:hAnsi="Times New Roman" w:cs="Times New Roman"/>
          <w:bCs/>
          <w:sz w:val="28"/>
          <w:szCs w:val="28"/>
        </w:rPr>
        <w:t>мені</w:t>
      </w:r>
      <w:r w:rsidR="00CE6EF5" w:rsidRPr="00CE6EF5">
        <w:rPr>
          <w:rFonts w:ascii="Times New Roman" w:hAnsi="Times New Roman" w:cs="Times New Roman"/>
          <w:bCs/>
          <w:sz w:val="28"/>
          <w:szCs w:val="28"/>
        </w:rPr>
        <w:t xml:space="preserve"> цінний досвід роботи з API, дизайну користувацького інтерфейсу, </w:t>
      </w:r>
      <w:proofErr w:type="spellStart"/>
      <w:r w:rsidR="00CE6EF5" w:rsidRPr="00CE6EF5">
        <w:rPr>
          <w:rFonts w:ascii="Times New Roman" w:hAnsi="Times New Roman" w:cs="Times New Roman"/>
          <w:bCs/>
          <w:sz w:val="28"/>
          <w:szCs w:val="28"/>
        </w:rPr>
        <w:t>валідації</w:t>
      </w:r>
      <w:proofErr w:type="spellEnd"/>
      <w:r w:rsidR="00CE6EF5" w:rsidRPr="00CE6EF5">
        <w:rPr>
          <w:rFonts w:ascii="Times New Roman" w:hAnsi="Times New Roman" w:cs="Times New Roman"/>
          <w:bCs/>
          <w:sz w:val="28"/>
          <w:szCs w:val="28"/>
        </w:rPr>
        <w:t xml:space="preserve"> введення, обробки помилок та тестування.</w:t>
      </w:r>
    </w:p>
    <w:sectPr w:rsidR="008F2D9D" w:rsidRPr="005A5D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6C06B" w14:textId="77777777" w:rsidR="00213ED3" w:rsidRDefault="00213ED3">
      <w:pPr>
        <w:spacing w:after="0" w:line="240" w:lineRule="auto"/>
      </w:pPr>
      <w:r>
        <w:separator/>
      </w:r>
    </w:p>
  </w:endnote>
  <w:endnote w:type="continuationSeparator" w:id="0">
    <w:p w14:paraId="33343F8E" w14:textId="77777777" w:rsidR="00213ED3" w:rsidRDefault="00213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E3414" w14:textId="77777777" w:rsidR="00B503A6" w:rsidRDefault="006951E6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Pr="002A388A">
      <w:rPr>
        <w:noProof/>
        <w:lang w:val="ru-RU"/>
      </w:rPr>
      <w:t>23</w:t>
    </w:r>
    <w:r>
      <w:fldChar w:fldCharType="end"/>
    </w:r>
  </w:p>
  <w:p w14:paraId="6FF0C651" w14:textId="77777777" w:rsidR="00B503A6" w:rsidRDefault="00213ED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627FA" w14:textId="77777777" w:rsidR="00213ED3" w:rsidRDefault="00213ED3">
      <w:pPr>
        <w:spacing w:after="0" w:line="240" w:lineRule="auto"/>
      </w:pPr>
      <w:r>
        <w:separator/>
      </w:r>
    </w:p>
  </w:footnote>
  <w:footnote w:type="continuationSeparator" w:id="0">
    <w:p w14:paraId="39D81169" w14:textId="77777777" w:rsidR="00213ED3" w:rsidRDefault="00213E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C3BF6"/>
    <w:multiLevelType w:val="hybridMultilevel"/>
    <w:tmpl w:val="D54429E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6CC"/>
    <w:rsid w:val="000762FE"/>
    <w:rsid w:val="000C0339"/>
    <w:rsid w:val="000E56CC"/>
    <w:rsid w:val="00213ED3"/>
    <w:rsid w:val="002F40C7"/>
    <w:rsid w:val="005A5D34"/>
    <w:rsid w:val="006951E6"/>
    <w:rsid w:val="00784A1D"/>
    <w:rsid w:val="007C68AD"/>
    <w:rsid w:val="008F2D9D"/>
    <w:rsid w:val="00CE6EF5"/>
    <w:rsid w:val="00EE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16D3C"/>
  <w15:chartTrackingRefBased/>
  <w15:docId w15:val="{4DE2F524-A97A-4390-BC5F-6F27BC765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5D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A5D34"/>
    <w:pPr>
      <w:tabs>
        <w:tab w:val="center" w:pos="4819"/>
        <w:tab w:val="right" w:pos="9639"/>
      </w:tabs>
      <w:spacing w:after="0" w:line="240" w:lineRule="auto"/>
    </w:pPr>
    <w:rPr>
      <w:rFonts w:eastAsia="Times New Roman" w:cs="Times New Roman"/>
    </w:rPr>
  </w:style>
  <w:style w:type="character" w:customStyle="1" w:styleId="a4">
    <w:name w:val="Нижний колонтитул Знак"/>
    <w:basedOn w:val="a0"/>
    <w:link w:val="a3"/>
    <w:uiPriority w:val="99"/>
    <w:rsid w:val="005A5D34"/>
    <w:rPr>
      <w:rFonts w:eastAsia="Times New Roman" w:cs="Times New Roman"/>
    </w:rPr>
  </w:style>
  <w:style w:type="paragraph" w:styleId="a5">
    <w:name w:val="List Paragraph"/>
    <w:basedOn w:val="a"/>
    <w:uiPriority w:val="34"/>
    <w:qFormat/>
    <w:rsid w:val="005A5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1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1129</Words>
  <Characters>6440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iryna.perkhun@gmail.com</dc:creator>
  <cp:keywords/>
  <dc:description/>
  <cp:lastModifiedBy>Maxim</cp:lastModifiedBy>
  <cp:revision>3</cp:revision>
  <dcterms:created xsi:type="dcterms:W3CDTF">2023-10-18T14:04:00Z</dcterms:created>
  <dcterms:modified xsi:type="dcterms:W3CDTF">2023-12-08T11:14:00Z</dcterms:modified>
</cp:coreProperties>
</file>