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A744D" w14:textId="600E46AD" w:rsidR="000C1B3E" w:rsidRDefault="00174114" w:rsidP="00174114">
      <w:pPr>
        <w:pStyle w:val="Titre"/>
        <w:jc w:val="center"/>
      </w:pPr>
      <w:r>
        <w:t>SMPT pour envoyer des mails en local</w:t>
      </w:r>
    </w:p>
    <w:p w14:paraId="1E190CE2" w14:textId="4D2891D0" w:rsidR="00174114" w:rsidRDefault="00174114" w:rsidP="00174114">
      <w:pPr>
        <w:jc w:val="center"/>
      </w:pPr>
    </w:p>
    <w:p w14:paraId="286EC31D" w14:textId="135625F8" w:rsidR="00174114" w:rsidRDefault="00174114" w:rsidP="00174114">
      <w:pPr>
        <w:pStyle w:val="Paragraphedeliste"/>
        <w:numPr>
          <w:ilvl w:val="0"/>
          <w:numId w:val="1"/>
        </w:numPr>
        <w:jc w:val="center"/>
      </w:pPr>
      <w:r>
        <w:t xml:space="preserve">Entrer dans le fichier de configuration php.ini de </w:t>
      </w:r>
      <w:proofErr w:type="spellStart"/>
      <w:r>
        <w:t>php</w:t>
      </w:r>
      <w:proofErr w:type="spellEnd"/>
    </w:p>
    <w:p w14:paraId="69B4C7E6" w14:textId="79EDAD75" w:rsidR="00174114" w:rsidRDefault="00174114" w:rsidP="00174114">
      <w:pPr>
        <w:jc w:val="center"/>
      </w:pPr>
      <w:r w:rsidRPr="00174114">
        <w:drawing>
          <wp:inline distT="0" distB="0" distL="0" distR="0" wp14:anchorId="6EA27604" wp14:editId="08DAA997">
            <wp:extent cx="3917950" cy="1982296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1371" cy="198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F645" w14:textId="6B8C0E26" w:rsidR="00174114" w:rsidRDefault="00174114" w:rsidP="002B1C6D">
      <w:pPr>
        <w:pStyle w:val="Paragraphedeliste"/>
        <w:numPr>
          <w:ilvl w:val="0"/>
          <w:numId w:val="1"/>
        </w:numPr>
        <w:jc w:val="center"/>
      </w:pPr>
      <w:r>
        <w:t xml:space="preserve">Faire CRTL+F et rechercher la fonction mail de </w:t>
      </w:r>
      <w:proofErr w:type="spellStart"/>
      <w:r>
        <w:t>php</w:t>
      </w:r>
      <w:proofErr w:type="spellEnd"/>
      <w:r>
        <w:t xml:space="preserve"> [mail functio</w:t>
      </w:r>
      <w:r w:rsidR="002B1C6D">
        <w:t>n]</w:t>
      </w:r>
    </w:p>
    <w:p w14:paraId="11ED9A94" w14:textId="3BC9B69B" w:rsidR="002B1C6D" w:rsidRDefault="002B1C6D" w:rsidP="002B1C6D">
      <w:pPr>
        <w:pStyle w:val="Paragraphedelis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F09C710" wp14:editId="053356B9">
                <wp:simplePos x="0" y="0"/>
                <wp:positionH relativeFrom="margin">
                  <wp:posOffset>807085</wp:posOffset>
                </wp:positionH>
                <wp:positionV relativeFrom="paragraph">
                  <wp:posOffset>106680</wp:posOffset>
                </wp:positionV>
                <wp:extent cx="2152650" cy="1219200"/>
                <wp:effectExtent l="0" t="0" r="0" b="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650" cy="1219200"/>
                          <a:chOff x="0" y="0"/>
                          <a:chExt cx="2152650" cy="121920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Une image contenant texte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219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Flèche : gauche 3"/>
                        <wps:cNvSpPr/>
                        <wps:spPr>
                          <a:xfrm>
                            <a:off x="1181100" y="622300"/>
                            <a:ext cx="730250" cy="146050"/>
                          </a:xfrm>
                          <a:prstGeom prst="leftArrow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èche : gauche 4"/>
                        <wps:cNvSpPr/>
                        <wps:spPr>
                          <a:xfrm>
                            <a:off x="1155700" y="965200"/>
                            <a:ext cx="730250" cy="146050"/>
                          </a:xfrm>
                          <a:prstGeom prst="leftArrow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31DB18" id="Groupe 5" o:spid="_x0000_s1026" style="position:absolute;margin-left:63.55pt;margin-top:8.4pt;width:169.5pt;height:96pt;z-index:251664384;mso-position-horizontal-relative:margin" coordsize="21526,12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Une image contenant texte&#10;&#10;Description générée automatiquement" style="position:absolute;width:21526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">
                  <v:imagedata r:id="rId7" o:title="Une image contenant texte&#10;&#10;Description générée automatiquement"/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Flèche : gauche 3" o:spid="_x0000_s1028" type="#_x0000_t66" style="position:absolute;left:11811;top:6223;width:7302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" adj="2160" fillcolor="red" strokecolor="#1f3763 [1604]" strokeweight="1pt"/>
                <v:shape id="Flèche : gauche 4" o:spid="_x0000_s1029" type="#_x0000_t66" style="position:absolute;left:11557;top:9652;width:7302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" adj="2160" fillcolor="red" strokecolor="#1f3763 [1604]" strokeweight="1pt"/>
                <w10:wrap anchorx="margin"/>
              </v:group>
            </w:pict>
          </mc:Fallback>
        </mc:AlternateContent>
      </w:r>
    </w:p>
    <w:p w14:paraId="334C32F9" w14:textId="3A5DC453" w:rsidR="002B1C6D" w:rsidRDefault="002B1C6D" w:rsidP="0017411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80E35A" wp14:editId="243590AE">
                <wp:simplePos x="0" y="0"/>
                <wp:positionH relativeFrom="column">
                  <wp:posOffset>2954655</wp:posOffset>
                </wp:positionH>
                <wp:positionV relativeFrom="paragraph">
                  <wp:posOffset>100330</wp:posOffset>
                </wp:positionV>
                <wp:extent cx="1701800" cy="736600"/>
                <wp:effectExtent l="0" t="0" r="12700" b="254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E55679" w14:textId="112B5EF6" w:rsidR="002B1C6D" w:rsidRPr="002B1C6D" w:rsidRDefault="002B1C6D">
                            <w:pPr>
                              <w:rPr>
                                <w:color w:val="FF0000"/>
                              </w:rPr>
                            </w:pPr>
                            <w:r w:rsidRPr="002B1C6D">
                              <w:rPr>
                                <w:color w:val="FF0000"/>
                              </w:rPr>
                              <w:t xml:space="preserve">Mettre SMPT=localhost et </w:t>
                            </w:r>
                            <w:proofErr w:type="spellStart"/>
                            <w:r w:rsidRPr="002B1C6D">
                              <w:rPr>
                                <w:color w:val="FF0000"/>
                              </w:rPr>
                              <w:t>smtp_port</w:t>
                            </w:r>
                            <w:proofErr w:type="spellEnd"/>
                            <w:r w:rsidRPr="002B1C6D">
                              <w:rPr>
                                <w:color w:val="FF0000"/>
                              </w:rPr>
                              <w:t>=25 en commentaire avec un « ;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0E35A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232.65pt;margin-top:7.9pt;width:134pt;height:5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rkANgIAAHwEAAAOAAAAZHJzL2Uyb0RvYy54bWysVE1v2zAMvQ/YfxB0X+ykadIZ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" fillcolor="white [3201]" strokeweight=".5pt">
                <v:textbox>
                  <w:txbxContent>
                    <w:p w14:paraId="7CE55679" w14:textId="112B5EF6" w:rsidR="002B1C6D" w:rsidRPr="002B1C6D" w:rsidRDefault="002B1C6D">
                      <w:pPr>
                        <w:rPr>
                          <w:color w:val="FF0000"/>
                        </w:rPr>
                      </w:pPr>
                      <w:r w:rsidRPr="002B1C6D">
                        <w:rPr>
                          <w:color w:val="FF0000"/>
                        </w:rPr>
                        <w:t xml:space="preserve">Mettre SMPT=localhost et </w:t>
                      </w:r>
                      <w:proofErr w:type="spellStart"/>
                      <w:r w:rsidRPr="002B1C6D">
                        <w:rPr>
                          <w:color w:val="FF0000"/>
                        </w:rPr>
                        <w:t>smtp_port</w:t>
                      </w:r>
                      <w:proofErr w:type="spellEnd"/>
                      <w:r w:rsidRPr="002B1C6D">
                        <w:rPr>
                          <w:color w:val="FF0000"/>
                        </w:rPr>
                        <w:t>=25 en commentaire avec un « ; »</w:t>
                      </w:r>
                    </w:p>
                  </w:txbxContent>
                </v:textbox>
              </v:shape>
            </w:pict>
          </mc:Fallback>
        </mc:AlternateContent>
      </w:r>
    </w:p>
    <w:p w14:paraId="411329B4" w14:textId="3A41650A" w:rsidR="00174114" w:rsidRDefault="00174114" w:rsidP="00174114">
      <w:pPr>
        <w:jc w:val="center"/>
      </w:pPr>
    </w:p>
    <w:p w14:paraId="79CE1602" w14:textId="5825F92E" w:rsidR="002B1C6D" w:rsidRDefault="002B1C6D" w:rsidP="00174114">
      <w:pPr>
        <w:jc w:val="center"/>
      </w:pPr>
    </w:p>
    <w:p w14:paraId="43D52CA8" w14:textId="641F05CA" w:rsidR="002B1C6D" w:rsidRDefault="002B1C6D" w:rsidP="00174114">
      <w:pPr>
        <w:jc w:val="center"/>
      </w:pPr>
    </w:p>
    <w:p w14:paraId="2183F8F8" w14:textId="41495311" w:rsidR="002B1C6D" w:rsidRDefault="002B1C6D" w:rsidP="002B1C6D">
      <w:pPr>
        <w:pStyle w:val="Paragraphedeliste"/>
        <w:numPr>
          <w:ilvl w:val="0"/>
          <w:numId w:val="1"/>
        </w:numPr>
        <w:jc w:val="center"/>
      </w:pPr>
      <w:r>
        <w:t xml:space="preserve">Rajouter </w:t>
      </w:r>
      <w:r w:rsidR="00CD1087">
        <w:t xml:space="preserve">à la ligne </w:t>
      </w:r>
      <w:r>
        <w:t xml:space="preserve">les données relatives au protocole </w:t>
      </w:r>
      <w:r w:rsidR="00CD1087">
        <w:t>et au</w:t>
      </w:r>
      <w:r>
        <w:t xml:space="preserve"> port utilisé pour l’envoie de mail. </w:t>
      </w:r>
    </w:p>
    <w:p w14:paraId="67498513" w14:textId="337040EA" w:rsidR="00CD1087" w:rsidRDefault="00CD1087" w:rsidP="00CD108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0BAE7C" wp14:editId="7BC54509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3270250" cy="1333500"/>
                <wp:effectExtent l="0" t="0" r="2540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77733" w14:textId="4531389E" w:rsidR="002B1C6D" w:rsidRDefault="002B1C6D">
                            <w:pPr>
                              <w:rPr>
                                <w:color w:val="FF0000"/>
                              </w:rPr>
                            </w:pPr>
                            <w:r>
                              <w:t xml:space="preserve">SMTP = </w:t>
                            </w:r>
                            <w:r>
                              <w:rPr>
                                <w:color w:val="FF0000"/>
                              </w:rPr>
                              <w:t>nom du protocole</w:t>
                            </w:r>
                          </w:p>
                          <w:p w14:paraId="0C55EF93" w14:textId="05BEB527" w:rsidR="002B1C6D" w:rsidRPr="00CD1087" w:rsidRDefault="002B1C6D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CD1087">
                              <w:t>Smtp_port</w:t>
                            </w:r>
                            <w:proofErr w:type="spellEnd"/>
                            <w:r w:rsidRPr="00CD1087">
                              <w:t>=</w:t>
                            </w:r>
                            <w:r w:rsidR="00CD1087" w:rsidRPr="00CD1087">
                              <w:t xml:space="preserve"> </w:t>
                            </w:r>
                            <w:r w:rsidR="00CD1087" w:rsidRPr="00CD1087">
                              <w:rPr>
                                <w:color w:val="FF0000"/>
                              </w:rPr>
                              <w:t>numéro du port</w:t>
                            </w:r>
                          </w:p>
                          <w:p w14:paraId="79EE76F4" w14:textId="25A0100D" w:rsidR="002B1C6D" w:rsidRDefault="002B1C6D">
                            <w:proofErr w:type="spellStart"/>
                            <w:r w:rsidRPr="00CD1087">
                              <w:t>Sendmail_from</w:t>
                            </w:r>
                            <w:proofErr w:type="spellEnd"/>
                            <w:r w:rsidRPr="00CD1087">
                              <w:t xml:space="preserve"> = </w:t>
                            </w:r>
                            <w:r w:rsidR="00CD1087" w:rsidRPr="00CD1087">
                              <w:rPr>
                                <w:color w:val="FF0000"/>
                              </w:rPr>
                              <w:t xml:space="preserve">mail </w:t>
                            </w:r>
                            <w:proofErr w:type="spellStart"/>
                            <w:r w:rsidR="00CD1087" w:rsidRPr="00CD1087">
                              <w:rPr>
                                <w:color w:val="FF0000"/>
                              </w:rPr>
                              <w:t>espéditeur</w:t>
                            </w:r>
                            <w:proofErr w:type="spellEnd"/>
                            <w:r w:rsidR="00CD1087" w:rsidRPr="00CD1087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08947A07" w14:textId="2FA44CC5" w:rsidR="00CD1087" w:rsidRPr="00CD1087" w:rsidRDefault="00CD1087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t>Sendmail_path</w:t>
                            </w:r>
                            <w:proofErr w:type="spellEnd"/>
                            <w:r>
                              <w:t xml:space="preserve"> = </w:t>
                            </w:r>
                            <w:r w:rsidRPr="00CD1087">
                              <w:rPr>
                                <w:color w:val="FF0000"/>
                              </w:rPr>
                              <w:t xml:space="preserve">chemin de la bibliothèque </w:t>
                            </w:r>
                            <w:proofErr w:type="spellStart"/>
                            <w:r w:rsidRPr="00CD1087">
                              <w:rPr>
                                <w:color w:val="FF0000"/>
                              </w:rPr>
                              <w:t>Sendmail</w:t>
                            </w:r>
                            <w:proofErr w:type="spellEnd"/>
                            <w:r w:rsidRPr="00CD1087">
                              <w:rPr>
                                <w:color w:val="FF0000"/>
                              </w:rPr>
                              <w:t xml:space="preserve"> qui gère l’envoie </w:t>
                            </w:r>
                          </w:p>
                          <w:p w14:paraId="35A70B5A" w14:textId="6DA745E4" w:rsidR="002B1C6D" w:rsidRPr="00CD1087" w:rsidRDefault="002B1C6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BAE7C" id="Zone de texte 8" o:spid="_x0000_s1027" type="#_x0000_t202" style="position:absolute;margin-left:0;margin-top:4.95pt;width:257.5pt;height:10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/QkOAIAAIQEAAAOAAAAZHJzL2Uyb0RvYy54bWysVEtv2zAMvg/YfxB0X+y82s6IU2QpMgwo&#10;2gLp0LMiS7EwWdQkJXb260cp726nYReZFKmP5EfSk/uu0WQrnFdgStrv5ZQIw6FSZl3S76+LT3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" fillcolor="white [3201]" strokeweight=".5pt">
                <v:textbox>
                  <w:txbxContent>
                    <w:p w14:paraId="2B277733" w14:textId="4531389E" w:rsidR="002B1C6D" w:rsidRDefault="002B1C6D">
                      <w:pPr>
                        <w:rPr>
                          <w:color w:val="FF0000"/>
                        </w:rPr>
                      </w:pPr>
                      <w:r>
                        <w:t xml:space="preserve">SMTP = </w:t>
                      </w:r>
                      <w:r>
                        <w:rPr>
                          <w:color w:val="FF0000"/>
                        </w:rPr>
                        <w:t>nom du protocole</w:t>
                      </w:r>
                    </w:p>
                    <w:p w14:paraId="0C55EF93" w14:textId="05BEB527" w:rsidR="002B1C6D" w:rsidRPr="00CD1087" w:rsidRDefault="002B1C6D">
                      <w:pPr>
                        <w:rPr>
                          <w:color w:val="FF0000"/>
                        </w:rPr>
                      </w:pPr>
                      <w:proofErr w:type="spellStart"/>
                      <w:r w:rsidRPr="00CD1087">
                        <w:t>Smtp_port</w:t>
                      </w:r>
                      <w:proofErr w:type="spellEnd"/>
                      <w:r w:rsidRPr="00CD1087">
                        <w:t>=</w:t>
                      </w:r>
                      <w:r w:rsidR="00CD1087" w:rsidRPr="00CD1087">
                        <w:t xml:space="preserve"> </w:t>
                      </w:r>
                      <w:r w:rsidR="00CD1087" w:rsidRPr="00CD1087">
                        <w:rPr>
                          <w:color w:val="FF0000"/>
                        </w:rPr>
                        <w:t>numéro du port</w:t>
                      </w:r>
                    </w:p>
                    <w:p w14:paraId="79EE76F4" w14:textId="25A0100D" w:rsidR="002B1C6D" w:rsidRDefault="002B1C6D">
                      <w:proofErr w:type="spellStart"/>
                      <w:r w:rsidRPr="00CD1087">
                        <w:t>Sendmail_from</w:t>
                      </w:r>
                      <w:proofErr w:type="spellEnd"/>
                      <w:r w:rsidRPr="00CD1087">
                        <w:t xml:space="preserve"> = </w:t>
                      </w:r>
                      <w:r w:rsidR="00CD1087" w:rsidRPr="00CD1087">
                        <w:rPr>
                          <w:color w:val="FF0000"/>
                        </w:rPr>
                        <w:t xml:space="preserve">mail </w:t>
                      </w:r>
                      <w:proofErr w:type="spellStart"/>
                      <w:r w:rsidR="00CD1087" w:rsidRPr="00CD1087">
                        <w:rPr>
                          <w:color w:val="FF0000"/>
                        </w:rPr>
                        <w:t>espéditeur</w:t>
                      </w:r>
                      <w:proofErr w:type="spellEnd"/>
                      <w:r w:rsidR="00CD1087" w:rsidRPr="00CD1087">
                        <w:rPr>
                          <w:color w:val="FF0000"/>
                        </w:rPr>
                        <w:t xml:space="preserve"> </w:t>
                      </w:r>
                    </w:p>
                    <w:p w14:paraId="08947A07" w14:textId="2FA44CC5" w:rsidR="00CD1087" w:rsidRPr="00CD1087" w:rsidRDefault="00CD1087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t>Sendmail_path</w:t>
                      </w:r>
                      <w:proofErr w:type="spellEnd"/>
                      <w:r>
                        <w:t xml:space="preserve"> = </w:t>
                      </w:r>
                      <w:r w:rsidRPr="00CD1087">
                        <w:rPr>
                          <w:color w:val="FF0000"/>
                        </w:rPr>
                        <w:t xml:space="preserve">chemin de la bibliothèque </w:t>
                      </w:r>
                      <w:proofErr w:type="spellStart"/>
                      <w:r w:rsidRPr="00CD1087">
                        <w:rPr>
                          <w:color w:val="FF0000"/>
                        </w:rPr>
                        <w:t>Sendmail</w:t>
                      </w:r>
                      <w:proofErr w:type="spellEnd"/>
                      <w:r w:rsidRPr="00CD1087">
                        <w:rPr>
                          <w:color w:val="FF0000"/>
                        </w:rPr>
                        <w:t xml:space="preserve"> qui gère l’envoie </w:t>
                      </w:r>
                    </w:p>
                    <w:p w14:paraId="35A70B5A" w14:textId="6DA745E4" w:rsidR="002B1C6D" w:rsidRPr="00CD1087" w:rsidRDefault="002B1C6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316B0A" w14:textId="60F1B316" w:rsidR="002B1C6D" w:rsidRDefault="002B1C6D" w:rsidP="002B1C6D">
      <w:pPr>
        <w:pStyle w:val="Paragraphedeliste"/>
      </w:pPr>
    </w:p>
    <w:p w14:paraId="36172985" w14:textId="23361E60" w:rsidR="002B1C6D" w:rsidRDefault="002B1C6D" w:rsidP="002B1C6D">
      <w:pPr>
        <w:pStyle w:val="Paragraphedeliste"/>
        <w:ind w:left="2832"/>
      </w:pPr>
    </w:p>
    <w:p w14:paraId="02849100" w14:textId="32BB602D" w:rsidR="00CD1087" w:rsidRPr="00CD1087" w:rsidRDefault="00CD1087" w:rsidP="00CD1087"/>
    <w:p w14:paraId="59657A83" w14:textId="2519CE1B" w:rsidR="00CD1087" w:rsidRDefault="00CD1087" w:rsidP="00CD1087"/>
    <w:p w14:paraId="6A04A577" w14:textId="4F850093" w:rsidR="00CD1087" w:rsidRDefault="00CD1087" w:rsidP="00CD1087">
      <w:pPr>
        <w:tabs>
          <w:tab w:val="left" w:pos="3270"/>
        </w:tabs>
      </w:pPr>
      <w:r>
        <w:tab/>
      </w:r>
    </w:p>
    <w:p w14:paraId="3C73D9D3" w14:textId="2AE38EFF" w:rsidR="00CD1087" w:rsidRDefault="00CD1087" w:rsidP="00C365FE">
      <w:pPr>
        <w:tabs>
          <w:tab w:val="left" w:pos="3270"/>
        </w:tabs>
        <w:jc w:val="center"/>
        <w:rPr>
          <w:color w:val="FF0000"/>
        </w:rPr>
      </w:pPr>
      <w:r w:rsidRPr="00C365FE">
        <w:rPr>
          <w:color w:val="FF0000"/>
        </w:rPr>
        <w:t>NB : Les 3 premières ligne</w:t>
      </w:r>
      <w:r w:rsidR="00C365FE" w:rsidRPr="00C365FE">
        <w:rPr>
          <w:color w:val="FF0000"/>
        </w:rPr>
        <w:t>s</w:t>
      </w:r>
      <w:r w:rsidRPr="00C365FE">
        <w:rPr>
          <w:color w:val="FF0000"/>
        </w:rPr>
        <w:t xml:space="preserve"> peuvent varier </w:t>
      </w:r>
      <w:r w:rsidR="00C365FE" w:rsidRPr="00C365FE">
        <w:rPr>
          <w:color w:val="FF0000"/>
        </w:rPr>
        <w:t xml:space="preserve">en fonction du service SMTP utilisé (Gmail, Outlook, Yahoo, </w:t>
      </w:r>
      <w:proofErr w:type="spellStart"/>
      <w:r w:rsidR="00C365FE" w:rsidRPr="00C365FE">
        <w:rPr>
          <w:color w:val="FF0000"/>
        </w:rPr>
        <w:t>etc</w:t>
      </w:r>
      <w:proofErr w:type="spellEnd"/>
      <w:r w:rsidR="00C365FE" w:rsidRPr="00C365FE">
        <w:rPr>
          <w:color w:val="FF0000"/>
        </w:rPr>
        <w:t>)</w:t>
      </w:r>
    </w:p>
    <w:p w14:paraId="47397B2C" w14:textId="76F1A2A7" w:rsidR="00C365FE" w:rsidRPr="00C365FE" w:rsidRDefault="00C365FE" w:rsidP="00C365FE">
      <w:pPr>
        <w:tabs>
          <w:tab w:val="left" w:pos="3270"/>
        </w:tabs>
        <w:jc w:val="center"/>
      </w:pPr>
      <w:r w:rsidRPr="00C365FE">
        <w:rPr>
          <w:color w:val="FF0000"/>
        </w:rPr>
        <w:drawing>
          <wp:anchor distT="0" distB="0" distL="114300" distR="114300" simplePos="0" relativeHeight="251666432" behindDoc="0" locked="0" layoutInCell="1" allowOverlap="1" wp14:anchorId="51920270" wp14:editId="6F7D99DC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4457065" cy="552450"/>
            <wp:effectExtent l="0" t="0" r="635" b="0"/>
            <wp:wrapThrough wrapText="bothSides">
              <wp:wrapPolygon edited="0">
                <wp:start x="0" y="0"/>
                <wp:lineTo x="0" y="20855"/>
                <wp:lineTo x="21511" y="20855"/>
                <wp:lineTo x="21511" y="0"/>
                <wp:lineTo x="0" y="0"/>
              </wp:wrapPolygon>
            </wp:wrapThrough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486"/>
                    <a:stretch/>
                  </pic:blipFill>
                  <pic:spPr bwMode="auto">
                    <a:xfrm>
                      <a:off x="0" y="0"/>
                      <a:ext cx="4472273" cy="55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Si le mail expéditeur utilise </w:t>
      </w:r>
      <w:proofErr w:type="spellStart"/>
      <w:r>
        <w:t>gmail</w:t>
      </w:r>
      <w:proofErr w:type="spellEnd"/>
      <w:r>
        <w:t>, écrire :</w:t>
      </w:r>
    </w:p>
    <w:p w14:paraId="0F114221" w14:textId="40773C50" w:rsidR="00C365FE" w:rsidRDefault="00C365FE" w:rsidP="00CD1087">
      <w:pPr>
        <w:tabs>
          <w:tab w:val="left" w:pos="3270"/>
        </w:tabs>
      </w:pPr>
    </w:p>
    <w:p w14:paraId="3951B183" w14:textId="0E13D060" w:rsidR="00C365FE" w:rsidRDefault="00C365FE" w:rsidP="00CD1087">
      <w:pPr>
        <w:tabs>
          <w:tab w:val="left" w:pos="3270"/>
        </w:tabs>
      </w:pPr>
    </w:p>
    <w:p w14:paraId="330F1CE9" w14:textId="77777777" w:rsidR="00C365FE" w:rsidRDefault="00C365FE" w:rsidP="00C365FE">
      <w:pPr>
        <w:tabs>
          <w:tab w:val="left" w:pos="3270"/>
        </w:tabs>
        <w:jc w:val="center"/>
      </w:pPr>
    </w:p>
    <w:p w14:paraId="352EB5D0" w14:textId="77777777" w:rsidR="00C365FE" w:rsidRDefault="00C365FE" w:rsidP="00C365FE">
      <w:pPr>
        <w:tabs>
          <w:tab w:val="left" w:pos="3270"/>
        </w:tabs>
        <w:jc w:val="center"/>
      </w:pPr>
    </w:p>
    <w:p w14:paraId="4C80FF71" w14:textId="77777777" w:rsidR="00C365FE" w:rsidRDefault="00C365FE" w:rsidP="00C365FE">
      <w:pPr>
        <w:tabs>
          <w:tab w:val="left" w:pos="3270"/>
        </w:tabs>
        <w:jc w:val="center"/>
      </w:pPr>
    </w:p>
    <w:p w14:paraId="49694B3E" w14:textId="6B58ADD5" w:rsidR="00C365FE" w:rsidRDefault="00C365FE" w:rsidP="007F48AC">
      <w:pPr>
        <w:pStyle w:val="Paragraphedeliste"/>
        <w:numPr>
          <w:ilvl w:val="0"/>
          <w:numId w:val="1"/>
        </w:numPr>
        <w:tabs>
          <w:tab w:val="left" w:pos="3270"/>
        </w:tabs>
        <w:jc w:val="center"/>
      </w:pPr>
      <w:r>
        <w:lastRenderedPageBreak/>
        <w:t xml:space="preserve">Le </w:t>
      </w:r>
      <w:proofErr w:type="spellStart"/>
      <w:r>
        <w:t>sendmail_path</w:t>
      </w:r>
      <w:proofErr w:type="spellEnd"/>
      <w:r>
        <w:t xml:space="preserve"> est le chemin de la bibliothèque </w:t>
      </w:r>
      <w:proofErr w:type="spellStart"/>
      <w:r>
        <w:t>Sendmail</w:t>
      </w:r>
      <w:proofErr w:type="spellEnd"/>
      <w:r>
        <w:t xml:space="preserve"> qui se trouve dans le dossier </w:t>
      </w:r>
      <w:proofErr w:type="spellStart"/>
      <w:r>
        <w:t>xampp</w:t>
      </w:r>
      <w:proofErr w:type="spellEnd"/>
      <w:r>
        <w:t>. Il faut donc se rendre dans ce dossier et copier le chemin d’accès</w:t>
      </w:r>
    </w:p>
    <w:p w14:paraId="1834C426" w14:textId="59813D0B" w:rsidR="00C365FE" w:rsidRDefault="007F48AC" w:rsidP="007F48AC">
      <w:pPr>
        <w:tabs>
          <w:tab w:val="left" w:pos="3270"/>
        </w:tabs>
      </w:pPr>
      <w:r w:rsidRPr="007F48AC">
        <w:drawing>
          <wp:anchor distT="0" distB="0" distL="114300" distR="114300" simplePos="0" relativeHeight="251668480" behindDoc="0" locked="0" layoutInCell="1" allowOverlap="1" wp14:anchorId="0523D136" wp14:editId="2ED4130C">
            <wp:simplePos x="0" y="0"/>
            <wp:positionH relativeFrom="column">
              <wp:posOffset>3234055</wp:posOffset>
            </wp:positionH>
            <wp:positionV relativeFrom="paragraph">
              <wp:posOffset>52705</wp:posOffset>
            </wp:positionV>
            <wp:extent cx="2232025" cy="1457325"/>
            <wp:effectExtent l="0" t="0" r="0" b="9525"/>
            <wp:wrapSquare wrapText="bothSides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5FE" w:rsidRPr="00C365FE">
        <w:drawing>
          <wp:inline distT="0" distB="0" distL="0" distR="0" wp14:anchorId="1F771BDB" wp14:editId="04D8F616">
            <wp:extent cx="2278113" cy="1355725"/>
            <wp:effectExtent l="0" t="0" r="8255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2246" cy="135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AC6E" w14:textId="7BF3A11F" w:rsidR="007F48AC" w:rsidRDefault="007F48AC" w:rsidP="007F48AC">
      <w:pPr>
        <w:tabs>
          <w:tab w:val="left" w:pos="3270"/>
        </w:tabs>
      </w:pPr>
    </w:p>
    <w:p w14:paraId="35A2A7C5" w14:textId="27DCC892" w:rsidR="007F48AC" w:rsidRDefault="007F48AC" w:rsidP="007F48AC">
      <w:pPr>
        <w:pStyle w:val="Paragraphedeliste"/>
        <w:numPr>
          <w:ilvl w:val="0"/>
          <w:numId w:val="1"/>
        </w:numPr>
        <w:tabs>
          <w:tab w:val="left" w:pos="3270"/>
        </w:tabs>
        <w:jc w:val="center"/>
      </w:pPr>
      <w:r>
        <w:t>Copier le chemin dans le fichier php.ini en y ajoutant le -t</w:t>
      </w:r>
    </w:p>
    <w:p w14:paraId="0FF8FEED" w14:textId="20F933F7" w:rsidR="00C365FE" w:rsidRDefault="007F48AC" w:rsidP="007F48AC">
      <w:pPr>
        <w:tabs>
          <w:tab w:val="left" w:pos="327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4B5A88" wp14:editId="725662D2">
                <wp:simplePos x="0" y="0"/>
                <wp:positionH relativeFrom="column">
                  <wp:posOffset>3507105</wp:posOffset>
                </wp:positionH>
                <wp:positionV relativeFrom="paragraph">
                  <wp:posOffset>252095</wp:posOffset>
                </wp:positionV>
                <wp:extent cx="2000250" cy="2730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AE844" w14:textId="73B5808E" w:rsidR="007F48AC" w:rsidRPr="007F48AC" w:rsidRDefault="007F48AC" w:rsidP="007F48A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F48AC">
                              <w:rPr>
                                <w:color w:val="FF0000"/>
                              </w:rPr>
                              <w:t>Attention à la syntaxe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B5A88" id="Rectangle 17" o:spid="_x0000_s1028" style="position:absolute;left:0;text-align:left;margin-left:276.15pt;margin-top:19.85pt;width:157.5pt;height:2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" filled="f" stroked="f">
                <v:textbox>
                  <w:txbxContent>
                    <w:p w14:paraId="59BAE844" w14:textId="73B5808E" w:rsidR="007F48AC" w:rsidRPr="007F48AC" w:rsidRDefault="007F48AC" w:rsidP="007F48AC">
                      <w:pPr>
                        <w:jc w:val="center"/>
                        <w:rPr>
                          <w:color w:val="FF0000"/>
                        </w:rPr>
                      </w:pPr>
                      <w:r w:rsidRPr="007F48AC">
                        <w:rPr>
                          <w:color w:val="FF0000"/>
                        </w:rPr>
                        <w:t>Attention à la syntaxe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E649A94" wp14:editId="32B9DB6D">
                <wp:simplePos x="0" y="0"/>
                <wp:positionH relativeFrom="column">
                  <wp:posOffset>1995265</wp:posOffset>
                </wp:positionH>
                <wp:positionV relativeFrom="paragraph">
                  <wp:posOffset>568745</wp:posOffset>
                </wp:positionV>
                <wp:extent cx="2835000" cy="117360"/>
                <wp:effectExtent l="76200" t="152400" r="22860" b="168910"/>
                <wp:wrapNone/>
                <wp:docPr id="15" name="Encre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3500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6F902" id="Encre 15" o:spid="_x0000_s1026" type="#_x0000_t75" style="position:absolute;margin-left:152.9pt;margin-top:36.3pt;width:231.75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4DCE7BF" wp14:editId="56FA7E33">
                <wp:simplePos x="0" y="0"/>
                <wp:positionH relativeFrom="column">
                  <wp:posOffset>1950985</wp:posOffset>
                </wp:positionH>
                <wp:positionV relativeFrom="paragraph">
                  <wp:posOffset>613745</wp:posOffset>
                </wp:positionV>
                <wp:extent cx="360" cy="360"/>
                <wp:effectExtent l="95250" t="152400" r="114300" b="152400"/>
                <wp:wrapNone/>
                <wp:docPr id="13" name="Encr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E01C6" id="Encre 13" o:spid="_x0000_s1026" type="#_x0000_t75" style="position:absolute;margin-left:149.4pt;margin-top:39.85pt;width:8.55pt;height:1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">
                <v:imagedata r:id="rId14" o:title=""/>
              </v:shape>
            </w:pict>
          </mc:Fallback>
        </mc:AlternateContent>
      </w:r>
      <w:r w:rsidRPr="007F48AC">
        <w:drawing>
          <wp:inline distT="0" distB="0" distL="0" distR="0" wp14:anchorId="17561515" wp14:editId="5C739753">
            <wp:extent cx="4420217" cy="781159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41A9" w14:textId="545C42A7" w:rsidR="007F48AC" w:rsidRDefault="00DB6C49" w:rsidP="00DB6C49">
      <w:pPr>
        <w:pStyle w:val="Paragraphedeliste"/>
        <w:numPr>
          <w:ilvl w:val="0"/>
          <w:numId w:val="1"/>
        </w:numPr>
        <w:tabs>
          <w:tab w:val="left" w:pos="3270"/>
        </w:tabs>
        <w:jc w:val="center"/>
      </w:pPr>
      <w:r>
        <w:t xml:space="preserve">Une fois fait, dans le dossier </w:t>
      </w:r>
      <w:proofErr w:type="spellStart"/>
      <w:r>
        <w:t>sendmail</w:t>
      </w:r>
      <w:proofErr w:type="spellEnd"/>
      <w:r>
        <w:t>, il faut configurer le fichier sendmail.ini</w:t>
      </w:r>
    </w:p>
    <w:p w14:paraId="7275D03D" w14:textId="5DD0AAE1" w:rsidR="00DB6C49" w:rsidRDefault="00DB6C49" w:rsidP="00DB6C49">
      <w:pPr>
        <w:tabs>
          <w:tab w:val="left" w:pos="3270"/>
        </w:tabs>
        <w:ind w:left="360"/>
        <w:jc w:val="center"/>
      </w:pPr>
      <w:r w:rsidRPr="00DB6C49">
        <w:drawing>
          <wp:inline distT="0" distB="0" distL="0" distR="0" wp14:anchorId="5CEC75F1" wp14:editId="651307E8">
            <wp:extent cx="2853121" cy="2025650"/>
            <wp:effectExtent l="0" t="0" r="4445" b="0"/>
            <wp:docPr id="18" name="Image 1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abl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6928" cy="202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60C4" w14:textId="076ECE98" w:rsidR="00DB6C49" w:rsidRDefault="00DB6C49" w:rsidP="00DB6C49">
      <w:pPr>
        <w:pStyle w:val="Paragraphedeliste"/>
        <w:numPr>
          <w:ilvl w:val="0"/>
          <w:numId w:val="1"/>
        </w:numPr>
        <w:tabs>
          <w:tab w:val="left" w:pos="3270"/>
        </w:tabs>
        <w:jc w:val="center"/>
      </w:pPr>
      <w:proofErr w:type="spellStart"/>
      <w:r>
        <w:t>Au dessous</w:t>
      </w:r>
      <w:proofErr w:type="spellEnd"/>
      <w:r>
        <w:t xml:space="preserve"> de « [</w:t>
      </w:r>
      <w:proofErr w:type="spellStart"/>
      <w:r>
        <w:t>sendmail</w:t>
      </w:r>
      <w:proofErr w:type="spellEnd"/>
      <w:r>
        <w:t xml:space="preserve">] » rajouter ces lignes </w:t>
      </w:r>
    </w:p>
    <w:p w14:paraId="40F8562A" w14:textId="293E8922" w:rsidR="00DB6C49" w:rsidRDefault="00DB6C49" w:rsidP="00DB6C49">
      <w:pPr>
        <w:pStyle w:val="Paragraphedeliste"/>
        <w:tabs>
          <w:tab w:val="left" w:pos="327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1FA714" wp14:editId="0314A496">
                <wp:simplePos x="0" y="0"/>
                <wp:positionH relativeFrom="column">
                  <wp:posOffset>1856105</wp:posOffset>
                </wp:positionH>
                <wp:positionV relativeFrom="paragraph">
                  <wp:posOffset>1190625</wp:posOffset>
                </wp:positionV>
                <wp:extent cx="482600" cy="8255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8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0D36E" id="Rectangle 20" o:spid="_x0000_s1026" style="position:absolute;margin-left:146.15pt;margin-top:93.75pt;width:38pt;height: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" fillcolor="black [3200]" strokecolor="black [1600]" strokeweight="1pt"/>
            </w:pict>
          </mc:Fallback>
        </mc:AlternateContent>
      </w:r>
      <w:r w:rsidRPr="00DB6C49">
        <w:drawing>
          <wp:inline distT="0" distB="0" distL="0" distR="0" wp14:anchorId="0C69BB4C" wp14:editId="5703EB7B">
            <wp:extent cx="3856064" cy="1414145"/>
            <wp:effectExtent l="0" t="0" r="0" b="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2194" cy="141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A8B8" w14:textId="72EB9036" w:rsidR="006E0AC8" w:rsidRDefault="006E0AC8" w:rsidP="00A17A4A">
      <w:pPr>
        <w:pStyle w:val="Paragraphedeliste"/>
        <w:tabs>
          <w:tab w:val="left" w:pos="3270"/>
        </w:tabs>
        <w:jc w:val="center"/>
      </w:pPr>
      <w:r>
        <w:t xml:space="preserve">Le </w:t>
      </w:r>
      <w:proofErr w:type="spellStart"/>
      <w:r>
        <w:t>auth_password</w:t>
      </w:r>
      <w:proofErr w:type="spellEnd"/>
      <w:r>
        <w:t xml:space="preserve"> et le </w:t>
      </w:r>
      <w:proofErr w:type="spellStart"/>
      <w:r>
        <w:t>auth_username</w:t>
      </w:r>
      <w:proofErr w:type="spellEnd"/>
      <w:r>
        <w:t xml:space="preserve"> sont l’identifiant et le </w:t>
      </w:r>
      <w:proofErr w:type="spellStart"/>
      <w:r>
        <w:t>mdp</w:t>
      </w:r>
      <w:proofErr w:type="spellEnd"/>
      <w:r>
        <w:t xml:space="preserve"> pour se connecter et envoyer le mail, il faut donc mettre les bonnes infos relatives au </w:t>
      </w:r>
      <w:proofErr w:type="spellStart"/>
      <w:r>
        <w:t>mailexpéditeur</w:t>
      </w:r>
      <w:proofErr w:type="spellEnd"/>
      <w:r>
        <w:t>.</w:t>
      </w:r>
    </w:p>
    <w:p w14:paraId="031A346C" w14:textId="55F20ABA" w:rsidR="006E0AC8" w:rsidRDefault="006E0AC8" w:rsidP="006E0AC8">
      <w:pPr>
        <w:pStyle w:val="Paragraphedeliste"/>
        <w:tabs>
          <w:tab w:val="left" w:pos="3270"/>
        </w:tabs>
        <w:jc w:val="center"/>
      </w:pPr>
      <w:r>
        <w:t>Pour la fonction « </w:t>
      </w:r>
      <w:proofErr w:type="spellStart"/>
      <w:r>
        <w:t>force_sender</w:t>
      </w:r>
      <w:proofErr w:type="spellEnd"/>
      <w:r>
        <w:t xml:space="preserve"> », j’ai beau me documenter je ne sais pas trop à quoi ca sert mais apparemment il faut remettre le mail. </w:t>
      </w:r>
    </w:p>
    <w:p w14:paraId="4192757C" w14:textId="2AB1EFD0" w:rsidR="006E0AC8" w:rsidRDefault="006E0AC8" w:rsidP="006E0AC8">
      <w:pPr>
        <w:pStyle w:val="Paragraphedeliste"/>
        <w:tabs>
          <w:tab w:val="left" w:pos="3270"/>
        </w:tabs>
        <w:jc w:val="center"/>
      </w:pPr>
    </w:p>
    <w:p w14:paraId="0749C945" w14:textId="298E99EC" w:rsidR="006E0AC8" w:rsidRPr="00CD1087" w:rsidRDefault="00A17A4A" w:rsidP="006E0AC8">
      <w:pPr>
        <w:pStyle w:val="Paragraphedeliste"/>
        <w:tabs>
          <w:tab w:val="left" w:pos="3270"/>
        </w:tabs>
        <w:jc w:val="center"/>
      </w:pPr>
      <w:r>
        <w:t xml:space="preserve">Après cette configuration, l’envoie de mail en local avec </w:t>
      </w:r>
      <w:proofErr w:type="spellStart"/>
      <w:r>
        <w:t>xampp</w:t>
      </w:r>
      <w:proofErr w:type="spellEnd"/>
      <w:r>
        <w:t xml:space="preserve"> est possible. On peut donc utiliser la fonction mail() en </w:t>
      </w:r>
      <w:proofErr w:type="spellStart"/>
      <w:r>
        <w:t>php</w:t>
      </w:r>
      <w:proofErr w:type="spellEnd"/>
      <w:r>
        <w:t xml:space="preserve">. </w:t>
      </w:r>
    </w:p>
    <w:sectPr w:rsidR="006E0AC8" w:rsidRPr="00CD1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C5B67"/>
    <w:multiLevelType w:val="hybridMultilevel"/>
    <w:tmpl w:val="956CD9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14"/>
    <w:rsid w:val="00174114"/>
    <w:rsid w:val="00212923"/>
    <w:rsid w:val="002B1C6D"/>
    <w:rsid w:val="006E0AC8"/>
    <w:rsid w:val="007F48AC"/>
    <w:rsid w:val="00A17A4A"/>
    <w:rsid w:val="00C365FE"/>
    <w:rsid w:val="00CD1087"/>
    <w:rsid w:val="00DB6C49"/>
    <w:rsid w:val="00F6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40552"/>
  <w15:chartTrackingRefBased/>
  <w15:docId w15:val="{8E630443-F618-4DA7-83F7-374BF371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741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4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74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9T16:28:30.0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1 125,'13'-1,"0"0,0-2,0 0,0 0,-1-1,1-1,21-10,-22 8,0 2,1 0,-1 0,1 1,1 1,-1 0,22-2,37 5,121 16,-35 1,-119-13,53-2,-59-3,-1 2,55 8,-59-5,51 1,-50-4,46 7,105 13,-115-14,1 4,90 27,-100-23,0-3,2-1,-1-4,61 1,-109-7,57 0,70 11,-74-6,1-3,72-6,-24 1,-94 2,52-2,0 4,1 2,130 27,-148-22,0-2,1-2,0-3,74-5,-16 0,231-14,-104 3,-189 9,0-2,0-2,73-25,-45 9,2 3,100-15,-160 34,0 1,0 0,0 1,0 1,0 1,0 1,0 1,-1 0,1 2,-1 0,32 13,-1 1,61 15,-26-10,-69-20,0 0,-1-2,1 0,0 0,0-2,0 0,0 0,19-4,16-5,55-17,28-6,119-21,4-1,-204 46,95-27,-104 22,1 3,0 1,1 3,46-2,-36 6,0 3,101 14,-9 16,64 9,-169-35,28 4,72-2,-117-8,-1 1,1 1,-1 1,0 1,0 1,35 11,-40-9,1-2,-1 0,1-1,26 1,46 8,-57 5,-26-11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9T16:28:14.30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NTONGONO OMVA JORA</dc:creator>
  <cp:keywords/>
  <dc:description/>
  <cp:lastModifiedBy>NTONGONO OMVA JORA</cp:lastModifiedBy>
  <cp:revision>1</cp:revision>
  <dcterms:created xsi:type="dcterms:W3CDTF">2022-03-19T16:03:00Z</dcterms:created>
  <dcterms:modified xsi:type="dcterms:W3CDTF">2022-03-19T16:44:00Z</dcterms:modified>
</cp:coreProperties>
</file>