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9048" w14:textId="77777777" w:rsidR="00012B69" w:rsidRPr="00683C75" w:rsidRDefault="00683C75" w:rsidP="00683C7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83C75">
        <w:rPr>
          <w:rFonts w:ascii="Times New Roman" w:hAnsi="Times New Roman" w:cs="Times New Roman"/>
          <w:sz w:val="32"/>
          <w:szCs w:val="32"/>
          <w:u w:val="single"/>
        </w:rPr>
        <w:t>Description de la procédure d’implantation</w:t>
      </w:r>
    </w:p>
    <w:p w14:paraId="6889E66E" w14:textId="77777777" w:rsidR="00683C75" w:rsidRPr="00683C75" w:rsidRDefault="00683C75" w:rsidP="00683C7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5A06B8" w14:textId="77777777" w:rsidR="00683C75" w:rsidRDefault="00683C75" w:rsidP="00092398">
      <w:pPr>
        <w:jc w:val="both"/>
        <w:rPr>
          <w:rFonts w:ascii="Times New Roman" w:hAnsi="Times New Roman" w:cs="Times New Roman"/>
          <w:sz w:val="24"/>
          <w:szCs w:val="24"/>
        </w:rPr>
      </w:pPr>
      <w:r w:rsidRPr="00092398">
        <w:rPr>
          <w:rFonts w:ascii="Times New Roman" w:hAnsi="Times New Roman" w:cs="Times New Roman"/>
          <w:sz w:val="24"/>
          <w:szCs w:val="24"/>
        </w:rPr>
        <w:t>Pour notre serveur, nous allons utiliser une machine virtuelle Windows 10 que nous allons créer avec Oracle VM VirtualBox.</w:t>
      </w:r>
      <w:r w:rsidR="00C03859" w:rsidRPr="00092398">
        <w:rPr>
          <w:rFonts w:ascii="Times New Roman" w:hAnsi="Times New Roman" w:cs="Times New Roman"/>
          <w:sz w:val="24"/>
          <w:szCs w:val="24"/>
        </w:rPr>
        <w:t xml:space="preserve"> Sur notre machine virtuelle, </w:t>
      </w:r>
      <w:r w:rsidR="00092398" w:rsidRPr="00092398">
        <w:rPr>
          <w:rFonts w:ascii="Times New Roman" w:hAnsi="Times New Roman" w:cs="Times New Roman"/>
          <w:sz w:val="24"/>
          <w:szCs w:val="24"/>
        </w:rPr>
        <w:t xml:space="preserve">il va y avoir notre base de données, ensuite </w:t>
      </w:r>
      <w:r w:rsidR="00C03859" w:rsidRPr="00092398">
        <w:rPr>
          <w:rFonts w:ascii="Times New Roman" w:hAnsi="Times New Roman" w:cs="Times New Roman"/>
          <w:sz w:val="24"/>
          <w:szCs w:val="24"/>
        </w:rPr>
        <w:t>on va</w:t>
      </w:r>
      <w:r w:rsidR="00092398" w:rsidRPr="00092398">
        <w:rPr>
          <w:rFonts w:ascii="Times New Roman" w:hAnsi="Times New Roman" w:cs="Times New Roman"/>
          <w:sz w:val="24"/>
          <w:szCs w:val="24"/>
        </w:rPr>
        <w:t xml:space="preserve"> y héberger notre site web, puis il va y avoir un script en Python qui</w:t>
      </w:r>
      <w:r w:rsidR="00092398">
        <w:rPr>
          <w:rFonts w:ascii="Times New Roman" w:hAnsi="Times New Roman" w:cs="Times New Roman"/>
          <w:sz w:val="24"/>
          <w:szCs w:val="24"/>
        </w:rPr>
        <w:t xml:space="preserve"> recueil les données d’un autre script qui sera sur un poste de travail. Cet autre script est une simulation de l’automate Siemens S7-1200.</w:t>
      </w:r>
    </w:p>
    <w:p w14:paraId="51C084E1" w14:textId="77777777" w:rsidR="00A31515" w:rsidRDefault="00A31515" w:rsidP="0009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bon fonctionnement de notre script, on va devoir installer :</w:t>
      </w:r>
    </w:p>
    <w:p w14:paraId="61B682E1" w14:textId="77777777" w:rsidR="00A31515" w:rsidRDefault="00A31515" w:rsidP="00FD0F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la machine virtuelle :</w:t>
      </w:r>
    </w:p>
    <w:p w14:paraId="31C7D518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</w:t>
      </w:r>
    </w:p>
    <w:p w14:paraId="5A46CE03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</w:t>
      </w:r>
    </w:p>
    <w:p w14:paraId="695A3030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Paho.mqtt</w:t>
      </w:r>
    </w:p>
    <w:p w14:paraId="43F79F3E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mySql.connector</w:t>
      </w:r>
    </w:p>
    <w:p w14:paraId="0DA4E664" w14:textId="77777777" w:rsidR="00A31515" w:rsidRDefault="00FD0FD4" w:rsidP="00FD0F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poste de travail (simulation) :</w:t>
      </w:r>
    </w:p>
    <w:p w14:paraId="0A274E24" w14:textId="77777777"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</w:t>
      </w:r>
    </w:p>
    <w:p w14:paraId="20ED7D51" w14:textId="77777777"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</w:t>
      </w:r>
    </w:p>
    <w:p w14:paraId="51ED55C8" w14:textId="77777777"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Paho.mqtt</w:t>
      </w:r>
    </w:p>
    <w:p w14:paraId="1900ACD4" w14:textId="77777777" w:rsidR="00FD0FD4" w:rsidRDefault="00FD0FD4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notre base de données :</w:t>
      </w:r>
    </w:p>
    <w:p w14:paraId="49F30C51" w14:textId="20273D85" w:rsidR="00FD0FD4" w:rsidRDefault="00C47E91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**mysql</w:t>
      </w:r>
    </w:p>
    <w:p w14:paraId="0C2C6E53" w14:textId="1C6FD5CF" w:rsidR="00FD0FD4" w:rsidRDefault="00FD0FD4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héberger notre site web :</w:t>
      </w:r>
    </w:p>
    <w:p w14:paraId="096A2C69" w14:textId="2C004501" w:rsidR="00C47E91" w:rsidRDefault="00C47E91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**apache</w:t>
      </w:r>
    </w:p>
    <w:p w14:paraId="2163F555" w14:textId="46444231" w:rsidR="00C47E91" w:rsidRDefault="00C47E91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**php</w:t>
      </w:r>
    </w:p>
    <w:p w14:paraId="43AC30BC" w14:textId="42D880B0" w:rsidR="00E56635" w:rsidRPr="00FD0FD4" w:rsidRDefault="00E56635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**code</w:t>
      </w:r>
    </w:p>
    <w:sectPr w:rsidR="00E56635" w:rsidRPr="00FD0FD4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2A9F"/>
    <w:multiLevelType w:val="hybridMultilevel"/>
    <w:tmpl w:val="9D0C49A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6615BA"/>
    <w:multiLevelType w:val="hybridMultilevel"/>
    <w:tmpl w:val="52CE19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5"/>
    <w:rsid w:val="00012B69"/>
    <w:rsid w:val="00092398"/>
    <w:rsid w:val="00683C75"/>
    <w:rsid w:val="00A31515"/>
    <w:rsid w:val="00C03859"/>
    <w:rsid w:val="00C47E91"/>
    <w:rsid w:val="00D51B42"/>
    <w:rsid w:val="00E56635"/>
    <w:rsid w:val="00F217CA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128B"/>
  <w15:chartTrackingRefBased/>
  <w15:docId w15:val="{824E6446-13DF-4DAF-9452-A409B8E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8</cp:revision>
  <dcterms:created xsi:type="dcterms:W3CDTF">2020-04-16T15:12:00Z</dcterms:created>
  <dcterms:modified xsi:type="dcterms:W3CDTF">2020-04-16T15:53:00Z</dcterms:modified>
</cp:coreProperties>
</file>