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F5FC" w14:textId="77777777" w:rsidR="006E1E0D" w:rsidRPr="006E1E0D" w:rsidRDefault="00CE488D" w:rsidP="006E1E0D">
      <w:pPr>
        <w:pStyle w:val="Lijstalinea"/>
        <w:numPr>
          <w:ilvl w:val="0"/>
          <w:numId w:val="1"/>
        </w:numPr>
      </w:pPr>
      <w:r>
        <w:t>Installeer Anaconda indien je dit nog niet hebt gedaan:</w:t>
      </w:r>
      <w:r w:rsidR="005A352D">
        <w:br/>
      </w:r>
      <w:hyperlink r:id="rId5" w:history="1">
        <w:r w:rsidR="005A352D" w:rsidRPr="006E1E0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https://www.anaconda.com/products/individual</w:t>
        </w:r>
      </w:hyperlink>
    </w:p>
    <w:p w14:paraId="51437D8F" w14:textId="34419B54" w:rsidR="005A352D" w:rsidRDefault="006E1E0D" w:rsidP="006E1E0D">
      <w:pPr>
        <w:pStyle w:val="Lijstalinea"/>
        <w:numPr>
          <w:ilvl w:val="0"/>
          <w:numId w:val="1"/>
        </w:numPr>
      </w:pPr>
      <w:r>
        <w:t>Start een Anaconda prompt:</w:t>
      </w:r>
      <w:r w:rsidRPr="006E1E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A6B725" wp14:editId="67CCBB7D">
            <wp:extent cx="4259580" cy="2377702"/>
            <wp:effectExtent l="0" t="0" r="762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290" cy="238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11B7" w14:textId="7EA2D65E" w:rsidR="006E1E0D" w:rsidRDefault="008919AA" w:rsidP="006E1E0D">
      <w:pPr>
        <w:pStyle w:val="Lijstalinea"/>
        <w:numPr>
          <w:ilvl w:val="0"/>
          <w:numId w:val="1"/>
        </w:numPr>
      </w:pPr>
      <w:r>
        <w:t xml:space="preserve">Optioneel: </w:t>
      </w:r>
      <w:r w:rsidR="00D6194D">
        <w:t xml:space="preserve">Ga naar de map die je wilt gebruiken als root directory voor je </w:t>
      </w:r>
      <w:proofErr w:type="spellStart"/>
      <w:r w:rsidR="00D6194D">
        <w:t>Jupyter</w:t>
      </w:r>
      <w:proofErr w:type="spellEnd"/>
      <w:r w:rsidR="00D6194D">
        <w:t xml:space="preserve"> Notebook</w:t>
      </w:r>
      <w:r w:rsidR="00CE1556">
        <w:t xml:space="preserve"> met het commando ‘</w:t>
      </w:r>
      <w:r w:rsidR="00CE1556" w:rsidRPr="00AB3790">
        <w:rPr>
          <w:i/>
          <w:iCs/>
        </w:rPr>
        <w:t>cd “&lt;</w:t>
      </w:r>
      <w:proofErr w:type="spellStart"/>
      <w:r w:rsidR="00CE1556" w:rsidRPr="00AB3790">
        <w:rPr>
          <w:i/>
          <w:iCs/>
        </w:rPr>
        <w:t>path</w:t>
      </w:r>
      <w:proofErr w:type="spellEnd"/>
      <w:r w:rsidR="00CE1556" w:rsidRPr="00AB3790">
        <w:rPr>
          <w:i/>
          <w:iCs/>
        </w:rPr>
        <w:t>&gt;”</w:t>
      </w:r>
      <w:r w:rsidR="00CE1556">
        <w:t>’ waarbij je &lt;</w:t>
      </w:r>
      <w:proofErr w:type="spellStart"/>
      <w:r w:rsidR="00CE1556">
        <w:t>path</w:t>
      </w:r>
      <w:proofErr w:type="spellEnd"/>
      <w:r w:rsidR="00CE1556">
        <w:t xml:space="preserve">&gt; vervangt met het </w:t>
      </w:r>
      <w:proofErr w:type="spellStart"/>
      <w:r w:rsidR="00CE1556">
        <w:t>path</w:t>
      </w:r>
      <w:proofErr w:type="spellEnd"/>
      <w:r w:rsidR="00CE1556">
        <w:t xml:space="preserve"> naar de folder.</w:t>
      </w:r>
      <w:r w:rsidR="00CE1556">
        <w:rPr>
          <w:noProof/>
        </w:rPr>
        <w:drawing>
          <wp:inline distT="0" distB="0" distL="0" distR="0" wp14:anchorId="7731B769" wp14:editId="58D0EF51">
            <wp:extent cx="5760720" cy="33375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25CC" w14:textId="28241FA1" w:rsidR="00CE1556" w:rsidRDefault="00601C6F" w:rsidP="006E1E0D">
      <w:pPr>
        <w:pStyle w:val="Lijstalinea"/>
        <w:numPr>
          <w:ilvl w:val="0"/>
          <w:numId w:val="1"/>
        </w:numPr>
      </w:pPr>
      <w:r>
        <w:lastRenderedPageBreak/>
        <w:t xml:space="preserve">Start de </w:t>
      </w:r>
      <w:proofErr w:type="spellStart"/>
      <w:r>
        <w:t>Jupyter</w:t>
      </w:r>
      <w:proofErr w:type="spellEnd"/>
      <w:r>
        <w:t xml:space="preserve"> Notebook applicatie met het commando ‘</w:t>
      </w:r>
      <w:proofErr w:type="spellStart"/>
      <w:r w:rsidRPr="002F323C">
        <w:rPr>
          <w:i/>
          <w:iCs/>
        </w:rPr>
        <w:t>jupyter</w:t>
      </w:r>
      <w:proofErr w:type="spellEnd"/>
      <w:r w:rsidRPr="002F323C">
        <w:rPr>
          <w:i/>
          <w:iCs/>
        </w:rPr>
        <w:t xml:space="preserve"> notebook’</w:t>
      </w:r>
      <w:r>
        <w:t>.</w:t>
      </w:r>
      <w:r w:rsidR="003E03E6" w:rsidRPr="003E03E6">
        <w:rPr>
          <w:noProof/>
        </w:rPr>
        <w:t xml:space="preserve"> </w:t>
      </w:r>
      <w:r w:rsidR="003E03E6">
        <w:rPr>
          <w:noProof/>
        </w:rPr>
        <w:drawing>
          <wp:inline distT="0" distB="0" distL="0" distR="0" wp14:anchorId="0D80127B" wp14:editId="287162E7">
            <wp:extent cx="5760720" cy="33553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A1CD" w14:textId="42A0528B" w:rsidR="002F323C" w:rsidRDefault="003E03E6" w:rsidP="006E1E0D">
      <w:pPr>
        <w:pStyle w:val="Lijstalinea"/>
        <w:numPr>
          <w:ilvl w:val="0"/>
          <w:numId w:val="1"/>
        </w:numPr>
      </w:pPr>
      <w:r>
        <w:t xml:space="preserve">De applicatie is nu beschikbaar via browser. Standaard is dit op poort </w:t>
      </w:r>
      <w:r w:rsidR="00864920">
        <w:t>8888</w:t>
      </w:r>
      <w:r>
        <w:rPr>
          <w:noProof/>
        </w:rPr>
        <w:drawing>
          <wp:inline distT="0" distB="0" distL="0" distR="0" wp14:anchorId="05C135CC" wp14:editId="4BCB7020">
            <wp:extent cx="5760720" cy="25590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CE48" w14:textId="239F25F7" w:rsidR="003E03E6" w:rsidRDefault="00864920" w:rsidP="006E1E0D">
      <w:pPr>
        <w:pStyle w:val="Lijstalinea"/>
        <w:numPr>
          <w:ilvl w:val="0"/>
          <w:numId w:val="1"/>
        </w:numPr>
      </w:pPr>
      <w:r>
        <w:lastRenderedPageBreak/>
        <w:t xml:space="preserve">Je kan een nieuw Notebook aanmaken met </w:t>
      </w:r>
      <w:r w:rsidR="00F21012" w:rsidRPr="00F21012">
        <w:rPr>
          <w:i/>
          <w:iCs/>
        </w:rPr>
        <w:t>New -&gt; Python 3</w:t>
      </w:r>
      <w:bookmarkStart w:id="0" w:name="_GoBack"/>
      <w:r w:rsidR="00EE7734">
        <w:rPr>
          <w:noProof/>
        </w:rPr>
        <w:drawing>
          <wp:inline distT="0" distB="0" distL="0" distR="0" wp14:anchorId="07E6D476" wp14:editId="1C3D9CD8">
            <wp:extent cx="5753100" cy="30480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32E759" w14:textId="436F7FA2" w:rsidR="002F323C" w:rsidRDefault="002F323C" w:rsidP="002F323C">
      <w:pPr>
        <w:pStyle w:val="Lijstalinea"/>
      </w:pPr>
    </w:p>
    <w:p w14:paraId="584F7741" w14:textId="77777777" w:rsidR="002F323C" w:rsidRDefault="002F323C" w:rsidP="002F323C"/>
    <w:p w14:paraId="2A94928F" w14:textId="3D188AAE" w:rsidR="006E1E0D" w:rsidRDefault="006E1E0D" w:rsidP="006E1E0D">
      <w:pPr>
        <w:jc w:val="center"/>
      </w:pPr>
    </w:p>
    <w:sectPr w:rsidR="006E1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F3F15"/>
    <w:multiLevelType w:val="hybridMultilevel"/>
    <w:tmpl w:val="2CA8B5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D7"/>
    <w:rsid w:val="002F323C"/>
    <w:rsid w:val="00331AD7"/>
    <w:rsid w:val="003E03E6"/>
    <w:rsid w:val="00523B5D"/>
    <w:rsid w:val="005A352D"/>
    <w:rsid w:val="00601C6F"/>
    <w:rsid w:val="006E1E0D"/>
    <w:rsid w:val="00864920"/>
    <w:rsid w:val="008919AA"/>
    <w:rsid w:val="00AB3790"/>
    <w:rsid w:val="00BA6FB2"/>
    <w:rsid w:val="00C74C66"/>
    <w:rsid w:val="00CE1556"/>
    <w:rsid w:val="00CE488D"/>
    <w:rsid w:val="00D6194D"/>
    <w:rsid w:val="00EE7734"/>
    <w:rsid w:val="00F2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6B9D"/>
  <w15:chartTrackingRefBased/>
  <w15:docId w15:val="{62BF6D0A-8D42-4AF4-B66D-6FFC5CAA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E488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A352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E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 den Bulck</dc:creator>
  <cp:keywords/>
  <dc:description/>
  <cp:lastModifiedBy>Alexander Van den Bulck</cp:lastModifiedBy>
  <cp:revision>15</cp:revision>
  <dcterms:created xsi:type="dcterms:W3CDTF">2021-02-02T09:09:00Z</dcterms:created>
  <dcterms:modified xsi:type="dcterms:W3CDTF">2021-02-02T09:20:00Z</dcterms:modified>
</cp:coreProperties>
</file>