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5E9B14D2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</w:t>
            </w:r>
            <w:r w:rsidR="0065243F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430974F7" w:rsidR="00172F71" w:rsidRPr="00BC0E9D" w:rsidRDefault="0065243F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Iniciar sesión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206C0BFD" w:rsidR="00172F71" w:rsidRPr="00BC0E9D" w:rsidRDefault="0065243F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 usuario desea iniciar sesión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544A6099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Usuario cliente</w:t>
            </w:r>
            <w:r w:rsidR="0021135A">
              <w:rPr>
                <w:sz w:val="22"/>
                <w:szCs w:val="22"/>
              </w:rPr>
              <w:t>, auxiliar</w:t>
            </w:r>
            <w:r w:rsidR="0065243F">
              <w:rPr>
                <w:sz w:val="22"/>
                <w:szCs w:val="22"/>
              </w:rPr>
              <w:t xml:space="preserve"> o usuario administrador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8C65" w14:textId="513C0240" w:rsidR="0065243F" w:rsidRPr="00BC0E9D" w:rsidRDefault="0065243F" w:rsidP="0065243F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no tiene la sesión iniciada.</w:t>
            </w:r>
          </w:p>
          <w:p w14:paraId="4ADEF8C0" w14:textId="2CAF0412" w:rsidR="00E727CF" w:rsidRPr="00BC0E9D" w:rsidRDefault="0065243F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cuenta a la que se quiere acceder ya existe.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67D5C6EA" w:rsidR="00E727CF" w:rsidRPr="00BC0E9D" w:rsidRDefault="0065243F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usuario puede realizar movimientos </w:t>
            </w:r>
          </w:p>
        </w:tc>
      </w:tr>
      <w:tr w:rsidR="0071386D" w:rsidRPr="00BC0E9D" w14:paraId="5239A0E7" w14:textId="77777777" w:rsidTr="00BC0E9D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71386D" w:rsidRPr="00BC0E9D" w14:paraId="0F8EAD02" w14:textId="77777777" w:rsidTr="00BC0E9D">
        <w:trPr>
          <w:trHeight w:val="49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DEB01D" w14:textId="77777777" w:rsidR="00172F71" w:rsidRPr="00BC0E9D" w:rsidRDefault="00172F71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66BE844D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</w:t>
            </w:r>
            <w:r w:rsidR="0065243F">
              <w:rPr>
                <w:sz w:val="22"/>
                <w:szCs w:val="22"/>
              </w:rPr>
              <w:t>oprime el botón “Iniciar sesión”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086CC0B7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muestra en pantalla </w:t>
            </w:r>
            <w:r w:rsidR="0065243F">
              <w:rPr>
                <w:sz w:val="22"/>
                <w:szCs w:val="22"/>
              </w:rPr>
              <w:t xml:space="preserve">la ventana de </w:t>
            </w:r>
            <w:proofErr w:type="spellStart"/>
            <w:r w:rsidR="0065243F">
              <w:rPr>
                <w:sz w:val="22"/>
                <w:szCs w:val="22"/>
              </w:rPr>
              <w:t>login</w:t>
            </w:r>
            <w:proofErr w:type="spellEnd"/>
            <w:r w:rsidR="0065243F">
              <w:rPr>
                <w:sz w:val="22"/>
                <w:szCs w:val="22"/>
              </w:rPr>
              <w:t>.</w:t>
            </w:r>
          </w:p>
        </w:tc>
      </w:tr>
      <w:tr w:rsidR="0071386D" w:rsidRPr="00BC0E9D" w14:paraId="1B59E8A4" w14:textId="77777777" w:rsidTr="00BC0E9D">
        <w:trPr>
          <w:trHeight w:val="62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8FDC32" w14:textId="77777777" w:rsidR="00172F71" w:rsidRPr="00BC0E9D" w:rsidRDefault="00172F71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30FA151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7A147F14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</w:t>
            </w:r>
            <w:r w:rsidR="0065243F">
              <w:rPr>
                <w:sz w:val="22"/>
                <w:szCs w:val="22"/>
              </w:rPr>
              <w:t>ingresa su DNI y contraseña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1986A751" w:rsidR="00172F71" w:rsidRPr="00BC0E9D" w:rsidRDefault="009D193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</w:t>
            </w:r>
            <w:r w:rsidR="0065243F">
              <w:rPr>
                <w:sz w:val="22"/>
                <w:szCs w:val="22"/>
              </w:rPr>
              <w:t>valida los datos</w:t>
            </w:r>
            <w:r w:rsidR="00BC0E9D" w:rsidRPr="00BC0E9D">
              <w:rPr>
                <w:sz w:val="22"/>
                <w:szCs w:val="22"/>
              </w:rPr>
              <w:t xml:space="preserve"> </w:t>
            </w:r>
          </w:p>
        </w:tc>
      </w:tr>
      <w:tr w:rsidR="00280519" w:rsidRPr="00BC0E9D" w14:paraId="6F56AEFA" w14:textId="77777777" w:rsidTr="00CB32C4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319E05" w14:textId="77777777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2187C73D" w14:textId="77777777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  <w:p w14:paraId="1BCE5A46" w14:textId="70F32316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280519" w:rsidRPr="00BC0E9D" w:rsidRDefault="00280519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280519" w:rsidRPr="00BC0E9D" w14:paraId="0AB1CE7F" w14:textId="77777777" w:rsidTr="00CB32C4">
        <w:trPr>
          <w:trHeight w:val="1319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49775CD8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A628B18" w:rsidR="00280519" w:rsidRPr="00BC0E9D" w:rsidRDefault="00280519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123DC34A" w:rsidR="00280519" w:rsidRPr="00280519" w:rsidRDefault="00280519" w:rsidP="00BC0E9D">
            <w:pPr>
              <w:ind w:left="102"/>
              <w:rPr>
                <w:sz w:val="22"/>
                <w:szCs w:val="22"/>
                <w:u w:val="single"/>
              </w:rPr>
            </w:pPr>
            <w:r w:rsidRPr="00BC0E9D">
              <w:rPr>
                <w:sz w:val="22"/>
                <w:szCs w:val="22"/>
              </w:rPr>
              <w:t xml:space="preserve"> El usuario </w:t>
            </w:r>
            <w:r>
              <w:rPr>
                <w:sz w:val="22"/>
                <w:szCs w:val="22"/>
              </w:rPr>
              <w:t>ingresa un DNI no registrado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6C06450F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muestra un cartel de error con la leyenda “Este DNI no pertenece a una cuenta existente”</w:t>
            </w:r>
          </w:p>
        </w:tc>
      </w:tr>
      <w:tr w:rsidR="00280519" w:rsidRPr="00BC0E9D" w14:paraId="4DE40D1B" w14:textId="77777777" w:rsidTr="00311F6C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4B86E5" w14:textId="634DC665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F834" w14:textId="5B9A6DE0" w:rsidR="00280519" w:rsidRPr="00BC0E9D" w:rsidRDefault="00280519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A3C7" w14:textId="268EF4E6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 usuario ingresa una contraseña equivocada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EEAC" w14:textId="288BA7AE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muestra un cartel con la leyenda “La contraseña es incorrecta”</w:t>
            </w:r>
          </w:p>
        </w:tc>
      </w:tr>
      <w:tr w:rsidR="00280519" w:rsidRPr="00BC0E9D" w14:paraId="16D6E395" w14:textId="77777777" w:rsidTr="00CB32C4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41F1574" w14:textId="77777777" w:rsidR="00280519" w:rsidRPr="00BC0E9D" w:rsidRDefault="00280519" w:rsidP="00280519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6B92B" w14:textId="2F1D7312" w:rsidR="00280519" w:rsidRDefault="00280519" w:rsidP="00280519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A58AC" w14:textId="2454D535" w:rsidR="00280519" w:rsidRPr="00BC0E9D" w:rsidRDefault="00280519" w:rsidP="00280519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8A536" w14:textId="05347A6E" w:rsidR="00280519" w:rsidRDefault="00280519" w:rsidP="00280519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280519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280519" w:rsidRPr="00BC0E9D" w:rsidRDefault="00280519" w:rsidP="00280519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259EE6B0" w:rsidR="00280519" w:rsidRPr="00BC0E9D" w:rsidRDefault="00280519" w:rsidP="00280519">
            <w:pPr>
              <w:ind w:left="111"/>
              <w:rPr>
                <w:sz w:val="22"/>
                <w:szCs w:val="22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máximo de </w:t>
            </w:r>
            <w:r>
              <w:rPr>
                <w:sz w:val="22"/>
                <w:szCs w:val="22"/>
              </w:rPr>
              <w:t xml:space="preserve">2 </w:t>
            </w:r>
            <w:r w:rsidR="0021135A">
              <w:rPr>
                <w:sz w:val="22"/>
                <w:szCs w:val="22"/>
              </w:rPr>
              <w:t>minutos</w:t>
            </w:r>
            <w:r>
              <w:rPr>
                <w:sz w:val="22"/>
                <w:szCs w:val="22"/>
              </w:rPr>
              <w:t>.</w:t>
            </w:r>
          </w:p>
        </w:tc>
      </w:tr>
      <w:tr w:rsidR="00280519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280519" w:rsidRPr="00BC0E9D" w:rsidRDefault="00280519" w:rsidP="00280519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15D2341B" w:rsidR="00280519" w:rsidRPr="00BC0E9D" w:rsidRDefault="00280519" w:rsidP="00280519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una media de </w:t>
            </w:r>
            <w:r>
              <w:rPr>
                <w:sz w:val="22"/>
                <w:szCs w:val="22"/>
              </w:rPr>
              <w:t>60 veces al día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280519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280519" w:rsidRPr="00BC0E9D" w:rsidRDefault="00280519" w:rsidP="00280519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0CFC71CD" w:rsidR="00280519" w:rsidRPr="00BC0E9D" w:rsidRDefault="00280519" w:rsidP="00280519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Vital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280519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280519" w:rsidRPr="00BC0E9D" w:rsidRDefault="00280519" w:rsidP="00280519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lastRenderedPageBreak/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2367A26C" w:rsidR="00280519" w:rsidRPr="00BC0E9D" w:rsidRDefault="00280519" w:rsidP="00280519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Inmediatamente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280519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280519" w:rsidRPr="00BC0E9D" w:rsidRDefault="00280519" w:rsidP="00280519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22C6F478" w:rsidR="00280519" w:rsidRPr="00BC0E9D" w:rsidRDefault="00280519" w:rsidP="00280519">
            <w:pPr>
              <w:ind w:left="111"/>
              <w:rPr>
                <w:sz w:val="22"/>
                <w:szCs w:val="22"/>
              </w:rPr>
            </w:pPr>
          </w:p>
        </w:tc>
      </w:tr>
    </w:tbl>
    <w:p w14:paraId="45507432" w14:textId="77777777" w:rsidR="00172F71" w:rsidRPr="00BC0E9D" w:rsidRDefault="00BC0E9D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21135A"/>
    <w:rsid w:val="00280519"/>
    <w:rsid w:val="00601B9D"/>
    <w:rsid w:val="0065243F"/>
    <w:rsid w:val="0071386D"/>
    <w:rsid w:val="00811F52"/>
    <w:rsid w:val="009D1936"/>
    <w:rsid w:val="00BC0E9D"/>
    <w:rsid w:val="00E727CF"/>
    <w:rsid w:val="00F0411B"/>
    <w:rsid w:val="00F1249F"/>
    <w:rsid w:val="00F50A48"/>
    <w:rsid w:val="00F7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5</cp:revision>
  <dcterms:created xsi:type="dcterms:W3CDTF">2026-04-04T23:56:00Z</dcterms:created>
  <dcterms:modified xsi:type="dcterms:W3CDTF">2026-04-06T12:47:00Z</dcterms:modified>
</cp:coreProperties>
</file>