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1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3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rFonts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Шаталов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 М.А.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Преподаватель: Миронов Е.С.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19.09.2024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3</w:t>
      </w:r>
    </w:p>
    <w:p w14:paraId="000000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19</w:t>
      </w:r>
      <w:r>
        <w:rPr>
          <w:b/>
          <w:sz w:val="24"/>
          <w:szCs w:val="24"/>
          <w:rtl w:val="0"/>
        </w:rPr>
        <w:t>.</w:t>
      </w:r>
    </w:p>
    <w:p w14:paraId="17F915CF">
      <w:pPr>
        <w:rPr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Родительский процесс создаёт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638875AF">
      <w:pP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0000001E">
      <w:pPr>
        <w:rPr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 w:eastAsia="zh-CN"/>
          <w14:textFill>
            <w14:solidFill>
              <w14:schemeClr w14:val="tx1"/>
            </w14:solidFill>
          </w14:textFill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0000002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color w:val="FF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0040DF4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4034771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pipe(int *fd); – создаёт канал (pipe) для межпроцессного взаимодействия.</w:t>
      </w:r>
    </w:p>
    <w:p w14:paraId="4415F73B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dup2(int oldfd, int newfd); - дублирует файловый дескриптор oldfd и заменяет им дескриптор newfd.</w:t>
      </w:r>
    </w:p>
    <w:p w14:paraId="20BBA0E3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05A6C8FD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int waitpid(pid_t pid, int *status, int options); - ожидает завершения дочернего процесса с идентификатором pid и получает его статус завершения.</w:t>
      </w:r>
    </w:p>
    <w:p w14:paraId="2C094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close(int fd) - закрыть файл</w:t>
      </w:r>
    </w:p>
    <w:p w14:paraId="7987436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open(const char *pathname, int flags, mode_t mode) - открытие\создание файла</w:t>
      </w:r>
    </w:p>
    <w:p w14:paraId="541672B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exit(int status) - завершения выполнения процесса</w:t>
      </w:r>
    </w:p>
    <w:p w14:paraId="33156B2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Алгоритм</w:t>
      </w:r>
      <w:r>
        <w:rPr>
          <w:rFonts w:hint="default"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 xml:space="preserve"> работы программы</w:t>
      </w:r>
    </w:p>
    <w:p w14:paraId="4B37B462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Описание алгоритма начнем с описание основной идеи программы. Будем действовать по описанию задачи. Для начала из родительского процесса считаем два имени(две строки) будущих файлов. Затем необходимо открыть два файла и создать два канала. Открываем файл через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open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, создаем каналы через вызов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pipe.</w:t>
      </w:r>
    </w:p>
    <w:p w14:paraId="42B56F1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Родительский процесс, как и в условии, запускает два дочерних процесса. После запуска перенаправляем стандартные потоки выхода и входа на файл и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исходя из схемы варианта. Далее необходимо закрыть неиспользуемые дескрипторы.</w:t>
      </w:r>
    </w:p>
    <w:p w14:paraId="1E3A7B57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Основная идея работы программы это два бесконечных цикла. Один в родительском процессе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он принимает строки и с вероятностью перенаправляет её либо 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pipe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 либо в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pipe 2.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Цикл в дочернем процессе считывает строку из стандартного потока входа и выполняет действие со строкой.</w:t>
      </w:r>
    </w:p>
    <w:p w14:paraId="43909BF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Условием выхода из циклов будет строка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“q”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, обозначающая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quit.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После неё прерывается основной цикл программы, и в дочерние программы отправляется сигнал о завершении работы.</w:t>
      </w:r>
    </w:p>
    <w:p w14:paraId="1E0861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После завершения работы важно дождаться завершения работы детей и закрыть открытые дескрипторы.</w:t>
      </w:r>
    </w:p>
    <w:p w14:paraId="31614D46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После завершения работы результат программы будет записан в файлы, чьи имена были переданы в начале работы родительского процесса.</w:t>
      </w:r>
    </w:p>
    <w:p w14:paraId="6127ED8A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Вероятность для отправки строк в разные пайпы вычисляем с помощью функции </w:t>
      </w:r>
      <w:r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>rand().</w:t>
      </w:r>
    </w:p>
    <w:p w14:paraId="00000025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44129F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74C924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&lt;string&gt;</w:t>
      </w:r>
    </w:p>
    <w:p w14:paraId="0034B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5C2038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&lt;sys/types.h&gt;</w:t>
      </w:r>
    </w:p>
    <w:p w14:paraId="36AFE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&lt;sys/wait.h&gt;</w:t>
      </w:r>
    </w:p>
    <w:p w14:paraId="56AAA3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&lt;random&gt;</w:t>
      </w:r>
    </w:p>
    <w:p w14:paraId="02E6DB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&lt;fcntl.h&gt;</w:t>
      </w:r>
    </w:p>
    <w:p w14:paraId="576BFF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184F0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(rand() % 100 &lt;= 80) ? 1 : 2;</w:t>
      </w:r>
    </w:p>
    <w:p w14:paraId="4A19B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fd[0] - read, fd[1] - write</w:t>
      </w:r>
    </w:p>
    <w:p w14:paraId="3A09E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Запись, создание, обрезание файла</w:t>
      </w:r>
    </w:p>
    <w:p w14:paraId="0F34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O_WRONLY | O_CREAT | O_TRUNC</w:t>
      </w:r>
    </w:p>
    <w:p w14:paraId="2830A4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Права доступа (чтение, запись, выполнение) для владельца, группы, всех</w:t>
      </w:r>
    </w:p>
    <w:p w14:paraId="5E3928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S_IRUSR | S_IRGRP | S_IROTH</w:t>
      </w:r>
    </w:p>
    <w:p w14:paraId="0E1E9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4979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A1550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B6BE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file name for child1: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17D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366B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file name for child2: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1B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C6DB52">
      <w:pPr>
        <w:keepNext w:val="0"/>
        <w:keepLines w:val="0"/>
        <w:widowControl/>
        <w:suppressLineNumbers w:val="0"/>
        <w:jc w:val="left"/>
      </w:pPr>
    </w:p>
    <w:p w14:paraId="28655E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6E28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O_RDWR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O_CREAT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O_TRUNC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CC4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Создаём каналы</w:t>
      </w:r>
    </w:p>
    <w:p w14:paraId="771289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C5AD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B2D2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4AC5A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создании pipe"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66D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D4FC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F25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9FB2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1353F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216AB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0DAF05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выполнении fork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7304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D0F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BC5A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09A86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Закрываем ненужные дескрипторы</w:t>
      </w:r>
    </w:p>
    <w:p w14:paraId="5D6E3F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4F953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1159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CDE0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705C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Перенаправление stdin на pipe и stdout на file1 для child 1</w:t>
      </w:r>
    </w:p>
    <w:p w14:paraId="65E90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0DC0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stdin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C5AD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46D9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C976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STDOUT_FILENO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BF78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stdout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748B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ADA4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6EB29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9C18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568C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// Запуск дочернего процесса</w:t>
      </w:r>
    </w:p>
    <w:p w14:paraId="7DFE5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A501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вызове execl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FBF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EC6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5DE0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605EA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6A92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EECD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429CE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42B20E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выполнении fork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1D8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08CA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B13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F2EA9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ED97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3AA4A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08CB9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B31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Перенаправление stdin на pipe и stdout на file2 для child 2</w:t>
      </w:r>
    </w:p>
    <w:p w14:paraId="7E34F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STDIN_FILENO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D97F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stdin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B68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D15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0D0E7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STDOUT_FILENO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05B6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перенаправлении stdout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5282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2BC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400DC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EB201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406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Запуск дочернего процесса</w:t>
      </w:r>
    </w:p>
    <w:p w14:paraId="449BA4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98E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вызове execl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F26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346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Код родительского процесса</w:t>
      </w:r>
    </w:p>
    <w:p w14:paraId="7FF940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Закрываем дескрипторы для записи в пайпы</w:t>
      </w:r>
    </w:p>
    <w:p w14:paraId="502610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07BD7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7058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file1_desc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8D63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file2_desc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3A0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5EAA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linens. To finish entering lines, enter 'q'.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28ED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0F7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3B73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F0FB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C565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4603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EB2E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1ADC4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"pip1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59F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отправляем строку</w:t>
      </w:r>
    </w:p>
    <w:p w14:paraId="35088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189BE5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4D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BFB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2BE76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160EB7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3B16D8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 w14:paraId="0BE4B2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"pip2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DC8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F44E5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6CEA4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A8E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188F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073945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1F7E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 w14:paraId="36245E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"Ошибка при записи чисел"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679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8782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251A8B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29C11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CE3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AA636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Отправляем сигнал завершения</w:t>
      </w:r>
    </w:p>
    <w:p w14:paraId="420C27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"q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028A9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C1B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7766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39E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 w14:paraId="4DF3C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Закрываем ненужные дескрипторы</w:t>
      </w:r>
    </w:p>
    <w:p w14:paraId="68DA6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F88B8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01E56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 Ждем завершения дочерних процессов</w:t>
      </w:r>
    </w:p>
    <w:p w14:paraId="13EB0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8E6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9BD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E48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FD3F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0F42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C42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1AF3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Consolas" w:hAnsi="Consolas" w:eastAsia="Consolas" w:cs="Consolas"/>
          <w:sz w:val="20"/>
          <w:szCs w:val="2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00000040">
      <w:pPr>
        <w:spacing w:line="240" w:lineRule="auto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Тестирование:</w:t>
      </w:r>
    </w:p>
    <w:p w14:paraId="093EF3A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./main</w:t>
      </w:r>
    </w:p>
    <w:p w14:paraId="19C67257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file name for child1: f_1</w:t>
      </w:r>
    </w:p>
    <w:p w14:paraId="0B0B96D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file name for child2: f_2</w:t>
      </w:r>
    </w:p>
    <w:p w14:paraId="705BECF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Enter linens. To finish entering lines, enter 'q'.</w:t>
      </w:r>
    </w:p>
    <w:p w14:paraId="2D588CF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door</w:t>
      </w:r>
    </w:p>
    <w:p w14:paraId="69EEAD3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apple</w:t>
      </w:r>
    </w:p>
    <w:p w14:paraId="0DFA8C09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tomato</w:t>
      </w:r>
    </w:p>
    <w:p w14:paraId="49357387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table</w:t>
      </w:r>
    </w:p>
    <w:p w14:paraId="287A7976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answer</w:t>
      </w:r>
    </w:p>
    <w:p w14:paraId="350379B3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elefant</w:t>
      </w:r>
    </w:p>
    <w:p w14:paraId="65B838EB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poor</w:t>
      </w:r>
    </w:p>
    <w:p w14:paraId="4DDF78F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rich</w:t>
      </w:r>
    </w:p>
    <w:p w14:paraId="5D7BA8A8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omega</w:t>
      </w:r>
    </w:p>
    <w:p w14:paraId="12E7C470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q</w:t>
      </w:r>
    </w:p>
    <w:p w14:paraId="5D0D3A2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cat f_1</w:t>
      </w:r>
    </w:p>
    <w:p w14:paraId="26402A18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tmt</w:t>
      </w:r>
    </w:p>
    <w:p w14:paraId="1603D67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tbl</w:t>
      </w:r>
    </w:p>
    <w:p w14:paraId="43C7494A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lfnt</w:t>
      </w:r>
    </w:p>
    <w:p w14:paraId="20A48F1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mg</w:t>
      </w:r>
    </w:p>
    <w:p w14:paraId="44F95B23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root@3d4dec048ee8:/workspaces/MAI_OS_Labs/lab1/src# cat f_2</w:t>
      </w:r>
    </w:p>
    <w:p w14:paraId="632BA28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dr</w:t>
      </w:r>
    </w:p>
    <w:p w14:paraId="3FE200D2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ppl</w:t>
      </w:r>
    </w:p>
    <w:p w14:paraId="269EB65A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nswr</w:t>
      </w:r>
    </w:p>
    <w:p w14:paraId="4AD24271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pr</w:t>
      </w:r>
    </w:p>
    <w:p w14:paraId="47117E6F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rch</w:t>
      </w:r>
    </w:p>
    <w:p w14:paraId="463AC3DE">
      <w:pPr>
        <w:spacing w:line="240" w:lineRule="auto"/>
        <w:rPr>
          <w:rFonts w:hint="default"/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 w14:paraId="5DF4C10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</w:t>
      </w:r>
    </w:p>
    <w:p w14:paraId="26F66A1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("./main", ["./main"], 0x7fffb628aa98 /* 30 vars */) = 0</w:t>
      </w:r>
    </w:p>
    <w:p w14:paraId="13A0B2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0x1269000</w:t>
      </w:r>
    </w:p>
    <w:p w14:paraId="2F3B48E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0x7fbff9622000</w:t>
      </w:r>
    </w:p>
    <w:p w14:paraId="44E018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access("/etc/ld.so.preload", R_OK)      = -1 ENOENT (No such file or directory)</w:t>
      </w:r>
    </w:p>
    <w:p w14:paraId="5F4666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"/etc/ld.so.cache", O_RDONLY|O_CLOEXEC) = 3</w:t>
      </w:r>
    </w:p>
    <w:p w14:paraId="36586B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st_size=25258, ...}, AT_EMPTY_PATH) = 0</w:t>
      </w:r>
    </w:p>
    <w:p w14:paraId="459E62D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25258, PROT_READ, MAP_PRIVATE, 3, 0) = 0x7fbff961b000</w:t>
      </w:r>
    </w:p>
    <w:p w14:paraId="2795B2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 = 0</w:t>
      </w:r>
    </w:p>
    <w:p w14:paraId="2986AF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"/usr/local/lib64/libstdc++.so.6", O_RDONLY|O_CLOEXEC) = 3</w:t>
      </w:r>
    </w:p>
    <w:p w14:paraId="4D807D8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13539E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st_size=2530008, ...}, AT_EMPTY_PATH) = 0</w:t>
      </w:r>
    </w:p>
    <w:p w14:paraId="4298AB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2543808, PROT_READ, MAP_PRIVATE|MAP_DENYWRITE, 3, 0) = 0x7fbff93ad000</w:t>
      </w:r>
    </w:p>
    <w:p w14:paraId="1C1CC7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mmap(0x7fbff9452000, 1216512, PROT_READ|PROT_EXEC, MAP_PRIVATE|MAP_FIXED|MAP_DENYWRITE, 3, 0xa5000) = 0x7fbff9452000</w:t>
      </w:r>
    </w:p>
    <w:p w14:paraId="7037D4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mmap(0x7fbff957b000, 581632, PROT_READ, MAP_PRIVATE|MAP_FIXED|MAP_DENYWRITE, 3, 0x1ce000) = 0x7fbff957b000</w:t>
      </w:r>
    </w:p>
    <w:p w14:paraId="33493F3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mmap(0x7fbff9609000, 57344, PROT_READ|PROT_WRITE, MAP_PRIVATE|MAP_FIXED|MAP_DENYWRITE, 3, 0x25c000) = 0x7fbff9609000</w:t>
      </w:r>
    </w:p>
    <w:p w14:paraId="023491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mmap(0x7fbff9617000, 12480, PROT_READ|PROT_WRITE, MAP_PRIVATE|MAP_FIXED|MAP_ANONYMOUS, -1, 0) = 0x7fbff9617000</w:t>
      </w:r>
    </w:p>
    <w:p w14:paraId="478E73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   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= 0</w:t>
      </w:r>
    </w:p>
    <w:p w14:paraId="57F1E0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"/lib/x86_64-linux-gnu/libm.so.6", O_RDONLY|O_CLOEXEC) = 3</w:t>
      </w:r>
    </w:p>
    <w:p w14:paraId="14BF45E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00A4B9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st_size=907784, ...}, AT_EMPTY_PATH) = 0</w:t>
      </w:r>
    </w:p>
    <w:p w14:paraId="6BA47F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909560, PROT_READ, MAP_PRIVATE|MAP_DENYWRITE, 3, 0) = 0x7fbff92ce000</w:t>
      </w:r>
    </w:p>
    <w:p w14:paraId="4F3369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mmap(0x7fbff92de000, 471040, PROT_READ|PROT_EXEC, MAP_PRIVATE|MAP_FIXED|MAP_DENYWRITE, 3, 0x10000) = 0x7fbff92de000</w:t>
      </w:r>
    </w:p>
    <w:p w14:paraId="349373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mmap(0x7fbff9351000, 368640, PROT_READ, MAP_PRIVATE|MAP_FIXED|MAP_DENYWRITE, 3, 0x83000) = 0x7fbff9351000</w:t>
      </w:r>
    </w:p>
    <w:p w14:paraId="73FC29A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mmap(0x7fbff93ab000, 8192, PROT_READ|PROT_WRITE, MAP_PRIVATE|MAP_FIXED|MAP_DENYWRITE, 3, 0xdc000) = 0x7fbff93ab000</w:t>
      </w:r>
    </w:p>
    <w:p w14:paraId="122786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= 0</w:t>
      </w:r>
    </w:p>
    <w:p w14:paraId="750928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"/usr/local/lib64/libgcc_s.so.1", O_RDONLY|O_CLOEXEC) = 3</w:t>
      </w:r>
    </w:p>
    <w:p w14:paraId="3C63818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"\177ELF\2\1\1\0\0\0\0\0\0\0\0\0\3\0&gt;\0\1\0\0\0\0\0\0\0\0\0\0\0"..., 832) = 832</w:t>
      </w:r>
    </w:p>
    <w:p w14:paraId="525B1C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st_size=906528, ...}, AT_EMPTY_PATH) = 0</w:t>
      </w:r>
    </w:p>
    <w:p w14:paraId="1BC2AB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181160, PROT_READ, MAP_PRIVATE|MAP_DENYWRITE, 3, 0) = 0x7fbff92a1000</w:t>
      </w:r>
    </w:p>
    <w:p w14:paraId="6C4225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mmap(0x7fbff92a5000, 143360, PROT_READ|PROT_EXEC, MAP_PRIVATE|MAP_FIXED|MAP_DENYWRITE, 3, 0x4000) = 0x7fbff92a5000</w:t>
      </w:r>
    </w:p>
    <w:p w14:paraId="396031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mmap(0x7fbff92c8000, 16384, PROT_READ, MAP_PRIVATE|MAP_FIXED|MAP_DENYWRITE, 3, 0x27000) = 0x7fbff92c8000</w:t>
      </w:r>
    </w:p>
    <w:p w14:paraId="06E715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mmap(0x7fbff92cc000, 8192, PROT_READ|PROT_WRITE, MAP_PRIVATE|MAP_FIXED|MAP_DENYWRITE, 3, 0x2b000) = 0x7fbff92cc000</w:t>
      </w:r>
    </w:p>
    <w:p w14:paraId="721C4A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    = 0</w:t>
      </w:r>
    </w:p>
    <w:p w14:paraId="29080E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"/lib/x86_64-linux-gnu/libc.so.6", O_RDONLY|O_CLOEXEC) = 3</w:t>
      </w:r>
    </w:p>
    <w:p w14:paraId="028ACB6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"\177ELF\2\1\1\3\0\0\0\0\0\0\0\0\3\0&gt;\0\1\0\0\0\20t\2\0\0\0\0\0"..., 832) = 832</w:t>
      </w:r>
    </w:p>
    <w:p w14:paraId="374DB9E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3B5601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st_size=1922136, ...}, AT_EMPTY_PATH) = 0</w:t>
      </w:r>
    </w:p>
    <w:p w14:paraId="355B97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3DE334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1970000, PROT_READ, MAP_PRIVATE|MAP_DENYWRITE, 3, 0) = 0x7fbff90c0000</w:t>
      </w:r>
    </w:p>
    <w:p w14:paraId="024B45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mmap(0x7fbff90e6000, 1396736, PROT_READ|PROT_EXEC, MAP_PRIVATE|MAP_FIXED|MAP_DENYWRITE, 3, 0x26000) = 0x7fbff90e6000</w:t>
      </w:r>
    </w:p>
    <w:p w14:paraId="7FD8137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mmap(0x7fbff923b000, 339968, PROT_READ, MAP_PRIVATE|MAP_FIXED|MAP_DENYWRITE, 3, 0x17b000) = 0x7fbff923b000</w:t>
      </w:r>
    </w:p>
    <w:p w14:paraId="207A0A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mmap(0x7fbff928e000, 24576, PROT_READ|PROT_WRITE, MAP_PRIVATE|MAP_FIXED|MAP_DENYWRITE, 3, 0x1ce000) = 0x7fbff928e000</w:t>
      </w:r>
    </w:p>
    <w:p w14:paraId="29AD86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mmap(0x7fbff9294000, 53072, PROT_READ|PROT_WRITE, MAP_PRIVATE|MAP_FIXED|MAP_ANONYMOUS, -1, 0) = 0x7fbff9294000</w:t>
      </w:r>
    </w:p>
    <w:p w14:paraId="65FC412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close(3)   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                           = 0</w:t>
      </w:r>
    </w:p>
    <w:p w14:paraId="790622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0x7fbff90be000</w:t>
      </w:r>
    </w:p>
    <w:p w14:paraId="5B9D37D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arch_prctl(ARCH_SET_FS, 0x7fbff90bf480) = 0</w:t>
      </w:r>
    </w:p>
    <w:p w14:paraId="59ACE3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set_tid_address(0x7fbff90bf750)         = 1651</w:t>
      </w:r>
    </w:p>
    <w:p w14:paraId="49ED31E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set_robust_list(0x7fbff90bf760, 24)     = 0</w:t>
      </w:r>
    </w:p>
    <w:p w14:paraId="2CA267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rseq(0x7fbff90bfda0, 0x20, 0, 0x53053053) = 0</w:t>
      </w:r>
    </w:p>
    <w:p w14:paraId="280191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mprotect(0x7fbff928e000, 16384, PROT_READ) = 0</w:t>
      </w:r>
    </w:p>
    <w:p w14:paraId="35D6A9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mprotect(0x7fbff92cc000, 4096, PROT_READ) = 0</w:t>
      </w:r>
    </w:p>
    <w:p w14:paraId="10C9981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mprotect(0x7fbff93ab000, 4096, PROT_READ) = 0</w:t>
      </w:r>
    </w:p>
    <w:p w14:paraId="2FA6F5C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0x7fbff90bc000</w:t>
      </w:r>
    </w:p>
    <w:p w14:paraId="30CA72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mprotect(0x7fbff9609000, 45056, PROT_READ) = 0</w:t>
      </w:r>
    </w:p>
    <w:p w14:paraId="5E5627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mprotect(0x404000, 4096, PROT_READ)     = 0</w:t>
      </w:r>
    </w:p>
    <w:p w14:paraId="2D8ED64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mprotect(0x7fbff9654000, 8192, PROT_READ) = 0</w:t>
      </w:r>
    </w:p>
    <w:p w14:paraId="5EEC09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prlimit64(0, RLIMIT_STACK, NULL, {rlim_cur=8192*1024, rlim_max=RLIM64_INFINITY}) = 0</w:t>
      </w:r>
    </w:p>
    <w:p w14:paraId="325E6CD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munmap(0x7fbff961b000, 25258)           = 0</w:t>
      </w:r>
    </w:p>
    <w:p w14:paraId="6CEA99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futex(0x7fbff961773c, FUTEX_WAKE_PRIVATE, 2147483647) = 0</w:t>
      </w:r>
    </w:p>
    <w:p w14:paraId="2C50A7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getrandom("\xc9\xbb\x38\x95\x2f\x76\xda\xc3", 8, GRND_NONBLOCK) = 8</w:t>
      </w:r>
    </w:p>
    <w:p w14:paraId="2F5C2EF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0x1269000</w:t>
      </w:r>
    </w:p>
    <w:p w14:paraId="60CECE6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brk(0x128a000)                          = 0x128a000</w:t>
      </w:r>
    </w:p>
    <w:p w14:paraId="468930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newfstatat(1, "", {st_mode=S_IFCHR|0620, st_rdev=makedev(0x88, 0), ...}, AT_EMPTY_PATH) = 0</w:t>
      </w:r>
    </w:p>
    <w:p w14:paraId="49D4C6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write(1, "Enter file name for child1: ", 28Enter file name for child1: ) = 28</w:t>
      </w:r>
    </w:p>
    <w:p w14:paraId="2A964C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newfstatat(0, "", {st_mode=S_IFCHR|0620, st_rdev=makedev(0x88, 0), ...}, AT_EMPTY_PATH) = 0</w:t>
      </w:r>
    </w:p>
    <w:p w14:paraId="616263D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read(0, file1</w:t>
      </w:r>
    </w:p>
    <w:p w14:paraId="4749E17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"file1\n", 1024)                = 6</w:t>
      </w:r>
    </w:p>
    <w:p w14:paraId="70A910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"Enter file name for child2: ", 28Enter file name for child2: ) = 28</w:t>
      </w:r>
    </w:p>
    <w:p w14:paraId="5B0AA4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read(0, file2</w:t>
      </w:r>
    </w:p>
    <w:p w14:paraId="689214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"file2\n", 1024)                = 6</w:t>
      </w:r>
    </w:p>
    <w:p w14:paraId="1497B4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"file1", O_RDWR|O_CREAT|O_TRUNC, 0666) = 3</w:t>
      </w:r>
    </w:p>
    <w:p w14:paraId="6C14DC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"file2", O_RDWR|O_CREAT|O_TRUNC, 0666) = 4</w:t>
      </w:r>
    </w:p>
    <w:p w14:paraId="48EE3A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pipe2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([5, 6], 0)                        = 0</w:t>
      </w:r>
    </w:p>
    <w:p w14:paraId="43EC8F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pipe2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([7, 8], 0)                        = 0</w:t>
      </w:r>
    </w:p>
    <w:p w14:paraId="32FFFC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(child_stack=NULL, flags=CLONE_CHILD_CLEARTID|CLONE_CHILD_SETTID|SIGCHLDstrace: Process 1693 attached</w:t>
      </w:r>
    </w:p>
    <w:p w14:paraId="7BB8F4F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, child_tidptr=0x7fbff90bf750) = 1693</w:t>
      </w:r>
    </w:p>
    <w:p w14:paraId="01AA41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set_robust_list(0x7fbff90bf760, 24 &lt;unfinished ...&gt;</w:t>
      </w:r>
    </w:p>
    <w:p w14:paraId="7ECCDD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(child_stack=NULL, flags=CLONE_CHILD_CLEARTID|CLONE_CHILD_SETTID|SIGCHLD &lt;unfinished ...&gt;</w:t>
      </w:r>
    </w:p>
    <w:p w14:paraId="1B40DB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set_robust_list resumed&gt;) = 0</w:t>
      </w:r>
    </w:p>
    <w:p w14:paraId="3CAF4B2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 Process 1694 attached</w:t>
      </w:r>
    </w:p>
    <w:p w14:paraId="3CB133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close(6 &lt;unfinished ...&gt;</w:t>
      </w:r>
    </w:p>
    <w:p w14:paraId="00A64B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clone resumed&gt;, child_tidptr=0x7fbff90bf750) = 1694</w:t>
      </w:r>
    </w:p>
    <w:p w14:paraId="4BC193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set_robust_list(0x7fbff90bf760, 24 &lt;unfinished ...&gt;</w:t>
      </w:r>
    </w:p>
    <w:p w14:paraId="04375A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 &lt;unfinished ...&gt;</w:t>
      </w:r>
    </w:p>
    <w:p w14:paraId="1AC7EA3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6D9594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1120AD0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set_robust_list resumed&gt;) = 0</w:t>
      </w:r>
    </w:p>
    <w:p w14:paraId="3A626A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 &lt;unfinished ...&gt;</w:t>
      </w:r>
    </w:p>
    <w:p w14:paraId="5BEF36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 &lt;unfinished ...&gt;</w:t>
      </w:r>
    </w:p>
    <w:p w14:paraId="1CBDC3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7D2DC7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 &lt;unfinished ...&gt;</w:t>
      </w:r>
    </w:p>
    <w:p w14:paraId="171021A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7DFEC2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50066B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01EBEFA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AD3A5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 &lt;unfinished ...&gt;</w:t>
      </w:r>
    </w:p>
    <w:p w14:paraId="3C1A24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 &lt;unfinished ...&gt;</w:t>
      </w:r>
    </w:p>
    <w:p w14:paraId="501239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5E21D4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 &lt;unfinished ...&gt;</w:t>
      </w:r>
    </w:p>
    <w:p w14:paraId="2F1623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write(1, "Enter linens. To finish entering"..., 51 &lt;unfinished ...&gt;</w:t>
      </w:r>
    </w:p>
    <w:p w14:paraId="613430D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Enter linens. To finish entering lines, enter 'q'.</w:t>
      </w:r>
    </w:p>
    <w:p w14:paraId="118883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9EF1DF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write resumed&gt;)        = 51</w:t>
      </w:r>
    </w:p>
    <w:p w14:paraId="50BA569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679AB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6BD77F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 &lt;unfinished ...&gt;</w:t>
      </w:r>
    </w:p>
    <w:p w14:paraId="771D045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 &lt;unfinished ...&gt;</w:t>
      </w:r>
    </w:p>
    <w:p w14:paraId="4FC5866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21F851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6AB68A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(5, 0 &lt;unfinished ...&gt;</w:t>
      </w:r>
    </w:p>
    <w:p w14:paraId="3115E8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3AACC1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dup2 resumed&gt;)         = 0</w:t>
      </w:r>
    </w:p>
    <w:p w14:paraId="6FCE59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28BA4D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(3, 1 &lt;unfinished ...&gt;</w:t>
      </w:r>
    </w:p>
    <w:p w14:paraId="73B75B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(7, 0 &lt;unfinished ...&gt;</w:t>
      </w:r>
    </w:p>
    <w:p w14:paraId="75DE96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dup2 resumed&gt;)         = 1</w:t>
      </w:r>
    </w:p>
    <w:p w14:paraId="16F3665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dup2 resumed&gt;)         = 0</w:t>
      </w:r>
    </w:p>
    <w:p w14:paraId="4252FB0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(5 &lt;unfinished ...&gt;</w:t>
      </w:r>
    </w:p>
    <w:p w14:paraId="7B453B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dup2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(4, 1 &lt;unfinished ...&gt;</w:t>
      </w:r>
    </w:p>
    <w:p w14:paraId="4BCEB52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54B0F9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dup2 resumed&gt;)         = 1</w:t>
      </w:r>
    </w:p>
    <w:p w14:paraId="7C2B5E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22E82E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(7)                    = 0</w:t>
      </w:r>
    </w:p>
    <w:p w14:paraId="0D039A1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18DDB1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 &lt;unfinished ...&gt;</w:t>
      </w:r>
    </w:p>
    <w:p w14:paraId="70E76EB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("./child", ["child1"], 0x7ffc67548888 /* 30 vars */ &lt;unfinished ...&gt;</w:t>
      </w:r>
    </w:p>
    <w:p w14:paraId="498AAE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2B896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("./child", ["child2"], 0x7ffc67548888 /* 30 vars */) = 0</w:t>
      </w:r>
    </w:p>
    <w:p w14:paraId="589A21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brk(NULL)                   = 0x2101000</w:t>
      </w:r>
    </w:p>
    <w:p w14:paraId="2EC7594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0) = 0x7f7b3983e000</w:t>
      </w:r>
    </w:p>
    <w:p w14:paraId="1B19E4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access("/etc/ld.so.preload", R_OK) = -1 ENOENT (No such file or directory)</w:t>
      </w:r>
    </w:p>
    <w:p w14:paraId="0AD894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execve resumed&gt;)       = 0</w:t>
      </w:r>
    </w:p>
    <w:p w14:paraId="478FA0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"/etc/ld.so.cache", O_RDONLY|O_CLOEXEC &lt;unfinished ...&gt;</w:t>
      </w:r>
    </w:p>
    <w:p w14:paraId="49C537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brk(NULL &lt;unfinished ...&gt;</w:t>
      </w:r>
    </w:p>
    <w:p w14:paraId="388D07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64F1F3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brk resumed&gt;)          = 0x2279000</w:t>
      </w:r>
    </w:p>
    <w:p w14:paraId="129E14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{st_mode=S_IFREG|0644, st_size=25258, ...}, AT_EMPTY_PATH) = 0</w:t>
      </w:r>
    </w:p>
    <w:p w14:paraId="26FAACD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2B1879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25258, PROT_READ, MAP_PRIVATE, 3, 0 &lt;unfinished ...&gt;</w:t>
      </w:r>
    </w:p>
    <w:p w14:paraId="7870D6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0x7fec8b964000</w:t>
      </w:r>
    </w:p>
    <w:p w14:paraId="6D8749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0x7f7b39837000</w:t>
      </w:r>
    </w:p>
    <w:p w14:paraId="521CF8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37384CD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access("/etc/ld.so.preload", R_OK &lt;unfinished ...&gt;</w:t>
      </w:r>
    </w:p>
    <w:p w14:paraId="6D334A0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12851A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access resumed&gt;)       = -1 ENOENT (No such file or directory)</w:t>
      </w:r>
    </w:p>
    <w:p w14:paraId="3451595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"/usr/local/lib64/libstdc++.so.6", O_RDONLY|O_CLOEXEC &lt;unfinished ...&gt;</w:t>
      </w:r>
    </w:p>
    <w:p w14:paraId="36B2A2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"/etc/ld.so.cache", O_RDONLY|O_CLOEXEC &lt;unfinished ...&gt;</w:t>
      </w:r>
    </w:p>
    <w:p w14:paraId="7E8B9E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0F01FC1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485B55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6825D1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49166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resumed&gt;"\177ELF\2\1\1\3\0\0\0\0\0\0\0\0\3\0&gt;\0\1\0\0\0\0\0\0\0\0\0\0\0"..., 832) = 832</w:t>
      </w:r>
    </w:p>
    <w:p w14:paraId="32854A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st_size=25258, ...}, AT_EMPTY_PATH) = 0</w:t>
      </w:r>
    </w:p>
    <w:p w14:paraId="710168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262EF8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25258, PROT_READ, MAP_PRIVATE, 3, 0 &lt;unfinished ...&gt;</w:t>
      </w:r>
    </w:p>
    <w:p w14:paraId="5A23C5C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resumed&gt;{st_mode=S_IFREG|0755, st_size=2530008, ...}, AT_EMPTY_PATH) = 0</w:t>
      </w:r>
    </w:p>
    <w:p w14:paraId="4076E6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0x7fec8b95d000</w:t>
      </w:r>
    </w:p>
    <w:p w14:paraId="06ED11C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2543808, PROT_READ, MAP_PRIVATE|MAP_DENYWRITE, 3, 0 &lt;unfinished ...&gt;</w:t>
      </w:r>
    </w:p>
    <w:p w14:paraId="738EDA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4B915C9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0x7f7b395c9000</w:t>
      </w:r>
    </w:p>
    <w:p w14:paraId="5CB5E2A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4729C3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mmap(0x7f7b3966e000, 1216512, PROT_READ|PROT_EXEC, MAP_PRIVATE|MAP_FIXED|MAP_DENYWRITE, 3, 0xa5000 &lt;unfinished ...&gt;</w:t>
      </w:r>
    </w:p>
    <w:p w14:paraId="713DD7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"/usr/local/lib64/libstdc++.so.6", O_RDONLY|O_CLOEXEC &lt;unfinished ...&gt;</w:t>
      </w:r>
    </w:p>
    <w:p w14:paraId="05D093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0x7f7b3966e000</w:t>
      </w:r>
    </w:p>
    <w:p w14:paraId="2449FB3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231A4B9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mmap(0x7f7b39797000, 581632, PROT_READ, MAP_PRIVATE|MAP_FIXED|MAP_DENYWRITE, 3, 0x1ce000 &lt;unfinished ...&gt;</w:t>
      </w:r>
    </w:p>
    <w:p w14:paraId="1E3E40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0DF60BC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0x7f7b39797000</w:t>
      </w:r>
    </w:p>
    <w:p w14:paraId="6F765B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resumed&gt;"\177ELF\2\1\1\3\0\0\0\0\0\0\0\0\3\0&gt;\0\1\0\0\0\0\0\0\0\0\0\0\0"..., 832) = 832</w:t>
      </w:r>
    </w:p>
    <w:p w14:paraId="0C73DC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mmap(0x7f7b39825000, 57344, PROT_READ|PROT_WRITE, MAP_PRIVATE|MAP_FIXED|MAP_DENYWRITE, 3, 0x25c000 &lt;unfinished ...&gt;</w:t>
      </w:r>
    </w:p>
    <w:p w14:paraId="58E60F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6FF69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0x7f7b39825000</w:t>
      </w:r>
    </w:p>
    <w:p w14:paraId="4B5B22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mmap(0x7f7b39833000, 12480, PROT_READ|PROT_WRITE, MAP_PRIVATE|MAP_FIXED|MAP_ANONYMOUS, -1, 0 &lt;unfinished ...&gt;</w:t>
      </w:r>
    </w:p>
    <w:p w14:paraId="611F3D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resumed&gt;{st_mode=S_IFREG|0755, st_size=2530008, ...}, AT_EMPTY_PATH) = 0</w:t>
      </w:r>
    </w:p>
    <w:p w14:paraId="45D9C28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0x7f7b39833000</w:t>
      </w:r>
    </w:p>
    <w:p w14:paraId="6BD896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2543808, PROT_READ, MAP_PRIVATE|MAP_DENYWRITE, 3, 0) = 0x7fec8b6ef000</w:t>
      </w:r>
    </w:p>
    <w:p w14:paraId="3E3204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4ED56D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mmap(0x7fec8b794000, 1216512, PROT_READ|PROT_EXEC, MAP_PRIVATE|MAP_FIXED|MAP_DENYWRITE, 3, 0xa5000 &lt;unfinished ...&gt;</w:t>
      </w:r>
    </w:p>
    <w:p w14:paraId="2807AB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772E5F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"/lib/x86_64-linux-gnu/libm.so.6", O_RDONLY|O_CLOEXEC &lt;unfinished ...&gt;</w:t>
      </w:r>
    </w:p>
    <w:p w14:paraId="227F6C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0x7fec8b794000</w:t>
      </w:r>
    </w:p>
    <w:p w14:paraId="2A129E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5FBEDC0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mmap(0x7fec8b8bd000, 581632, PROT_READ, MAP_PRIVATE|MAP_FIXED|MAP_DENYWRITE, 3, 0x1ce000 &lt;unfinished ...&gt;</w:t>
      </w:r>
    </w:p>
    <w:p w14:paraId="009E77C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36863F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0x7fec8b8bd000</w:t>
      </w:r>
    </w:p>
    <w:p w14:paraId="6795F84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resumed&gt;"\177ELF\2\1\1\3\0\0\0\0\0\0\0\0\3\0&gt;\0\1\0\0\0\0\0\0\0\0\0\0\0"..., 832) = 832</w:t>
      </w:r>
    </w:p>
    <w:p w14:paraId="583CBE7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mmap(0x7fec8b94b000, 57344, PROT_READ|PROT_WRITE, MAP_PRIVATE|MAP_FIXED|MAP_DENYWRITE, 3, 0x25c000 &lt;unfinished ...&gt;</w:t>
      </w:r>
    </w:p>
    <w:p w14:paraId="4337FA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46D6A6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0x7fec8b94b000</w:t>
      </w:r>
    </w:p>
    <w:p w14:paraId="069426D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st_size=907784, ...}, AT_EMPTY_PATH) = 0</w:t>
      </w:r>
    </w:p>
    <w:p w14:paraId="67F9CF2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mmap(0x7fec8b959000, 12480, PROT_READ|PROT_WRITE, MAP_PRIVATE|MAP_FIXED|MAP_ANONYMOUS, -1, 0 &lt;unfinished ...&gt;</w:t>
      </w:r>
    </w:p>
    <w:p w14:paraId="323367D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909560, PROT_READ, MAP_PRIVATE|MAP_DENYWRITE, 3, 0 &lt;unfinished ...&gt;</w:t>
      </w:r>
    </w:p>
    <w:p w14:paraId="0DB4F5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0x7fec8b959000</w:t>
      </w:r>
    </w:p>
    <w:p w14:paraId="49AB22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0x7f7b394ea000</w:t>
      </w:r>
    </w:p>
    <w:p w14:paraId="414F4A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</w:t>
      </w:r>
      <w:bookmarkStart w:id="0" w:name="_GoBack"/>
      <w:bookmarkEnd w:id="0"/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nfinished ...&gt;</w:t>
      </w:r>
    </w:p>
    <w:p w14:paraId="5A881B5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mmap(0x7f7b394fa000, 471040, PROT_READ|PROT_EXEC, MAP_PRIVATE|MAP_FIXED|MAP_DENYWRITE, 3, 0x10000 &lt;unfinished ...&gt;</w:t>
      </w:r>
    </w:p>
    <w:p w14:paraId="7CEDE68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258950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0x7f7b394fa000</w:t>
      </w:r>
    </w:p>
    <w:p w14:paraId="7EBC121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"/lib/x86_64-linux-gnu/libm.so.6", O_RDONLY|O_CLOEXEC &lt;unfinished ...&gt;</w:t>
      </w:r>
    </w:p>
    <w:p w14:paraId="091F5C4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mmap(0x7f7b3956d000, 368640, PROT_READ, MAP_PRIVATE|MAP_FIXED|MAP_DENYWRITE, 3, 0x83000 &lt;unfinished ...&gt;</w:t>
      </w:r>
    </w:p>
    <w:p w14:paraId="674FC5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5420762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0x7f7b3956d000</w:t>
      </w:r>
    </w:p>
    <w:p w14:paraId="2D61BE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5877660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mmap(0x7f7b395c7000, 8192, PROT_READ|PROT_WRITE, MAP_PRIVATE|MAP_FIXED|MAP_DENYWRITE, 3, 0xdc000 &lt;unfinished ...&gt;</w:t>
      </w:r>
    </w:p>
    <w:p w14:paraId="1F7880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resumed&gt;"\177ELF\2\1\1\3\0\0\0\0\0\0\0\0\3\0&gt;\0\1\0\0\0\0\0\0\0\0\0\0\0"..., 832) = 832</w:t>
      </w:r>
    </w:p>
    <w:p w14:paraId="4562D68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0x7f7b395c7000</w:t>
      </w:r>
    </w:p>
    <w:p w14:paraId="30AF907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2F5A87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865B64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st_size=907784, ...}, AT_EMPTY_PATH) = 0</w:t>
      </w:r>
    </w:p>
    <w:p w14:paraId="5D4AC0C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401EA8A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909560, PROT_READ, MAP_PRIVATE|MAP_DENYWRITE, 3, 0 &lt;unfinished ...&gt;</w:t>
      </w:r>
    </w:p>
    <w:p w14:paraId="2A48E5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"/usr/local/lib64/libgcc_s.so.1", O_RDONLY|O_CLOEXEC &lt;unfinished ...&gt;</w:t>
      </w:r>
    </w:p>
    <w:p w14:paraId="27F587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0x7fec8b610000</w:t>
      </w:r>
    </w:p>
    <w:p w14:paraId="725E55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645321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mmap(0x7fec8b620000, 471040, PROT_READ|PROT_EXEC, MAP_PRIVATE|MAP_FIXED|MAP_DENYWRITE, 3, 0x10000 &lt;unfinished ...&gt;</w:t>
      </w:r>
    </w:p>
    <w:p w14:paraId="10BE927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159B71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0x7fec8b620000</w:t>
      </w:r>
    </w:p>
    <w:p w14:paraId="5ABF52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resumed&gt;"\177ELF\2\1\1\0\0\0\0\0\0\0\0\0\3\0&gt;\0\1\0\0\0\0\0\0\0\0\0\0\0"..., 832) = 832</w:t>
      </w:r>
    </w:p>
    <w:p w14:paraId="0DC431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mmap(0x7fec8b693000, 368640, PROT_READ, MAP_PRIVATE|MAP_FIXED|MAP_DENYWRITE, 3, 0x83000 &lt;unfinished ...&gt;</w:t>
      </w:r>
    </w:p>
    <w:p w14:paraId="3DC3AB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3B3570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0x7fec8b693000</w:t>
      </w:r>
    </w:p>
    <w:p w14:paraId="472DF5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st_size=906528, ...}, AT_EMPTY_PATH) = 0</w:t>
      </w:r>
    </w:p>
    <w:p w14:paraId="4EA3AD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mmap(0x7fec8b6ed000, 8192, PROT_READ|PROT_WRITE, MAP_PRIVATE|MAP_FIXED|MAP_DENYWRITE, 3, 0xdc000 &lt;unfinished ...&gt;</w:t>
      </w:r>
    </w:p>
    <w:p w14:paraId="770A359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181160, PROT_READ, MAP_PRIVATE|MAP_DENYWRITE, 3, 0 &lt;unfinished ...&gt;</w:t>
      </w:r>
    </w:p>
    <w:p w14:paraId="5344E3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0x7fec8b6ed000</w:t>
      </w:r>
    </w:p>
    <w:p w14:paraId="0A48F7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0x7f7b394bd000</w:t>
      </w:r>
    </w:p>
    <w:p w14:paraId="09CE71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92497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mmap(0x7f7b394c1000, 143360, PROT_READ|PROT_EXEC, MAP_PRIVATE|MAP_FIXED|MAP_DENYWRITE, 3, 0x4000 &lt;unfinished ...&gt;</w:t>
      </w:r>
    </w:p>
    <w:p w14:paraId="1F1754D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39C31B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0x7f7b394c1000</w:t>
      </w:r>
    </w:p>
    <w:p w14:paraId="6A78671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mmap(0x7f7b394e4000, 16384, PROT_READ, MAP_PRIVATE|MAP_FIXED|MAP_DENYWRITE, 3, 0x27000 &lt;unfinished ...&gt;</w:t>
      </w:r>
    </w:p>
    <w:p w14:paraId="3F79A5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"/usr/local/lib64/libgcc_s.so.1", O_RDONLY|O_CLOEXEC &lt;unfinished ...&gt;</w:t>
      </w:r>
    </w:p>
    <w:p w14:paraId="151A63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0x7f7b394e4000</w:t>
      </w:r>
    </w:p>
    <w:p w14:paraId="0F0EE5E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278499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mmap(0x7f7b394e8000, 8192, PROT_READ|PROT_WRITE, MAP_PRIVATE|MAP_FIXED|MAP_DENYWRITE, 3, 0x2b000 &lt;unfinished ...&gt;</w:t>
      </w:r>
    </w:p>
    <w:p w14:paraId="31AF97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2A529DD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0x7f7b394e8000</w:t>
      </w:r>
    </w:p>
    <w:p w14:paraId="48A3BA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resumed&gt;"\177ELF\2\1\1\0\0\0\0\0\0\0\0\0\3\0&gt;\0\1\0\0\0\0\0\0\0\0\0\0\0"..., 832) = 832</w:t>
      </w:r>
    </w:p>
    <w:p w14:paraId="4DBCDC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226FBE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5FD01FA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3C7E832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resumed&gt;{st_mode=S_IFREG|0644, st_size=906528, ...}, AT_EMPTY_PATH) = 0</w:t>
      </w:r>
    </w:p>
    <w:p w14:paraId="0CB4CE4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openat(AT_FDCWD, "/lib/x86_64-linux-gnu/libc.so.6", O_RDONLY|O_CLOEXEC &lt;unfinished ...&gt;</w:t>
      </w:r>
    </w:p>
    <w:p w14:paraId="424E3A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181160, PROT_READ, MAP_PRIVATE|MAP_DENYWRITE, 3, 0 &lt;unfinished ...&gt;</w:t>
      </w:r>
    </w:p>
    <w:p w14:paraId="301AE0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openat resumed&gt;)       = 3</w:t>
      </w:r>
    </w:p>
    <w:p w14:paraId="097A498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0x7fec8b5e3000</w:t>
      </w:r>
    </w:p>
    <w:p w14:paraId="1FB1A62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read(3,  &lt;unfinished ...&gt;</w:t>
      </w:r>
    </w:p>
    <w:p w14:paraId="3E870D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mmap(0x7fec8b5e7000, 143360, PROT_READ|PROT_EXEC, MAP_PRIVATE|MAP_FIXED|MAP_DENYWRITE, 3, 0x4000 &lt;unfinished ...&gt;</w:t>
      </w:r>
    </w:p>
    <w:p w14:paraId="580FB8A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resumed&gt;"\177ELF\2\1\1\3\0\0\0\0\0\0\0\0\3\0&gt;\0\1\0\0\0\20t\2\0\0\0\0\0"..., 832) = 832</w:t>
      </w:r>
    </w:p>
    <w:p w14:paraId="40A45B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0x7fec8b5e7000</w:t>
      </w:r>
    </w:p>
    <w:p w14:paraId="161812B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pread64(3,  &lt;unfinished ...&gt;</w:t>
      </w:r>
    </w:p>
    <w:p w14:paraId="0A2192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mmap(0x7fec8b60a000, 16384, PROT_READ, MAP_PRIVATE|MAP_FIXED|MAP_DENYWRITE, 3, 0x27000 &lt;unfinished ...&gt;</w:t>
      </w:r>
    </w:p>
    <w:p w14:paraId="58DD9F9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pread64 resumed&gt;"\6\0\0\0\4\0\0\0@\0\0\0\0\0\0\0@\0\0\0\0\0\0\0@\0\0\0\0\0\0\0"..., 784, 64) = 784</w:t>
      </w:r>
    </w:p>
    <w:p w14:paraId="4BDB6B2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0x7fec8b60a000</w:t>
      </w:r>
    </w:p>
    <w:p w14:paraId="4A1722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newfstatat(3, "",  &lt;unfinished ...&gt;</w:t>
      </w:r>
    </w:p>
    <w:p w14:paraId="3C4954B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mmap(0x7fec8b60e000, 8192, PROT_READ|PROT_WRITE, MAP_PRIVATE|MAP_FIXED|MAP_DENYWRITE, 3, 0x2b000 &lt;unfinished ...&gt;</w:t>
      </w:r>
    </w:p>
    <w:p w14:paraId="63582CE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resumed&gt;{st_mode=S_IFREG|0755, st_size=1922136, ...}, AT_EMPTY_PATH) = 0</w:t>
      </w:r>
    </w:p>
    <w:p w14:paraId="435C2A1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0x7fec8b60e000</w:t>
      </w:r>
    </w:p>
    <w:p w14:paraId="56F40E5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pread64(3,  &lt;unfinished ...&gt;</w:t>
      </w:r>
    </w:p>
    <w:p w14:paraId="646ED9F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0E3B97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pread64 resumed&gt;"\6\0\0\0\4\0\0\0@\0\0\0\0\0\0\0@\0\0\0\0\0\0\0@\0\0\0\0\0\0\0"..., 784, 64) = 784</w:t>
      </w:r>
    </w:p>
    <w:p w14:paraId="162ECF6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6CC1325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1970000, PROT_READ, MAP_PRIVATE|MAP_DENYWRITE, 3, 0 &lt;unfinished ...&gt;</w:t>
      </w:r>
    </w:p>
    <w:p w14:paraId="4852B9D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openat(AT_FDCWD, "/lib/x86_64-linux-gnu/libc.so.6", O_RDONLY|O_CLOEXEC &lt;unfinished ...&gt;</w:t>
      </w:r>
    </w:p>
    <w:p w14:paraId="02DBF5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0x7f7b392dc000</w:t>
      </w:r>
    </w:p>
    <w:p w14:paraId="7C38E6F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openat resumed&gt;)       = 3</w:t>
      </w:r>
    </w:p>
    <w:p w14:paraId="32BE5EF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read(3,  &lt;unfinished ...&gt;</w:t>
      </w:r>
    </w:p>
    <w:p w14:paraId="245E6D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mmap(0x7f7b39302000, 1396736, PROT_READ|PROT_EXEC, MAP_PRIVATE|MAP_FIXED|MAP_DENYWRITE, 3, 0x26000 &lt;unfinished ...&gt;</w:t>
      </w:r>
    </w:p>
    <w:p w14:paraId="0A7BD72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resumed&gt;"\177ELF\2\1\1\3\0\0\0\0\0\0\0\0\3\0&gt;\0\1\0\0\0\20t\2\0\0\0\0\0"..., 832) = 832</w:t>
      </w:r>
    </w:p>
    <w:p w14:paraId="030FEE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0x7f7b39302000</w:t>
      </w:r>
    </w:p>
    <w:p w14:paraId="5B8C04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pread64(3,  &lt;unfinished ...&gt;</w:t>
      </w:r>
    </w:p>
    <w:p w14:paraId="40EAD6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mmap(0x7f7b39457000, 339968, PROT_READ, MAP_PRIVATE|MAP_FIXED|MAP_DENYWRITE, 3, 0x17b000 &lt;unfinished ...&gt;</w:t>
      </w:r>
    </w:p>
    <w:p w14:paraId="03310A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pread64 resumed&gt;"\6\0\0\0\4\0\0\0@\0\0\0\0\0\0\0@\0\0\0\0\0\0\0@\0\0\0\0\0\0\0"..., 784, 64) = 784</w:t>
      </w:r>
    </w:p>
    <w:p w14:paraId="2EF5EBD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0x7f7b39457000</w:t>
      </w:r>
    </w:p>
    <w:p w14:paraId="1DB994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newfstatat(3, "",  &lt;unfinished ...&gt;</w:t>
      </w:r>
    </w:p>
    <w:p w14:paraId="414A4A8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mmap(0x7f7b394aa000, 24576, PROT_READ|PROT_WRITE, MAP_PRIVATE|MAP_FIXED|MAP_DENYWRITE, 3, 0x1ce000 &lt;unfinished ...&gt;</w:t>
      </w:r>
    </w:p>
    <w:p w14:paraId="7C80A43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newfstatat resumed&gt;{st_mode=S_IFREG|0755, st_size=1922136, ...}, AT_EMPTY_PATH) = 0</w:t>
      </w:r>
    </w:p>
    <w:p w14:paraId="43F7934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0x7f7b394aa000</w:t>
      </w:r>
    </w:p>
    <w:p w14:paraId="650D387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pread64(3,  &lt;unfinished ...&gt;</w:t>
      </w:r>
    </w:p>
    <w:p w14:paraId="2BBA14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mmap(0x7f7b394b0000, 53072, PROT_READ|PROT_WRITE, MAP_PRIVATE|MAP_FIXED|MAP_ANONYMOUS, -1, 0 &lt;unfinished ...&gt;</w:t>
      </w:r>
    </w:p>
    <w:p w14:paraId="736513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pread64 resumed&gt;"\6\0\0\0\4\0\0\0@\0\0\0\0\0\0\0@\0\0\0\0\0\0\0@\0\0\0\0\0\0\0"..., 784, 64) = 784</w:t>
      </w:r>
    </w:p>
    <w:p w14:paraId="5ECC003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0x7f7b394b0000</w:t>
      </w:r>
    </w:p>
    <w:p w14:paraId="3BD2C8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1970000, PROT_READ, MAP_PRIVATE|MAP_DENYWRITE, 3, 0 &lt;unfinished ...&gt;</w:t>
      </w:r>
    </w:p>
    <w:p w14:paraId="3F26023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1858C2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0x7fec8b402000</w:t>
      </w:r>
    </w:p>
    <w:p w14:paraId="2717F16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close resumed&gt;)        = 0</w:t>
      </w:r>
    </w:p>
    <w:p w14:paraId="0E9B2C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mmap(0x7fec8b428000, 1396736, PROT_READ|PROT_EXEC, MAP_PRIVATE|MAP_FIXED|MAP_DENYWRITE, 3, 0x26000 &lt;unfinished ...&gt;</w:t>
      </w:r>
    </w:p>
    <w:p w14:paraId="27E26C1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 &lt;unfinished ...&gt;</w:t>
      </w:r>
    </w:p>
    <w:p w14:paraId="2BD0D40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0x7fec8b428000</w:t>
      </w:r>
    </w:p>
    <w:p w14:paraId="53FCD9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0x7f7b392da000</w:t>
      </w:r>
    </w:p>
    <w:p w14:paraId="7F411CC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mmap(0x7fec8b57d000, 339968, PROT_READ, MAP_PRIVATE|MAP_FIXED|MAP_DENYWRITE, 3, 0x17b000 &lt;unfinished ...&gt;</w:t>
      </w:r>
    </w:p>
    <w:p w14:paraId="6C1C01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arch_prctl(ARCH_SET_FS, 0x7f7b392db480 &lt;unfinished ...&gt;</w:t>
      </w:r>
    </w:p>
    <w:p w14:paraId="0DBBEF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0x7fec8b57d000</w:t>
      </w:r>
    </w:p>
    <w:p w14:paraId="3455C0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arch_prctl resumed&gt;)   = 0</w:t>
      </w:r>
    </w:p>
    <w:p w14:paraId="5B8E9A2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mmap(0x7fec8b5d0000, 24576, PROT_READ|PROT_WRITE, MAP_PRIVATE|MAP_FIXED|MAP_DENYWRITE, 3, 0x1ce000 &lt;unfinished ...&gt;</w:t>
      </w:r>
    </w:p>
    <w:p w14:paraId="043227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set_tid_address(0x7f7b392db750 &lt;unfinished ...&gt;</w:t>
      </w:r>
    </w:p>
    <w:p w14:paraId="66E3115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0x7fec8b5d0000</w:t>
      </w:r>
    </w:p>
    <w:p w14:paraId="052A6E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set_tid_address resumed&gt;) = 1694</w:t>
      </w:r>
    </w:p>
    <w:p w14:paraId="6E08654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mmap(0x7fec8b5d6000, 53072, PROT_READ|PROT_WRITE, MAP_PRIVATE|MAP_FIXED|MAP_ANONYMOUS, -1, 0 &lt;unfinished ...&gt;</w:t>
      </w:r>
    </w:p>
    <w:p w14:paraId="24AEB7B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set_robust_list(0x7f7b392db760, 24 &lt;unfinished ...&gt;</w:t>
      </w:r>
    </w:p>
    <w:p w14:paraId="75C30E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0x7fec8b5d6000</w:t>
      </w:r>
    </w:p>
    <w:p w14:paraId="4B969C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set_robust_list resumed&gt;) = 0</w:t>
      </w:r>
    </w:p>
    <w:p w14:paraId="772F44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1693]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 &lt;unfinished ...&gt;</w:t>
      </w:r>
    </w:p>
    <w:p w14:paraId="548088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rseq(0x7f7b392dbda0, 0x20, 0, 0x53053053 &lt;unfinished ...&gt;</w:t>
      </w:r>
    </w:p>
    <w:p w14:paraId="4E4AAB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close resumed&gt;)        = 0</w:t>
      </w:r>
    </w:p>
    <w:p w14:paraId="46F073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rseq resumed&gt;)         = 0</w:t>
      </w:r>
    </w:p>
    <w:p w14:paraId="7E5DDB5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mprotect(0x7f7b394aa000, 16384, PROT_READ &lt;unfinished ...&gt;</w:t>
      </w:r>
    </w:p>
    <w:p w14:paraId="4952BE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69F429F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5628BE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0x7fec8b400000</w:t>
      </w:r>
    </w:p>
    <w:p w14:paraId="1D1EEB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mprotect(0x7f7b394e8000, 4096, PROT_READ &lt;unfinished ...&gt;</w:t>
      </w:r>
    </w:p>
    <w:p w14:paraId="27650C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arch_prctl(ARCH_SET_FS, 0x7fec8b401480 &lt;unfinished ...&gt;</w:t>
      </w:r>
    </w:p>
    <w:p w14:paraId="082793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16EE8D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arch_prctl resumed&gt;)   = 0</w:t>
      </w:r>
    </w:p>
    <w:p w14:paraId="53505E6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set_tid_address(0x7fec8b401750 &lt;unfinished ...&gt;</w:t>
      </w:r>
    </w:p>
    <w:p w14:paraId="2EB1D7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mprotect(0x7f7b395c7000, 4096, PROT_READ &lt;unfinished ...&gt;</w:t>
      </w:r>
    </w:p>
    <w:p w14:paraId="2312CAC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set_tid_address resumed&gt;) = 1693</w:t>
      </w:r>
    </w:p>
    <w:p w14:paraId="0C4037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058D44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set_robust_list(0x7fec8b401760, 24) = 0</w:t>
      </w:r>
    </w:p>
    <w:p w14:paraId="053CFC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rseq(0x7fec8b401da0, 0x20, 0, 0x53053053) = 0</w:t>
      </w:r>
    </w:p>
    <w:p w14:paraId="1EC1C8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mmap(NULL, 8192, PROT_READ|PROT_WRITE, MAP_PRIVATE|MAP_ANONYMOUS, -1, 0 &lt;unfinished ...&gt;</w:t>
      </w:r>
    </w:p>
    <w:p w14:paraId="4E530F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mprotect(0x7fec8b5d0000, 16384, PROT_READ) = 0</w:t>
      </w:r>
    </w:p>
    <w:p w14:paraId="0928F7A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mmap resumed&gt;)         = 0x7f7b392d8000</w:t>
      </w:r>
    </w:p>
    <w:p w14:paraId="5FA770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mprotect(0x7fec8b60e000, 4096, PROT_READ) = 0</w:t>
      </w:r>
    </w:p>
    <w:p w14:paraId="21D5C65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mprotect(0x7fec8b6ed000, 4096, PROT_READ &lt;unfinished ...&gt;</w:t>
      </w:r>
    </w:p>
    <w:p w14:paraId="6A5509C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mprotect(0x7f7b39825000, 45056, PROT_READ &lt;unfinished ...&gt;</w:t>
      </w:r>
    </w:p>
    <w:p w14:paraId="7B8F1A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7C69BB2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66AA07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mprotect(0x403000, 4096, PROT_READ) = 0</w:t>
      </w:r>
    </w:p>
    <w:p w14:paraId="13237B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mmap(NULL, 8192, PROT_READ|PROT_WRITE, MAP_PRIVATE|MAP_ANONYMOUS, -1, 0 &lt;unfinished ...&gt;</w:t>
      </w:r>
    </w:p>
    <w:p w14:paraId="7A75157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mprotect(0x7f7b39870000, 8192, PROT_READ &lt;unfinished ...&gt;</w:t>
      </w:r>
    </w:p>
    <w:p w14:paraId="377E81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mmap resumed&gt;)         = 0x7fec8b3fe000</w:t>
      </w:r>
    </w:p>
    <w:p w14:paraId="3719D07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mprotect resumed&gt;)     = 0</w:t>
      </w:r>
    </w:p>
    <w:p w14:paraId="489B3DF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prlimit64(0, RLIMIT_STACK, NULL, {rlim_cur=8192*1024, rlim_max=RLIM64_INFINITY}) = 0</w:t>
      </w:r>
    </w:p>
    <w:p w14:paraId="497A642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munmap(0x7f7b39837000, 25258) = 0</w:t>
      </w:r>
    </w:p>
    <w:p w14:paraId="5DBDB5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mprotect(0x7fec8b94b000, 45056, PROT_READ &lt;unfinished ...&gt;</w:t>
      </w:r>
    </w:p>
    <w:p w14:paraId="2D9B325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futex(0x7f7b3983373c, FUTEX_WAKE_PRIVATE, 2147483647 &lt;unfinished ...&gt;</w:t>
      </w:r>
    </w:p>
    <w:p w14:paraId="2CFE352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06EFD9E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futex resumed&gt;)        = 0</w:t>
      </w:r>
    </w:p>
    <w:p w14:paraId="14E0C4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mprotect(0x403000, 4096, PROT_READ &lt;unfinished ...&gt;</w:t>
      </w:r>
    </w:p>
    <w:p w14:paraId="7A90C12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getrandom( &lt;unfinished ...&gt;</w:t>
      </w:r>
    </w:p>
    <w:p w14:paraId="7A341A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1F7E84C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getrandom resumed&gt;"\x35\x59\x63\x5b\xfe\xf6\xa8\x8f", 8, GRND_NONBLOCK) = 8</w:t>
      </w:r>
    </w:p>
    <w:p w14:paraId="0398237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mprotect(0x7fec8b996000, 8192, PROT_READ &lt;unfinished ...&gt;</w:t>
      </w:r>
    </w:p>
    <w:p w14:paraId="23B8CD4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brk(NULL &lt;unfinished ...&gt;</w:t>
      </w:r>
    </w:p>
    <w:p w14:paraId="22343D1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mprotect resumed&gt;)     = 0</w:t>
      </w:r>
    </w:p>
    <w:p w14:paraId="5C6EEE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brk resumed&gt;)          = 0x2101000</w:t>
      </w:r>
    </w:p>
    <w:p w14:paraId="58B11D4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prlimit64(0, RLIMIT_STACK, NULL,  &lt;unfinished ...&gt;</w:t>
      </w:r>
    </w:p>
    <w:p w14:paraId="08B34C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brk(0x2122000 &lt;unfinished ...&gt;</w:t>
      </w:r>
    </w:p>
    <w:p w14:paraId="3413068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prlimit64 resumed&gt;{rlim_cur=8192*1024, rlim_max=RLIM64_INFINITY}) = 0</w:t>
      </w:r>
    </w:p>
    <w:p w14:paraId="16B8694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brk resumed&gt;)          = 0x2122000</w:t>
      </w:r>
    </w:p>
    <w:p w14:paraId="7CC4EFB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munmap(0x7fec8b95d000, 25258 &lt;unfinished ...&gt;</w:t>
      </w:r>
    </w:p>
    <w:p w14:paraId="11DB418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newfstatat(0, "",  &lt;unfinished ...&gt;</w:t>
      </w:r>
    </w:p>
    <w:p w14:paraId="30DA91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munmap resumed&gt;)       = 0</w:t>
      </w:r>
    </w:p>
    <w:p w14:paraId="5B95CBD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resumed&gt;{st_mode=S_IFIFO|0600, st_size=0, ...}, AT_EMPTY_PATH) = 0</w:t>
      </w:r>
    </w:p>
    <w:p w14:paraId="3D6828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 &lt;unfinished ...&gt;</w:t>
      </w:r>
    </w:p>
    <w:p w14:paraId="0464E7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futex(0x7fec8b95973c, FUTEX_WAKE_PRIVATE, 2147483647) = 0</w:t>
      </w:r>
    </w:p>
    <w:p w14:paraId="51FFD93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getrandom("\x88\x71\x0f\xdf\x15\x10\xd0\x33", 8, GRND_NONBLOCK) = 8</w:t>
      </w:r>
    </w:p>
    <w:p w14:paraId="50B3E82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brk(NULL)                   = 0x2279000</w:t>
      </w:r>
    </w:p>
    <w:p w14:paraId="4ED35B6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brk(0x229a000)              = 0x229a000</w:t>
      </w:r>
    </w:p>
    <w:p w14:paraId="2FD8CB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newfstatat(0, "", {st_mode=S_IFIFO|0600, st_size=0, ...}, AT_EMPTY_PATH) = 0</w:t>
      </w:r>
    </w:p>
    <w:p w14:paraId="65A0E91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read(0, apple</w:t>
      </w:r>
    </w:p>
    <w:p w14:paraId="010103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18AEF6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resumed&gt;"apple\n", 1024) = 6</w:t>
      </w:r>
    </w:p>
    <w:p w14:paraId="798236B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"pip2\n", 5pip2</w:t>
      </w:r>
    </w:p>
    <w:p w14:paraId="53C30BF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)       = 5</w:t>
      </w:r>
    </w:p>
    <w:p w14:paraId="58469B8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"apple\n", 6)      = 6</w:t>
      </w:r>
    </w:p>
    <w:p w14:paraId="38AF77B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resumed&gt;"apple\n", 4096) = 6</w:t>
      </w:r>
    </w:p>
    <w:p w14:paraId="6D3708F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"\n", 1)           = 1</w:t>
      </w:r>
    </w:p>
    <w:p w14:paraId="4B673C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newfstatat(1, "",  &lt;unfinished ...&gt;</w:t>
      </w:r>
    </w:p>
    <w:p w14:paraId="7A7C1FC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40CC91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newfstatat resumed&gt;{st_mode=S_IFREG|0644, st_size=0, ...}, AT_EMPTY_PATH) = 0</w:t>
      </w:r>
    </w:p>
    <w:p w14:paraId="53F5D3E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"ppl\n", 4)        = 4</w:t>
      </w:r>
    </w:p>
    <w:p w14:paraId="6975362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"\n", 4096)         = 1</w:t>
      </w:r>
    </w:p>
    <w:p w14:paraId="76EECBB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google</w:t>
      </w:r>
    </w:p>
    <w:p w14:paraId="64CE6A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04959C6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resumed&gt;"google\n", 1024) = 7</w:t>
      </w:r>
    </w:p>
    <w:p w14:paraId="2E090CE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"pip2\n", 5pip2</w:t>
      </w:r>
    </w:p>
    <w:p w14:paraId="447C1A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)       = 5</w:t>
      </w:r>
    </w:p>
    <w:p w14:paraId="19EC281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"google\n", 7)     = 7</w:t>
      </w:r>
    </w:p>
    <w:p w14:paraId="5085CE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resumed&gt;"google\n", 4096) = 7</w:t>
      </w:r>
    </w:p>
    <w:p w14:paraId="6FEE0D3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"\n", 1)           = 1</w:t>
      </w:r>
    </w:p>
    <w:p w14:paraId="610B659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(1, "ggl\n", 4 &lt;unfinished ...&gt;</w:t>
      </w:r>
    </w:p>
    <w:p w14:paraId="116A48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read(0,  &lt;unfinished ...&gt;</w:t>
      </w:r>
    </w:p>
    <w:p w14:paraId="3716B5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write resumed&gt;)        = 4</w:t>
      </w:r>
    </w:p>
    <w:p w14:paraId="770F286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"\n", 4096)         = 1</w:t>
      </w:r>
    </w:p>
    <w:p w14:paraId="24FA5E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read(0, q</w:t>
      </w:r>
    </w:p>
    <w:p w14:paraId="4AA2D8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13D8125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read resumed&gt;"q\n", 1024) = 2</w:t>
      </w:r>
    </w:p>
    <w:p w14:paraId="1DEEC2D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(6, "q\n", 2)          = 2</w:t>
      </w:r>
    </w:p>
    <w:p w14:paraId="4122B8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read resumed&gt;"q\n", 4096) = 2</w:t>
      </w:r>
    </w:p>
    <w:p w14:paraId="764272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(8, "q\n", 2 &lt;unfinished ...&gt;</w:t>
      </w:r>
    </w:p>
    <w:p w14:paraId="3DB7FB9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lseek(0, -1, SEEK_CUR &lt;unfinished ...&gt;</w:t>
      </w:r>
    </w:p>
    <w:p w14:paraId="5F3E9EF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write resumed&gt;)        = 2</w:t>
      </w:r>
    </w:p>
    <w:p w14:paraId="248AC20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read resumed&gt;"q\n", 4096) = 2</w:t>
      </w:r>
    </w:p>
    <w:p w14:paraId="2D9737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lseek resumed&gt;)        = -1 ESPIPE (Illegal seek)</w:t>
      </w:r>
    </w:p>
    <w:p w14:paraId="05C221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(6 &lt;unfinished ...&gt;</w:t>
      </w:r>
    </w:p>
    <w:p w14:paraId="206FB37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exit_group(0 &lt;unfinished ...&gt;</w:t>
      </w:r>
    </w:p>
    <w:p w14:paraId="0F6B6C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4473BC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lseek(0, -1, SEEK_CUR &lt;unfinished ...&gt;</w:t>
      </w:r>
    </w:p>
    <w:p w14:paraId="350646D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(8 &lt;unfinished ...&gt;</w:t>
      </w:r>
    </w:p>
    <w:p w14:paraId="0EDB1CC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&lt;... exit_group resumed&gt;)   = ?</w:t>
      </w:r>
    </w:p>
    <w:p w14:paraId="179F0C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close resumed&gt;)        = 0</w:t>
      </w:r>
    </w:p>
    <w:p w14:paraId="39F33A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&lt;... lseek resumed&gt;)        = -1 ESPIPE (Illegal seek)</w:t>
      </w:r>
    </w:p>
    <w:p w14:paraId="70517D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wait4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(1693,  &lt;unfinished ...&gt;</w:t>
      </w:r>
    </w:p>
    <w:p w14:paraId="56D3D3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1694] exit_group(0)               = ?</w:t>
      </w:r>
    </w:p>
    <w:p w14:paraId="2EDA645E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1693] +++ exited with 0 +++</w:t>
      </w:r>
    </w:p>
    <w:p w14:paraId="0BEB15B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&lt;... wait4 resumed&gt;[{WIFEXITED(s) &amp;&amp; WEXITSTATUS(s) == 0}], 0, NULL) = 1693</w:t>
      </w:r>
    </w:p>
    <w:p w14:paraId="3412E0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1651] --- SIGCHLD {si_signo=SIGCHLD, si_code=CLD_EXITED, si_pid=1693, si_uid=0, si_status=0, si_utime=0, si_stime=1 /* 0.01 s */} ---</w:t>
      </w:r>
    </w:p>
    <w:p w14:paraId="3D1B781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1651]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wait4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(1694,  &lt;unfinished ...&gt;</w:t>
      </w:r>
    </w:p>
    <w:p w14:paraId="3BF15C6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1694]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3028761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&lt;... wait4 resumed&gt;[{WIFEXITED(s) &amp;&amp; WEXITSTATUS(s) == 0}], 0, NULL) = 1694</w:t>
      </w:r>
    </w:p>
    <w:p w14:paraId="59C9C2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--- SIGCHLD {si_signo=SIGCHLD, si_code=CLD_EXITED, si_pid=1694, si_uid=0, si_status=0, si_utime=0, si_stime=0} ---</w:t>
      </w:r>
    </w:p>
    <w:p w14:paraId="4B17D89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lseek(0, -1, SEEK_CUR)                  = -1 ESPIPE (Illegal seek)</w:t>
      </w:r>
    </w:p>
    <w:p w14:paraId="245122B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exit_group(0)                           = ?</w:t>
      </w:r>
    </w:p>
    <w:p w14:paraId="1EFAB343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0000015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0000015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color w:val="000000" w:themeColor="text1"/>
          <w:sz w:val="24"/>
          <w:szCs w:val="24"/>
          <w:u w:val="none"/>
          <w:shd w:val="clear" w:fill="auto"/>
          <w:vertAlign w:val="baseline"/>
          <w:lang w:val="ru-RU"/>
          <w14:textFill>
            <w14:solidFill>
              <w14:schemeClr w14:val="tx1"/>
            </w14:solidFill>
          </w14:textFill>
        </w:rPr>
      </w:pPr>
      <w:r>
        <w:rPr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Мне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 xml:space="preserve"> удалось успешно выполнить данную лабораторную работу и получить функционирующий код. Было очень интересно изучать незнакомые инструменты для работы с процессами и потоками. Было трудно и работа заняла очень большое количество времени, но я получил новые знания.</w:t>
      </w:r>
    </w:p>
    <w:sectPr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1745B"/>
    <w:multiLevelType w:val="multilevel"/>
    <w:tmpl w:val="01C1745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43725F2"/>
    <w:rsid w:val="0EFD35CE"/>
    <w:rsid w:val="115B080A"/>
    <w:rsid w:val="1C221BD7"/>
    <w:rsid w:val="1D726F92"/>
    <w:rsid w:val="23A85B16"/>
    <w:rsid w:val="2E78749C"/>
    <w:rsid w:val="356154A3"/>
    <w:rsid w:val="48B42FC7"/>
    <w:rsid w:val="4B023169"/>
    <w:rsid w:val="4EB74C84"/>
    <w:rsid w:val="587A5D36"/>
    <w:rsid w:val="5BFA7DAD"/>
    <w:rsid w:val="5E0E40DE"/>
    <w:rsid w:val="5E8135FE"/>
    <w:rsid w:val="75AB3C9B"/>
    <w:rsid w:val="7ACA31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15">
    <w:name w:val="List"/>
    <w:basedOn w:val="12"/>
    <w:uiPriority w:val="0"/>
    <w:rPr>
      <w:rFonts w:cs="Arial"/>
    </w:rPr>
  </w:style>
  <w:style w:type="paragraph" w:styleId="16">
    <w:name w:val="Subtitle"/>
    <w:next w:val="1"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7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23</Pages>
  <TotalTime>147</TotalTime>
  <ScaleCrop>false</ScaleCrop>
  <LinksUpToDate>false</LinksUpToDate>
  <Application>WPS Office_12.2.0.18283_F1E327BC-269C-435d-A152-05C5408002CA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RCmaxim Ш</cp:lastModifiedBy>
  <dcterms:modified xsi:type="dcterms:W3CDTF">2024-09-20T11:27:17Z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17512E9B335E4528A97C18CBE8A202CC_12</vt:lpwstr>
  </property>
</Properties>
</file>