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7EF931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Київський фаховий коледж зв’язку”</w:t>
      </w:r>
    </w:p>
    <w:p w14:paraId="622AA9C9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19C06DD2" w14:textId="77777777" w:rsidR="00E535F2" w:rsidRDefault="00E535F2" w:rsidP="00E535F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641D70D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6E3C552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15AC17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77A4E7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FE14BF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776ED3A0" w14:textId="47B52B78" w:rsidR="00E535F2" w:rsidRPr="00E2450F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Work-case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8</w:t>
      </w:r>
    </w:p>
    <w:p w14:paraId="71B9A512" w14:textId="77777777" w:rsidR="00E535F2" w:rsidRDefault="00E535F2" w:rsidP="00E53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79FE9ECB" w14:textId="77777777" w:rsidR="00E535F2" w:rsidRDefault="00E535F2" w:rsidP="00E535F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</w:p>
    <w:p w14:paraId="381ECA4E" w14:textId="77777777" w:rsidR="00E535F2" w:rsidRDefault="00E535F2" w:rsidP="00E535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43F638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50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Виконали</w:t>
      </w:r>
    </w:p>
    <w:p w14:paraId="1A497AB1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студенти</w:t>
      </w:r>
    </w:p>
    <w:p w14:paraId="0FF4A28F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370CFBA7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081EF5E3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26CBAC21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</w:p>
    <w:p w14:paraId="6E973D56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3B18F3CB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474D8DC9" w14:textId="77777777" w:rsidR="00E535F2" w:rsidRDefault="00E535F2" w:rsidP="00E535F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05452619" w14:textId="77777777" w:rsidR="00E535F2" w:rsidRDefault="00E535F2" w:rsidP="00E535F2"/>
    <w:p w14:paraId="48D34AE6" w14:textId="77777777" w:rsidR="00E535F2" w:rsidRDefault="00E535F2" w:rsidP="00E535F2">
      <w:r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6CED2DC6" w14:textId="77777777" w:rsidR="00E535F2" w:rsidRDefault="00E535F2" w:rsidP="00E535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»: Ємець В.,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С.С.,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07A03A9B" w14:textId="6201E510" w:rsidR="00AA7350" w:rsidRDefault="00E535F2" w:rsidP="00E535F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 2024</w:t>
      </w:r>
    </w:p>
    <w:p w14:paraId="2CDA5696" w14:textId="6212AD12" w:rsidR="00755DEC" w:rsidRDefault="009A445C" w:rsidP="00755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Готував матеріал студент</w:t>
      </w:r>
    </w:p>
    <w:p w14:paraId="631CD775" w14:textId="16FE178E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 xml:space="preserve">1. При роботі з серверними системами або на комп’ютерах, що досить обмежені у ресурсах, досить часто графічну оболонку вимикають або взагалі не встановлюють. Іноді виникають задачі, які здається, що без графічної оболонки виконати не можливо, проте для ОС 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 xml:space="preserve"> це не так. Спробуйте через термінал виконати наступні дії та поясніть за допомогою яких команд (пакетів) їх можна виконати:</w:t>
      </w:r>
    </w:p>
    <w:p w14:paraId="648282F6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 файлів та папок через файловий менеджер у терміналі.</w:t>
      </w:r>
    </w:p>
    <w:p w14:paraId="7DE700F0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Переглядати веб-сторінки через браузер, що працює у терміналі.</w:t>
      </w:r>
    </w:p>
    <w:p w14:paraId="221BF4C5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 електронної пошти в терміналі.</w:t>
      </w:r>
    </w:p>
    <w:p w14:paraId="2589ED87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Слухати музику через термінал.</w:t>
      </w:r>
    </w:p>
    <w:p w14:paraId="376A2438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 xml:space="preserve">- Скачувати 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торенти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 xml:space="preserve"> через термінал.</w:t>
      </w:r>
    </w:p>
    <w:p w14:paraId="7DFC3974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Планувати дії в календарі та нагадувати про них через термінал.</w:t>
      </w:r>
    </w:p>
    <w:p w14:paraId="5035116C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Переглядати зображення в терміналі</w:t>
      </w:r>
    </w:p>
    <w:p w14:paraId="1EEA46DC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2. Існують також дії які є класичними для більшості адміністраторів та мають досить різноманітний функціонал. Опишіть різні програми (команди, пакети) та встановіть по одній на кожну дію у терміналі:</w:t>
      </w:r>
    </w:p>
    <w:p w14:paraId="1CAD2B9C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Вводити, редагувати, видаляти текст (редактори файлів).</w:t>
      </w:r>
    </w:p>
    <w:p w14:paraId="3A6EB04D" w14:textId="1A05A1C5" w:rsidR="00755DEC" w:rsidRPr="00A41E27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Здійснювати моніторинг процесів та ресурсів системи (аналог диспетчера задач або системного монітора в графічній оболонці).</w:t>
      </w:r>
      <w:r w:rsidR="00A41E27">
        <w:rPr>
          <w:rFonts w:ascii="Times New Roman" w:hAnsi="Times New Roman" w:cs="Times New Roman"/>
          <w:sz w:val="28"/>
          <w:szCs w:val="28"/>
        </w:rPr>
        <w:br/>
      </w:r>
      <w:r w:rsidR="00A41E27">
        <w:rPr>
          <w:rFonts w:ascii="Times New Roman" w:hAnsi="Times New Roman" w:cs="Times New Roman"/>
          <w:sz w:val="28"/>
          <w:szCs w:val="28"/>
        </w:rPr>
        <w:br/>
      </w:r>
      <w:r w:rsidR="00A41E27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Готувала</w:t>
      </w:r>
      <w:r w:rsidR="00A41E27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матеріал студент</w:t>
      </w:r>
      <w:r w:rsidR="00A41E27">
        <w:rPr>
          <w:rFonts w:ascii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ка </w:t>
      </w:r>
      <w:proofErr w:type="spellStart"/>
      <w:r w:rsidR="00A41E27" w:rsidRPr="00A41E27"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>Лапчик</w:t>
      </w:r>
      <w:proofErr w:type="spellEnd"/>
      <w:r w:rsidR="00A41E27" w:rsidRPr="00A41E27">
        <w:rPr>
          <w:rFonts w:ascii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  <w:t xml:space="preserve"> Софія</w:t>
      </w:r>
    </w:p>
    <w:p w14:paraId="436E4F64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3. Задачі, щоб підняти настрій посеред робочого процесу ☺ – так звані «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пасхалки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>» (нажаль підтримуються не всіма дистрибутивами):</w:t>
      </w:r>
    </w:p>
    <w:p w14:paraId="79E88BDD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Якщо Ви мрієте про подорож, то термінал може Вам показати зображення парового локомотиву з вагоном (гарний натяк на дорогу).</w:t>
      </w:r>
    </w:p>
    <w:p w14:paraId="694A83A3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Якщо Ви фанат зоряних війн, то термінал може їх Вам показати.</w:t>
      </w:r>
    </w:p>
    <w:p w14:paraId="6AA8E2D9" w14:textId="77777777" w:rsidR="00755DEC" w:rsidRPr="00755DEC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>- Якщо ви любите тварин, то термінал Вам може організувати діалог з коровою.</w:t>
      </w:r>
    </w:p>
    <w:p w14:paraId="7787285E" w14:textId="77777777" w:rsidR="00A41E27" w:rsidRDefault="00755DEC" w:rsidP="00755DEC">
      <w:pPr>
        <w:rPr>
          <w:rFonts w:ascii="Times New Roman" w:hAnsi="Times New Roman" w:cs="Times New Roman"/>
          <w:sz w:val="28"/>
          <w:szCs w:val="28"/>
        </w:rPr>
      </w:pPr>
      <w:r w:rsidRPr="00755DEC">
        <w:rPr>
          <w:rFonts w:ascii="Times New Roman" w:hAnsi="Times New Roman" w:cs="Times New Roman"/>
          <w:sz w:val="28"/>
          <w:szCs w:val="28"/>
        </w:rPr>
        <w:t xml:space="preserve">- Можливо Ви знаєте якісь цікаві </w:t>
      </w:r>
      <w:proofErr w:type="spellStart"/>
      <w:r w:rsidRPr="00755DEC">
        <w:rPr>
          <w:rFonts w:ascii="Times New Roman" w:hAnsi="Times New Roman" w:cs="Times New Roman"/>
          <w:sz w:val="28"/>
          <w:szCs w:val="28"/>
        </w:rPr>
        <w:t>інтерактиви</w:t>
      </w:r>
      <w:proofErr w:type="spellEnd"/>
      <w:r w:rsidRPr="00755DEC">
        <w:rPr>
          <w:rFonts w:ascii="Times New Roman" w:hAnsi="Times New Roman" w:cs="Times New Roman"/>
          <w:sz w:val="28"/>
          <w:szCs w:val="28"/>
        </w:rPr>
        <w:t>, які не знаю я, то поділіться ними зі мною :)))</w:t>
      </w:r>
    </w:p>
    <w:p w14:paraId="2D28C9C6" w14:textId="669164FC" w:rsidR="00E535F2" w:rsidRDefault="00D53454" w:rsidP="00755DEC">
      <w:pPr>
        <w:rPr>
          <w:rFonts w:ascii="Times New Roman" w:hAnsi="Times New Roman" w:cs="Times New Roman"/>
          <w:sz w:val="28"/>
          <w:szCs w:val="28"/>
        </w:rPr>
      </w:pP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8A24F33" wp14:editId="4D431BAF">
            <wp:simplePos x="0" y="0"/>
            <wp:positionH relativeFrom="margin">
              <wp:posOffset>2745105</wp:posOffset>
            </wp:positionH>
            <wp:positionV relativeFrom="paragraph">
              <wp:posOffset>7590155</wp:posOffset>
            </wp:positionV>
            <wp:extent cx="3649980" cy="1863278"/>
            <wp:effectExtent l="0" t="0" r="7620" b="3810"/>
            <wp:wrapTopAndBottom/>
            <wp:docPr id="3" name="Рисунок 3" descr="C:\Users\Sonia\Downloads\Telegram Desktop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ia\Downloads\Telegram Desktop\image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3" r="82194" b="59048"/>
                    <a:stretch/>
                  </pic:blipFill>
                  <pic:spPr bwMode="auto">
                    <a:xfrm>
                      <a:off x="0" y="0"/>
                      <a:ext cx="3649980" cy="186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82007C3" wp14:editId="7BB7FA2D">
            <wp:simplePos x="0" y="0"/>
            <wp:positionH relativeFrom="column">
              <wp:posOffset>-572135</wp:posOffset>
            </wp:positionH>
            <wp:positionV relativeFrom="paragraph">
              <wp:posOffset>7681595</wp:posOffset>
            </wp:positionV>
            <wp:extent cx="3208020" cy="1524000"/>
            <wp:effectExtent l="0" t="0" r="0" b="0"/>
            <wp:wrapTopAndBottom/>
            <wp:docPr id="5" name="Рисунок 5" descr="C:\Users\Sonia\Downloads\Telegram Desktop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ia\Downloads\Telegram Desktop\image (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E27"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BAB271" wp14:editId="6B5227B0">
            <wp:extent cx="6119495" cy="3070745"/>
            <wp:effectExtent l="0" t="0" r="0" b="0"/>
            <wp:docPr id="4" name="Рисунок 4" descr="C:\Users\Sonia\Downloads\Telegram Desktop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ia\Downloads\Telegram Desktop\image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" b="4150"/>
                    <a:stretch/>
                  </pic:blipFill>
                  <pic:spPr bwMode="auto">
                    <a:xfrm>
                      <a:off x="0" y="0"/>
                      <a:ext cx="6120765" cy="30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E27">
        <w:rPr>
          <w:rFonts w:ascii="Times New Roman" w:hAnsi="Times New Roman" w:cs="Times New Roman"/>
          <w:sz w:val="28"/>
          <w:szCs w:val="28"/>
        </w:rPr>
        <w:br/>
      </w:r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CF8EDE" wp14:editId="1AA8A98E">
            <wp:extent cx="4960620" cy="2217420"/>
            <wp:effectExtent l="0" t="0" r="0" b="0"/>
            <wp:docPr id="2" name="Рисунок 2" descr="C:\Users\Sonia\Downloads\Telegram 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ia\Downloads\Telegram Desktop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5" t="19480" r="13817" b="16089"/>
                    <a:stretch/>
                  </pic:blipFill>
                  <pic:spPr bwMode="auto">
                    <a:xfrm>
                      <a:off x="0" y="0"/>
                      <a:ext cx="4962599" cy="2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E27"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43CD3D" wp14:editId="525DD3F0">
            <wp:extent cx="4335780" cy="2194560"/>
            <wp:effectExtent l="0" t="0" r="7620" b="0"/>
            <wp:docPr id="1" name="Рисунок 1" descr="C:\Users\Sonia\Downloads\Telegram Desktop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ia\Downloads\Telegram Desktop\image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" t="12397" r="28761" b="23838"/>
                    <a:stretch/>
                  </pic:blipFill>
                  <pic:spPr bwMode="auto">
                    <a:xfrm>
                      <a:off x="0" y="0"/>
                      <a:ext cx="4337411" cy="219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A11A" w14:textId="17F01545" w:rsidR="00A41E27" w:rsidRPr="00D53454" w:rsidRDefault="00A41E27" w:rsidP="00755DEC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A41E27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A730936" w14:textId="477DD5E5" w:rsidR="00A41E27" w:rsidRDefault="00D53454" w:rsidP="00755DE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A41E2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EF5ECCC" wp14:editId="37EC030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04255" cy="3025140"/>
            <wp:effectExtent l="0" t="0" r="0" b="3810"/>
            <wp:wrapTopAndBottom/>
            <wp:docPr id="6" name="Рисунок 6" descr="C:\Users\Sonia\Downloads\Telegram Desktop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ia\Downloads\Telegram Desktop\image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" t="8411" b="3704"/>
                    <a:stretch/>
                  </pic:blipFill>
                  <pic:spPr bwMode="auto">
                    <a:xfrm>
                      <a:off x="0" y="0"/>
                      <a:ext cx="610425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A7044" w14:textId="00E8AA19" w:rsidR="00A41E27" w:rsidRDefault="00A41E27" w:rsidP="00755DEC">
      <w:pPr>
        <w:rPr>
          <w:rFonts w:ascii="Times New Roman" w:hAnsi="Times New Roman" w:cs="Times New Roman"/>
          <w:sz w:val="28"/>
          <w:szCs w:val="28"/>
        </w:rPr>
      </w:pPr>
    </w:p>
    <w:p w14:paraId="1DC93672" w14:textId="3D2820C4" w:rsidR="009A445C" w:rsidRPr="00AF4E49" w:rsidRDefault="00AF4E49" w:rsidP="00755D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4E49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sectPr w:rsidR="009A445C" w:rsidRPr="00AF4E4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BC5"/>
    <w:rsid w:val="000C5610"/>
    <w:rsid w:val="00755DEC"/>
    <w:rsid w:val="009A445C"/>
    <w:rsid w:val="00A41E27"/>
    <w:rsid w:val="00AA7350"/>
    <w:rsid w:val="00AF4E49"/>
    <w:rsid w:val="00D53454"/>
    <w:rsid w:val="00E535F2"/>
    <w:rsid w:val="00F4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A56AF8"/>
  <w15:chartTrackingRefBased/>
  <w15:docId w15:val="{C3C34C05-D08D-4088-9317-A2536085E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35F2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430</Words>
  <Characters>2543</Characters>
  <Application>Microsoft Office Word</Application>
  <DocSecurity>0</DocSecurity>
  <Lines>94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Sonia</cp:lastModifiedBy>
  <cp:revision>16</cp:revision>
  <dcterms:created xsi:type="dcterms:W3CDTF">2024-04-22T17:52:00Z</dcterms:created>
  <dcterms:modified xsi:type="dcterms:W3CDTF">2024-04-26T16:43:00Z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171f83768180171a55116ac90894cffd2a732a27c42e9dd94ebdc331fcbd3530</vt:lpwstr>
  </property>
</Properties>
</file>