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4FAAA" w14:textId="77777777" w:rsidR="00F10321" w:rsidRDefault="00F10321" w:rsidP="00F10321">
      <w:pPr>
        <w:pStyle w:val="Ttulo"/>
      </w:pPr>
      <w:r>
        <w:t>Python Essentials – Curso da Cisco:</w:t>
      </w:r>
    </w:p>
    <w:p w14:paraId="5006F85E" w14:textId="4795F7EC" w:rsidR="006E3955" w:rsidRDefault="00F10321">
      <w:r w:rsidRPr="00F10321">
        <w:t xml:space="preserve"> https://edube.org/learn/programming-essentials-in-python/python-essentials-part-1</w:t>
      </w:r>
    </w:p>
    <w:p w14:paraId="6A78A5B5" w14:textId="5A21351B" w:rsidR="00F10321" w:rsidRDefault="00F10321"/>
    <w:p w14:paraId="46FF357C" w14:textId="4C38745A" w:rsidR="00F10321" w:rsidRPr="00641C0D" w:rsidRDefault="00641C0D" w:rsidP="00F10321">
      <w:pPr>
        <w:pStyle w:val="Ttulo"/>
        <w:rPr>
          <w:sz w:val="48"/>
          <w:szCs w:val="48"/>
        </w:rPr>
      </w:pPr>
      <w:r w:rsidRPr="00641C0D">
        <w:rPr>
          <w:sz w:val="48"/>
          <w:szCs w:val="48"/>
        </w:rPr>
        <w:t xml:space="preserve">Parte </w:t>
      </w:r>
      <w:proofErr w:type="gramStart"/>
      <w:r w:rsidRPr="00641C0D">
        <w:rPr>
          <w:sz w:val="48"/>
          <w:szCs w:val="48"/>
        </w:rPr>
        <w:t xml:space="preserve">1 </w:t>
      </w:r>
      <w:r w:rsidR="00F10321" w:rsidRPr="00641C0D">
        <w:rPr>
          <w:sz w:val="48"/>
          <w:szCs w:val="48"/>
        </w:rPr>
        <w:t>:</w:t>
      </w:r>
      <w:proofErr w:type="gramEnd"/>
      <w:r w:rsidRPr="00641C0D">
        <w:rPr>
          <w:sz w:val="48"/>
          <w:szCs w:val="48"/>
        </w:rPr>
        <w:t xml:space="preserve"> </w:t>
      </w:r>
      <w:r w:rsidR="00182A70">
        <w:rPr>
          <w:sz w:val="48"/>
          <w:szCs w:val="48"/>
        </w:rPr>
        <w:t>Básico</w:t>
      </w:r>
    </w:p>
    <w:p w14:paraId="5BCDB455" w14:textId="26A37D73" w:rsidR="00F10321" w:rsidRDefault="00F10321" w:rsidP="00E90C8D">
      <w:pPr>
        <w:pStyle w:val="Ttulo1"/>
      </w:pPr>
      <w:r w:rsidRPr="00981118">
        <w:t xml:space="preserve">Módulo </w:t>
      </w:r>
      <w:proofErr w:type="gramStart"/>
      <w:r w:rsidRPr="00981118">
        <w:t>1</w:t>
      </w:r>
      <w:r w:rsidR="00641C0D" w:rsidRPr="00981118">
        <w:t xml:space="preserve"> :</w:t>
      </w:r>
      <w:proofErr w:type="gramEnd"/>
      <w:r w:rsidR="00641C0D" w:rsidRPr="00981118">
        <w:t xml:space="preserve"> Introdução ao Python e programação de computadores</w:t>
      </w:r>
    </w:p>
    <w:p w14:paraId="01285875" w14:textId="2196931C" w:rsidR="00F10321" w:rsidRPr="00F91B39" w:rsidRDefault="00F10321" w:rsidP="00664E8E">
      <w:pPr>
        <w:pStyle w:val="Ttulo2"/>
      </w:pPr>
      <w:r w:rsidRPr="00F91B39">
        <w:t>Python Essencial: Parte 1</w:t>
      </w:r>
    </w:p>
    <w:p w14:paraId="2D7C9B12" w14:textId="65E3A4CF" w:rsidR="00DF41D8" w:rsidRPr="00641C0D" w:rsidRDefault="00DF41D8" w:rsidP="00AE493C">
      <w:pPr>
        <w:pStyle w:val="Ttulo3"/>
        <w:rPr>
          <w:rStyle w:val="Ttulo3Char"/>
          <w:strike/>
        </w:rPr>
      </w:pPr>
      <w:r w:rsidRPr="00641C0D">
        <w:rPr>
          <w:rStyle w:val="Ttulo3Char"/>
          <w:strike/>
        </w:rPr>
        <w:t>Python Essencial</w:t>
      </w:r>
      <w:r w:rsidR="00E2699F" w:rsidRPr="00641C0D">
        <w:rPr>
          <w:rStyle w:val="Ttulo3Char"/>
          <w:strike/>
        </w:rPr>
        <w:t xml:space="preserve"> (Introdução)</w:t>
      </w:r>
    </w:p>
    <w:p w14:paraId="15882283" w14:textId="682D7DD4" w:rsidR="00DF41D8" w:rsidRPr="00641C0D" w:rsidRDefault="00DF41D8" w:rsidP="00AE493C">
      <w:pPr>
        <w:pStyle w:val="Ttulo3"/>
      </w:pPr>
      <w:r w:rsidRPr="00641C0D">
        <w:rPr>
          <w:rStyle w:val="Ttulo3Char"/>
          <w:strike/>
        </w:rPr>
        <w:t>Programação</w:t>
      </w:r>
    </w:p>
    <w:p w14:paraId="01A81EE9" w14:textId="3F443DCE" w:rsidR="00DF41D8" w:rsidRPr="00641C0D" w:rsidRDefault="00DF41D8" w:rsidP="00AE493C">
      <w:pPr>
        <w:pStyle w:val="Ttulo3"/>
      </w:pPr>
      <w:r w:rsidRPr="00641C0D">
        <w:rPr>
          <w:rStyle w:val="Ttulo3Char"/>
          <w:strike/>
        </w:rPr>
        <w:t>Python Uma ferramenta e não um réptil</w:t>
      </w:r>
    </w:p>
    <w:p w14:paraId="2B37B1F0" w14:textId="2E3FAD5B" w:rsidR="00DF41D8" w:rsidRPr="00641C0D" w:rsidRDefault="00DF41D8" w:rsidP="00AE493C">
      <w:pPr>
        <w:pStyle w:val="Ttulo3"/>
        <w:rPr>
          <w:rStyle w:val="Ttulo3Char"/>
          <w:strike/>
        </w:rPr>
      </w:pPr>
      <w:r w:rsidRPr="00641C0D">
        <w:rPr>
          <w:rStyle w:val="Ttulo3Char"/>
          <w:strike/>
        </w:rPr>
        <w:t>Python2 x Python3</w:t>
      </w:r>
    </w:p>
    <w:p w14:paraId="5BEA3FDE" w14:textId="27C50AA3" w:rsidR="00E2699F" w:rsidRPr="00AE493C" w:rsidRDefault="00E2699F" w:rsidP="00AE493C">
      <w:pPr>
        <w:spacing w:after="0"/>
        <w:ind w:left="709"/>
        <w:rPr>
          <w:sz w:val="20"/>
          <w:szCs w:val="20"/>
        </w:rPr>
      </w:pPr>
      <w:proofErr w:type="spellStart"/>
      <w:r w:rsidRPr="00AE493C">
        <w:rPr>
          <w:sz w:val="20"/>
          <w:szCs w:val="20"/>
        </w:rPr>
        <w:t>CPython</w:t>
      </w:r>
      <w:proofErr w:type="spellEnd"/>
      <w:r w:rsidRPr="00AE493C">
        <w:rPr>
          <w:sz w:val="20"/>
          <w:szCs w:val="20"/>
        </w:rPr>
        <w:t xml:space="preserve"> </w:t>
      </w:r>
      <w:r w:rsidRPr="00AE493C">
        <w:rPr>
          <w:sz w:val="20"/>
          <w:szCs w:val="20"/>
        </w:rPr>
        <w:sym w:font="Wingdings" w:char="F0E0"/>
      </w:r>
      <w:r w:rsidRPr="00AE493C">
        <w:rPr>
          <w:sz w:val="20"/>
          <w:szCs w:val="20"/>
        </w:rPr>
        <w:t xml:space="preserve"> Referência do Python baseado na linguagem C, que foi sua origem</w:t>
      </w:r>
    </w:p>
    <w:p w14:paraId="4D35D978" w14:textId="36CFB362" w:rsidR="00E2699F" w:rsidRPr="00AE493C" w:rsidRDefault="00E2699F" w:rsidP="00AE493C">
      <w:pPr>
        <w:spacing w:after="0"/>
        <w:ind w:left="709"/>
        <w:rPr>
          <w:sz w:val="20"/>
          <w:szCs w:val="20"/>
        </w:rPr>
      </w:pPr>
      <w:proofErr w:type="spellStart"/>
      <w:r w:rsidRPr="00AE493C">
        <w:rPr>
          <w:sz w:val="20"/>
          <w:szCs w:val="20"/>
        </w:rPr>
        <w:t>Cython</w:t>
      </w:r>
      <w:proofErr w:type="spellEnd"/>
      <w:r w:rsidRPr="00AE493C">
        <w:rPr>
          <w:sz w:val="20"/>
          <w:szCs w:val="20"/>
        </w:rPr>
        <w:t xml:space="preserve"> </w:t>
      </w:r>
      <w:r w:rsidRPr="00AE493C">
        <w:rPr>
          <w:sz w:val="20"/>
          <w:szCs w:val="20"/>
        </w:rPr>
        <w:sym w:font="Wingdings" w:char="F0E0"/>
      </w:r>
      <w:r w:rsidRPr="00AE493C">
        <w:rPr>
          <w:sz w:val="20"/>
          <w:szCs w:val="20"/>
        </w:rPr>
        <w:t xml:space="preserve"> Transformar algumas funções Python em linguagem C para ganhar em performance</w:t>
      </w:r>
    </w:p>
    <w:p w14:paraId="592181E7" w14:textId="4DF76C55" w:rsidR="00E2699F" w:rsidRPr="00AE493C" w:rsidRDefault="00E2699F" w:rsidP="00AE493C">
      <w:pPr>
        <w:spacing w:after="0"/>
        <w:ind w:left="709"/>
        <w:rPr>
          <w:sz w:val="20"/>
          <w:szCs w:val="20"/>
        </w:rPr>
      </w:pPr>
      <w:proofErr w:type="spellStart"/>
      <w:r w:rsidRPr="00AE493C">
        <w:rPr>
          <w:sz w:val="20"/>
          <w:szCs w:val="20"/>
        </w:rPr>
        <w:t>Jython</w:t>
      </w:r>
      <w:proofErr w:type="spellEnd"/>
      <w:r w:rsidRPr="00AE493C">
        <w:rPr>
          <w:sz w:val="20"/>
          <w:szCs w:val="20"/>
        </w:rPr>
        <w:t xml:space="preserve"> </w:t>
      </w:r>
      <w:r w:rsidRPr="00AE493C">
        <w:rPr>
          <w:sz w:val="20"/>
          <w:szCs w:val="20"/>
        </w:rPr>
        <w:sym w:font="Wingdings" w:char="F0E0"/>
      </w:r>
      <w:r w:rsidRPr="00AE493C">
        <w:rPr>
          <w:sz w:val="20"/>
          <w:szCs w:val="20"/>
        </w:rPr>
        <w:t xml:space="preserve"> Transformar códigos em Python em Java para melhorar compatibilidade</w:t>
      </w:r>
    </w:p>
    <w:p w14:paraId="2803E706" w14:textId="623769EE" w:rsidR="00E2699F" w:rsidRPr="00AE493C" w:rsidRDefault="00E2699F" w:rsidP="00AE493C">
      <w:pPr>
        <w:spacing w:after="0"/>
        <w:ind w:left="709"/>
        <w:rPr>
          <w:sz w:val="20"/>
          <w:szCs w:val="20"/>
        </w:rPr>
      </w:pPr>
      <w:proofErr w:type="spellStart"/>
      <w:r w:rsidRPr="00AE493C">
        <w:rPr>
          <w:sz w:val="20"/>
          <w:szCs w:val="20"/>
        </w:rPr>
        <w:t>PyPy</w:t>
      </w:r>
      <w:proofErr w:type="spellEnd"/>
      <w:r w:rsidRPr="00AE493C">
        <w:rPr>
          <w:sz w:val="20"/>
          <w:szCs w:val="20"/>
        </w:rPr>
        <w:t xml:space="preserve"> </w:t>
      </w:r>
      <w:r w:rsidRPr="00AE493C">
        <w:rPr>
          <w:sz w:val="20"/>
          <w:szCs w:val="20"/>
        </w:rPr>
        <w:sym w:font="Wingdings" w:char="F0E0"/>
      </w:r>
      <w:r w:rsidRPr="00AE493C">
        <w:rPr>
          <w:sz w:val="20"/>
          <w:szCs w:val="20"/>
        </w:rPr>
        <w:t xml:space="preserve"> Python dentro do Python, escrito em </w:t>
      </w:r>
      <w:proofErr w:type="spellStart"/>
      <w:r w:rsidRPr="00AE493C">
        <w:rPr>
          <w:sz w:val="20"/>
          <w:szCs w:val="20"/>
        </w:rPr>
        <w:t>RPython</w:t>
      </w:r>
      <w:proofErr w:type="spellEnd"/>
      <w:r w:rsidRPr="00AE493C">
        <w:rPr>
          <w:sz w:val="20"/>
          <w:szCs w:val="20"/>
        </w:rPr>
        <w:t>, linguagem semelhante e subconjunto do Python. Uma maneira efetiva de testar códigos em Python</w:t>
      </w:r>
    </w:p>
    <w:p w14:paraId="75615193" w14:textId="77777777" w:rsidR="00DF41D8" w:rsidRPr="00F10321" w:rsidRDefault="00DF41D8" w:rsidP="00DF41D8">
      <w:pPr>
        <w:pStyle w:val="PargrafodaLista"/>
      </w:pPr>
    </w:p>
    <w:p w14:paraId="3FF9180F" w14:textId="2D121F6C" w:rsidR="00F10321" w:rsidRDefault="00F10321" w:rsidP="00E8550F">
      <w:pPr>
        <w:pStyle w:val="Ttulo2"/>
        <w:rPr>
          <w:strike/>
        </w:rPr>
      </w:pPr>
      <w:r w:rsidRPr="00641C0D">
        <w:rPr>
          <w:strike/>
        </w:rPr>
        <w:t xml:space="preserve">Comece sua Jornada </w:t>
      </w:r>
      <w:r w:rsidR="00E2699F" w:rsidRPr="00641C0D">
        <w:rPr>
          <w:strike/>
        </w:rPr>
        <w:t>Python</w:t>
      </w:r>
    </w:p>
    <w:p w14:paraId="331FB9CD" w14:textId="77777777" w:rsidR="002E4676" w:rsidRPr="002E4676" w:rsidRDefault="002E4676" w:rsidP="002E4676">
      <w:pPr>
        <w:pStyle w:val="PargrafodaLista"/>
        <w:keepNext/>
        <w:keepLines/>
        <w:numPr>
          <w:ilvl w:val="0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strike/>
          <w:vanish/>
          <w:color w:val="1F3763" w:themeColor="accent1" w:themeShade="7F"/>
          <w:sz w:val="24"/>
          <w:szCs w:val="24"/>
        </w:rPr>
      </w:pPr>
    </w:p>
    <w:p w14:paraId="04F41DD2" w14:textId="77777777" w:rsidR="002E4676" w:rsidRPr="002E4676" w:rsidRDefault="002E4676" w:rsidP="002E4676">
      <w:pPr>
        <w:pStyle w:val="PargrafodaLista"/>
        <w:keepNext/>
        <w:keepLines/>
        <w:numPr>
          <w:ilvl w:val="1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strike/>
          <w:vanish/>
          <w:color w:val="1F3763" w:themeColor="accent1" w:themeShade="7F"/>
          <w:sz w:val="24"/>
          <w:szCs w:val="24"/>
        </w:rPr>
      </w:pPr>
    </w:p>
    <w:p w14:paraId="486F3797" w14:textId="77777777" w:rsidR="002E4676" w:rsidRPr="002E4676" w:rsidRDefault="002E4676" w:rsidP="002E4676">
      <w:pPr>
        <w:pStyle w:val="PargrafodaLista"/>
        <w:keepNext/>
        <w:keepLines/>
        <w:numPr>
          <w:ilvl w:val="1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strike/>
          <w:vanish/>
          <w:color w:val="1F3763" w:themeColor="accent1" w:themeShade="7F"/>
          <w:sz w:val="24"/>
          <w:szCs w:val="24"/>
        </w:rPr>
      </w:pPr>
    </w:p>
    <w:p w14:paraId="7441B5C3" w14:textId="2428B331" w:rsidR="00E2699F" w:rsidRPr="00E90C8D" w:rsidRDefault="00E2699F" w:rsidP="00664E8E">
      <w:pPr>
        <w:pStyle w:val="Ttulo3"/>
        <w:rPr>
          <w:strike/>
        </w:rPr>
      </w:pPr>
      <w:r w:rsidRPr="00E90C8D">
        <w:rPr>
          <w:strike/>
        </w:rPr>
        <w:t>Comece sua Jornada Python (introdução)</w:t>
      </w:r>
    </w:p>
    <w:p w14:paraId="2BD8271E" w14:textId="3E39A37E" w:rsidR="00E2699F" w:rsidRPr="00E90C8D" w:rsidRDefault="00E2699F" w:rsidP="00AE493C">
      <w:pPr>
        <w:pStyle w:val="Ttulo3"/>
        <w:rPr>
          <w:strike/>
        </w:rPr>
      </w:pPr>
      <w:r w:rsidRPr="00E90C8D">
        <w:rPr>
          <w:strike/>
        </w:rPr>
        <w:t>Download e instalação do Python</w:t>
      </w:r>
    </w:p>
    <w:p w14:paraId="4441F203" w14:textId="1B849644" w:rsidR="00E2699F" w:rsidRPr="00E90C8D" w:rsidRDefault="00E2699F" w:rsidP="00AE493C">
      <w:pPr>
        <w:pStyle w:val="Ttulo3"/>
        <w:rPr>
          <w:strike/>
        </w:rPr>
      </w:pPr>
      <w:r w:rsidRPr="00E90C8D">
        <w:rPr>
          <w:strike/>
        </w:rPr>
        <w:t>Começando seu trabalho com Python</w:t>
      </w:r>
    </w:p>
    <w:p w14:paraId="4885822C" w14:textId="27BF237F" w:rsidR="00E2699F" w:rsidRPr="00E90C8D" w:rsidRDefault="00E2699F" w:rsidP="00AE493C">
      <w:pPr>
        <w:pStyle w:val="Ttulo3"/>
        <w:rPr>
          <w:strike/>
        </w:rPr>
      </w:pPr>
      <w:r w:rsidRPr="00E90C8D">
        <w:rPr>
          <w:strike/>
        </w:rPr>
        <w:t>Como escrever e executar seu primeiro programa (parte1)</w:t>
      </w:r>
    </w:p>
    <w:p w14:paraId="1C732A65" w14:textId="613004D4" w:rsidR="00E2699F" w:rsidRPr="00E90C8D" w:rsidRDefault="00E2699F" w:rsidP="00AE493C">
      <w:pPr>
        <w:pStyle w:val="Ttulo3"/>
        <w:rPr>
          <w:strike/>
        </w:rPr>
      </w:pPr>
      <w:r w:rsidRPr="00E90C8D">
        <w:rPr>
          <w:strike/>
        </w:rPr>
        <w:t>Como escrever e executar seu primeiro programa (parte2)</w:t>
      </w:r>
    </w:p>
    <w:p w14:paraId="13791201" w14:textId="731BEEC4" w:rsidR="00E2699F" w:rsidRPr="00E90C8D" w:rsidRDefault="00E2699F" w:rsidP="00AE493C">
      <w:pPr>
        <w:pStyle w:val="Ttulo3"/>
        <w:rPr>
          <w:strike/>
        </w:rPr>
      </w:pPr>
      <w:r w:rsidRPr="00E90C8D">
        <w:rPr>
          <w:strike/>
        </w:rPr>
        <w:t>Como estragar e concertar seu código</w:t>
      </w:r>
      <w:r w:rsidR="00E8550F" w:rsidRPr="00E90C8D">
        <w:rPr>
          <w:strike/>
        </w:rPr>
        <w:t xml:space="preserve"> (parte1)</w:t>
      </w:r>
    </w:p>
    <w:p w14:paraId="6A109A36" w14:textId="35093E47" w:rsidR="00E8550F" w:rsidRPr="00E90C8D" w:rsidRDefault="00E8550F" w:rsidP="00AE493C">
      <w:pPr>
        <w:pStyle w:val="Ttulo3"/>
        <w:rPr>
          <w:strike/>
        </w:rPr>
      </w:pPr>
      <w:r w:rsidRPr="00E90C8D">
        <w:rPr>
          <w:strike/>
        </w:rPr>
        <w:t>Como estragar e concertar seu código (parte2)</w:t>
      </w:r>
    </w:p>
    <w:p w14:paraId="24A5992B" w14:textId="55EA00C0" w:rsidR="00E8550F" w:rsidRPr="00E90C8D" w:rsidRDefault="00E8550F" w:rsidP="00AE493C">
      <w:pPr>
        <w:pStyle w:val="Ttulo3"/>
        <w:rPr>
          <w:strike/>
        </w:rPr>
      </w:pPr>
      <w:r w:rsidRPr="00E90C8D">
        <w:rPr>
          <w:strike/>
        </w:rPr>
        <w:t>Como estragar e concertar seu código (parte3)</w:t>
      </w:r>
    </w:p>
    <w:p w14:paraId="1D0563F3" w14:textId="77777777" w:rsidR="00E8550F" w:rsidRPr="00E2699F" w:rsidRDefault="00E8550F" w:rsidP="00E8550F">
      <w:pPr>
        <w:pStyle w:val="PargrafodaLista"/>
      </w:pPr>
    </w:p>
    <w:p w14:paraId="0D6D4F65" w14:textId="10211143" w:rsidR="00F10321" w:rsidRPr="00641C0D" w:rsidRDefault="00F10321" w:rsidP="00E8550F">
      <w:pPr>
        <w:pStyle w:val="Ttulo2"/>
        <w:rPr>
          <w:strike/>
        </w:rPr>
      </w:pPr>
      <w:r w:rsidRPr="00641C0D">
        <w:rPr>
          <w:strike/>
        </w:rPr>
        <w:t xml:space="preserve"> – Interfaces do curso</w:t>
      </w:r>
    </w:p>
    <w:p w14:paraId="7AB2C2FA" w14:textId="77777777" w:rsidR="002E4676" w:rsidRPr="002E4676" w:rsidRDefault="002E4676" w:rsidP="002E4676">
      <w:pPr>
        <w:pStyle w:val="PargrafodaLista"/>
        <w:keepNext/>
        <w:keepLines/>
        <w:numPr>
          <w:ilvl w:val="1"/>
          <w:numId w:val="21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strike/>
          <w:vanish/>
          <w:color w:val="1F3763" w:themeColor="accent1" w:themeShade="7F"/>
          <w:sz w:val="24"/>
          <w:szCs w:val="24"/>
        </w:rPr>
      </w:pPr>
    </w:p>
    <w:p w14:paraId="5F9FF322" w14:textId="53443504" w:rsidR="008C4C4D" w:rsidRPr="00E90C8D" w:rsidRDefault="008C4C4D" w:rsidP="00AE493C">
      <w:pPr>
        <w:pStyle w:val="Ttulo3"/>
        <w:rPr>
          <w:strike/>
        </w:rPr>
      </w:pPr>
      <w:proofErr w:type="spellStart"/>
      <w:r w:rsidRPr="00E90C8D">
        <w:rPr>
          <w:strike/>
        </w:rPr>
        <w:t>Sandbox</w:t>
      </w:r>
      <w:proofErr w:type="spellEnd"/>
    </w:p>
    <w:p w14:paraId="282B1391" w14:textId="6E995B72" w:rsidR="008C4C4D" w:rsidRPr="00E90C8D" w:rsidRDefault="008C4C4D" w:rsidP="00AE493C">
      <w:pPr>
        <w:pStyle w:val="Ttulo3"/>
        <w:rPr>
          <w:strike/>
        </w:rPr>
      </w:pPr>
      <w:r w:rsidRPr="00E90C8D">
        <w:rPr>
          <w:strike/>
        </w:rPr>
        <w:t>Interface de Prática</w:t>
      </w:r>
    </w:p>
    <w:p w14:paraId="0C561017" w14:textId="0371DD4F" w:rsidR="008C4C4D" w:rsidRPr="00E90C8D" w:rsidRDefault="008C4C4D" w:rsidP="00AE493C">
      <w:pPr>
        <w:pStyle w:val="Ttulo3"/>
        <w:rPr>
          <w:strike/>
        </w:rPr>
      </w:pPr>
      <w:r w:rsidRPr="00E90C8D">
        <w:rPr>
          <w:strike/>
        </w:rPr>
        <w:t>Conclusão do Módulo 1</w:t>
      </w:r>
    </w:p>
    <w:p w14:paraId="5BCD5A7A" w14:textId="77E01E25" w:rsidR="00F10321" w:rsidRPr="00076A0C" w:rsidRDefault="00F10321" w:rsidP="00E8550F">
      <w:pPr>
        <w:pStyle w:val="Ttulo2"/>
        <w:rPr>
          <w:strike/>
        </w:rPr>
      </w:pPr>
      <w:r>
        <w:t xml:space="preserve"> </w:t>
      </w:r>
      <w:r w:rsidRPr="00076A0C">
        <w:rPr>
          <w:strike/>
        </w:rPr>
        <w:t>Teste do Módulo 1</w:t>
      </w:r>
    </w:p>
    <w:p w14:paraId="6BF15F0F" w14:textId="483829AB" w:rsidR="00EC2C1E" w:rsidRPr="00076A0C" w:rsidRDefault="00076A0C" w:rsidP="00EC2C1E">
      <w:pPr>
        <w:rPr>
          <w:strike/>
        </w:rPr>
      </w:pPr>
      <w:r w:rsidRPr="00076A0C">
        <w:rPr>
          <w:strike/>
        </w:rPr>
        <w:t>12/11 – 100% de aproveitamento</w:t>
      </w:r>
    </w:p>
    <w:p w14:paraId="77316AA6" w14:textId="6AE741FA" w:rsidR="00641C0D" w:rsidRDefault="00F10321" w:rsidP="00F91B39">
      <w:pPr>
        <w:pStyle w:val="Ttulo1"/>
        <w:ind w:left="357" w:hanging="357"/>
      </w:pPr>
      <w:r>
        <w:t xml:space="preserve">Módulo </w:t>
      </w:r>
      <w:proofErr w:type="gramStart"/>
      <w:r>
        <w:t>2</w:t>
      </w:r>
      <w:r w:rsidR="00641C0D">
        <w:t xml:space="preserve"> :</w:t>
      </w:r>
      <w:proofErr w:type="gramEnd"/>
      <w:r w:rsidR="00641C0D">
        <w:t xml:space="preserve"> </w:t>
      </w:r>
      <w:r w:rsidR="00641C0D" w:rsidRPr="00641C0D">
        <w:t>Tipos de dados, variáveis, operações básicas de entrada-saída, operadores básicos</w:t>
      </w:r>
    </w:p>
    <w:p w14:paraId="1FDC68D3" w14:textId="1D2E9712" w:rsidR="009C6421" w:rsidRPr="00E90C8D" w:rsidRDefault="00C93ADE" w:rsidP="00E90C8D">
      <w:pPr>
        <w:pStyle w:val="Ttulo2"/>
        <w:rPr>
          <w:strike/>
        </w:rPr>
      </w:pPr>
      <w:r>
        <w:t xml:space="preserve"> </w:t>
      </w:r>
      <w:r w:rsidR="009C6421" w:rsidRPr="00E90C8D">
        <w:rPr>
          <w:strike/>
        </w:rPr>
        <w:t xml:space="preserve">Python Essencial (‘Olá Mundo’) </w:t>
      </w:r>
    </w:p>
    <w:p w14:paraId="1F665E64" w14:textId="2F2F276B" w:rsidR="00C93ADE" w:rsidRPr="00E90C8D" w:rsidRDefault="00C93ADE" w:rsidP="00F91B39">
      <w:pPr>
        <w:pStyle w:val="Ttulo3"/>
        <w:rPr>
          <w:strike/>
        </w:rPr>
      </w:pPr>
      <w:r w:rsidRPr="00E90C8D">
        <w:rPr>
          <w:strike/>
        </w:rPr>
        <w:t>Seu Primeiro Programa</w:t>
      </w:r>
    </w:p>
    <w:p w14:paraId="3F07FC07" w14:textId="734A0F4B" w:rsidR="00AA3907" w:rsidRPr="00E90C8D" w:rsidRDefault="00AA3907" w:rsidP="00D13033">
      <w:pPr>
        <w:ind w:firstLine="708"/>
        <w:rPr>
          <w:strike/>
          <w:sz w:val="16"/>
          <w:szCs w:val="16"/>
        </w:rPr>
      </w:pPr>
      <w:r w:rsidRPr="00E90C8D">
        <w:rPr>
          <w:strike/>
          <w:sz w:val="16"/>
          <w:szCs w:val="16"/>
        </w:rPr>
        <w:t xml:space="preserve">2.1.1.20 LAB: </w:t>
      </w:r>
      <w:proofErr w:type="spellStart"/>
      <w:r w:rsidRPr="00E90C8D">
        <w:rPr>
          <w:strike/>
          <w:sz w:val="16"/>
          <w:szCs w:val="16"/>
        </w:rPr>
        <w:t>Formatting</w:t>
      </w:r>
      <w:proofErr w:type="spellEnd"/>
      <w:r w:rsidRPr="00E90C8D">
        <w:rPr>
          <w:strike/>
          <w:sz w:val="16"/>
          <w:szCs w:val="16"/>
        </w:rPr>
        <w:t xml:space="preserve"> </w:t>
      </w:r>
      <w:proofErr w:type="spellStart"/>
      <w:r w:rsidRPr="00E90C8D">
        <w:rPr>
          <w:strike/>
          <w:sz w:val="16"/>
          <w:szCs w:val="16"/>
        </w:rPr>
        <w:t>the</w:t>
      </w:r>
      <w:proofErr w:type="spellEnd"/>
      <w:r w:rsidRPr="00E90C8D">
        <w:rPr>
          <w:strike/>
          <w:sz w:val="16"/>
          <w:szCs w:val="16"/>
        </w:rPr>
        <w:t xml:space="preserve"> output  </w:t>
      </w:r>
      <w:r w:rsidRPr="00E90C8D">
        <w:rPr>
          <w:strike/>
          <w:sz w:val="16"/>
          <w:szCs w:val="16"/>
        </w:rPr>
        <w:sym w:font="Wingdings" w:char="F0E0"/>
      </w:r>
      <w:r w:rsidRPr="00E90C8D">
        <w:rPr>
          <w:strike/>
          <w:sz w:val="16"/>
          <w:szCs w:val="16"/>
        </w:rPr>
        <w:t xml:space="preserve"> Concluindo este item.</w:t>
      </w:r>
    </w:p>
    <w:p w14:paraId="5A71A75B" w14:textId="74E2D158" w:rsidR="00C93ADE" w:rsidRPr="00E90C8D" w:rsidRDefault="00C93ADE" w:rsidP="00F91B39">
      <w:pPr>
        <w:pStyle w:val="Ttulo3"/>
        <w:rPr>
          <w:strike/>
        </w:rPr>
      </w:pPr>
      <w:r w:rsidRPr="00E90C8D">
        <w:rPr>
          <w:strike/>
        </w:rPr>
        <w:lastRenderedPageBreak/>
        <w:t>Literais Python</w:t>
      </w:r>
    </w:p>
    <w:p w14:paraId="7F3F7C8E" w14:textId="78170AC6" w:rsidR="00D13033" w:rsidRPr="00E90C8D" w:rsidRDefault="00D13033" w:rsidP="00D13033">
      <w:pPr>
        <w:pStyle w:val="PargrafodaLista"/>
        <w:rPr>
          <w:strike/>
          <w:sz w:val="16"/>
          <w:szCs w:val="16"/>
        </w:rPr>
      </w:pPr>
      <w:r w:rsidRPr="00E90C8D">
        <w:rPr>
          <w:strike/>
          <w:sz w:val="16"/>
          <w:szCs w:val="16"/>
        </w:rPr>
        <w:t xml:space="preserve">2.1.2.1 Python </w:t>
      </w:r>
      <w:proofErr w:type="spellStart"/>
      <w:r w:rsidRPr="00E90C8D">
        <w:rPr>
          <w:strike/>
          <w:sz w:val="16"/>
          <w:szCs w:val="16"/>
        </w:rPr>
        <w:t>literals</w:t>
      </w:r>
      <w:proofErr w:type="spellEnd"/>
      <w:r w:rsidRPr="00E90C8D">
        <w:rPr>
          <w:strike/>
          <w:sz w:val="16"/>
          <w:szCs w:val="16"/>
        </w:rPr>
        <w:t xml:space="preserve"> --- &gt;</w:t>
      </w:r>
    </w:p>
    <w:p w14:paraId="546AE8D8" w14:textId="38C0234A" w:rsidR="00C93ADE" w:rsidRPr="00E90C8D" w:rsidRDefault="00C93ADE" w:rsidP="00F91B39">
      <w:pPr>
        <w:pStyle w:val="Ttulo3"/>
        <w:rPr>
          <w:strike/>
        </w:rPr>
      </w:pPr>
      <w:r w:rsidRPr="00E90C8D">
        <w:rPr>
          <w:strike/>
        </w:rPr>
        <w:t>Operadores - ferramentas de manipulação de dados</w:t>
      </w:r>
    </w:p>
    <w:p w14:paraId="3E169CB5" w14:textId="0EFEC5CB" w:rsidR="00E351D6" w:rsidRPr="00E90C8D" w:rsidRDefault="00E351D6" w:rsidP="00E90C8D">
      <w:pPr>
        <w:pStyle w:val="Ttulo3"/>
        <w:rPr>
          <w:strike/>
        </w:rPr>
      </w:pPr>
      <w:r w:rsidRPr="00E90C8D">
        <w:rPr>
          <w:strike/>
        </w:rPr>
        <w:t>Variáveis ​​- caixas em forma de dados</w:t>
      </w:r>
    </w:p>
    <w:p w14:paraId="5EF6AB5A" w14:textId="1CFA7403" w:rsidR="00E351D6" w:rsidRPr="00E90C8D" w:rsidRDefault="00E351D6" w:rsidP="00E90C8D">
      <w:pPr>
        <w:pStyle w:val="Ttulo3"/>
        <w:rPr>
          <w:strike/>
        </w:rPr>
      </w:pPr>
      <w:r w:rsidRPr="00E90C8D">
        <w:rPr>
          <w:strike/>
        </w:rPr>
        <w:t>Um comentário sobre os comentários</w:t>
      </w:r>
    </w:p>
    <w:p w14:paraId="4F4154FB" w14:textId="1D714E2C" w:rsidR="00E351D6" w:rsidRPr="00E90C8D" w:rsidRDefault="00E351D6" w:rsidP="00F91B39">
      <w:pPr>
        <w:pStyle w:val="Ttulo3"/>
        <w:rPr>
          <w:strike/>
        </w:rPr>
      </w:pPr>
      <w:r w:rsidRPr="00E90C8D">
        <w:rPr>
          <w:strike/>
        </w:rPr>
        <w:t>Como falar com um computador</w:t>
      </w:r>
    </w:p>
    <w:p w14:paraId="49F24F24" w14:textId="5CB5E5D6" w:rsidR="009C6421" w:rsidRPr="00E90C8D" w:rsidRDefault="00C93ADE" w:rsidP="00F91B39">
      <w:pPr>
        <w:pStyle w:val="Ttulo2"/>
        <w:rPr>
          <w:strike/>
        </w:rPr>
      </w:pPr>
      <w:r w:rsidRPr="00E90C8D">
        <w:rPr>
          <w:strike/>
        </w:rPr>
        <w:t xml:space="preserve"> </w:t>
      </w:r>
      <w:r w:rsidR="009C6421" w:rsidRPr="00E90C8D">
        <w:rPr>
          <w:strike/>
        </w:rPr>
        <w:t>Teste do Módulo (Questionário)</w:t>
      </w:r>
    </w:p>
    <w:p w14:paraId="63A58F0C" w14:textId="493F1FBA" w:rsidR="009C6421" w:rsidRPr="00E90C8D" w:rsidRDefault="00C93ADE" w:rsidP="00F91B39">
      <w:pPr>
        <w:pStyle w:val="Ttulo2"/>
        <w:rPr>
          <w:strike/>
        </w:rPr>
      </w:pPr>
      <w:r w:rsidRPr="00E90C8D">
        <w:rPr>
          <w:strike/>
        </w:rPr>
        <w:t xml:space="preserve"> </w:t>
      </w:r>
      <w:r w:rsidR="00641C0D" w:rsidRPr="00E90C8D">
        <w:rPr>
          <w:strike/>
        </w:rPr>
        <w:t>Teste do Módulo (Teste)</w:t>
      </w:r>
    </w:p>
    <w:p w14:paraId="42CA699F" w14:textId="7C9563E6" w:rsidR="009C6421" w:rsidRPr="00641C0D" w:rsidRDefault="006064F9" w:rsidP="009C6421">
      <w:r>
        <w:t>Finalizamos o teste módulo 2 com 100% de aproveitamento. (01/12/20)</w:t>
      </w:r>
    </w:p>
    <w:p w14:paraId="7CD6EB3B" w14:textId="6C6C8025" w:rsidR="00F10321" w:rsidRDefault="00F10321" w:rsidP="00981118">
      <w:pPr>
        <w:pStyle w:val="Ttulo1"/>
      </w:pPr>
      <w:r>
        <w:t xml:space="preserve">Módulo </w:t>
      </w:r>
      <w:r w:rsidR="006D680F">
        <w:t>3 – Valores booleanos, condicionais, loops, listas e matrizes</w:t>
      </w:r>
    </w:p>
    <w:p w14:paraId="197D06B3" w14:textId="5A0CD340" w:rsidR="006D680F" w:rsidRPr="00EF72AB" w:rsidRDefault="006D680F" w:rsidP="006064F9">
      <w:pPr>
        <w:pStyle w:val="Ttulo2"/>
        <w:rPr>
          <w:strike/>
        </w:rPr>
      </w:pPr>
      <w:r w:rsidRPr="00EF72AB">
        <w:rPr>
          <w:strike/>
        </w:rPr>
        <w:t>Tomando decisões</w:t>
      </w:r>
    </w:p>
    <w:p w14:paraId="39111BC3" w14:textId="7B0D6E1E" w:rsidR="000E3563" w:rsidRPr="00EF72AB" w:rsidRDefault="000E3563" w:rsidP="000E3563">
      <w:pPr>
        <w:rPr>
          <w:strike/>
        </w:rPr>
      </w:pPr>
      <w:r w:rsidRPr="00EF72AB">
        <w:rPr>
          <w:strike/>
        </w:rPr>
        <w:t xml:space="preserve">Continuar na </w:t>
      </w:r>
      <w:proofErr w:type="gramStart"/>
      <w:r w:rsidRPr="00EF72AB">
        <w:rPr>
          <w:strike/>
        </w:rPr>
        <w:t>seção :</w:t>
      </w:r>
      <w:proofErr w:type="gramEnd"/>
      <w:r w:rsidRPr="00EF72AB">
        <w:rPr>
          <w:strike/>
        </w:rPr>
        <w:t xml:space="preserve"> 3.1.1.6 </w:t>
      </w:r>
    </w:p>
    <w:p w14:paraId="4D467D6B" w14:textId="34C89946" w:rsidR="0032485E" w:rsidRPr="00EF72AB" w:rsidRDefault="0032485E" w:rsidP="000E3563">
      <w:pPr>
        <w:rPr>
          <w:strike/>
        </w:rPr>
      </w:pPr>
      <w:r w:rsidRPr="00EF72AB">
        <w:rPr>
          <w:strike/>
        </w:rPr>
        <w:t xml:space="preserve">3.1.1.11 – Fazer este LAB </w:t>
      </w:r>
      <w:proofErr w:type="spellStart"/>
      <w:r w:rsidRPr="00EF72AB">
        <w:rPr>
          <w:strike/>
        </w:rPr>
        <w:t>LAB</w:t>
      </w:r>
      <w:proofErr w:type="spellEnd"/>
      <w:r w:rsidRPr="00EF72AB">
        <w:rPr>
          <w:strike/>
        </w:rPr>
        <w:t>: Operadores de comparação e execução condicional</w:t>
      </w:r>
    </w:p>
    <w:p w14:paraId="2632CCA3" w14:textId="600AF8DF" w:rsidR="006D680F" w:rsidRDefault="006064F9" w:rsidP="00B7495D">
      <w:pPr>
        <w:pStyle w:val="Ttulo2"/>
      </w:pPr>
      <w:r>
        <w:t xml:space="preserve">Loops em Python | </w:t>
      </w:r>
      <w:proofErr w:type="spellStart"/>
      <w:r>
        <w:t>while</w:t>
      </w:r>
      <w:proofErr w:type="spellEnd"/>
    </w:p>
    <w:p w14:paraId="1FFA79B3" w14:textId="5F0EA7BC" w:rsidR="00EF72AB" w:rsidRPr="00F300C9" w:rsidRDefault="00EF72AB" w:rsidP="00EF72AB">
      <w:pPr>
        <w:rPr>
          <w:strike/>
        </w:rPr>
      </w:pPr>
      <w:r w:rsidRPr="00F300C9">
        <w:rPr>
          <w:strike/>
        </w:rPr>
        <w:t xml:space="preserve">3.1.2.1 Loops in Python | </w:t>
      </w:r>
      <w:proofErr w:type="spellStart"/>
      <w:proofErr w:type="gramStart"/>
      <w:r w:rsidRPr="00F300C9">
        <w:rPr>
          <w:strike/>
        </w:rPr>
        <w:t>while</w:t>
      </w:r>
      <w:proofErr w:type="spellEnd"/>
      <w:r w:rsidRPr="00F300C9">
        <w:rPr>
          <w:strike/>
        </w:rPr>
        <w:t xml:space="preserve">  (</w:t>
      </w:r>
      <w:proofErr w:type="gramEnd"/>
      <w:r w:rsidRPr="00F300C9">
        <w:rPr>
          <w:strike/>
        </w:rPr>
        <w:t>Continua a partir daqui.)</w:t>
      </w:r>
    </w:p>
    <w:p w14:paraId="5045C225" w14:textId="101661B7" w:rsidR="00F300C9" w:rsidRDefault="00F300C9" w:rsidP="00EF72AB">
      <w:pPr>
        <w:rPr>
          <w:strike/>
        </w:rPr>
      </w:pPr>
      <w:r w:rsidRPr="0062377A">
        <w:rPr>
          <w:strike/>
        </w:rPr>
        <w:t xml:space="preserve">3.1.2.4 Loops em Python | </w:t>
      </w:r>
      <w:proofErr w:type="gramStart"/>
      <w:r w:rsidRPr="0062377A">
        <w:rPr>
          <w:strike/>
        </w:rPr>
        <w:t>para  (</w:t>
      </w:r>
      <w:proofErr w:type="gramEnd"/>
      <w:r w:rsidRPr="0062377A">
        <w:rPr>
          <w:strike/>
        </w:rPr>
        <w:t>estou neste ponto)</w:t>
      </w:r>
    </w:p>
    <w:p w14:paraId="45AF7635" w14:textId="58D2F46A" w:rsidR="0062377A" w:rsidRDefault="00E52123" w:rsidP="00EF72AB">
      <w:pPr>
        <w:rPr>
          <w:strike/>
        </w:rPr>
      </w:pPr>
      <w:r w:rsidRPr="00E52123">
        <w:rPr>
          <w:strike/>
        </w:rPr>
        <w:t>3.1.2.8 Controle de loop em Python | quebrar e continuar</w:t>
      </w:r>
    </w:p>
    <w:p w14:paraId="575BA907" w14:textId="77777777" w:rsidR="006803F4" w:rsidRDefault="006803F4" w:rsidP="00EF72AB">
      <w:pPr>
        <w:rPr>
          <w:strike/>
        </w:rPr>
      </w:pPr>
      <w:r>
        <w:rPr>
          <w:strike/>
        </w:rPr>
        <w:t xml:space="preserve">Para teste de condição se o valor da variável for 0 é o mesmo que falso. </w:t>
      </w:r>
    </w:p>
    <w:p w14:paraId="4B368BB1" w14:textId="77777777" w:rsidR="006803F4" w:rsidRDefault="006803F4" w:rsidP="00EF72AB">
      <w:pPr>
        <w:rPr>
          <w:strike/>
        </w:rPr>
      </w:pPr>
      <w:r>
        <w:rPr>
          <w:strike/>
        </w:rPr>
        <w:t xml:space="preserve">Desta foram a variável pode ser usada diretamente na condição ao invés </w:t>
      </w:r>
      <w:proofErr w:type="gramStart"/>
      <w:r>
        <w:rPr>
          <w:strike/>
        </w:rPr>
        <w:t>de !</w:t>
      </w:r>
      <w:proofErr w:type="gramEnd"/>
      <w:r>
        <w:rPr>
          <w:strike/>
        </w:rPr>
        <w:t>= 0 :</w:t>
      </w:r>
    </w:p>
    <w:p w14:paraId="59FAE3C3" w14:textId="2A741A4C" w:rsidR="006803F4" w:rsidRDefault="006803F4" w:rsidP="00EF72AB">
      <w:pPr>
        <w:rPr>
          <w:strike/>
        </w:rPr>
      </w:pPr>
      <w:proofErr w:type="spellStart"/>
      <w:r>
        <w:rPr>
          <w:strike/>
        </w:rPr>
        <w:t>Ex</w:t>
      </w:r>
      <w:proofErr w:type="spellEnd"/>
      <w:r>
        <w:rPr>
          <w:strike/>
        </w:rPr>
        <w:t xml:space="preserve">: </w:t>
      </w:r>
    </w:p>
    <w:p w14:paraId="04AB9ACE" w14:textId="16167D29" w:rsidR="006803F4" w:rsidRPr="006803F4" w:rsidRDefault="006803F4" w:rsidP="006803F4">
      <w:pPr>
        <w:rPr>
          <w:strike/>
        </w:rPr>
      </w:pPr>
      <w:proofErr w:type="spellStart"/>
      <w:r w:rsidRPr="006803F4">
        <w:rPr>
          <w:strike/>
        </w:rPr>
        <w:t>if</w:t>
      </w:r>
      <w:proofErr w:type="spellEnd"/>
      <w:r w:rsidRPr="006803F4">
        <w:rPr>
          <w:strike/>
        </w:rPr>
        <w:t xml:space="preserve"> </w:t>
      </w:r>
      <w:proofErr w:type="spellStart"/>
      <w:r w:rsidRPr="006803F4">
        <w:rPr>
          <w:strike/>
        </w:rPr>
        <w:t>counter</w:t>
      </w:r>
      <w:proofErr w:type="spellEnd"/>
      <w:r w:rsidRPr="006803F4">
        <w:rPr>
          <w:strike/>
        </w:rPr>
        <w:t>:</w:t>
      </w:r>
      <w:r>
        <w:rPr>
          <w:strike/>
        </w:rPr>
        <w:t xml:space="preserve">  # No caso se conter for zero é considerado falso. Outro valor </w:t>
      </w:r>
      <w:proofErr w:type="gramStart"/>
      <w:r>
        <w:rPr>
          <w:strike/>
        </w:rPr>
        <w:t>é Verdadeiro</w:t>
      </w:r>
      <w:proofErr w:type="gramEnd"/>
    </w:p>
    <w:p w14:paraId="465E952C" w14:textId="77777777" w:rsidR="006803F4" w:rsidRPr="006803F4" w:rsidRDefault="006803F4" w:rsidP="006803F4">
      <w:pPr>
        <w:rPr>
          <w:strike/>
        </w:rPr>
      </w:pPr>
      <w:r w:rsidRPr="006803F4">
        <w:rPr>
          <w:strike/>
        </w:rPr>
        <w:t xml:space="preserve">    </w:t>
      </w:r>
      <w:proofErr w:type="gramStart"/>
      <w:r w:rsidRPr="006803F4">
        <w:rPr>
          <w:strike/>
        </w:rPr>
        <w:t>print(</w:t>
      </w:r>
      <w:proofErr w:type="gramEnd"/>
      <w:r w:rsidRPr="006803F4">
        <w:rPr>
          <w:strike/>
        </w:rPr>
        <w:t xml:space="preserve">"The </w:t>
      </w:r>
      <w:proofErr w:type="spellStart"/>
      <w:r w:rsidRPr="006803F4">
        <w:rPr>
          <w:strike/>
        </w:rPr>
        <w:t>largest</w:t>
      </w:r>
      <w:proofErr w:type="spellEnd"/>
      <w:r w:rsidRPr="006803F4">
        <w:rPr>
          <w:strike/>
        </w:rPr>
        <w:t xml:space="preserve"> number is", </w:t>
      </w:r>
      <w:proofErr w:type="spellStart"/>
      <w:r w:rsidRPr="006803F4">
        <w:rPr>
          <w:strike/>
        </w:rPr>
        <w:t>largestNumber</w:t>
      </w:r>
      <w:proofErr w:type="spellEnd"/>
      <w:r w:rsidRPr="006803F4">
        <w:rPr>
          <w:strike/>
        </w:rPr>
        <w:t>)</w:t>
      </w:r>
    </w:p>
    <w:p w14:paraId="358D85A3" w14:textId="77777777" w:rsidR="006803F4" w:rsidRPr="006803F4" w:rsidRDefault="006803F4" w:rsidP="006803F4">
      <w:pPr>
        <w:rPr>
          <w:strike/>
        </w:rPr>
      </w:pPr>
      <w:proofErr w:type="spellStart"/>
      <w:r w:rsidRPr="006803F4">
        <w:rPr>
          <w:strike/>
        </w:rPr>
        <w:t>else</w:t>
      </w:r>
      <w:proofErr w:type="spellEnd"/>
      <w:r w:rsidRPr="006803F4">
        <w:rPr>
          <w:strike/>
        </w:rPr>
        <w:t>:</w:t>
      </w:r>
    </w:p>
    <w:p w14:paraId="4321936D" w14:textId="114C9117" w:rsidR="006803F4" w:rsidRDefault="006803F4" w:rsidP="006803F4">
      <w:pPr>
        <w:rPr>
          <w:strike/>
        </w:rPr>
      </w:pPr>
      <w:r w:rsidRPr="006803F4">
        <w:rPr>
          <w:strike/>
        </w:rPr>
        <w:t xml:space="preserve">    </w:t>
      </w:r>
      <w:proofErr w:type="gramStart"/>
      <w:r w:rsidRPr="006803F4">
        <w:rPr>
          <w:strike/>
        </w:rPr>
        <w:t>print(</w:t>
      </w:r>
      <w:proofErr w:type="gramEnd"/>
      <w:r w:rsidRPr="006803F4">
        <w:rPr>
          <w:strike/>
        </w:rPr>
        <w:t xml:space="preserve">"You </w:t>
      </w:r>
      <w:proofErr w:type="spellStart"/>
      <w:r w:rsidRPr="006803F4">
        <w:rPr>
          <w:strike/>
        </w:rPr>
        <w:t>haven't</w:t>
      </w:r>
      <w:proofErr w:type="spellEnd"/>
      <w:r w:rsidRPr="006803F4">
        <w:rPr>
          <w:strike/>
        </w:rPr>
        <w:t xml:space="preserve"> </w:t>
      </w:r>
      <w:proofErr w:type="spellStart"/>
      <w:r w:rsidRPr="006803F4">
        <w:rPr>
          <w:strike/>
        </w:rPr>
        <w:t>entered</w:t>
      </w:r>
      <w:proofErr w:type="spellEnd"/>
      <w:r w:rsidRPr="006803F4">
        <w:rPr>
          <w:strike/>
        </w:rPr>
        <w:t xml:space="preserve"> </w:t>
      </w:r>
      <w:proofErr w:type="spellStart"/>
      <w:r w:rsidRPr="006803F4">
        <w:rPr>
          <w:strike/>
        </w:rPr>
        <w:t>any</w:t>
      </w:r>
      <w:proofErr w:type="spellEnd"/>
      <w:r w:rsidRPr="006803F4">
        <w:rPr>
          <w:strike/>
        </w:rPr>
        <w:t xml:space="preserve"> number.")</w:t>
      </w:r>
    </w:p>
    <w:p w14:paraId="4063633E" w14:textId="77CC481C" w:rsidR="006803F4" w:rsidRDefault="006803F4" w:rsidP="00EF72AB">
      <w:pPr>
        <w:rPr>
          <w:strike/>
        </w:rPr>
      </w:pPr>
    </w:p>
    <w:p w14:paraId="2FF765AB" w14:textId="44425929" w:rsidR="00E52123" w:rsidRDefault="00E52123" w:rsidP="00EF72AB">
      <w:pPr>
        <w:rPr>
          <w:strike/>
        </w:rPr>
      </w:pPr>
      <w:r>
        <w:rPr>
          <w:strike/>
        </w:rPr>
        <w:t>Exemplos:</w:t>
      </w:r>
    </w:p>
    <w:p w14:paraId="4BD2A8A5" w14:textId="7AEA63AA" w:rsidR="00E52123" w:rsidRDefault="00E52123" w:rsidP="00EF72AB">
      <w:pPr>
        <w:rPr>
          <w:strike/>
        </w:rPr>
      </w:pPr>
      <w:r w:rsidRPr="00E52123">
        <w:rPr>
          <w:strike/>
        </w:rPr>
        <w:t xml:space="preserve">for </w:t>
      </w:r>
      <w:proofErr w:type="spellStart"/>
      <w:r w:rsidRPr="00E52123">
        <w:rPr>
          <w:strike/>
        </w:rPr>
        <w:t>cont</w:t>
      </w:r>
      <w:proofErr w:type="spellEnd"/>
      <w:r w:rsidRPr="00E52123">
        <w:rPr>
          <w:strike/>
        </w:rPr>
        <w:t xml:space="preserve"> in range (1, 20, 20) --&gt; Conta de </w:t>
      </w:r>
      <w:proofErr w:type="spellStart"/>
      <w:r w:rsidRPr="00E52123">
        <w:rPr>
          <w:strike/>
        </w:rPr>
        <w:t>de</w:t>
      </w:r>
      <w:proofErr w:type="spellEnd"/>
      <w:r w:rsidRPr="00E52123">
        <w:rPr>
          <w:strike/>
        </w:rPr>
        <w:t xml:space="preserve"> 1 a 19 saltando de 2 em 2.</w:t>
      </w:r>
    </w:p>
    <w:p w14:paraId="0CFE68F2" w14:textId="58A367D1" w:rsidR="00E52123" w:rsidRDefault="00E52123" w:rsidP="00EF72AB">
      <w:pPr>
        <w:rPr>
          <w:strike/>
        </w:rPr>
      </w:pPr>
      <w:r w:rsidRPr="00E52123">
        <w:rPr>
          <w:strike/>
        </w:rPr>
        <w:t>break e continue --&gt; break deixa o loop, continue retorna ao contador sem executar funções depois dele.</w:t>
      </w:r>
    </w:p>
    <w:p w14:paraId="39445798" w14:textId="77777777" w:rsidR="00915898" w:rsidRPr="00915898" w:rsidRDefault="00915898" w:rsidP="00915898">
      <w:pPr>
        <w:rPr>
          <w:strike/>
        </w:rPr>
      </w:pPr>
      <w:r w:rsidRPr="00915898">
        <w:rPr>
          <w:strike/>
        </w:rPr>
        <w:t xml:space="preserve">3.1.2.10 LAB: The continue </w:t>
      </w:r>
      <w:proofErr w:type="spellStart"/>
      <w:r w:rsidRPr="00915898">
        <w:rPr>
          <w:strike/>
        </w:rPr>
        <w:t>statement</w:t>
      </w:r>
      <w:proofErr w:type="spellEnd"/>
      <w:r w:rsidRPr="00915898">
        <w:rPr>
          <w:strike/>
        </w:rPr>
        <w:t xml:space="preserve"> - </w:t>
      </w:r>
      <w:proofErr w:type="spellStart"/>
      <w:r w:rsidRPr="00915898">
        <w:rPr>
          <w:strike/>
        </w:rPr>
        <w:t>the</w:t>
      </w:r>
      <w:proofErr w:type="spellEnd"/>
      <w:r w:rsidRPr="00915898">
        <w:rPr>
          <w:strike/>
        </w:rPr>
        <w:t xml:space="preserve"> </w:t>
      </w:r>
      <w:proofErr w:type="spellStart"/>
      <w:r w:rsidRPr="00915898">
        <w:rPr>
          <w:strike/>
        </w:rPr>
        <w:t>Ugly</w:t>
      </w:r>
      <w:proofErr w:type="spellEnd"/>
      <w:r w:rsidRPr="00915898">
        <w:rPr>
          <w:strike/>
        </w:rPr>
        <w:t xml:space="preserve"> </w:t>
      </w:r>
      <w:proofErr w:type="spellStart"/>
      <w:r w:rsidRPr="00915898">
        <w:rPr>
          <w:strike/>
        </w:rPr>
        <w:t>Vowel</w:t>
      </w:r>
      <w:proofErr w:type="spellEnd"/>
      <w:r w:rsidRPr="00915898">
        <w:rPr>
          <w:strike/>
        </w:rPr>
        <w:t xml:space="preserve"> </w:t>
      </w:r>
      <w:proofErr w:type="spellStart"/>
      <w:r w:rsidRPr="00915898">
        <w:rPr>
          <w:strike/>
        </w:rPr>
        <w:t>Eater</w:t>
      </w:r>
      <w:proofErr w:type="spellEnd"/>
      <w:r w:rsidRPr="00915898">
        <w:rPr>
          <w:strike/>
        </w:rPr>
        <w:t xml:space="preserve"> (Continuar daqui)</w:t>
      </w:r>
    </w:p>
    <w:p w14:paraId="0B64E8D1" w14:textId="77777777" w:rsidR="00915898" w:rsidRDefault="00915898" w:rsidP="00EF72AB">
      <w:pPr>
        <w:rPr>
          <w:b/>
          <w:bCs/>
        </w:rPr>
      </w:pPr>
    </w:p>
    <w:p w14:paraId="045C89E6" w14:textId="4B4020D0" w:rsidR="00915898" w:rsidRPr="006C32CD" w:rsidRDefault="00915898" w:rsidP="00EF72AB">
      <w:pPr>
        <w:rPr>
          <w:strike/>
        </w:rPr>
      </w:pPr>
      <w:r w:rsidRPr="006C32CD">
        <w:rPr>
          <w:strike/>
        </w:rPr>
        <w:t xml:space="preserve">3.1.2.14 LAB: Essentials </w:t>
      </w:r>
      <w:proofErr w:type="spellStart"/>
      <w:r w:rsidRPr="006C32CD">
        <w:rPr>
          <w:strike/>
        </w:rPr>
        <w:t>of</w:t>
      </w:r>
      <w:proofErr w:type="spellEnd"/>
      <w:r w:rsidRPr="006C32CD">
        <w:rPr>
          <w:strike/>
        </w:rPr>
        <w:t xml:space="preserve"> </w:t>
      </w:r>
      <w:proofErr w:type="spellStart"/>
      <w:r w:rsidRPr="006C32CD">
        <w:rPr>
          <w:strike/>
        </w:rPr>
        <w:t>the</w:t>
      </w:r>
      <w:proofErr w:type="spellEnd"/>
      <w:r w:rsidRPr="006C32CD">
        <w:rPr>
          <w:strike/>
        </w:rPr>
        <w:t xml:space="preserve"> </w:t>
      </w:r>
      <w:proofErr w:type="spellStart"/>
      <w:r w:rsidRPr="006C32CD">
        <w:rPr>
          <w:strike/>
        </w:rPr>
        <w:t>while</w:t>
      </w:r>
      <w:proofErr w:type="spellEnd"/>
      <w:r w:rsidRPr="006C32CD">
        <w:rPr>
          <w:strike/>
        </w:rPr>
        <w:t xml:space="preserve"> loop (fazer este aqui)</w:t>
      </w:r>
    </w:p>
    <w:p w14:paraId="54FE2F44" w14:textId="4358BD80" w:rsidR="006064F9" w:rsidRPr="008D790E" w:rsidRDefault="006064F9" w:rsidP="006064F9">
      <w:pPr>
        <w:pStyle w:val="Ttulo2"/>
        <w:rPr>
          <w:strike/>
        </w:rPr>
      </w:pPr>
      <w:r w:rsidRPr="008D790E">
        <w:rPr>
          <w:strike/>
        </w:rPr>
        <w:lastRenderedPageBreak/>
        <w:t>Lógica e operações de bits em Python | Operadores bit a bit</w:t>
      </w:r>
    </w:p>
    <w:p w14:paraId="1C6D3BF0" w14:textId="77777777" w:rsidR="00F86C81" w:rsidRPr="008D790E" w:rsidRDefault="00F86C81" w:rsidP="00F86C81">
      <w:pPr>
        <w:rPr>
          <w:strike/>
        </w:rPr>
      </w:pPr>
      <w:r w:rsidRPr="008D790E">
        <w:rPr>
          <w:strike/>
        </w:rPr>
        <w:t xml:space="preserve">3.1.3.1 </w:t>
      </w:r>
      <w:proofErr w:type="spellStart"/>
      <w:r w:rsidRPr="008D790E">
        <w:rPr>
          <w:strike/>
        </w:rPr>
        <w:t>Logic</w:t>
      </w:r>
      <w:proofErr w:type="spellEnd"/>
      <w:r w:rsidRPr="008D790E">
        <w:rPr>
          <w:strike/>
        </w:rPr>
        <w:t xml:space="preserve"> </w:t>
      </w:r>
      <w:proofErr w:type="spellStart"/>
      <w:r w:rsidRPr="008D790E">
        <w:rPr>
          <w:strike/>
        </w:rPr>
        <w:t>and</w:t>
      </w:r>
      <w:proofErr w:type="spellEnd"/>
      <w:r w:rsidRPr="008D790E">
        <w:rPr>
          <w:strike/>
        </w:rPr>
        <w:t xml:space="preserve"> bit </w:t>
      </w:r>
      <w:proofErr w:type="spellStart"/>
      <w:r w:rsidRPr="008D790E">
        <w:rPr>
          <w:strike/>
        </w:rPr>
        <w:t>operations</w:t>
      </w:r>
      <w:proofErr w:type="spellEnd"/>
      <w:r w:rsidRPr="008D790E">
        <w:rPr>
          <w:strike/>
        </w:rPr>
        <w:t xml:space="preserve"> in Python | </w:t>
      </w:r>
      <w:proofErr w:type="spellStart"/>
      <w:r w:rsidRPr="008D790E">
        <w:rPr>
          <w:strike/>
        </w:rPr>
        <w:t>and</w:t>
      </w:r>
      <w:proofErr w:type="spellEnd"/>
      <w:r w:rsidRPr="008D790E">
        <w:rPr>
          <w:strike/>
        </w:rPr>
        <w:t xml:space="preserve">, </w:t>
      </w:r>
      <w:proofErr w:type="spellStart"/>
      <w:r w:rsidRPr="008D790E">
        <w:rPr>
          <w:strike/>
        </w:rPr>
        <w:t>or</w:t>
      </w:r>
      <w:proofErr w:type="spellEnd"/>
      <w:r w:rsidRPr="008D790E">
        <w:rPr>
          <w:strike/>
        </w:rPr>
        <w:t>, not (começar este aqui)</w:t>
      </w:r>
    </w:p>
    <w:p w14:paraId="3E6AA5F3" w14:textId="77777777" w:rsidR="00F86C81" w:rsidRPr="00F86C81" w:rsidRDefault="00F86C81" w:rsidP="00F86C81"/>
    <w:p w14:paraId="343CDDEE" w14:textId="25A125CE" w:rsidR="006064F9" w:rsidRPr="00517729" w:rsidRDefault="006064F9" w:rsidP="006064F9">
      <w:pPr>
        <w:pStyle w:val="Ttulo2"/>
        <w:rPr>
          <w:strike/>
        </w:rPr>
      </w:pPr>
      <w:r w:rsidRPr="00517729">
        <w:rPr>
          <w:strike/>
        </w:rPr>
        <w:t>Listas - Coleções de dados</w:t>
      </w:r>
    </w:p>
    <w:p w14:paraId="32340B7B" w14:textId="5103C0D8" w:rsidR="00F86C81" w:rsidRPr="00517729" w:rsidRDefault="00F86C81" w:rsidP="00F86C81">
      <w:r w:rsidRPr="00517729">
        <w:t>3</w:t>
      </w:r>
      <w:r w:rsidRPr="00517729">
        <w:rPr>
          <w:strike/>
        </w:rPr>
        <w:t xml:space="preserve">.1.4.1 Listas - coleções de dados   </w:t>
      </w:r>
      <w:r w:rsidRPr="00517729">
        <w:rPr>
          <w:strike/>
        </w:rPr>
        <w:sym w:font="Wingdings" w:char="F0E0"/>
      </w:r>
      <w:r w:rsidRPr="00517729">
        <w:rPr>
          <w:strike/>
        </w:rPr>
        <w:t xml:space="preserve"> Começar aqui (21/12/20 -</w:t>
      </w:r>
      <w:r w:rsidRPr="00517729">
        <w:t xml:space="preserve"> </w:t>
      </w:r>
    </w:p>
    <w:p w14:paraId="2450AA4E" w14:textId="7225C7A2" w:rsidR="006064F9" w:rsidRPr="000F0E75" w:rsidRDefault="006064F9" w:rsidP="006064F9">
      <w:pPr>
        <w:pStyle w:val="Ttulo2"/>
        <w:rPr>
          <w:strike/>
        </w:rPr>
      </w:pPr>
      <w:r w:rsidRPr="000F0E75">
        <w:rPr>
          <w:strike/>
        </w:rPr>
        <w:t>Classificação de listas simples</w:t>
      </w:r>
    </w:p>
    <w:p w14:paraId="2E688EAF" w14:textId="2D1CFFDB" w:rsidR="00517729" w:rsidRPr="00A87710" w:rsidRDefault="00517729" w:rsidP="00517729">
      <w:pPr>
        <w:rPr>
          <w:strike/>
        </w:rPr>
      </w:pPr>
      <w:r w:rsidRPr="00A87710">
        <w:rPr>
          <w:strike/>
        </w:rPr>
        <w:t xml:space="preserve">3.1.5.1 Classificação de listas simples - o algoritmo de classificação de bolhas </w:t>
      </w:r>
      <w:proofErr w:type="gramStart"/>
      <w:r w:rsidRPr="00A87710">
        <w:rPr>
          <w:strike/>
        </w:rPr>
        <w:t>( 22</w:t>
      </w:r>
      <w:proofErr w:type="gramEnd"/>
      <w:r w:rsidRPr="00A87710">
        <w:rPr>
          <w:strike/>
        </w:rPr>
        <w:t>/12)</w:t>
      </w:r>
    </w:p>
    <w:p w14:paraId="301258E4" w14:textId="61AC4429" w:rsidR="006064F9" w:rsidRPr="000F0E75" w:rsidRDefault="006064F9" w:rsidP="006064F9">
      <w:pPr>
        <w:pStyle w:val="Ttulo2"/>
        <w:rPr>
          <w:strike/>
        </w:rPr>
      </w:pPr>
      <w:r w:rsidRPr="000F0E75">
        <w:rPr>
          <w:strike/>
        </w:rPr>
        <w:t>Operações em listas</w:t>
      </w:r>
    </w:p>
    <w:p w14:paraId="28BFD56D" w14:textId="4D7B9484" w:rsidR="00A87710" w:rsidRDefault="00A87710" w:rsidP="00A87710">
      <w:r w:rsidRPr="00A87710">
        <w:t>3.1.6.1 Operações em listas</w:t>
      </w:r>
    </w:p>
    <w:p w14:paraId="18FD7C59" w14:textId="3D7E3F9E" w:rsidR="00CD2E80" w:rsidRDefault="00CD2E80" w:rsidP="00CD2E80">
      <w:pPr>
        <w:spacing w:after="0"/>
      </w:pPr>
      <w:r>
        <w:t>Resumos importantes:</w:t>
      </w:r>
    </w:p>
    <w:p w14:paraId="2F5B5FE6" w14:textId="3E9EF99C" w:rsidR="00CD2E80" w:rsidRDefault="00CD2E80" w:rsidP="00CD2E80">
      <w:pPr>
        <w:spacing w:after="0"/>
      </w:pPr>
      <w:r>
        <w:t xml:space="preserve">1 – Na fatia vai de </w:t>
      </w:r>
      <w:proofErr w:type="gramStart"/>
      <w:r>
        <w:t>inicio</w:t>
      </w:r>
      <w:proofErr w:type="gramEnd"/>
      <w:r>
        <w:t xml:space="preserve"> até final-1 (o </w:t>
      </w:r>
      <w:proofErr w:type="spellStart"/>
      <w:r>
        <w:t>ultimo</w:t>
      </w:r>
      <w:proofErr w:type="spellEnd"/>
      <w:r>
        <w:t xml:space="preserve"> elemento do índice não entra no corte)</w:t>
      </w:r>
    </w:p>
    <w:p w14:paraId="73DAAE76" w14:textId="31697AC7" w:rsidR="00CD2E80" w:rsidRDefault="00CD2E80" w:rsidP="00CD2E80">
      <w:pPr>
        <w:pStyle w:val="PargrafodaLista"/>
        <w:numPr>
          <w:ilvl w:val="0"/>
          <w:numId w:val="21"/>
        </w:numPr>
        <w:spacing w:after="0"/>
      </w:pPr>
      <w:r>
        <w:t>– Pode-se utilizar elementos negativos no índice, o que remete para o final da lista.</w:t>
      </w:r>
    </w:p>
    <w:p w14:paraId="5D44BF3D" w14:textId="044A0565" w:rsidR="00CD2E80" w:rsidRDefault="00CD2E80" w:rsidP="00CD2E80">
      <w:pPr>
        <w:pStyle w:val="PargrafodaLista"/>
        <w:spacing w:after="0"/>
        <w:ind w:left="360"/>
      </w:pPr>
      <w:r>
        <w:t xml:space="preserve">    </w:t>
      </w:r>
      <w:proofErr w:type="gramStart"/>
      <w:r>
        <w:t>A varredura no entanto</w:t>
      </w:r>
      <w:proofErr w:type="gramEnd"/>
      <w:r>
        <w:t xml:space="preserve"> segue a ordem crescente na lista</w:t>
      </w:r>
    </w:p>
    <w:p w14:paraId="26BDB27C" w14:textId="0A40BA0F" w:rsidR="00CD2E80" w:rsidRDefault="00CD2E80" w:rsidP="00CD2E80">
      <w:pPr>
        <w:spacing w:after="0"/>
      </w:pPr>
      <w:r>
        <w:t xml:space="preserve">3 – Se o </w:t>
      </w:r>
      <w:proofErr w:type="gramStart"/>
      <w:r>
        <w:t>inicio</w:t>
      </w:r>
      <w:proofErr w:type="gramEnd"/>
      <w:r>
        <w:t xml:space="preserve"> for maior que o final o retorno é uma lista vazia.</w:t>
      </w:r>
    </w:p>
    <w:p w14:paraId="355EAC96" w14:textId="592C9C15" w:rsidR="00CD2E80" w:rsidRDefault="00CD2E80" w:rsidP="00A877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Uma fatia desta forma </w:t>
      </w:r>
      <w:r>
        <w:rPr>
          <w:rStyle w:val="Forte"/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cria uma nova lista (destino), pegando elementos da lista de origem - os elementos dos índices do início </w:t>
      </w:r>
      <w:proofErr w:type="spellStart"/>
      <w:r>
        <w:rPr>
          <w:rStyle w:val="Forte"/>
          <w:rFonts w:ascii="Arial" w:hAnsi="Arial" w:cs="Arial"/>
          <w:color w:val="222222"/>
          <w:sz w:val="21"/>
          <w:szCs w:val="21"/>
          <w:shd w:val="clear" w:color="auto" w:fill="F5F5F5"/>
        </w:rPr>
        <w:t>ao</w:t>
      </w:r>
      <w:r>
        <w:rPr>
          <w:rStyle w:val="CdigoHTML"/>
          <w:rFonts w:eastAsiaTheme="majorEastAsia"/>
          <w:color w:val="333333"/>
          <w:bdr w:val="single" w:sz="6" w:space="0" w:color="DFDFDF" w:frame="1"/>
          <w:shd w:val="clear" w:color="auto" w:fill="FFFFFF"/>
        </w:rPr>
        <w:t>end</w:t>
      </w:r>
      <w:proofErr w:type="spellEnd"/>
      <w:r>
        <w:rPr>
          <w:rStyle w:val="CdigoHTML"/>
          <w:rFonts w:eastAsiaTheme="majorEastAsia"/>
          <w:color w:val="333333"/>
          <w:bdr w:val="single" w:sz="6" w:space="0" w:color="DFDFDF" w:frame="1"/>
          <w:shd w:val="clear" w:color="auto" w:fill="FFFFFF"/>
        </w:rPr>
        <w:t xml:space="preserve"> - </w:t>
      </w:r>
      <w:proofErr w:type="gramStart"/>
      <w:r>
        <w:rPr>
          <w:rStyle w:val="CdigoHTML"/>
          <w:rFonts w:eastAsiaTheme="majorEastAsia"/>
          <w:color w:val="333333"/>
          <w:bdr w:val="single" w:sz="6" w:space="0" w:color="DFDFDF" w:frame="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 .</w:t>
      </w:r>
      <w:proofErr w:type="gramEnd"/>
    </w:p>
    <w:p w14:paraId="18DB7857" w14:textId="329C686B" w:rsidR="00A87710" w:rsidRPr="00A87710" w:rsidRDefault="00A87710" w:rsidP="00CD2E8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Dê uma olhada no </w:t>
      </w:r>
      <w:proofErr w:type="spellStart"/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snippet</w:t>
      </w:r>
      <w:proofErr w:type="spellEnd"/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:</w:t>
      </w:r>
    </w:p>
    <w:p w14:paraId="36A45F1F" w14:textId="77777777" w:rsidR="00A87710" w:rsidRPr="00A87710" w:rsidRDefault="00A87710" w:rsidP="00CD2E80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A877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myList</w:t>
      </w:r>
      <w:proofErr w:type="spellEnd"/>
      <w:r w:rsidRPr="00A877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= [10, 8, 6, 4, 2]</w:t>
      </w:r>
    </w:p>
    <w:p w14:paraId="5AE206F8" w14:textId="77777777" w:rsidR="00A87710" w:rsidRPr="00A87710" w:rsidRDefault="00A87710" w:rsidP="00CD2E80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A877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newList</w:t>
      </w:r>
      <w:proofErr w:type="spellEnd"/>
      <w:r w:rsidRPr="00A877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A877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myList</w:t>
      </w:r>
      <w:proofErr w:type="spellEnd"/>
      <w:r w:rsidRPr="00A877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[</w:t>
      </w:r>
      <w:proofErr w:type="gramEnd"/>
      <w:r w:rsidRPr="00A877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1:3]</w:t>
      </w:r>
    </w:p>
    <w:p w14:paraId="2C3248B6" w14:textId="77777777" w:rsidR="00A87710" w:rsidRPr="00A87710" w:rsidRDefault="00A87710" w:rsidP="00CD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77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print(</w:t>
      </w:r>
      <w:proofErr w:type="spellStart"/>
      <w:r w:rsidRPr="00A877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newList</w:t>
      </w:r>
      <w:proofErr w:type="spellEnd"/>
      <w:r w:rsidRPr="00A8771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201C482F" w14:textId="77777777" w:rsidR="00A87710" w:rsidRPr="00A87710" w:rsidRDefault="00A87710" w:rsidP="00CD2E8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 </w:t>
      </w:r>
      <w:proofErr w:type="spellStart"/>
      <w:r w:rsidRPr="00A8771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newList</w:t>
      </w:r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lista</w:t>
      </w:r>
      <w:proofErr w:type="spellEnd"/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terá </w:t>
      </w:r>
      <w:proofErr w:type="spellStart"/>
      <w:r w:rsidRPr="00A8771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end</w:t>
      </w:r>
      <w:proofErr w:type="spellEnd"/>
      <w:r w:rsidRPr="00A8771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 - </w:t>
      </w:r>
      <w:proofErr w:type="gramStart"/>
      <w:r w:rsidRPr="00A8771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start</w:t>
      </w:r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(</w:t>
      </w:r>
      <w:proofErr w:type="gramEnd"/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3 - 1 = 2) elementos - aqueles com índices iguais a </w:t>
      </w:r>
      <w:r w:rsidRPr="00A8771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</w:t>
      </w:r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e </w:t>
      </w:r>
      <w:r w:rsidRPr="00A8771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2</w:t>
      </w:r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(mas não </w:t>
      </w:r>
      <w:r w:rsidRPr="00A8771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</w:t>
      </w:r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).</w:t>
      </w:r>
    </w:p>
    <w:p w14:paraId="7809F349" w14:textId="77777777" w:rsidR="00A87710" w:rsidRPr="00A87710" w:rsidRDefault="00A87710" w:rsidP="00CD2E8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A saída do </w:t>
      </w:r>
      <w:proofErr w:type="spellStart"/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snippet</w:t>
      </w:r>
      <w:proofErr w:type="spellEnd"/>
      <w:r w:rsidRPr="00A8771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é: </w:t>
      </w:r>
      <w:r w:rsidRPr="00A8771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[8, 6]</w:t>
      </w:r>
    </w:p>
    <w:p w14:paraId="6DAC4255" w14:textId="77777777" w:rsidR="00CD2E80" w:rsidRPr="00CD2E80" w:rsidRDefault="00CD2E80" w:rsidP="00CD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[</w:t>
      </w:r>
      <w:proofErr w:type="spell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start:end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]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0479AA7F" w14:textId="77777777" w:rsidR="00CD2E80" w:rsidRPr="00CD2E80" w:rsidRDefault="00CD2E80" w:rsidP="00CD2E8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Repetir:</w:t>
      </w:r>
    </w:p>
    <w:p w14:paraId="4A8E881A" w14:textId="77777777" w:rsidR="00CD2E80" w:rsidRPr="00CD2E80" w:rsidRDefault="00CD2E80" w:rsidP="00CD2E80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proofErr w:type="spellStart"/>
      <w:r w:rsidRPr="00CD2E8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start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é</w:t>
      </w:r>
      <w:proofErr w:type="spellEnd"/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o índice do primeiro elemento </w:t>
      </w:r>
      <w:r w:rsidRPr="00CD2E80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 xml:space="preserve">incluído na </w:t>
      </w:r>
      <w:proofErr w:type="gramStart"/>
      <w:r w:rsidRPr="00CD2E80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fatia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;</w:t>
      </w:r>
      <w:proofErr w:type="gramEnd"/>
    </w:p>
    <w:p w14:paraId="59082F9A" w14:textId="77777777" w:rsidR="00CD2E80" w:rsidRPr="00CD2E80" w:rsidRDefault="00CD2E80" w:rsidP="00CD2E80">
      <w:pPr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proofErr w:type="spellStart"/>
      <w:r w:rsidRPr="00CD2E8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end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é</w:t>
      </w:r>
      <w:proofErr w:type="spellEnd"/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o índice do primeiro elemento </w:t>
      </w:r>
      <w:r w:rsidRPr="00CD2E80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não incluído na fatia.</w:t>
      </w:r>
    </w:p>
    <w:p w14:paraId="2A16FED6" w14:textId="77777777" w:rsidR="00CD2E80" w:rsidRPr="00CD2E80" w:rsidRDefault="00CD2E80" w:rsidP="00CD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4F3B340E" w14:textId="77777777" w:rsidR="00CD2E80" w:rsidRPr="00CD2E80" w:rsidRDefault="00CD2E80" w:rsidP="00CD2E8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É assim que </w:t>
      </w:r>
      <w:r w:rsidRPr="00CD2E80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os índices negativos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funcionam com a fatia:</w:t>
      </w:r>
    </w:p>
    <w:p w14:paraId="2D48CE89" w14:textId="77777777" w:rsidR="00CD2E80" w:rsidRPr="00CD2E80" w:rsidRDefault="00CD2E80" w:rsidP="00CD2E80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= [10, 8, 6, 4, 2]</w:t>
      </w:r>
    </w:p>
    <w:p w14:paraId="5D282241" w14:textId="77777777" w:rsidR="00CD2E80" w:rsidRPr="00CD2E80" w:rsidRDefault="00CD2E80" w:rsidP="00CD2E80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newList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[</w:t>
      </w:r>
      <w:proofErr w:type="gram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1:-1]</w:t>
      </w:r>
    </w:p>
    <w:p w14:paraId="67B6F233" w14:textId="77777777" w:rsidR="00CD2E80" w:rsidRPr="00CD2E80" w:rsidRDefault="00CD2E80" w:rsidP="00CD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print(</w:t>
      </w:r>
      <w:proofErr w:type="spell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newList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0767F84" w14:textId="77777777" w:rsidR="00CD2E80" w:rsidRPr="00CD2E80" w:rsidRDefault="00CD2E80" w:rsidP="00CD2E80">
      <w:p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 saída do trecho é: </w:t>
      </w:r>
      <w:r w:rsidRPr="00CD2E8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[8, 6, 4]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.</w:t>
      </w:r>
    </w:p>
    <w:p w14:paraId="0D6165D0" w14:textId="77777777" w:rsidR="00CD2E80" w:rsidRPr="00CD2E80" w:rsidRDefault="00CD2E80" w:rsidP="00CD2E80">
      <w:p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Se </w:t>
      </w:r>
      <w:proofErr w:type="spellStart"/>
      <w:r w:rsidRPr="00CD2E8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start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especificar</w:t>
      </w:r>
      <w:proofErr w:type="spellEnd"/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um elemento mais distante do que o descrito por </w:t>
      </w:r>
      <w:proofErr w:type="spellStart"/>
      <w:proofErr w:type="gramStart"/>
      <w:r w:rsidRPr="00CD2E8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end</w:t>
      </w:r>
      <w:proofErr w:type="spellEnd"/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(</w:t>
      </w:r>
      <w:proofErr w:type="gramEnd"/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do ponto de vista inicial da lista), a fatia estará </w:t>
      </w:r>
      <w:r w:rsidRPr="00CD2E80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vazia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:</w:t>
      </w:r>
    </w:p>
    <w:p w14:paraId="6C8B96C8" w14:textId="77777777" w:rsidR="00CD2E80" w:rsidRPr="00CD2E80" w:rsidRDefault="00CD2E80" w:rsidP="00CD2E80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= [10, 8, 6, 4, 2]</w:t>
      </w:r>
    </w:p>
    <w:p w14:paraId="422455AA" w14:textId="77777777" w:rsidR="00CD2E80" w:rsidRPr="00CD2E80" w:rsidRDefault="00CD2E80" w:rsidP="00CD2E80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newList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[</w:t>
      </w:r>
      <w:proofErr w:type="gram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-1:1]</w:t>
      </w:r>
    </w:p>
    <w:p w14:paraId="06F740E4" w14:textId="77777777" w:rsidR="00CD2E80" w:rsidRPr="00CD2E80" w:rsidRDefault="00CD2E80" w:rsidP="00CD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print(</w:t>
      </w:r>
      <w:proofErr w:type="spell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newList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56810E0B" w14:textId="77777777" w:rsidR="00CD2E80" w:rsidRPr="00CD2E80" w:rsidRDefault="00CD2E80" w:rsidP="00CD2E8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 saída do trecho é: </w:t>
      </w:r>
      <w:r w:rsidRPr="00CD2E8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[]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.</w:t>
      </w:r>
    </w:p>
    <w:p w14:paraId="65E72BD7" w14:textId="77777777" w:rsidR="00CD2E80" w:rsidRPr="00CD2E80" w:rsidRDefault="00CD2E80" w:rsidP="00CD2E8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 </w:t>
      </w:r>
      <w:proofErr w:type="spellStart"/>
      <w:r w:rsidRPr="00CD2E8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del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instrução</w:t>
      </w:r>
      <w:proofErr w:type="spellEnd"/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descrita anteriormente é capaz de </w:t>
      </w:r>
      <w:r w:rsidRPr="00CD2E80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 xml:space="preserve">excluir mais do que apenas um elemento da lista de uma vez - ela também pode excluir </w:t>
      </w:r>
      <w:proofErr w:type="gramStart"/>
      <w:r w:rsidRPr="00CD2E80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fatias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:</w:t>
      </w:r>
      <w:proofErr w:type="gramEnd"/>
    </w:p>
    <w:p w14:paraId="7089C566" w14:textId="77777777" w:rsidR="00CD2E80" w:rsidRPr="00CD2E80" w:rsidRDefault="00CD2E80" w:rsidP="00CD2E80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= [10, 8, 6, 4, 2]</w:t>
      </w:r>
    </w:p>
    <w:p w14:paraId="7066C247" w14:textId="77777777" w:rsidR="00CD2E80" w:rsidRPr="00CD2E80" w:rsidRDefault="00CD2E80" w:rsidP="00CD2E80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del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[</w:t>
      </w:r>
      <w:proofErr w:type="gram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1:3]</w:t>
      </w:r>
    </w:p>
    <w:p w14:paraId="3138111C" w14:textId="77777777" w:rsidR="00CD2E80" w:rsidRPr="00CD2E80" w:rsidRDefault="00CD2E80" w:rsidP="00CD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print(</w:t>
      </w:r>
      <w:proofErr w:type="spellStart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myList</w:t>
      </w:r>
      <w:proofErr w:type="spellEnd"/>
      <w:r w:rsidRPr="00CD2E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4EF527A0" w14:textId="77777777" w:rsidR="00CD2E80" w:rsidRPr="00CD2E80" w:rsidRDefault="00CD2E80" w:rsidP="00CD2E8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Nota: neste caso, a fatia </w:t>
      </w:r>
      <w:r w:rsidRPr="00CD2E80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 xml:space="preserve">não produz nenhuma lista </w:t>
      </w:r>
      <w:proofErr w:type="gramStart"/>
      <w:r w:rsidRPr="00CD2E80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nova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!</w:t>
      </w:r>
      <w:proofErr w:type="gramEnd"/>
    </w:p>
    <w:p w14:paraId="2DFE17C4" w14:textId="77777777" w:rsidR="00CD2E80" w:rsidRPr="00CD2E80" w:rsidRDefault="00CD2E80" w:rsidP="00CD2E8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 saída do trecho é: </w:t>
      </w:r>
      <w:r w:rsidRPr="00CD2E80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[10, 4, 2]</w:t>
      </w:r>
      <w:r w:rsidRPr="00CD2E8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.</w:t>
      </w:r>
    </w:p>
    <w:p w14:paraId="52738665" w14:textId="40247F7A" w:rsidR="00A87710" w:rsidRDefault="00A87710" w:rsidP="00CD2E80">
      <w:pPr>
        <w:spacing w:after="0"/>
      </w:pPr>
    </w:p>
    <w:p w14:paraId="533B301B" w14:textId="77777777" w:rsidR="00CD2E80" w:rsidRPr="00A87710" w:rsidRDefault="00CD2E80" w:rsidP="00A87710"/>
    <w:p w14:paraId="4D81F828" w14:textId="4C68223D" w:rsidR="006064F9" w:rsidRPr="000F0E75" w:rsidRDefault="006064F9" w:rsidP="006064F9">
      <w:pPr>
        <w:pStyle w:val="Ttulo2"/>
        <w:rPr>
          <w:strike/>
        </w:rPr>
      </w:pPr>
      <w:r w:rsidRPr="000F0E75">
        <w:rPr>
          <w:strike/>
        </w:rPr>
        <w:t xml:space="preserve">Listas em aplicativos avançados | </w:t>
      </w:r>
      <w:proofErr w:type="spellStart"/>
      <w:r w:rsidRPr="000F0E75">
        <w:rPr>
          <w:strike/>
        </w:rPr>
        <w:t>Array</w:t>
      </w:r>
      <w:proofErr w:type="spellEnd"/>
    </w:p>
    <w:p w14:paraId="51F66749" w14:textId="242CC499" w:rsidR="00B97575" w:rsidRDefault="00B97575" w:rsidP="005C1F83">
      <w:pPr>
        <w:spacing w:after="0"/>
      </w:pPr>
      <w:r w:rsidRPr="005C1F83">
        <w:t>3.1.7.1 Listas em aplicativos avançado (26/</w:t>
      </w:r>
      <w:proofErr w:type="gramStart"/>
      <w:r w:rsidRPr="005C1F83">
        <w:t xml:space="preserve">12 </w:t>
      </w:r>
      <w:r w:rsidR="005C1F83">
        <w:t>)</w:t>
      </w:r>
      <w:proofErr w:type="gramEnd"/>
    </w:p>
    <w:p w14:paraId="647EFA5F" w14:textId="756054E3" w:rsidR="005C1F83" w:rsidRDefault="005C1F83" w:rsidP="005C1F83">
      <w:pPr>
        <w:spacing w:after="0"/>
      </w:pPr>
      <w:r>
        <w:t xml:space="preserve">Preenchimento de uma lista com for e </w:t>
      </w:r>
      <w:proofErr w:type="spellStart"/>
      <w:r>
        <w:t>if</w:t>
      </w:r>
      <w:proofErr w:type="spellEnd"/>
      <w:r>
        <w:t xml:space="preserve"> em uma linha apenas</w:t>
      </w:r>
    </w:p>
    <w:p w14:paraId="0BA5756A" w14:textId="77777777" w:rsidR="005C1F83" w:rsidRPr="005C1F83" w:rsidRDefault="005C1F83" w:rsidP="005C1F83">
      <w:pPr>
        <w:spacing w:after="0"/>
      </w:pPr>
    </w:p>
    <w:p w14:paraId="7C9EED15" w14:textId="77777777" w:rsidR="005C1F83" w:rsidRPr="005C1F83" w:rsidRDefault="005C1F83" w:rsidP="005C1F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C1F8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Lista_</w:t>
      </w:r>
      <w:proofErr w:type="gramStart"/>
      <w:r w:rsidRPr="005C1F8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avancado</w:t>
      </w:r>
      <w:proofErr w:type="spellEnd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numeros</w:t>
      </w:r>
      <w:proofErr w:type="spellEnd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[x </w:t>
      </w:r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</w:t>
      </w:r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5C1F8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range 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C1F8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)]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pares = [x </w:t>
      </w:r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</w:t>
      </w:r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5C1F8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range 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C1F8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% </w:t>
      </w:r>
      <w:r w:rsidRPr="005C1F8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 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r w:rsidRPr="005C1F8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impares = []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5C1F8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print 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numeros</w:t>
      </w:r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5C1F8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proofErr w:type="spellEnd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C1F8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5C1F8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Numeros</w:t>
      </w:r>
      <w:proofErr w:type="spellEnd"/>
      <w:r w:rsidRPr="005C1F8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 Aguarda...'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</w:t>
      </w:r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numeros</w:t>
      </w:r>
      <w:proofErr w:type="spellEnd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% </w:t>
      </w:r>
      <w:proofErr w:type="gramStart"/>
      <w:r w:rsidRPr="005C1F8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 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!</w:t>
      </w:r>
      <w:proofErr w:type="gramEnd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5C1F8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impares.append</w:t>
      </w:r>
      <w:proofErr w:type="spellEnd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5C1F8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print 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impares</w:t>
      </w:r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5C1F8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proofErr w:type="spellEnd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C1F8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"Impares. Aguarda..."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gramStart"/>
      <w:r w:rsidRPr="005C1F8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pares</w:t>
      </w:r>
      <w:r w:rsidRPr="005C1F8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C1F8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C1F8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"Pares. Aguarda..."</w:t>
      </w:r>
      <w:r w:rsidRPr="005C1F8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</w:p>
    <w:p w14:paraId="1D5AFDCC" w14:textId="5856334E" w:rsidR="005C1F83" w:rsidRDefault="005C1F83" w:rsidP="005C1F83">
      <w:pPr>
        <w:spacing w:after="0"/>
        <w:rPr>
          <w:color w:val="FF0000"/>
        </w:rPr>
      </w:pPr>
    </w:p>
    <w:p w14:paraId="7DFB2434" w14:textId="64FB9FC2" w:rsidR="005C1F83" w:rsidRPr="005C1F83" w:rsidRDefault="005C1F83" w:rsidP="005C1F83">
      <w:pPr>
        <w:spacing w:after="0"/>
      </w:pPr>
    </w:p>
    <w:p w14:paraId="554E15AD" w14:textId="77777777" w:rsidR="005C1F83" w:rsidRPr="00B97575" w:rsidRDefault="005C1F83" w:rsidP="005C1F83">
      <w:pPr>
        <w:spacing w:after="0"/>
        <w:rPr>
          <w:color w:val="FF0000"/>
        </w:rPr>
      </w:pPr>
    </w:p>
    <w:p w14:paraId="1B5D0384" w14:textId="63CB9318" w:rsidR="00F10321" w:rsidRDefault="00F10321" w:rsidP="00981118">
      <w:pPr>
        <w:pStyle w:val="Ttulo1"/>
      </w:pPr>
      <w:r>
        <w:t>Módulo 4</w:t>
      </w:r>
    </w:p>
    <w:p w14:paraId="13D6EF11" w14:textId="3A126C71" w:rsidR="000F0E75" w:rsidRPr="000F0E75" w:rsidRDefault="000F0E75" w:rsidP="000F0E75">
      <w:pPr>
        <w:rPr>
          <w:b/>
          <w:bCs/>
        </w:rPr>
      </w:pPr>
      <w:r w:rsidRPr="000F0E75">
        <w:rPr>
          <w:b/>
          <w:bCs/>
          <w:highlight w:val="yellow"/>
        </w:rPr>
        <w:t>4.1.2.1 Como as funções se comunicam com seu ambiente</w:t>
      </w:r>
      <w:r w:rsidRPr="000F0E75">
        <w:rPr>
          <w:b/>
          <w:bCs/>
          <w:highlight w:val="yellow"/>
        </w:rPr>
        <w:t xml:space="preserve"> (Continuar daqui 28/12)</w:t>
      </w:r>
    </w:p>
    <w:sectPr w:rsidR="000F0E75" w:rsidRPr="000F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5E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3269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E13293"/>
    <w:multiLevelType w:val="hybridMultilevel"/>
    <w:tmpl w:val="338831C2"/>
    <w:lvl w:ilvl="0" w:tplc="2E7A4F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4379E"/>
    <w:multiLevelType w:val="multilevel"/>
    <w:tmpl w:val="C94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93D47"/>
    <w:multiLevelType w:val="multilevel"/>
    <w:tmpl w:val="75F244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7A0F04"/>
    <w:multiLevelType w:val="multilevel"/>
    <w:tmpl w:val="788051F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54D2F91"/>
    <w:multiLevelType w:val="hybridMultilevel"/>
    <w:tmpl w:val="02BE8D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672C9"/>
    <w:multiLevelType w:val="hybridMultilevel"/>
    <w:tmpl w:val="46409346"/>
    <w:lvl w:ilvl="0" w:tplc="1DA807D2">
      <w:start w:val="1"/>
      <w:numFmt w:val="decimal"/>
      <w:lvlText w:val="2.1.%1"/>
      <w:lvlJc w:val="left"/>
      <w:pPr>
        <w:ind w:left="340" w:firstLine="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952BA"/>
    <w:multiLevelType w:val="hybridMultilevel"/>
    <w:tmpl w:val="76A05FA4"/>
    <w:lvl w:ilvl="0" w:tplc="40A69FAE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67161"/>
    <w:multiLevelType w:val="hybridMultilevel"/>
    <w:tmpl w:val="08EA7DE6"/>
    <w:lvl w:ilvl="0" w:tplc="2E7A4F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C28F0"/>
    <w:multiLevelType w:val="hybridMultilevel"/>
    <w:tmpl w:val="7A940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D138D"/>
    <w:multiLevelType w:val="multilevel"/>
    <w:tmpl w:val="E67CA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7A71FD8"/>
    <w:multiLevelType w:val="hybridMultilevel"/>
    <w:tmpl w:val="0FD25B98"/>
    <w:lvl w:ilvl="0" w:tplc="680861B2">
      <w:start w:val="1"/>
      <w:numFmt w:val="decimal"/>
      <w:lvlText w:val="2.%1"/>
      <w:lvlJc w:val="right"/>
      <w:pPr>
        <w:ind w:left="36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92CC7"/>
    <w:multiLevelType w:val="multilevel"/>
    <w:tmpl w:val="B5F85A5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CA35584"/>
    <w:multiLevelType w:val="multilevel"/>
    <w:tmpl w:val="35DED8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7FE7D41"/>
    <w:multiLevelType w:val="multilevel"/>
    <w:tmpl w:val="75F244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8462ED3"/>
    <w:multiLevelType w:val="hybridMultilevel"/>
    <w:tmpl w:val="3D962D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14A8C"/>
    <w:multiLevelType w:val="hybridMultilevel"/>
    <w:tmpl w:val="FA96DE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97B12"/>
    <w:multiLevelType w:val="hybridMultilevel"/>
    <w:tmpl w:val="DCE4A1F2"/>
    <w:lvl w:ilvl="0" w:tplc="36A0FA0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25E8E"/>
    <w:multiLevelType w:val="hybridMultilevel"/>
    <w:tmpl w:val="924E3CD4"/>
    <w:lvl w:ilvl="0" w:tplc="A73AD3F0">
      <w:start w:val="1"/>
      <w:numFmt w:val="decimal"/>
      <w:lvlText w:val="1.2.%1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565338"/>
    <w:multiLevelType w:val="multilevel"/>
    <w:tmpl w:val="391C3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70565ED8"/>
    <w:multiLevelType w:val="hybridMultilevel"/>
    <w:tmpl w:val="782E20AA"/>
    <w:lvl w:ilvl="0" w:tplc="C758FD24">
      <w:start w:val="3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92863"/>
    <w:multiLevelType w:val="hybridMultilevel"/>
    <w:tmpl w:val="ACC6BC4E"/>
    <w:lvl w:ilvl="0" w:tplc="B702738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3" w:hanging="360"/>
      </w:pPr>
    </w:lvl>
    <w:lvl w:ilvl="2" w:tplc="0416001B" w:tentative="1">
      <w:start w:val="1"/>
      <w:numFmt w:val="lowerRoman"/>
      <w:lvlText w:val="%3."/>
      <w:lvlJc w:val="right"/>
      <w:pPr>
        <w:ind w:left="2163" w:hanging="180"/>
      </w:pPr>
    </w:lvl>
    <w:lvl w:ilvl="3" w:tplc="0416000F" w:tentative="1">
      <w:start w:val="1"/>
      <w:numFmt w:val="decimal"/>
      <w:lvlText w:val="%4."/>
      <w:lvlJc w:val="left"/>
      <w:pPr>
        <w:ind w:left="2883" w:hanging="360"/>
      </w:pPr>
    </w:lvl>
    <w:lvl w:ilvl="4" w:tplc="04160019" w:tentative="1">
      <w:start w:val="1"/>
      <w:numFmt w:val="lowerLetter"/>
      <w:lvlText w:val="%5."/>
      <w:lvlJc w:val="left"/>
      <w:pPr>
        <w:ind w:left="3603" w:hanging="360"/>
      </w:pPr>
    </w:lvl>
    <w:lvl w:ilvl="5" w:tplc="0416001B" w:tentative="1">
      <w:start w:val="1"/>
      <w:numFmt w:val="lowerRoman"/>
      <w:lvlText w:val="%6."/>
      <w:lvlJc w:val="right"/>
      <w:pPr>
        <w:ind w:left="4323" w:hanging="180"/>
      </w:pPr>
    </w:lvl>
    <w:lvl w:ilvl="6" w:tplc="0416000F" w:tentative="1">
      <w:start w:val="1"/>
      <w:numFmt w:val="decimal"/>
      <w:lvlText w:val="%7."/>
      <w:lvlJc w:val="left"/>
      <w:pPr>
        <w:ind w:left="5043" w:hanging="360"/>
      </w:pPr>
    </w:lvl>
    <w:lvl w:ilvl="7" w:tplc="04160019" w:tentative="1">
      <w:start w:val="1"/>
      <w:numFmt w:val="lowerLetter"/>
      <w:lvlText w:val="%8."/>
      <w:lvlJc w:val="left"/>
      <w:pPr>
        <w:ind w:left="5763" w:hanging="360"/>
      </w:pPr>
    </w:lvl>
    <w:lvl w:ilvl="8" w:tplc="0416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71B57534"/>
    <w:multiLevelType w:val="hybridMultilevel"/>
    <w:tmpl w:val="08EA7DE6"/>
    <w:lvl w:ilvl="0" w:tplc="2E7A4F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9281D"/>
    <w:multiLevelType w:val="multilevel"/>
    <w:tmpl w:val="3B4C5568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D9A4D0C"/>
    <w:multiLevelType w:val="hybridMultilevel"/>
    <w:tmpl w:val="03E819F2"/>
    <w:lvl w:ilvl="0" w:tplc="C758FD24">
      <w:start w:val="3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23"/>
  </w:num>
  <w:num w:numId="4">
    <w:abstractNumId w:val="14"/>
  </w:num>
  <w:num w:numId="5">
    <w:abstractNumId w:val="5"/>
  </w:num>
  <w:num w:numId="6">
    <w:abstractNumId w:val="10"/>
  </w:num>
  <w:num w:numId="7">
    <w:abstractNumId w:val="9"/>
  </w:num>
  <w:num w:numId="8">
    <w:abstractNumId w:val="19"/>
  </w:num>
  <w:num w:numId="9">
    <w:abstractNumId w:val="13"/>
  </w:num>
  <w:num w:numId="10">
    <w:abstractNumId w:val="16"/>
  </w:num>
  <w:num w:numId="11">
    <w:abstractNumId w:val="8"/>
  </w:num>
  <w:num w:numId="12">
    <w:abstractNumId w:val="6"/>
  </w:num>
  <w:num w:numId="13">
    <w:abstractNumId w:val="1"/>
  </w:num>
  <w:num w:numId="14">
    <w:abstractNumId w:val="20"/>
  </w:num>
  <w:num w:numId="15">
    <w:abstractNumId w:val="22"/>
  </w:num>
  <w:num w:numId="16">
    <w:abstractNumId w:val="15"/>
  </w:num>
  <w:num w:numId="17">
    <w:abstractNumId w:val="24"/>
  </w:num>
  <w:num w:numId="18">
    <w:abstractNumId w:val="17"/>
  </w:num>
  <w:num w:numId="19">
    <w:abstractNumId w:val="7"/>
  </w:num>
  <w:num w:numId="20">
    <w:abstractNumId w:val="11"/>
  </w:num>
  <w:num w:numId="21">
    <w:abstractNumId w:val="3"/>
  </w:num>
  <w:num w:numId="22">
    <w:abstractNumId w:val="18"/>
  </w:num>
  <w:num w:numId="23">
    <w:abstractNumId w:val="11"/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21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55"/>
    <w:rsid w:val="00076A0C"/>
    <w:rsid w:val="000E3563"/>
    <w:rsid w:val="000F0E75"/>
    <w:rsid w:val="0013459D"/>
    <w:rsid w:val="00182A70"/>
    <w:rsid w:val="00243A7D"/>
    <w:rsid w:val="002E4676"/>
    <w:rsid w:val="0032485E"/>
    <w:rsid w:val="00331D7C"/>
    <w:rsid w:val="00332BD7"/>
    <w:rsid w:val="00517729"/>
    <w:rsid w:val="00517A1F"/>
    <w:rsid w:val="005C1F83"/>
    <w:rsid w:val="006064F9"/>
    <w:rsid w:val="0062377A"/>
    <w:rsid w:val="00641C0D"/>
    <w:rsid w:val="00664E8E"/>
    <w:rsid w:val="006803F4"/>
    <w:rsid w:val="006C32CD"/>
    <w:rsid w:val="006D680F"/>
    <w:rsid w:val="006E3955"/>
    <w:rsid w:val="00727955"/>
    <w:rsid w:val="007A4EDA"/>
    <w:rsid w:val="007C67B2"/>
    <w:rsid w:val="007F1453"/>
    <w:rsid w:val="00893EB8"/>
    <w:rsid w:val="008C4C4D"/>
    <w:rsid w:val="008D790E"/>
    <w:rsid w:val="00915898"/>
    <w:rsid w:val="00981118"/>
    <w:rsid w:val="009B094D"/>
    <w:rsid w:val="009C6421"/>
    <w:rsid w:val="00A32A2D"/>
    <w:rsid w:val="00A841D8"/>
    <w:rsid w:val="00A87710"/>
    <w:rsid w:val="00AA3907"/>
    <w:rsid w:val="00AE493C"/>
    <w:rsid w:val="00B7495D"/>
    <w:rsid w:val="00B97575"/>
    <w:rsid w:val="00BF14B1"/>
    <w:rsid w:val="00C12DB4"/>
    <w:rsid w:val="00C12EA7"/>
    <w:rsid w:val="00C41AF4"/>
    <w:rsid w:val="00C93ADE"/>
    <w:rsid w:val="00CD2E80"/>
    <w:rsid w:val="00CF4435"/>
    <w:rsid w:val="00D13033"/>
    <w:rsid w:val="00DC2006"/>
    <w:rsid w:val="00DF41D8"/>
    <w:rsid w:val="00E2699F"/>
    <w:rsid w:val="00E351D6"/>
    <w:rsid w:val="00E52123"/>
    <w:rsid w:val="00E8550F"/>
    <w:rsid w:val="00E90C8D"/>
    <w:rsid w:val="00EC2C1E"/>
    <w:rsid w:val="00EF72AB"/>
    <w:rsid w:val="00F10321"/>
    <w:rsid w:val="00F23130"/>
    <w:rsid w:val="00F300C9"/>
    <w:rsid w:val="00F86C81"/>
    <w:rsid w:val="00F9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0551"/>
  <w15:chartTrackingRefBased/>
  <w15:docId w15:val="{BAAFCE34-AD75-48AF-BC51-077FE5CA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Modulos (Nivel1)"/>
    <w:basedOn w:val="Normal"/>
    <w:next w:val="Normal"/>
    <w:link w:val="Ttulo1Char"/>
    <w:uiPriority w:val="9"/>
    <w:qFormat/>
    <w:rsid w:val="00981118"/>
    <w:pPr>
      <w:keepNext/>
      <w:keepLines/>
      <w:numPr>
        <w:numId w:val="27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4E8E"/>
    <w:pPr>
      <w:keepNext/>
      <w:keepLines/>
      <w:numPr>
        <w:ilvl w:val="1"/>
        <w:numId w:val="27"/>
      </w:numPr>
      <w:spacing w:after="0"/>
      <w:ind w:left="576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493C"/>
    <w:pPr>
      <w:keepNext/>
      <w:keepLines/>
      <w:numPr>
        <w:ilvl w:val="2"/>
        <w:numId w:val="27"/>
      </w:numPr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0C8D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0C8D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0C8D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0C8D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0C8D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0C8D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ulos (Nivel1) Char"/>
    <w:basedOn w:val="Fontepargpadro"/>
    <w:link w:val="Ttulo1"/>
    <w:uiPriority w:val="9"/>
    <w:rsid w:val="00981118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10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0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1032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F14B1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E4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0C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0C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0C8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0C8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0C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0C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87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771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D2E8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1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1F8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</Pages>
  <Words>825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Martins Gomes Gomes</dc:creator>
  <cp:keywords/>
  <dc:description/>
  <cp:lastModifiedBy>Maxwell Martins Gomes Gomes</cp:lastModifiedBy>
  <cp:revision>17</cp:revision>
  <dcterms:created xsi:type="dcterms:W3CDTF">2020-12-02T18:25:00Z</dcterms:created>
  <dcterms:modified xsi:type="dcterms:W3CDTF">2020-12-29T01:05:00Z</dcterms:modified>
</cp:coreProperties>
</file>