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90F9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# import library</w:t>
      </w:r>
    </w:p>
    <w:p w14:paraId="30129054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cv2</w:t>
      </w:r>
      <w:proofErr w:type="gramEnd"/>
    </w:p>
    <w:p w14:paraId="5337A155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numpy</w:t>
      </w:r>
      <w:proofErr w:type="spellEnd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as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np</w:t>
      </w:r>
      <w:proofErr w:type="gramEnd"/>
    </w:p>
    <w:p w14:paraId="18352A46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keras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applications</w:t>
      </w:r>
      <w:proofErr w:type="gram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vgg16 </w:t>
      </w:r>
      <w:r w:rsidRPr="008D248E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VGG16</w:t>
      </w:r>
    </w:p>
    <w:p w14:paraId="4AA38497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gram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keras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applications</w:t>
      </w:r>
      <w:proofErr w:type="gram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vgg16 </w:t>
      </w:r>
      <w:r w:rsidRPr="008D248E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preprocess_input</w:t>
      </w:r>
      <w:proofErr w:type="spellEnd"/>
    </w:p>
    <w:p w14:paraId="7E22616E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keras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preprocessing</w:t>
      </w:r>
      <w:proofErr w:type="gram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image</w:t>
      </w:r>
      <w:proofErr w:type="spellEnd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load_img</w:t>
      </w:r>
      <w:proofErr w:type="spellEnd"/>
    </w:p>
    <w:p w14:paraId="0800AB3B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keras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preprocessing</w:t>
      </w:r>
      <w:proofErr w:type="gram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image</w:t>
      </w:r>
      <w:proofErr w:type="spellEnd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img_to_array</w:t>
      </w:r>
      <w:proofErr w:type="spellEnd"/>
    </w:p>
    <w:p w14:paraId="1CB5AA10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keras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models</w:t>
      </w:r>
      <w:proofErr w:type="spellEnd"/>
      <w:proofErr w:type="gramEnd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Model</w:t>
      </w:r>
    </w:p>
    <w:p w14:paraId="0049E110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matplotlib </w:t>
      </w:r>
      <w:r w:rsidRPr="008D248E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pyplot</w:t>
      </w:r>
      <w:proofErr w:type="spellEnd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as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plt</w:t>
      </w:r>
      <w:proofErr w:type="spellEnd"/>
    </w:p>
    <w:p w14:paraId="2D4BCD99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from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numpy</w:t>
      </w:r>
      <w:proofErr w:type="spellEnd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import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expand_dims</w:t>
      </w:r>
      <w:proofErr w:type="spellEnd"/>
    </w:p>
    <w:p w14:paraId="0333F9E7" w14:textId="77777777" w:rsidR="00D20296" w:rsidRPr="00863BCD" w:rsidRDefault="00D20296">
      <w:pPr>
        <w:rPr>
          <w:rFonts w:ascii="TH SarabunPSK" w:hAnsi="TH SarabunPSK" w:cs="TH SarabunPSK" w:hint="cs"/>
          <w:sz w:val="30"/>
          <w:szCs w:val="30"/>
        </w:rPr>
      </w:pPr>
    </w:p>
    <w:p w14:paraId="6C3AB382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อ่านไฟล์ภาพที่ต้องการนำเข้า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Model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และปรับขนาดของภาพให้ตรงกับขนาด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Input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ของโมเดล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VGG16</w:t>
      </w:r>
    </w:p>
    <w:p w14:paraId="2305794A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</w:t>
      </w:r>
      <w:proofErr w:type="spellEnd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load_</w:t>
      </w:r>
      <w:proofErr w:type="gram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</w:t>
      </w:r>
      <w:proofErr w:type="spell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gramEnd"/>
      <w:r w:rsidRPr="008D248E">
        <w:rPr>
          <w:rFonts w:ascii="TH SarabunPSK" w:eastAsia="Times New Roman" w:hAnsi="TH SarabunPSK" w:cs="TH SarabunPSK" w:hint="cs"/>
          <w:i/>
          <w:iCs/>
          <w:color w:val="B18BB1"/>
          <w:kern w:val="0"/>
          <w:sz w:val="30"/>
          <w:szCs w:val="30"/>
          <w14:ligatures w14:val="none"/>
        </w:rPr>
        <w:t>f</w:t>
      </w:r>
      <w:r w:rsidRPr="008D248E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'bird.jpg'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target_size</w:t>
      </w:r>
      <w:proofErr w:type="spell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=(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224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224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))</w:t>
      </w:r>
    </w:p>
    <w:p w14:paraId="240AD77D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original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</w:t>
      </w:r>
      <w:proofErr w:type="spellEnd"/>
    </w:p>
    <w:p w14:paraId="4EF99473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57C0E8E7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img_mean</w:t>
      </w:r>
      <w:proofErr w:type="spellEnd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123.68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116.779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103.939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#BGR</w:t>
      </w:r>
    </w:p>
    <w:p w14:paraId="1EB3B9B1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6FE7719F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แปลงภาพเป็น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NumPy array</w:t>
      </w:r>
    </w:p>
    <w:p w14:paraId="1CFED50E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img_array</w:t>
      </w:r>
      <w:proofErr w:type="spellEnd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np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array</w:t>
      </w:r>
      <w:proofErr w:type="spellEnd"/>
      <w:proofErr w:type="gram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</w:t>
      </w:r>
      <w:proofErr w:type="spell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774029F6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7396C530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ดึงค่าสีแต่ละ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channel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ของ </w:t>
      </w:r>
      <w:proofErr w:type="spellStart"/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img</w:t>
      </w:r>
      <w:proofErr w:type="spellEnd"/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>ออกมา</w:t>
      </w:r>
    </w:p>
    <w:p w14:paraId="7A17C855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imgB</w:t>
      </w:r>
      <w:proofErr w:type="spellEnd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img_array</w:t>
      </w:r>
      <w:proofErr w:type="spellEnd"/>
      <w:proofErr w:type="gramStart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[:,</w:t>
      </w:r>
      <w:proofErr w:type="gramEnd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:,</w:t>
      </w: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</w:p>
    <w:p w14:paraId="7D6D557E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imgG</w:t>
      </w:r>
      <w:proofErr w:type="spellEnd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img_array</w:t>
      </w:r>
      <w:proofErr w:type="spellEnd"/>
      <w:proofErr w:type="gramStart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[:,</w:t>
      </w:r>
      <w:proofErr w:type="gramEnd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:,</w:t>
      </w: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</w:p>
    <w:p w14:paraId="6675C346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imgR</w:t>
      </w:r>
      <w:proofErr w:type="spellEnd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img_array</w:t>
      </w:r>
      <w:proofErr w:type="spellEnd"/>
      <w:proofErr w:type="gramStart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[:,</w:t>
      </w:r>
      <w:proofErr w:type="gramEnd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:,</w:t>
      </w: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</w:p>
    <w:p w14:paraId="4ED1420D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4CDFBC99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นำมาคำนวณค่า </w:t>
      </w:r>
      <w:proofErr w:type="spellStart"/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img</w:t>
      </w:r>
      <w:proofErr w:type="spellEnd"/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 - </w:t>
      </w:r>
      <w:proofErr w:type="spellStart"/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img_mean</w:t>
      </w:r>
      <w:proofErr w:type="spellEnd"/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ของแต่ละ </w:t>
      </w:r>
      <w:proofErr w:type="gramStart"/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R,G</w:t>
      </w:r>
      <w:proofErr w:type="gramEnd"/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,B</w:t>
      </w:r>
    </w:p>
    <w:p w14:paraId="3E53052F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B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imgB</w:t>
      </w:r>
      <w:proofErr w:type="spellEnd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-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</w:t>
      </w:r>
      <w:proofErr w:type="gram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mean</w:t>
      </w:r>
      <w:proofErr w:type="spell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</w:p>
    <w:p w14:paraId="11FAC07B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G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imgG</w:t>
      </w:r>
      <w:proofErr w:type="spellEnd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-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</w:t>
      </w:r>
      <w:proofErr w:type="gram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mean</w:t>
      </w:r>
      <w:proofErr w:type="spell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</w:p>
    <w:p w14:paraId="5BB6F171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R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imgR</w:t>
      </w:r>
      <w:proofErr w:type="spellEnd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-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img_</w:t>
      </w:r>
      <w:proofErr w:type="gram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mean</w:t>
      </w:r>
      <w:proofErr w:type="spell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</w:t>
      </w:r>
    </w:p>
    <w:p w14:paraId="14597630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4717C5C3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รวมแต่ละ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channel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>กลับเป็นรูปเหมือนเดิม</w:t>
      </w:r>
    </w:p>
    <w:p w14:paraId="760A97C3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spell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new_img</w:t>
      </w:r>
      <w:proofErr w:type="spellEnd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cv2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merge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([</w:t>
      </w: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B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G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R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])</w:t>
      </w:r>
    </w:p>
    <w:p w14:paraId="3EE2820C" w14:textId="77777777" w:rsidR="008D248E" w:rsidRPr="00863BCD" w:rsidRDefault="008D248E">
      <w:pPr>
        <w:rPr>
          <w:rFonts w:ascii="TH SarabunPSK" w:hAnsi="TH SarabunPSK" w:cs="TH SarabunPSK" w:hint="cs"/>
          <w:sz w:val="30"/>
          <w:szCs w:val="30"/>
        </w:rPr>
      </w:pPr>
    </w:p>
    <w:p w14:paraId="55303DAE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เพิ่ม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dimension</w:t>
      </w:r>
    </w:p>
    <w:p w14:paraId="36BB196C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img4d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expand_</w:t>
      </w:r>
      <w:proofErr w:type="gram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dims</w:t>
      </w:r>
      <w:proofErr w:type="spell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proofErr w:type="gramEnd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new_img</w:t>
      </w:r>
      <w:proofErr w:type="spell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axis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42CB1C93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img4d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shape</w:t>
      </w:r>
    </w:p>
    <w:p w14:paraId="661CC1F3" w14:textId="77777777" w:rsidR="008D248E" w:rsidRPr="00863BCD" w:rsidRDefault="008D248E">
      <w:pPr>
        <w:rPr>
          <w:rFonts w:ascii="TH SarabunPSK" w:hAnsi="TH SarabunPSK" w:cs="TH SarabunPSK" w:hint="cs"/>
          <w:sz w:val="30"/>
          <w:szCs w:val="30"/>
        </w:rPr>
      </w:pPr>
    </w:p>
    <w:p w14:paraId="7A73AB11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fig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axes 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</w:t>
      </w:r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8D248E"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  <w:t>plt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.</w:t>
      </w: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subplots</w:t>
      </w:r>
      <w:proofErr w:type="spellEnd"/>
      <w:proofErr w:type="gram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2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figsize</w:t>
      </w:r>
      <w:proofErr w:type="spell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=(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10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 xml:space="preserve"> 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10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))</w:t>
      </w:r>
    </w:p>
    <w:p w14:paraId="42769B45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5B2F75B7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แสดงภาพ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Original</w:t>
      </w:r>
    </w:p>
    <w:p w14:paraId="46C3CA8B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proofErr w:type="gramStart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imshow</w:t>
      </w:r>
      <w:proofErr w:type="spellEnd"/>
      <w:proofErr w:type="gram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original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603E00E6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gram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set_title</w:t>
      </w:r>
      <w:proofErr w:type="spell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('</w:t>
      </w:r>
      <w:r w:rsidRPr="008D248E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Original Image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')</w:t>
      </w:r>
    </w:p>
    <w:p w14:paraId="45B55F8E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</w:p>
    <w:p w14:paraId="5A1FA8EB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แสดงภาพ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new image</w:t>
      </w:r>
    </w:p>
    <w:p w14:paraId="0BA03383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proofErr w:type="gramStart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imshow</w:t>
      </w:r>
      <w:proofErr w:type="spellEnd"/>
      <w:proofErr w:type="gram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new_img</w:t>
      </w:r>
      <w:proofErr w:type="spell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1BE4F0E6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gram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set_title</w:t>
      </w:r>
      <w:proofErr w:type="spell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('</w:t>
      </w:r>
      <w:r w:rsidRPr="008D248E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New Image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')</w:t>
      </w:r>
    </w:p>
    <w:p w14:paraId="38FA65E5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แสดงภาพ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new image</w:t>
      </w:r>
    </w:p>
    <w:p w14:paraId="7923E0D3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proofErr w:type="gramStart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imshow</w:t>
      </w:r>
      <w:proofErr w:type="spellEnd"/>
      <w:proofErr w:type="gram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new_img</w:t>
      </w:r>
      <w:proofErr w:type="spell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7074E84C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gram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0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set_title</w:t>
      </w:r>
      <w:proofErr w:type="spell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('</w:t>
      </w:r>
      <w:r w:rsidRPr="008D248E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New Image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')</w:t>
      </w:r>
    </w:p>
    <w:p w14:paraId="5000B04F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 xml:space="preserve">#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:cs/>
          <w14:ligatures w14:val="none"/>
        </w:rPr>
        <w:t xml:space="preserve">แสดงภาพ </w:t>
      </w:r>
      <w:r w:rsidRPr="008D248E">
        <w:rPr>
          <w:rFonts w:ascii="TH SarabunPSK" w:eastAsia="Times New Roman" w:hAnsi="TH SarabunPSK" w:cs="TH SarabunPSK" w:hint="cs"/>
          <w:i/>
          <w:iCs/>
          <w:color w:val="64727D"/>
          <w:kern w:val="0"/>
          <w:sz w:val="30"/>
          <w:szCs w:val="30"/>
          <w14:ligatures w14:val="none"/>
        </w:rPr>
        <w:t>new image</w:t>
      </w:r>
    </w:p>
    <w:p w14:paraId="4578948D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proofErr w:type="gramStart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imshow</w:t>
      </w:r>
      <w:proofErr w:type="spellEnd"/>
      <w:proofErr w:type="gram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new_img</w:t>
      </w:r>
      <w:proofErr w:type="spell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)</w:t>
      </w:r>
    </w:p>
    <w:p w14:paraId="3DE7B47F" w14:textId="77777777" w:rsidR="008D248E" w:rsidRPr="008D248E" w:rsidRDefault="008D248E" w:rsidP="008D248E">
      <w:pPr>
        <w:shd w:val="clear" w:color="auto" w:fill="172030"/>
        <w:spacing w:after="0" w:line="285" w:lineRule="atLeast"/>
        <w:rPr>
          <w:rFonts w:ascii="TH SarabunPSK" w:eastAsia="Times New Roman" w:hAnsi="TH SarabunPSK" w:cs="TH SarabunPSK" w:hint="cs"/>
          <w:color w:val="BBBBBB"/>
          <w:kern w:val="0"/>
          <w:sz w:val="30"/>
          <w:szCs w:val="30"/>
          <w14:ligatures w14:val="none"/>
        </w:rPr>
      </w:pPr>
      <w:proofErr w:type="gram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axes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[</w:t>
      </w:r>
      <w:proofErr w:type="gramEnd"/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,</w:t>
      </w:r>
      <w:r w:rsidRPr="008D248E">
        <w:rPr>
          <w:rFonts w:ascii="TH SarabunPSK" w:eastAsia="Times New Roman" w:hAnsi="TH SarabunPSK" w:cs="TH SarabunPSK" w:hint="cs"/>
          <w:color w:val="EABE9A"/>
          <w:kern w:val="0"/>
          <w:sz w:val="30"/>
          <w:szCs w:val="30"/>
          <w14:ligatures w14:val="none"/>
        </w:rPr>
        <w:t>1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].</w:t>
      </w:r>
      <w:proofErr w:type="spellStart"/>
      <w:r w:rsidRPr="008D248E">
        <w:rPr>
          <w:rFonts w:ascii="TH SarabunPSK" w:eastAsia="Times New Roman" w:hAnsi="TH SarabunPSK" w:cs="TH SarabunPSK" w:hint="cs"/>
          <w:color w:val="DB6E8F"/>
          <w:kern w:val="0"/>
          <w:sz w:val="30"/>
          <w:szCs w:val="30"/>
          <w14:ligatures w14:val="none"/>
        </w:rPr>
        <w:t>set_title</w:t>
      </w:r>
      <w:proofErr w:type="spellEnd"/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('</w:t>
      </w:r>
      <w:r w:rsidRPr="008D248E">
        <w:rPr>
          <w:rFonts w:ascii="TH SarabunPSK" w:eastAsia="Times New Roman" w:hAnsi="TH SarabunPSK" w:cs="TH SarabunPSK" w:hint="cs"/>
          <w:color w:val="A3B09A"/>
          <w:kern w:val="0"/>
          <w:sz w:val="30"/>
          <w:szCs w:val="30"/>
          <w14:ligatures w14:val="none"/>
        </w:rPr>
        <w:t>New Image</w:t>
      </w:r>
      <w:r w:rsidRPr="008D248E">
        <w:rPr>
          <w:rFonts w:ascii="TH SarabunPSK" w:eastAsia="Times New Roman" w:hAnsi="TH SarabunPSK" w:cs="TH SarabunPSK" w:hint="cs"/>
          <w:color w:val="D0D6B5"/>
          <w:kern w:val="0"/>
          <w:sz w:val="30"/>
          <w:szCs w:val="30"/>
          <w14:ligatures w14:val="none"/>
        </w:rPr>
        <w:t>')</w:t>
      </w:r>
    </w:p>
    <w:p w14:paraId="6E2FEAFA" w14:textId="77777777" w:rsidR="008D248E" w:rsidRPr="00863BCD" w:rsidRDefault="008D248E">
      <w:pPr>
        <w:rPr>
          <w:rFonts w:ascii="TH SarabunPSK" w:hAnsi="TH SarabunPSK" w:cs="TH SarabunPSK" w:hint="cs"/>
          <w:sz w:val="30"/>
          <w:szCs w:val="30"/>
        </w:rPr>
      </w:pPr>
    </w:p>
    <w:sectPr w:rsidR="008D248E" w:rsidRPr="0086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8E"/>
    <w:rsid w:val="00682474"/>
    <w:rsid w:val="00863BCD"/>
    <w:rsid w:val="008D248E"/>
    <w:rsid w:val="00D2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588A"/>
  <w15:chartTrackingRefBased/>
  <w15:docId w15:val="{BDD9EA81-0AF6-43CD-9186-149C0122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Tanchanok Charungpattananon</dc:creator>
  <cp:keywords/>
  <dc:description/>
  <cp:lastModifiedBy>Tanchanok Charungpattananon</cp:lastModifiedBy>
  <cp:revision>2</cp:revision>
  <cp:lastPrinted>2023-09-06T15:12:00Z</cp:lastPrinted>
  <dcterms:created xsi:type="dcterms:W3CDTF">2023-09-06T15:06:00Z</dcterms:created>
  <dcterms:modified xsi:type="dcterms:W3CDTF">2023-09-06T15:17:00Z</dcterms:modified>
</cp:coreProperties>
</file>