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9E8C" w14:textId="62DA44A2" w:rsidR="00EF7704" w:rsidRDefault="00EF7704" w:rsidP="00EF7704">
      <w:pPr>
        <w:pStyle w:val="Heading1"/>
        <w:jc w:val="center"/>
      </w:pPr>
      <w:r>
        <w:t>CSC535 Homework#1</w:t>
      </w:r>
    </w:p>
    <w:p w14:paraId="0061D3A8" w14:textId="138A205D" w:rsidR="00FC32F4" w:rsidRDefault="008323B3" w:rsidP="00EF7704">
      <w:pPr>
        <w:pStyle w:val="Subtitle"/>
      </w:pPr>
      <w:r>
        <w:t>Problem#1</w:t>
      </w:r>
    </w:p>
    <w:p w14:paraId="74910B19" w14:textId="2831740F" w:rsidR="00CF4454" w:rsidRDefault="006C6289" w:rsidP="00CF4454">
      <w:pPr>
        <w:pStyle w:val="ListParagraph"/>
        <w:numPr>
          <w:ilvl w:val="0"/>
          <w:numId w:val="1"/>
        </w:numPr>
      </w:pPr>
      <w:r>
        <w:t xml:space="preserve">8/125 = </w:t>
      </w:r>
      <w:r w:rsidR="002632AC">
        <w:t>0.064 bps</w:t>
      </w:r>
    </w:p>
    <w:p w14:paraId="3530B917" w14:textId="469C485E" w:rsidR="00CF4454" w:rsidRDefault="00CF4454" w:rsidP="00CF4454">
      <w:pPr>
        <w:pStyle w:val="ListParagraph"/>
        <w:numPr>
          <w:ilvl w:val="0"/>
          <w:numId w:val="1"/>
        </w:numPr>
      </w:pPr>
      <w:r>
        <w:t>Since T-1 line carries 24 channels and each are 8 bits= 8*24 = 192 so 192/125 = 1.544 megabits per second.</w:t>
      </w:r>
    </w:p>
    <w:p w14:paraId="06343CB5" w14:textId="21B491C4" w:rsidR="002D0323" w:rsidRDefault="00DF24F9" w:rsidP="00B70723">
      <w:pPr>
        <w:pStyle w:val="ListParagraph"/>
        <w:numPr>
          <w:ilvl w:val="0"/>
          <w:numId w:val="1"/>
        </w:numPr>
      </w:pPr>
      <w:r>
        <w:t xml:space="preserve">1+1.544 </w:t>
      </w:r>
      <w:proofErr w:type="spellStart"/>
      <w:r>
        <w:t>mbps</w:t>
      </w:r>
      <w:proofErr w:type="spellEnd"/>
      <w:r w:rsidR="00740DDF">
        <w:t xml:space="preserve"> = 2.544</w:t>
      </w:r>
    </w:p>
    <w:p w14:paraId="33F2D058" w14:textId="2748C2E7" w:rsidR="002632AC" w:rsidRDefault="002632AC" w:rsidP="00B70723">
      <w:pPr>
        <w:pStyle w:val="ListParagraph"/>
        <w:numPr>
          <w:ilvl w:val="0"/>
          <w:numId w:val="1"/>
        </w:numPr>
      </w:pPr>
      <w:r>
        <w:t xml:space="preserve">STDM </w:t>
      </w:r>
      <w:r w:rsidR="00C72D59">
        <w:t>transmits data only from input devices that have data to transmit.</w:t>
      </w:r>
      <w:r w:rsidR="0069072A">
        <w:t xml:space="preserve"> It allows the bandwidth to be divided </w:t>
      </w:r>
      <w:r w:rsidR="00BB7B3A">
        <w:t xml:space="preserve">arbitrarily among a number </w:t>
      </w:r>
      <w:proofErr w:type="spellStart"/>
      <w:r w:rsidR="00BB7B3A">
        <w:t>od</w:t>
      </w:r>
      <w:proofErr w:type="spellEnd"/>
      <w:r w:rsidR="00BB7B3A">
        <w:t xml:space="preserve"> channels. It also ensures that no slots will be wasted.</w:t>
      </w:r>
      <w:r w:rsidR="00383A51">
        <w:t xml:space="preserve"> </w:t>
      </w:r>
      <w:r w:rsidR="00CA75D7">
        <w:t xml:space="preserve">STDM is better when </w:t>
      </w:r>
      <w:r w:rsidR="000908AB">
        <w:t xml:space="preserve">you cannot </w:t>
      </w:r>
      <w:r w:rsidR="003E79C3">
        <w:t>afford to waste time slots.</w:t>
      </w:r>
    </w:p>
    <w:p w14:paraId="2D69E253" w14:textId="0F42E018" w:rsidR="00740DDF" w:rsidRDefault="00740DDF" w:rsidP="00EA67E8">
      <w:pPr>
        <w:pStyle w:val="Subtitle"/>
      </w:pPr>
      <w:r>
        <w:t>Problem#2</w:t>
      </w:r>
    </w:p>
    <w:p w14:paraId="139BA501" w14:textId="28FBE9F8" w:rsidR="00236CFE" w:rsidRDefault="00114C66" w:rsidP="00114C66">
      <w:pPr>
        <w:pStyle w:val="ListParagraph"/>
        <w:numPr>
          <w:ilvl w:val="0"/>
          <w:numId w:val="4"/>
        </w:numPr>
      </w:pPr>
      <w:r>
        <w:t>(N(N-1))/2</w:t>
      </w:r>
    </w:p>
    <w:p w14:paraId="634B9E11" w14:textId="00EF536A" w:rsidR="00114C66" w:rsidRDefault="007D5F2B" w:rsidP="00114C66">
      <w:pPr>
        <w:pStyle w:val="ListParagraph"/>
        <w:numPr>
          <w:ilvl w:val="0"/>
          <w:numId w:val="4"/>
        </w:numPr>
      </w:pPr>
      <w:r>
        <w:t xml:space="preserve">All clients/users will need one link to connect to the switch which will connect all of </w:t>
      </w:r>
      <w:r w:rsidR="0033539E">
        <w:t>them</w:t>
      </w:r>
      <w:r>
        <w:t xml:space="preserve">. </w:t>
      </w:r>
      <w:r w:rsidR="0033539E">
        <w:t>So,</w:t>
      </w:r>
      <w:r>
        <w:t xml:space="preserve"> if we had X</w:t>
      </w:r>
      <w:r w:rsidR="00FD5F2D">
        <w:t xml:space="preserve"> </w:t>
      </w:r>
      <w:proofErr w:type="gramStart"/>
      <w:r w:rsidR="00FD5F2D">
        <w:t>user</w:t>
      </w:r>
      <w:proofErr w:type="gramEnd"/>
      <w:r w:rsidR="00FD5F2D">
        <w:t xml:space="preserve"> we would only need X links.</w:t>
      </w:r>
    </w:p>
    <w:p w14:paraId="65AE04D4" w14:textId="0BA3CFA0" w:rsidR="003C4D3A" w:rsidRDefault="00FD5F2D" w:rsidP="00114C66">
      <w:pPr>
        <w:pStyle w:val="ListParagraph"/>
        <w:numPr>
          <w:ilvl w:val="0"/>
          <w:numId w:val="4"/>
        </w:numPr>
      </w:pPr>
      <w:r>
        <w:t xml:space="preserve">Without using switching </w:t>
      </w:r>
      <w:r w:rsidR="00740276">
        <w:t>if we had 10 user it would cost $337,500 (</w:t>
      </w:r>
      <w:r w:rsidR="00343316">
        <w:t>n(n-1))/2 * cost (7,500)</w:t>
      </w:r>
    </w:p>
    <w:p w14:paraId="6CE30DA2" w14:textId="2C264F75" w:rsidR="00343316" w:rsidRPr="00236CFE" w:rsidRDefault="00343316" w:rsidP="00114C66">
      <w:pPr>
        <w:pStyle w:val="ListParagraph"/>
        <w:numPr>
          <w:ilvl w:val="0"/>
          <w:numId w:val="4"/>
        </w:numPr>
      </w:pPr>
      <w:r>
        <w:t xml:space="preserve">With using switching with 10 </w:t>
      </w:r>
      <w:proofErr w:type="gramStart"/>
      <w:r>
        <w:t>users</w:t>
      </w:r>
      <w:proofErr w:type="gramEnd"/>
      <w:r>
        <w:t xml:space="preserve"> </w:t>
      </w:r>
      <w:r w:rsidR="00A87EBA">
        <w:t>it would cost us (10*</w:t>
      </w:r>
      <w:r w:rsidR="0033539E">
        <w:t>75,000) +</w:t>
      </w:r>
      <w:r w:rsidR="00A87EBA">
        <w:t>40,000 = $115,000</w:t>
      </w:r>
    </w:p>
    <w:p w14:paraId="44363247" w14:textId="399D6EC3" w:rsidR="00EA67E8" w:rsidRDefault="004A63C0" w:rsidP="004A63C0">
      <w:pPr>
        <w:pStyle w:val="Subtitle"/>
      </w:pPr>
      <w:r>
        <w:t xml:space="preserve">Problem# 3  </w:t>
      </w:r>
    </w:p>
    <w:p w14:paraId="67AF0169" w14:textId="4EA47217" w:rsidR="004A63C0" w:rsidRDefault="004A63C0" w:rsidP="004A63C0">
      <w:pPr>
        <w:pStyle w:val="ListParagraph"/>
        <w:numPr>
          <w:ilvl w:val="0"/>
          <w:numId w:val="3"/>
        </w:numPr>
      </w:pPr>
      <w:r>
        <w:t>Data-link Layer</w:t>
      </w:r>
    </w:p>
    <w:p w14:paraId="15B9C45C" w14:textId="2E696EA3" w:rsidR="004A63C0" w:rsidRPr="004A63C0" w:rsidRDefault="00E56A58" w:rsidP="004A63C0">
      <w:pPr>
        <w:pStyle w:val="ListParagraph"/>
        <w:numPr>
          <w:ilvl w:val="0"/>
          <w:numId w:val="3"/>
        </w:numPr>
      </w:pPr>
      <w:r>
        <w:t>Multiple</w:t>
      </w:r>
      <w:r w:rsidR="00385A66">
        <w:t xml:space="preserve">xing is to let signals transmit more efficiently over a specified </w:t>
      </w:r>
      <w:r w:rsidR="00F7573F">
        <w:t>channel which decreases the transmission costs.</w:t>
      </w:r>
      <w:r w:rsidR="00FB0640">
        <w:t xml:space="preserve"> </w:t>
      </w:r>
      <w:r w:rsidR="00800BF2">
        <w:t xml:space="preserve"> Switching is used to forward packets </w:t>
      </w:r>
      <w:r w:rsidR="00005ABE">
        <w:t xml:space="preserve">from one port to another heading </w:t>
      </w:r>
      <w:r w:rsidR="005A57B2">
        <w:t>towards</w:t>
      </w:r>
      <w:r w:rsidR="00005ABE">
        <w:t xml:space="preserve"> the </w:t>
      </w:r>
      <w:r w:rsidR="00153188">
        <w:t>specified</w:t>
      </w:r>
      <w:r w:rsidR="001B49C2">
        <w:t xml:space="preserve"> address.</w:t>
      </w:r>
    </w:p>
    <w:sectPr w:rsidR="004A63C0" w:rsidRPr="004A6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5CDE"/>
    <w:multiLevelType w:val="hybridMultilevel"/>
    <w:tmpl w:val="04661F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23F32"/>
    <w:multiLevelType w:val="hybridMultilevel"/>
    <w:tmpl w:val="67EEA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321BA"/>
    <w:multiLevelType w:val="hybridMultilevel"/>
    <w:tmpl w:val="1B563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D6E48"/>
    <w:multiLevelType w:val="hybridMultilevel"/>
    <w:tmpl w:val="88885E18"/>
    <w:lvl w:ilvl="0" w:tplc="0C36F08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051586">
    <w:abstractNumId w:val="3"/>
  </w:num>
  <w:num w:numId="2" w16cid:durableId="2006475327">
    <w:abstractNumId w:val="1"/>
  </w:num>
  <w:num w:numId="3" w16cid:durableId="146094330">
    <w:abstractNumId w:val="0"/>
  </w:num>
  <w:num w:numId="4" w16cid:durableId="1494028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25"/>
    <w:rsid w:val="00005ABE"/>
    <w:rsid w:val="00010A25"/>
    <w:rsid w:val="00081E4F"/>
    <w:rsid w:val="000908AB"/>
    <w:rsid w:val="000C712E"/>
    <w:rsid w:val="00114C66"/>
    <w:rsid w:val="00136027"/>
    <w:rsid w:val="00153188"/>
    <w:rsid w:val="001B49C2"/>
    <w:rsid w:val="00236CFE"/>
    <w:rsid w:val="002632AC"/>
    <w:rsid w:val="002B4232"/>
    <w:rsid w:val="002D0323"/>
    <w:rsid w:val="002F46D0"/>
    <w:rsid w:val="0033539E"/>
    <w:rsid w:val="00343316"/>
    <w:rsid w:val="00383A51"/>
    <w:rsid w:val="00385A66"/>
    <w:rsid w:val="003C4D3A"/>
    <w:rsid w:val="003D0E76"/>
    <w:rsid w:val="003E79C3"/>
    <w:rsid w:val="004A63C0"/>
    <w:rsid w:val="00515EF5"/>
    <w:rsid w:val="0055232A"/>
    <w:rsid w:val="005A57B2"/>
    <w:rsid w:val="0069072A"/>
    <w:rsid w:val="006C6289"/>
    <w:rsid w:val="00740276"/>
    <w:rsid w:val="00740DDF"/>
    <w:rsid w:val="007D5F2B"/>
    <w:rsid w:val="007E1975"/>
    <w:rsid w:val="00800BF2"/>
    <w:rsid w:val="008323B3"/>
    <w:rsid w:val="009E44F3"/>
    <w:rsid w:val="00A413E4"/>
    <w:rsid w:val="00A87EBA"/>
    <w:rsid w:val="00A9156C"/>
    <w:rsid w:val="00B70723"/>
    <w:rsid w:val="00BB7B3A"/>
    <w:rsid w:val="00BD54CC"/>
    <w:rsid w:val="00C72D59"/>
    <w:rsid w:val="00CA75D7"/>
    <w:rsid w:val="00CF4454"/>
    <w:rsid w:val="00D17D50"/>
    <w:rsid w:val="00DF24F9"/>
    <w:rsid w:val="00DF7CAA"/>
    <w:rsid w:val="00E56A58"/>
    <w:rsid w:val="00EA67E8"/>
    <w:rsid w:val="00EB23E4"/>
    <w:rsid w:val="00EF7704"/>
    <w:rsid w:val="00F7573F"/>
    <w:rsid w:val="00FB0640"/>
    <w:rsid w:val="00FC32F4"/>
    <w:rsid w:val="00FD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8A0DC"/>
  <w15:chartTrackingRefBased/>
  <w15:docId w15:val="{E0AB186B-6348-43BA-885F-883D672A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F77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770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F7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0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Mayur</dc:creator>
  <cp:keywords/>
  <dc:description/>
  <cp:lastModifiedBy>Suresh, Mayur</cp:lastModifiedBy>
  <cp:revision>53</cp:revision>
  <dcterms:created xsi:type="dcterms:W3CDTF">2022-09-16T02:42:00Z</dcterms:created>
  <dcterms:modified xsi:type="dcterms:W3CDTF">2022-09-23T00:08:00Z</dcterms:modified>
</cp:coreProperties>
</file>