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17D51" w14:textId="77777777" w:rsidR="00931D87" w:rsidRDefault="00931D87">
      <w:pPr>
        <w:rPr>
          <w:sz w:val="28"/>
          <w:szCs w:val="28"/>
        </w:rPr>
      </w:pPr>
      <w:r>
        <w:rPr>
          <w:sz w:val="28"/>
          <w:szCs w:val="28"/>
        </w:rPr>
        <w:t xml:space="preserve">Day-3 Assignment </w:t>
      </w:r>
    </w:p>
    <w:p w14:paraId="756411B4" w14:textId="77777777" w:rsidR="00931D87" w:rsidRDefault="00931D87">
      <w:pPr>
        <w:rPr>
          <w:sz w:val="28"/>
          <w:szCs w:val="28"/>
        </w:rPr>
      </w:pPr>
      <w:r>
        <w:rPr>
          <w:sz w:val="28"/>
          <w:szCs w:val="28"/>
        </w:rPr>
        <w:t xml:space="preserve">Name </w:t>
      </w:r>
      <w:proofErr w:type="spellStart"/>
      <w:r>
        <w:rPr>
          <w:sz w:val="28"/>
          <w:szCs w:val="28"/>
        </w:rPr>
        <w:t>Mayank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sharma</w:t>
      </w:r>
      <w:proofErr w:type="spellEnd"/>
      <w:r>
        <w:rPr>
          <w:sz w:val="28"/>
          <w:szCs w:val="28"/>
        </w:rPr>
        <w:t xml:space="preserve"> </w:t>
      </w:r>
    </w:p>
    <w:p w14:paraId="41DB24DB" w14:textId="77777777" w:rsidR="00931D87" w:rsidRDefault="00931D8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Uid</w:t>
      </w:r>
      <w:proofErr w:type="spellEnd"/>
      <w:r>
        <w:rPr>
          <w:sz w:val="28"/>
          <w:szCs w:val="28"/>
        </w:rPr>
        <w:t xml:space="preserve"> 22BCS16224</w:t>
      </w:r>
      <w:r w:rsidR="00096212">
        <w:rPr>
          <w:sz w:val="28"/>
          <w:szCs w:val="28"/>
        </w:rPr>
        <w:t xml:space="preserve"> </w:t>
      </w:r>
    </w:p>
    <w:p w14:paraId="4813A6A9" w14:textId="5428F210" w:rsidR="00096212" w:rsidRDefault="00096212">
      <w:pPr>
        <w:rPr>
          <w:sz w:val="28"/>
          <w:szCs w:val="28"/>
        </w:rPr>
      </w:pPr>
      <w:r>
        <w:rPr>
          <w:sz w:val="28"/>
          <w:szCs w:val="28"/>
        </w:rPr>
        <w:t>Batch 4</w:t>
      </w:r>
    </w:p>
    <w:p w14:paraId="69A53AFF" w14:textId="77777777" w:rsidR="00096212" w:rsidRPr="00096212" w:rsidRDefault="00096212">
      <w:pPr>
        <w:rPr>
          <w:sz w:val="28"/>
          <w:szCs w:val="28"/>
        </w:rPr>
      </w:pPr>
    </w:p>
    <w:p w14:paraId="17D29310" w14:textId="33BB4650" w:rsidR="00E36A0E" w:rsidRDefault="00096212">
      <w:r>
        <w:t xml:space="preserve">Task: </w:t>
      </w:r>
      <w:r w:rsidR="00E0743B" w:rsidRPr="00E0743B">
        <w:t>Create a doc</w:t>
      </w:r>
      <w:r>
        <w:t>ument</w:t>
      </w:r>
      <w:r w:rsidR="00E0743B" w:rsidRPr="00E0743B">
        <w:t xml:space="preserve"> providing all steps for publishing using self</w:t>
      </w:r>
      <w:r>
        <w:t>-</w:t>
      </w:r>
      <w:r w:rsidR="00E0743B" w:rsidRPr="00E0743B">
        <w:t>contained and dependent mode</w:t>
      </w:r>
    </w:p>
    <w:p w14:paraId="696B3705" w14:textId="77777777" w:rsidR="00E0743B" w:rsidRDefault="00E0743B"/>
    <w:p w14:paraId="6A08BD87" w14:textId="7206FA02" w:rsidR="00E0743B" w:rsidRDefault="00E0743B">
      <w:r>
        <w:t xml:space="preserve">Step 1: Create a new solution </w:t>
      </w:r>
    </w:p>
    <w:p w14:paraId="1AE972C4" w14:textId="328531B9" w:rsidR="00E0743B" w:rsidRDefault="00E0743B">
      <w:r>
        <w:t xml:space="preserve">Step 2: Write some code in it to run. For </w:t>
      </w:r>
      <w:proofErr w:type="gramStart"/>
      <w:r>
        <w:t>example:-</w:t>
      </w:r>
      <w:proofErr w:type="gramEnd"/>
    </w:p>
    <w:p w14:paraId="7550D0D1" w14:textId="75728CBE" w:rsidR="00E0743B" w:rsidRDefault="00E0743B">
      <w:r>
        <w:tab/>
      </w:r>
      <w:r w:rsidRPr="00E0743B">
        <w:rPr>
          <w:noProof/>
          <w:lang w:val="en-US"/>
        </w:rPr>
        <w:drawing>
          <wp:inline distT="0" distB="0" distL="0" distR="0" wp14:anchorId="468E54A0" wp14:editId="209233D2">
            <wp:extent cx="5731510" cy="1723390"/>
            <wp:effectExtent l="0" t="0" r="2540" b="0"/>
            <wp:docPr id="63402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3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0898" w14:textId="77777777" w:rsidR="00E0743B" w:rsidRDefault="00E0743B"/>
    <w:p w14:paraId="1CDD692E" w14:textId="52B6B0DE" w:rsidR="00E0743B" w:rsidRDefault="00E0743B">
      <w:r>
        <w:t>Step 3: Build and compile to check for errors.</w:t>
      </w:r>
    </w:p>
    <w:p w14:paraId="7D33637A" w14:textId="77777777" w:rsidR="00E0743B" w:rsidRDefault="00E0743B">
      <w:r>
        <w:t>Step 4: In the Solution Explorer, Right Click on the solution name and select Publish.</w:t>
      </w:r>
    </w:p>
    <w:p w14:paraId="76C2AB6A" w14:textId="4E75463F" w:rsidR="00096212" w:rsidRDefault="00E0743B">
      <w:r>
        <w:tab/>
      </w:r>
      <w:r w:rsidRPr="00E0743B">
        <w:rPr>
          <w:noProof/>
          <w:lang w:val="en-US"/>
        </w:rPr>
        <w:drawing>
          <wp:inline distT="0" distB="0" distL="0" distR="0" wp14:anchorId="41E8B6A2" wp14:editId="17B33A46">
            <wp:extent cx="4020111" cy="2467319"/>
            <wp:effectExtent l="0" t="0" r="0" b="9525"/>
            <wp:docPr id="20301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23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14BBE0" w14:textId="77777777" w:rsidR="00096212" w:rsidRDefault="00096212">
      <w:r>
        <w:br w:type="page"/>
      </w:r>
    </w:p>
    <w:p w14:paraId="7280B38E" w14:textId="77777777" w:rsidR="00E0743B" w:rsidRDefault="00E0743B"/>
    <w:p w14:paraId="17AE0B4D" w14:textId="0071CC39" w:rsidR="00E0743B" w:rsidRDefault="00E0743B">
      <w:r>
        <w:t>Step 5: After that if you have already published before it will lead you to your previous published profile or else you will be prompted to create a new one.</w:t>
      </w:r>
    </w:p>
    <w:p w14:paraId="299892E3" w14:textId="74BFC669" w:rsidR="00E0743B" w:rsidRDefault="00E0743B">
      <w:r>
        <w:tab/>
      </w:r>
      <w:r w:rsidRPr="00E0743B">
        <w:rPr>
          <w:noProof/>
          <w:lang w:val="en-US"/>
        </w:rPr>
        <w:drawing>
          <wp:inline distT="0" distB="0" distL="0" distR="0" wp14:anchorId="7C2B90B8" wp14:editId="1FBF44A7">
            <wp:extent cx="4470400" cy="3137601"/>
            <wp:effectExtent l="0" t="0" r="6350" b="5715"/>
            <wp:docPr id="84581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19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396" cy="314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E6D3" w14:textId="77777777" w:rsidR="00E0743B" w:rsidRDefault="00E0743B"/>
    <w:p w14:paraId="27DEE9D6" w14:textId="5161356F" w:rsidR="00E0743B" w:rsidRDefault="00E0743B">
      <w:r>
        <w:t>Step 6: Select the location where you want to publish your application.</w:t>
      </w:r>
    </w:p>
    <w:p w14:paraId="0BBE4DC0" w14:textId="60DA6B64" w:rsidR="00096212" w:rsidRDefault="00E0743B">
      <w:r>
        <w:tab/>
      </w:r>
      <w:r w:rsidR="00931D87">
        <w:rPr>
          <w:noProof/>
          <w:lang w:val="en-US"/>
        </w:rPr>
        <w:drawing>
          <wp:inline distT="0" distB="0" distL="0" distR="0" wp14:anchorId="3656B4CB" wp14:editId="01BE4EF6">
            <wp:extent cx="5731510" cy="40716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09 0926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17FB" w14:textId="3396752A" w:rsidR="00E0743B" w:rsidRDefault="00096212">
      <w:r>
        <w:br w:type="page"/>
      </w:r>
      <w:r w:rsidR="00E0743B">
        <w:lastRenderedPageBreak/>
        <w:t>Step 7: A new profile is created for you to publish. Click on More Actions-&gt;edit to edit your preferences.</w:t>
      </w:r>
    </w:p>
    <w:p w14:paraId="7A6F12D4" w14:textId="12270566" w:rsidR="00096212" w:rsidRDefault="00931D87">
      <w:r>
        <w:rPr>
          <w:noProof/>
          <w:lang w:val="en-US"/>
        </w:rPr>
        <w:drawing>
          <wp:inline distT="0" distB="0" distL="0" distR="0" wp14:anchorId="7E06D7A4" wp14:editId="62ABCF6F">
            <wp:extent cx="5731510" cy="2331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09 0926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4BD3" w14:textId="5E680CD1" w:rsidR="00096212" w:rsidRDefault="00096212">
      <w:r>
        <w:t xml:space="preserve">Step 8: For </w:t>
      </w:r>
      <w:r w:rsidRPr="00096212">
        <w:rPr>
          <w:u w:val="single"/>
        </w:rPr>
        <w:t>Self-contained application</w:t>
      </w:r>
      <w:r>
        <w:rPr>
          <w:b/>
          <w:bCs/>
        </w:rPr>
        <w:t xml:space="preserve"> </w:t>
      </w:r>
      <w:r>
        <w:t xml:space="preserve">select portable in target runtime and for </w:t>
      </w:r>
      <w:r w:rsidRPr="00096212">
        <w:rPr>
          <w:u w:val="single"/>
        </w:rPr>
        <w:t>dependent application</w:t>
      </w:r>
      <w:r>
        <w:t xml:space="preserve"> select the specific OS you want to run it on.</w:t>
      </w:r>
    </w:p>
    <w:p w14:paraId="149C0225" w14:textId="2709AEB8" w:rsidR="00096212" w:rsidRDefault="00096212">
      <w:r w:rsidRPr="00096212">
        <w:rPr>
          <w:noProof/>
          <w:lang w:val="en-US"/>
        </w:rPr>
        <w:drawing>
          <wp:inline distT="0" distB="0" distL="0" distR="0" wp14:anchorId="586BD3BB" wp14:editId="2AE47680">
            <wp:extent cx="5731510" cy="5141595"/>
            <wp:effectExtent l="0" t="0" r="2540" b="1905"/>
            <wp:docPr id="112998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0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8D1B" w14:textId="77777777" w:rsidR="00096212" w:rsidRDefault="00096212">
      <w:r>
        <w:br w:type="page"/>
      </w:r>
    </w:p>
    <w:p w14:paraId="6CD79F5D" w14:textId="77777777" w:rsidR="00096212" w:rsidRDefault="00096212"/>
    <w:p w14:paraId="14E21D87" w14:textId="77777777" w:rsidR="00096212" w:rsidRDefault="00096212"/>
    <w:p w14:paraId="53962161" w14:textId="727ED488" w:rsidR="00096212" w:rsidRDefault="00096212">
      <w:r>
        <w:t>Step 9: Click on Publish button after saving all your preferences. The application will be created in your target folder.</w:t>
      </w:r>
    </w:p>
    <w:p w14:paraId="288728F3" w14:textId="1120BA4D" w:rsidR="00096212" w:rsidRDefault="00096212">
      <w:bookmarkStart w:id="0" w:name="_GoBack"/>
      <w:bookmarkEnd w:id="0"/>
    </w:p>
    <w:p w14:paraId="0F44B1B5" w14:textId="368BCF56" w:rsidR="00096212" w:rsidRDefault="00096212">
      <w:r w:rsidRPr="00096212">
        <w:rPr>
          <w:noProof/>
          <w:lang w:val="en-US"/>
        </w:rPr>
        <w:drawing>
          <wp:inline distT="0" distB="0" distL="0" distR="0" wp14:anchorId="2C9DDB8D" wp14:editId="45934F7F">
            <wp:extent cx="5731510" cy="2522220"/>
            <wp:effectExtent l="0" t="0" r="2540" b="0"/>
            <wp:docPr id="6479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32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43B"/>
    <w:rsid w:val="000206C3"/>
    <w:rsid w:val="00096212"/>
    <w:rsid w:val="004E496D"/>
    <w:rsid w:val="007A364A"/>
    <w:rsid w:val="00923C65"/>
    <w:rsid w:val="00931D87"/>
    <w:rsid w:val="00A60E81"/>
    <w:rsid w:val="00B93312"/>
    <w:rsid w:val="00E0743B"/>
    <w:rsid w:val="00E3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1468"/>
  <w15:chartTrackingRefBased/>
  <w15:docId w15:val="{0C586BBB-8DBA-4303-B2E8-1B14958B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22BCS17238 Aaroh Gaur</dc:creator>
  <cp:keywords/>
  <dc:description/>
  <cp:lastModifiedBy>HP</cp:lastModifiedBy>
  <cp:revision>3</cp:revision>
  <dcterms:created xsi:type="dcterms:W3CDTF">2026-01-09T03:59:00Z</dcterms:created>
  <dcterms:modified xsi:type="dcterms:W3CDTF">2026-01-09T04:00:00Z</dcterms:modified>
</cp:coreProperties>
</file>