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9C42" w14:textId="4C116101" w:rsidR="00511899" w:rsidRDefault="00511899" w:rsidP="00511899">
      <w:r>
        <w:t>1. Bayesian Interpretation of Probability:</w:t>
      </w:r>
    </w:p>
    <w:p w14:paraId="4AD985B0" w14:textId="4C09AECD" w:rsidR="00511899" w:rsidRDefault="00511899" w:rsidP="00511899">
      <w:r>
        <w:t xml:space="preserve">   - Definition: In the Bayesian interpretation, probability is a measure of belief or confidence in the occurrence of an event based on prior knowledge or information. It involves updating probabilities as new evidence is obtained.</w:t>
      </w:r>
    </w:p>
    <w:p w14:paraId="15EA9891" w14:textId="77777777" w:rsidR="00511899" w:rsidRDefault="00511899" w:rsidP="00511899"/>
    <w:p w14:paraId="63EBAE2B" w14:textId="1D21314E" w:rsidR="00511899" w:rsidRDefault="00511899" w:rsidP="00511899">
      <w:r>
        <w:t>2. Probability of the Union of Two Events:</w:t>
      </w:r>
    </w:p>
    <w:p w14:paraId="63858A00" w14:textId="349F82B2" w:rsidR="00511899" w:rsidRDefault="00511899" w:rsidP="00511899">
      <w:r>
        <w:t xml:space="preserve">   - Formula: </w:t>
      </w:r>
      <w:r w:rsidRPr="00511899">
        <w:t xml:space="preserve">P(A) + P(B) - </w:t>
      </w:r>
      <w:proofErr w:type="gramStart"/>
      <w:r w:rsidRPr="00511899">
        <w:t>P(</w:t>
      </w:r>
      <w:proofErr w:type="gramEnd"/>
      <w:r w:rsidRPr="00511899">
        <w:t>A and B)</w:t>
      </w:r>
    </w:p>
    <w:p w14:paraId="150C0ECC" w14:textId="77777777" w:rsidR="00511899" w:rsidRDefault="00511899" w:rsidP="00511899">
      <w:r>
        <w:t xml:space="preserve">   - It represents the probability of either event A or event B or both occurring.</w:t>
      </w:r>
    </w:p>
    <w:p w14:paraId="0AA07810" w14:textId="77777777" w:rsidR="00511899" w:rsidRDefault="00511899" w:rsidP="00511899"/>
    <w:p w14:paraId="492AAA05" w14:textId="579E2123" w:rsidR="00511899" w:rsidRDefault="00511899" w:rsidP="00511899">
      <w:r>
        <w:t>3. Joint Probability:</w:t>
      </w:r>
    </w:p>
    <w:p w14:paraId="04C9621A" w14:textId="4A22AABD" w:rsidR="00511899" w:rsidRDefault="00511899" w:rsidP="00511899">
      <w:r>
        <w:t xml:space="preserve">   - Definition: Joint probability is the probability of the simultaneous occurrence of two or more events.</w:t>
      </w:r>
    </w:p>
    <w:p w14:paraId="3CC54295" w14:textId="342AA75E" w:rsidR="00511899" w:rsidRDefault="00511899" w:rsidP="00511899">
      <w:r>
        <w:t xml:space="preserve">   - Formula: </w:t>
      </w:r>
      <w:r w:rsidRPr="00511899">
        <w:t>P(</w:t>
      </w:r>
      <w:proofErr w:type="gramStart"/>
      <w:r w:rsidRPr="00511899">
        <w:t>X,Y</w:t>
      </w:r>
      <w:proofErr w:type="gramEnd"/>
      <w:r w:rsidRPr="00511899">
        <w:t>) = P(X) * P(Y) </w:t>
      </w:r>
    </w:p>
    <w:p w14:paraId="76981E60" w14:textId="77777777" w:rsidR="00511899" w:rsidRDefault="00511899" w:rsidP="00511899">
      <w:r>
        <w:t xml:space="preserve">   - It measures the likelihood of events A and B occurring together.</w:t>
      </w:r>
    </w:p>
    <w:p w14:paraId="44D23752" w14:textId="77777777" w:rsidR="00511899" w:rsidRDefault="00511899" w:rsidP="00511899"/>
    <w:p w14:paraId="4FA114BD" w14:textId="13D98E3E" w:rsidR="00511899" w:rsidRDefault="00511899" w:rsidP="00511899">
      <w:r>
        <w:t>4. Chain Rule of Probability:</w:t>
      </w:r>
    </w:p>
    <w:p w14:paraId="71A5693A" w14:textId="77777777" w:rsidR="00511899" w:rsidRDefault="00511899" w:rsidP="00511899">
      <w:r>
        <w:t xml:space="preserve">   - The chain rule expresses the joint probability of multiple events as a product of conditional probabilities.</w:t>
      </w:r>
    </w:p>
    <w:p w14:paraId="3EFEE3C2" w14:textId="77777777" w:rsidR="00511899" w:rsidRDefault="00511899" w:rsidP="00511899">
      <w:r>
        <w:t xml:space="preserve">   - Formula</w:t>
      </w:r>
      <w:r w:rsidRPr="00511899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r w:rsidRPr="00511899">
        <w:rPr>
          <w:b/>
          <w:bCs/>
        </w:rPr>
        <w:t>P(</w:t>
      </w:r>
      <w:proofErr w:type="gramStart"/>
      <w:r w:rsidRPr="00511899">
        <w:rPr>
          <w:b/>
          <w:bCs/>
        </w:rPr>
        <w:t>A,B</w:t>
      </w:r>
      <w:proofErr w:type="gramEnd"/>
      <w:r w:rsidRPr="00511899">
        <w:rPr>
          <w:b/>
          <w:bCs/>
        </w:rPr>
        <w:t>) = p(A|B) p(B</w:t>
      </w:r>
      <w:r w:rsidRPr="00511899">
        <w:t>).</w:t>
      </w:r>
    </w:p>
    <w:p w14:paraId="5B9A420E" w14:textId="23E90F5B" w:rsidR="00511899" w:rsidRDefault="00511899" w:rsidP="00511899">
      <w:r>
        <w:t xml:space="preserve">   - It extends to more events in a similar manner.</w:t>
      </w:r>
    </w:p>
    <w:p w14:paraId="47E4EA61" w14:textId="77777777" w:rsidR="00511899" w:rsidRDefault="00511899" w:rsidP="00511899"/>
    <w:p w14:paraId="3400562B" w14:textId="31F1A478" w:rsidR="00511899" w:rsidRDefault="00511899" w:rsidP="00511899">
      <w:r>
        <w:t>5. Conditional Probability:</w:t>
      </w:r>
    </w:p>
    <w:p w14:paraId="0BF67BAD" w14:textId="7E753EC1" w:rsidR="00511899" w:rsidRDefault="00511899" w:rsidP="00511899">
      <w:r>
        <w:t xml:space="preserve">   - Definition: Conditional probability is the probability of an event occurring given that another event has already occurred.</w:t>
      </w:r>
    </w:p>
    <w:p w14:paraId="1B73B2C6" w14:textId="77777777" w:rsidR="00511899" w:rsidRDefault="00511899" w:rsidP="00511899">
      <w:r>
        <w:t xml:space="preserve">   - Formula: </w:t>
      </w:r>
      <w:proofErr w:type="gramStart"/>
      <w:r w:rsidRPr="00511899">
        <w:t>P(</w:t>
      </w:r>
      <w:proofErr w:type="gramEnd"/>
      <w:r w:rsidRPr="00511899">
        <w:t>A and B) = P(A)P(B|A)</w:t>
      </w:r>
    </w:p>
    <w:p w14:paraId="58507CA4" w14:textId="5702A4A8" w:rsidR="00511899" w:rsidRDefault="00511899" w:rsidP="00511899">
      <w:r>
        <w:t xml:space="preserve">   - It quantifies the probability of event A under the condition that event B has occurred.</w:t>
      </w:r>
    </w:p>
    <w:p w14:paraId="22CA7599" w14:textId="77777777" w:rsidR="00511899" w:rsidRDefault="00511899" w:rsidP="00511899"/>
    <w:p w14:paraId="4C0E3623" w14:textId="21950DD9" w:rsidR="00511899" w:rsidRDefault="00511899" w:rsidP="00511899">
      <w:r>
        <w:t>6. Continuous Random Variables:</w:t>
      </w:r>
    </w:p>
    <w:p w14:paraId="583FC876" w14:textId="5138FE89" w:rsidR="00511899" w:rsidRDefault="00511899" w:rsidP="00511899">
      <w:r>
        <w:t xml:space="preserve">   - Definition: Continuous random variables can take any value within a range, often associated with measurements or real numbers.</w:t>
      </w:r>
    </w:p>
    <w:p w14:paraId="21FA385A" w14:textId="77777777" w:rsidR="00511899" w:rsidRDefault="00511899" w:rsidP="00511899">
      <w:r>
        <w:t xml:space="preserve">   - Examples include height, weight, temperature.</w:t>
      </w:r>
    </w:p>
    <w:p w14:paraId="1750943D" w14:textId="77777777" w:rsidR="00511899" w:rsidRDefault="00511899" w:rsidP="00511899"/>
    <w:p w14:paraId="09539CD7" w14:textId="487F3FDB" w:rsidR="00511899" w:rsidRDefault="00511899" w:rsidP="00511899">
      <w:r>
        <w:t>7. Bernoulli Distributions:</w:t>
      </w:r>
    </w:p>
    <w:p w14:paraId="67B48BD1" w14:textId="235ACFE1" w:rsidR="00511899" w:rsidRDefault="00511899" w:rsidP="00511899">
      <w:r>
        <w:lastRenderedPageBreak/>
        <w:t xml:space="preserve">   - Definition: A Bernoulli distribution models a binary outcome where an event either happens (success) or does not happen (failure).</w:t>
      </w:r>
    </w:p>
    <w:p w14:paraId="7684A106" w14:textId="628E8F4D" w:rsidR="00511899" w:rsidRDefault="00511899" w:rsidP="00511899">
      <w:r>
        <w:t xml:space="preserve">   - Formula: </w:t>
      </w:r>
      <w:proofErr w:type="spellStart"/>
      <w:r w:rsidR="00261CAE" w:rsidRPr="00261CAE">
        <w:t>Pr</w:t>
      </w:r>
      <w:proofErr w:type="spellEnd"/>
      <w:r w:rsidR="00261CAE" w:rsidRPr="00261CAE">
        <w:t>(</w:t>
      </w:r>
      <w:r w:rsidR="00261CAE" w:rsidRPr="00261CAE">
        <w:rPr>
          <w:i/>
          <w:iCs/>
        </w:rPr>
        <w:t>X</w:t>
      </w:r>
      <w:r w:rsidR="00261CAE" w:rsidRPr="00261CAE">
        <w:t>=</w:t>
      </w:r>
      <w:proofErr w:type="gramStart"/>
      <w:r w:rsidR="00261CAE" w:rsidRPr="00261CAE">
        <w:rPr>
          <w:i/>
          <w:iCs/>
        </w:rPr>
        <w:t>x</w:t>
      </w:r>
      <w:r w:rsidR="00261CAE" w:rsidRPr="00261CAE">
        <w:t>)=</w:t>
      </w:r>
      <w:proofErr w:type="gramEnd"/>
      <w:r w:rsidR="00261CAE" w:rsidRPr="00261CAE">
        <w:t>{</w:t>
      </w:r>
      <w:r w:rsidR="00261CAE" w:rsidRPr="00261CAE">
        <w:rPr>
          <w:i/>
          <w:iCs/>
        </w:rPr>
        <w:t>p</w:t>
      </w:r>
      <w:r w:rsidR="00261CAE" w:rsidRPr="00261CAE">
        <w:t>1−</w:t>
      </w:r>
      <w:r w:rsidR="00261CAE" w:rsidRPr="00261CAE">
        <w:rPr>
          <w:i/>
          <w:iCs/>
        </w:rPr>
        <w:t>p</w:t>
      </w:r>
      <w:r w:rsidR="00261CAE" w:rsidRPr="00261CAE">
        <w:t>​​</w:t>
      </w:r>
      <w:r w:rsidR="00261CAE" w:rsidRPr="00261CAE">
        <w:rPr>
          <w:i/>
          <w:iCs/>
        </w:rPr>
        <w:t>x</w:t>
      </w:r>
      <w:r w:rsidR="00261CAE" w:rsidRPr="00261CAE">
        <w:t>=1</w:t>
      </w:r>
      <w:r w:rsidR="00261CAE" w:rsidRPr="00261CAE">
        <w:rPr>
          <w:i/>
          <w:iCs/>
        </w:rPr>
        <w:t>x</w:t>
      </w:r>
      <w:r w:rsidR="00261CAE" w:rsidRPr="00261CAE">
        <w:t>=0​</w:t>
      </w:r>
      <w:r w:rsidR="00261CAE" w:rsidRPr="00261CAE">
        <w:br/>
      </w:r>
      <w:r>
        <w:t xml:space="preserve">   - It is used for single trials with two possible outcomes.</w:t>
      </w:r>
    </w:p>
    <w:p w14:paraId="592269AD" w14:textId="77777777" w:rsidR="00511899" w:rsidRDefault="00511899" w:rsidP="00511899"/>
    <w:p w14:paraId="183CED7D" w14:textId="7DEFD368" w:rsidR="00511899" w:rsidRDefault="00511899" w:rsidP="00511899">
      <w:r>
        <w:t>8. Binomial Distribution:</w:t>
      </w:r>
    </w:p>
    <w:p w14:paraId="7694776F" w14:textId="09C66A80" w:rsidR="00511899" w:rsidRDefault="00511899" w:rsidP="00511899">
      <w:r>
        <w:t xml:space="preserve">   - Definition: A binomial distribution represents the number of successes in a fixed number of independent Bernoulli trials.</w:t>
      </w:r>
    </w:p>
    <w:p w14:paraId="38B6DAFB" w14:textId="77777777" w:rsidR="00511899" w:rsidRDefault="00511899" w:rsidP="00511899">
      <w:r>
        <w:t xml:space="preserve">   - It is used for multiple independent trials with the same probability of success.</w:t>
      </w:r>
    </w:p>
    <w:p w14:paraId="59FB9A30" w14:textId="77777777" w:rsidR="00511899" w:rsidRDefault="00511899" w:rsidP="00511899"/>
    <w:p w14:paraId="2456F676" w14:textId="6EEE4A18" w:rsidR="00511899" w:rsidRDefault="00511899" w:rsidP="00511899">
      <w:r>
        <w:t>9. Poisson Distribution:</w:t>
      </w:r>
    </w:p>
    <w:p w14:paraId="2EAB7B34" w14:textId="77777777" w:rsidR="00261CAE" w:rsidRDefault="00511899" w:rsidP="00511899">
      <w:r>
        <w:t xml:space="preserve">   - Definition: A Poisson distribution models the number of events occurring in a fixed interval of time or space.</w:t>
      </w:r>
    </w:p>
    <w:p w14:paraId="6B242388" w14:textId="7293E455" w:rsidR="00511899" w:rsidRDefault="00511899" w:rsidP="00511899">
      <w:r>
        <w:t xml:space="preserve">   - It is often used for rare events with a known average rate.</w:t>
      </w:r>
    </w:p>
    <w:p w14:paraId="64741815" w14:textId="77777777" w:rsidR="00511899" w:rsidRDefault="00511899" w:rsidP="00511899"/>
    <w:p w14:paraId="54CCCB40" w14:textId="101A6F0F" w:rsidR="00511899" w:rsidRDefault="00511899" w:rsidP="00511899">
      <w:r>
        <w:t>10. Covariance:</w:t>
      </w:r>
    </w:p>
    <w:p w14:paraId="4F9E261F" w14:textId="20279351" w:rsidR="00511899" w:rsidRDefault="00511899" w:rsidP="00511899">
      <w:r>
        <w:t xml:space="preserve">    - Definition: Covariance measures the degree to which two random variables change together. Positive values indicate a direct relationship, negative values an inverse relationship.</w:t>
      </w:r>
    </w:p>
    <w:p w14:paraId="2C1D467A" w14:textId="77777777" w:rsidR="00511899" w:rsidRDefault="00511899" w:rsidP="00511899"/>
    <w:p w14:paraId="7A257914" w14:textId="77B4637D" w:rsidR="00511899" w:rsidRDefault="00511899" w:rsidP="00511899">
      <w:r>
        <w:t>11. Correlation:</w:t>
      </w:r>
    </w:p>
    <w:p w14:paraId="0AA2F9E7" w14:textId="2EF8874F" w:rsidR="00511899" w:rsidRDefault="00511899" w:rsidP="00511899">
      <w:r>
        <w:t xml:space="preserve">    - Definition: Correlation is a standardized measure of the strength and direction of a linear relationship between two random variables.</w:t>
      </w:r>
    </w:p>
    <w:p w14:paraId="76BD8419" w14:textId="77777777" w:rsidR="00511899" w:rsidRDefault="00511899" w:rsidP="00511899"/>
    <w:p w14:paraId="5F81AD97" w14:textId="503BA5D4" w:rsidR="00511899" w:rsidRDefault="00511899" w:rsidP="00511899">
      <w:r>
        <w:t>12. Sampling with Replacement:</w:t>
      </w:r>
    </w:p>
    <w:p w14:paraId="0CED5319" w14:textId="3E961E0C" w:rsidR="00511899" w:rsidRDefault="00511899" w:rsidP="00511899">
      <w:r>
        <w:t xml:space="preserve">    - Definition: In sampling with replacement, each selected item is returned to the population before the next selection.</w:t>
      </w:r>
    </w:p>
    <w:p w14:paraId="0799A660" w14:textId="757BB8CB" w:rsidR="00511899" w:rsidRDefault="00511899" w:rsidP="00511899">
      <w:r>
        <w:t xml:space="preserve">    - Example: Drawing balls from a bag, putting each ball back before the next draw.</w:t>
      </w:r>
    </w:p>
    <w:p w14:paraId="2C905E82" w14:textId="77777777" w:rsidR="00511899" w:rsidRDefault="00511899" w:rsidP="00511899"/>
    <w:p w14:paraId="39866C75" w14:textId="45C3D668" w:rsidR="00511899" w:rsidRDefault="00511899" w:rsidP="00511899">
      <w:r>
        <w:t>13. Sampling without Replacement:</w:t>
      </w:r>
    </w:p>
    <w:p w14:paraId="74FB8610" w14:textId="30D9B3C6" w:rsidR="00511899" w:rsidRDefault="00511899" w:rsidP="00511899">
      <w:r>
        <w:t xml:space="preserve">    - Definition: In sampling without replacement, each selected item is not returned to the population before the next selection.</w:t>
      </w:r>
    </w:p>
    <w:p w14:paraId="7053118A" w14:textId="68C8A63F" w:rsidR="00511899" w:rsidRDefault="00511899" w:rsidP="00511899">
      <w:r>
        <w:t xml:space="preserve">    - Example: Drawing cards from a deck without putting them back.</w:t>
      </w:r>
    </w:p>
    <w:p w14:paraId="3DD4D38B" w14:textId="77777777" w:rsidR="00511899" w:rsidRDefault="00511899" w:rsidP="00511899"/>
    <w:p w14:paraId="28C45171" w14:textId="07D0D5A5" w:rsidR="00511899" w:rsidRDefault="00511899" w:rsidP="00511899">
      <w:r>
        <w:t>14. Hypothesis:</w:t>
      </w:r>
    </w:p>
    <w:p w14:paraId="0E751CA4" w14:textId="41D96802" w:rsidR="00511899" w:rsidRDefault="00511899" w:rsidP="00511899">
      <w:r>
        <w:lastRenderedPageBreak/>
        <w:t xml:space="preserve">    - Definition: A hypothesis is a testable statement or assumption about a population or phenomenon.</w:t>
      </w:r>
    </w:p>
    <w:p w14:paraId="049F68C3" w14:textId="2F728913" w:rsidR="00B915EE" w:rsidRPr="00511899" w:rsidRDefault="00511899" w:rsidP="00511899">
      <w:r>
        <w:t xml:space="preserve">    - Example: Hypothesis testing in statistics involves formulating and testing hypotheses, such as testing if the mean of a sample is equal to a specified value.</w:t>
      </w:r>
    </w:p>
    <w:sectPr w:rsidR="00B915EE" w:rsidRPr="0051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51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261CAE"/>
    <w:rsid w:val="00511899"/>
    <w:rsid w:val="0094739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2024-02-03T21:40:00Z</dcterms:created>
  <dcterms:modified xsi:type="dcterms:W3CDTF">2024-02-03T21:40:00Z</dcterms:modified>
</cp:coreProperties>
</file>