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9" w:rsidRPr="00F27685" w:rsidRDefault="003327CE" w:rsidP="003327CE">
      <w:pPr>
        <w:jc w:val="center"/>
        <w:rPr>
          <w:sz w:val="28"/>
        </w:rPr>
      </w:pPr>
      <w:r w:rsidRPr="00F27685">
        <w:rPr>
          <w:sz w:val="28"/>
        </w:rPr>
        <w:t>GROUP-C</w:t>
      </w:r>
    </w:p>
    <w:p w:rsidR="003327CE" w:rsidRPr="00F27685" w:rsidRDefault="003327CE" w:rsidP="003327CE">
      <w:pPr>
        <w:jc w:val="center"/>
        <w:rPr>
          <w:i/>
          <w:sz w:val="28"/>
          <w:u w:val="single"/>
        </w:rPr>
      </w:pPr>
      <w:r w:rsidRPr="00F27685">
        <w:rPr>
          <w:i/>
          <w:sz w:val="28"/>
          <w:u w:val="single"/>
        </w:rPr>
        <w:t>EXPERIMENT NO.1</w:t>
      </w:r>
    </w:p>
    <w:p w:rsidR="003327CE" w:rsidRPr="00F27685" w:rsidRDefault="003327CE"/>
    <w:p w:rsidR="00A10C92" w:rsidRPr="00F27685" w:rsidRDefault="00A10C92"/>
    <w:p w:rsidR="003327CE" w:rsidRPr="00F27685" w:rsidRDefault="003327CE">
      <w:pPr>
        <w:rPr>
          <w:sz w:val="28"/>
        </w:rPr>
      </w:pPr>
      <w:r w:rsidRPr="00F27685">
        <w:rPr>
          <w:sz w:val="28"/>
        </w:rPr>
        <w:t xml:space="preserve">Title – </w:t>
      </w:r>
      <w:bookmarkStart w:id="0" w:name="_GoBack"/>
      <w:bookmarkEnd w:id="0"/>
    </w:p>
    <w:p w:rsidR="003327CE" w:rsidRPr="00F27685" w:rsidRDefault="003327CE"/>
    <w:p w:rsidR="003327CE" w:rsidRPr="00F27685" w:rsidRDefault="003327CE"/>
    <w:p w:rsidR="003327CE" w:rsidRPr="00F27685" w:rsidRDefault="003327CE">
      <w:pPr>
        <w:rPr>
          <w:sz w:val="28"/>
        </w:rPr>
      </w:pPr>
      <w:r w:rsidRPr="00F27685">
        <w:rPr>
          <w:sz w:val="28"/>
        </w:rPr>
        <w:t xml:space="preserve">Aim:- </w:t>
      </w:r>
      <w:r w:rsidR="00A10C92" w:rsidRPr="00F27685">
        <w:rPr>
          <w:sz w:val="28"/>
        </w:rPr>
        <w:t xml:space="preserve">  </w:t>
      </w:r>
      <w:r w:rsidR="004B4CB9" w:rsidRPr="00F27685">
        <w:rPr>
          <w:sz w:val="28"/>
        </w:rPr>
        <w:t xml:space="preserve">To study </w:t>
      </w:r>
      <w:r w:rsidR="00A10C92" w:rsidRPr="00F27685">
        <w:rPr>
          <w:sz w:val="28"/>
        </w:rPr>
        <w:t>Inter process communication in Linux using Pipes.</w:t>
      </w:r>
    </w:p>
    <w:p w:rsidR="00A10C92" w:rsidRPr="00F27685" w:rsidRDefault="00A10C92">
      <w:pPr>
        <w:rPr>
          <w:sz w:val="28"/>
        </w:rPr>
      </w:pPr>
    </w:p>
    <w:p w:rsidR="003327CE" w:rsidRPr="00F27685" w:rsidRDefault="003327CE"/>
    <w:p w:rsidR="003327CE" w:rsidRPr="00F27685" w:rsidRDefault="003327CE">
      <w:pPr>
        <w:rPr>
          <w:sz w:val="28"/>
        </w:rPr>
      </w:pPr>
      <w:r w:rsidRPr="00F27685">
        <w:rPr>
          <w:sz w:val="28"/>
        </w:rPr>
        <w:t>Theory:</w:t>
      </w:r>
      <w:r w:rsidR="00A10C92" w:rsidRPr="00F27685">
        <w:rPr>
          <w:sz w:val="28"/>
        </w:rPr>
        <w:t>-</w:t>
      </w:r>
    </w:p>
    <w:p w:rsidR="00A10C92" w:rsidRPr="00F27685" w:rsidRDefault="00A10C92">
      <w:pPr>
        <w:rPr>
          <w:i/>
          <w:sz w:val="28"/>
          <w:u w:val="single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A Pipe is a technique used for inter process communication. A pipe is a mechanism by which the output of one process is directed into the input of another process. Thus it provides one way flow of data between two related processes.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Although pipe can be accessed like an ordinary file, the system actually manages it as FIFO queue. A pipe file is created using the pipe system call. A pipe has an input end and an output end. One can write into a pipe from input end and read from the output end. A pipe descriptor, has an array that stores two pointers, one pointer is for its input end and the other pointer is for its output end.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Suppose two processes, Process A and Process B, need to communicate. In such a case, it is important that the process which writes, closes its read end of the pipe and the process which reads, closes its write end of a pipe. Essentially, for a communication from Process A to Process B the following should happen.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Process A should keep its write end open and close the read end of the pipe.</w:t>
      </w: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lastRenderedPageBreak/>
        <w:t>Process B should keep its read end open and close its write end. When a pipe is created, it is given a fixed size in bytes.</w:t>
      </w: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When a process attempts to write into the pipe, the write request is immediately executed if the pipe is not full.</w:t>
      </w: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However, if pipe is full the process is blocked until the state of pipe changes. Similarly, a reading process is blocked, if it attempts to read more bytes that are currently in pipe, otherwise the reading process is executed. Only one process can access a pipe at a time.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Limitations :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As a channel of communication a pipe operates in one direction only.</w:t>
      </w: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Pipes cannot support broadcast i.e. sending message to multiple processes at the same time.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The read end of a pipe reads any way. It does not matter which process is connected to the write end of the pipe. Therefore, this is very insecure mode of communication.</w:t>
      </w:r>
    </w:p>
    <w:p w:rsidR="00A10C92" w:rsidRPr="00F27685" w:rsidRDefault="00A10C92" w:rsidP="00A10C92">
      <w:pPr>
        <w:rPr>
          <w:sz w:val="28"/>
        </w:rPr>
      </w:pPr>
    </w:p>
    <w:p w:rsidR="00A10C92" w:rsidRPr="00F27685" w:rsidRDefault="00A10C92" w:rsidP="00A10C92">
      <w:pPr>
        <w:rPr>
          <w:sz w:val="28"/>
        </w:rPr>
      </w:pPr>
      <w:r w:rsidRPr="00F27685">
        <w:rPr>
          <w:sz w:val="28"/>
        </w:rPr>
        <w:t>Some plumbing (closing of ends) is required to create a properly directed pipe.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To create child process we use fork(). fork() returns :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&lt;0 fail to create child (new) process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=0 for child process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&gt;0 i.e process ID of the child process to the parent process. When &gt;0 parent process will execute.</w:t>
      </w:r>
    </w:p>
    <w:p w:rsidR="00A10C92" w:rsidRPr="00F27685" w:rsidRDefault="00A10C92" w:rsidP="003327CE">
      <w:pPr>
        <w:rPr>
          <w:sz w:val="28"/>
        </w:rPr>
      </w:pPr>
    </w:p>
    <w:p w:rsidR="00A10C92" w:rsidRPr="00F27685" w:rsidRDefault="00A10C92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pipe() is used for passing information from one process to another. pipe() is unidirectional therefore, for two-way communication between processes, two pipes can be set up, one for each direction.</w:t>
      </w:r>
    </w:p>
    <w:p w:rsidR="00A10C92" w:rsidRPr="00F27685" w:rsidRDefault="00A10C92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Inside Parent Process : We firstly close the reading end of first pipe (fd1[0]) then write the string though writing end of the pipe (fd1[1]). Now parent will wait until child process is finished. After the child process, parent will close the writing end of second pipe(fd2[1]) and read the string through reading end of pipe (fd2[0]).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Inside Child Process : Child reads the first string sent by parent process by closing the writing end of pipe (fd1[1]) and after reading concatenate both string and passes the string to parent process via fd2 pipe and will exit.</w:t>
      </w:r>
    </w:p>
    <w:p w:rsidR="004B4CB9" w:rsidRPr="00F27685" w:rsidRDefault="004B4CB9">
      <w:r w:rsidRPr="00F27685">
        <w:br w:type="page"/>
      </w:r>
    </w:p>
    <w:p w:rsidR="003327CE" w:rsidRPr="00F27685" w:rsidRDefault="003327CE" w:rsidP="003327CE"/>
    <w:p w:rsidR="00A10C92" w:rsidRPr="00F27685" w:rsidRDefault="00A10C92" w:rsidP="003327CE">
      <w:pPr>
        <w:rPr>
          <w:i/>
          <w:sz w:val="32"/>
        </w:rPr>
      </w:pPr>
      <w:r w:rsidRPr="00F27685">
        <w:rPr>
          <w:i/>
          <w:sz w:val="32"/>
        </w:rPr>
        <w:t>CODE:-</w:t>
      </w:r>
    </w:p>
    <w:p w:rsidR="003327CE" w:rsidRPr="00F27685" w:rsidRDefault="003327CE" w:rsidP="003327CE"/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// C program to demonstrate use of fork() and pipe()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#include&lt;stdio.h&gt;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#include&lt;stdlib.h&gt;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#include&lt;unistd.h&gt;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#include&lt;sys/types.h&gt;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#include&lt;string.h&gt;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#include&lt;sys/wait.h&gt;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int main()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{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// We use two pipes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// First pipe to send input string from parent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// Second pipe to send concatenated string from child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int fd1[2]; // Used to store two ends of first pipe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int fd2[2]; // Used to store two ends of second pipe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char fixed_str[] = "forgeeks.org";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char input_str[100];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pid_t p;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if (pipe(fd1)==-1)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{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lastRenderedPageBreak/>
        <w:tab/>
      </w:r>
      <w:r w:rsidRPr="00F27685">
        <w:rPr>
          <w:sz w:val="28"/>
        </w:rPr>
        <w:tab/>
        <w:t>fprintf(stderr, "Pipe Failed" 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return 1;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}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if (pipe(fd2)==-1)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{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fprintf(stderr, "Pipe Failed" 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return 1;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}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scanf("%s", input_str);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p = fork();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if (p &lt; 0)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{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fprintf(stderr, "fork Failed" 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return 1;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}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// Parent process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else if (p &gt; 0)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{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char concat_str[100];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close(fd1[0]); // Close reading end of first pipe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Write input string and close writing end of first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lastRenderedPageBreak/>
        <w:tab/>
      </w:r>
      <w:r w:rsidRPr="00F27685">
        <w:rPr>
          <w:sz w:val="28"/>
        </w:rPr>
        <w:tab/>
        <w:t>// pipe.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write(fd1[1], input_str, strlen(input_str)+1);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close(fd1[1]);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Wait for child to send a string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wait(NULL);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close(fd2[1]); // Close writing end of second pipe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Read string from child, print it and close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reading end.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read(fd2[0], concat_str, 100);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printf("Concatenated string %s\n", concat_str);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close(fd2[0]);</w:t>
      </w:r>
    </w:p>
    <w:p w:rsidR="003327CE" w:rsidRPr="00F27685" w:rsidRDefault="003327CE" w:rsidP="003327CE">
      <w:pPr>
        <w:rPr>
          <w:sz w:val="36"/>
        </w:rPr>
      </w:pPr>
      <w:r w:rsidRPr="00F27685">
        <w:rPr>
          <w:sz w:val="28"/>
        </w:rPr>
        <w:tab/>
      </w:r>
      <w:r w:rsidRPr="00F27685">
        <w:rPr>
          <w:sz w:val="36"/>
        </w:rPr>
        <w:t>}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// child process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else</w:t>
      </w:r>
    </w:p>
    <w:p w:rsidR="003327CE" w:rsidRPr="00F27685" w:rsidRDefault="003327CE" w:rsidP="003327CE">
      <w:pPr>
        <w:rPr>
          <w:sz w:val="36"/>
        </w:rPr>
      </w:pPr>
      <w:r w:rsidRPr="00F27685">
        <w:rPr>
          <w:sz w:val="28"/>
        </w:rPr>
        <w:tab/>
      </w:r>
      <w:r w:rsidRPr="00F27685">
        <w:rPr>
          <w:sz w:val="36"/>
        </w:rPr>
        <w:t>{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close(fd1[1]); // Close writing end of first pipe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Read a string using first pipe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char concat_str[100];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read(fd1[0], concat_str, 100);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Concatenate a fixed string with it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lastRenderedPageBreak/>
        <w:tab/>
      </w:r>
      <w:r w:rsidRPr="00F27685">
        <w:rPr>
          <w:sz w:val="28"/>
        </w:rPr>
        <w:tab/>
        <w:t>int k = strlen(concat_str);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int i;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for (i=0; i&lt;strlen(fixed_str); i++)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</w:r>
      <w:r w:rsidRPr="00F27685">
        <w:rPr>
          <w:sz w:val="28"/>
        </w:rPr>
        <w:tab/>
        <w:t>concat_str[k++] = fixed_str[i];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concat_str[k] = '\0'; // string ends with '\0'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Close both reading ends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close(fd1[0]);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close(fd2[0]);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// Write concatenated string and close writing end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write(fd2[1], concat_str, strlen(concat_str)+1);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close(fd2[1]);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</w:r>
      <w:r w:rsidRPr="00F27685">
        <w:rPr>
          <w:sz w:val="28"/>
        </w:rPr>
        <w:tab/>
        <w:t>exit(0);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ab/>
        <w:t>}</w:t>
      </w:r>
    </w:p>
    <w:p w:rsidR="003327CE" w:rsidRPr="00F27685" w:rsidRDefault="003327CE" w:rsidP="003327CE">
      <w:pPr>
        <w:rPr>
          <w:sz w:val="28"/>
        </w:rPr>
      </w:pPr>
      <w:r w:rsidRPr="00F27685">
        <w:rPr>
          <w:sz w:val="28"/>
        </w:rPr>
        <w:t>}</w:t>
      </w: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</w:p>
    <w:p w:rsidR="003327CE" w:rsidRPr="00F27685" w:rsidRDefault="003327CE" w:rsidP="003327CE">
      <w:pPr>
        <w:rPr>
          <w:sz w:val="28"/>
        </w:rPr>
      </w:pPr>
    </w:p>
    <w:sectPr w:rsidR="003327CE" w:rsidRPr="00F2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07A" w:rsidRDefault="006A107A" w:rsidP="003327CE">
      <w:pPr>
        <w:spacing w:after="0" w:line="240" w:lineRule="auto"/>
      </w:pPr>
      <w:r>
        <w:separator/>
      </w:r>
    </w:p>
  </w:endnote>
  <w:endnote w:type="continuationSeparator" w:id="0">
    <w:p w:rsidR="006A107A" w:rsidRDefault="006A107A" w:rsidP="0033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07A" w:rsidRDefault="006A107A" w:rsidP="003327CE">
      <w:pPr>
        <w:spacing w:after="0" w:line="240" w:lineRule="auto"/>
      </w:pPr>
      <w:r>
        <w:separator/>
      </w:r>
    </w:p>
  </w:footnote>
  <w:footnote w:type="continuationSeparator" w:id="0">
    <w:p w:rsidR="006A107A" w:rsidRDefault="006A107A" w:rsidP="0033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5E0A"/>
    <w:multiLevelType w:val="multilevel"/>
    <w:tmpl w:val="04B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CE"/>
    <w:rsid w:val="000810D9"/>
    <w:rsid w:val="003327CE"/>
    <w:rsid w:val="004B4CB9"/>
    <w:rsid w:val="00616D1B"/>
    <w:rsid w:val="006A107A"/>
    <w:rsid w:val="00A10C92"/>
    <w:rsid w:val="00F2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C9BDB-B6F2-42B2-A69A-4616259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CE"/>
  </w:style>
  <w:style w:type="paragraph" w:styleId="Footer">
    <w:name w:val="footer"/>
    <w:basedOn w:val="Normal"/>
    <w:link w:val="FooterChar"/>
    <w:uiPriority w:val="99"/>
    <w:unhideWhenUsed/>
    <w:rsid w:val="0033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CE"/>
  </w:style>
  <w:style w:type="character" w:styleId="Strong">
    <w:name w:val="Strong"/>
    <w:basedOn w:val="DefaultParagraphFont"/>
    <w:uiPriority w:val="22"/>
    <w:qFormat/>
    <w:rsid w:val="00332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4</cp:revision>
  <dcterms:created xsi:type="dcterms:W3CDTF">2021-12-15T07:20:00Z</dcterms:created>
  <dcterms:modified xsi:type="dcterms:W3CDTF">2021-12-15T07:49:00Z</dcterms:modified>
</cp:coreProperties>
</file>