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0945B" w14:textId="77777777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37D1CA9C" wp14:editId="065693F9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2B2824F3" w14:textId="77777777" w:rsidR="00BE1466" w:rsidRDefault="00BE1466" w:rsidP="00BE1466">
      <w:pPr>
        <w:jc w:val="center"/>
        <w:rPr>
          <w:b/>
          <w:sz w:val="72"/>
          <w:szCs w:val="72"/>
        </w:rPr>
      </w:pPr>
    </w:p>
    <w:p w14:paraId="3E1E5977" w14:textId="68AE27D6" w:rsidR="00BE1466" w:rsidRDefault="00BE1466" w:rsidP="00BE146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  <w:r w:rsidR="00B637E9">
        <w:rPr>
          <w:b/>
          <w:sz w:val="72"/>
          <w:szCs w:val="72"/>
        </w:rPr>
        <w:t>Rattrapage</w:t>
      </w:r>
    </w:p>
    <w:p w14:paraId="2D5B063E" w14:textId="2207B85A" w:rsidR="00BE1466" w:rsidRPr="0097751C" w:rsidRDefault="008F7FAE" w:rsidP="00BE1466">
      <w:pPr>
        <w:jc w:val="center"/>
        <w:rPr>
          <w:b/>
          <w:sz w:val="36"/>
          <w:szCs w:val="72"/>
        </w:rPr>
      </w:pPr>
      <w:r w:rsidRPr="0097751C">
        <w:rPr>
          <w:b/>
          <w:sz w:val="36"/>
          <w:szCs w:val="72"/>
        </w:rPr>
        <w:t>PHP/HTML/CSS/JS</w:t>
      </w:r>
      <w:r w:rsidR="00BE1466" w:rsidRPr="0097751C">
        <w:rPr>
          <w:b/>
          <w:sz w:val="36"/>
          <w:szCs w:val="72"/>
        </w:rPr>
        <w:t xml:space="preserve"> : </w:t>
      </w:r>
      <w:r w:rsidRPr="0097751C">
        <w:rPr>
          <w:b/>
          <w:sz w:val="36"/>
          <w:szCs w:val="72"/>
        </w:rPr>
        <w:t>Application Web</w:t>
      </w:r>
    </w:p>
    <w:p w14:paraId="180B5477" w14:textId="77777777" w:rsidR="00BE1466" w:rsidRPr="0097751C" w:rsidRDefault="00BE1466" w:rsidP="00BE1466">
      <w:pPr>
        <w:jc w:val="center"/>
        <w:rPr>
          <w:b/>
        </w:rPr>
      </w:pPr>
    </w:p>
    <w:p w14:paraId="05B407D7" w14:textId="05593BB7" w:rsidR="00BE1466" w:rsidRDefault="00BE1466" w:rsidP="00BE1466">
      <w:pPr>
        <w:jc w:val="both"/>
        <w:rPr>
          <w:b/>
        </w:rPr>
      </w:pPr>
      <w:r>
        <w:rPr>
          <w:b/>
        </w:rPr>
        <w:t xml:space="preserve">Durée : </w:t>
      </w:r>
      <w:r w:rsidR="00B637E9">
        <w:rPr>
          <w:b/>
        </w:rPr>
        <w:t>2</w:t>
      </w:r>
      <w:r>
        <w:rPr>
          <w:b/>
        </w:rPr>
        <w:t xml:space="preserve"> h </w:t>
      </w:r>
    </w:p>
    <w:p w14:paraId="669D75D4" w14:textId="77777777" w:rsidR="00BE1466" w:rsidRDefault="00BE1466" w:rsidP="00BE1466">
      <w:pPr>
        <w:jc w:val="both"/>
        <w:rPr>
          <w:b/>
        </w:rPr>
      </w:pPr>
      <w:r>
        <w:rPr>
          <w:b/>
        </w:rPr>
        <w:t>Documents autorisés : Oui</w:t>
      </w:r>
    </w:p>
    <w:p w14:paraId="41BE4518" w14:textId="77777777" w:rsidR="00BE1466" w:rsidRDefault="00BE1466" w:rsidP="00BE1466">
      <w:pPr>
        <w:jc w:val="both"/>
        <w:rPr>
          <w:b/>
        </w:rPr>
      </w:pPr>
      <w:r>
        <w:rPr>
          <w:b/>
        </w:rPr>
        <w:t>Internet autorisé : Oui</w:t>
      </w:r>
    </w:p>
    <w:p w14:paraId="3B6D85F5" w14:textId="77777777" w:rsidR="00BE1466" w:rsidRDefault="00BE1466" w:rsidP="00BE1466">
      <w:pPr>
        <w:jc w:val="center"/>
        <w:rPr>
          <w:b/>
        </w:rPr>
      </w:pPr>
    </w:p>
    <w:p w14:paraId="73B8D27B" w14:textId="77777777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146FA7A8" w14:textId="253C8217" w:rsidR="00BE1466" w:rsidRDefault="00B637E9" w:rsidP="00BE1466">
      <w:r>
        <w:t>Ce d</w:t>
      </w:r>
      <w:r w:rsidR="00BE1466">
        <w:t xml:space="preserve">ocument </w:t>
      </w:r>
      <w:r>
        <w:t xml:space="preserve">est à compléter et </w:t>
      </w:r>
      <w:r w:rsidR="00BE1466">
        <w:t xml:space="preserve">à mettre à la racine de votre espace réseau dans le dossier </w:t>
      </w:r>
      <w:proofErr w:type="spellStart"/>
      <w:r w:rsidR="00BE1466">
        <w:rPr>
          <w:b/>
        </w:rPr>
        <w:t>EVAL_</w:t>
      </w:r>
      <w:r w:rsidR="008F7FAE">
        <w:rPr>
          <w:b/>
        </w:rPr>
        <w:t>PHP</w:t>
      </w:r>
      <w:r w:rsidR="00BE1466">
        <w:rPr>
          <w:b/>
        </w:rPr>
        <w:t>_</w:t>
      </w:r>
      <w:r>
        <w:rPr>
          <w:b/>
        </w:rPr>
        <w:t>Rattr</w:t>
      </w:r>
      <w:proofErr w:type="spellEnd"/>
      <w:r>
        <w:rPr>
          <w:b/>
        </w:rPr>
        <w:t>_</w:t>
      </w:r>
      <w:r w:rsidR="00BE1466">
        <w:rPr>
          <w:b/>
        </w:rPr>
        <w:t>[Pré</w:t>
      </w:r>
      <w:r w:rsidR="00BE1466" w:rsidRPr="002452E5">
        <w:rPr>
          <w:b/>
        </w:rPr>
        <w:t>nom]</w:t>
      </w:r>
      <w:r w:rsidR="00BE1466">
        <w:t> </w:t>
      </w:r>
    </w:p>
    <w:p w14:paraId="1A7F8BF6" w14:textId="77777777" w:rsidR="00BE1466" w:rsidRDefault="00BE1466" w:rsidP="00BE1466"/>
    <w:p w14:paraId="2A290B20" w14:textId="7EA6FC5E" w:rsidR="00BE1466" w:rsidRDefault="00BE1466" w:rsidP="00BE1466">
      <w:r>
        <w:t xml:space="preserve">L’évaluation porte sur </w:t>
      </w:r>
      <w:r w:rsidR="00B637E9">
        <w:rPr>
          <w:b/>
          <w:bCs/>
        </w:rPr>
        <w:t>vos connaissances en matière de développement web</w:t>
      </w:r>
      <w:r>
        <w:t>.</w:t>
      </w:r>
    </w:p>
    <w:p w14:paraId="347BB354" w14:textId="53EA40D1" w:rsidR="00134AC3" w:rsidRDefault="00B637E9" w:rsidP="00134AC3">
      <w:pPr>
        <w:pStyle w:val="Paragraphedeliste"/>
        <w:numPr>
          <w:ilvl w:val="0"/>
          <w:numId w:val="1"/>
        </w:numPr>
      </w:pPr>
      <w:r>
        <w:t>Les réponses doivent être précises. Mettre des extraits</w:t>
      </w:r>
      <w:r w:rsidR="00877BFB">
        <w:t xml:space="preserve"> courts </w:t>
      </w:r>
      <w:r>
        <w:t xml:space="preserve">de code (uniquement </w:t>
      </w:r>
      <w:r w:rsidR="00877BFB">
        <w:t>ceux</w:t>
      </w:r>
      <w:r>
        <w:t xml:space="preserve"> qui répondent à la question), préciser le fichier et la méthode s’il y a lieu.</w:t>
      </w:r>
    </w:p>
    <w:p w14:paraId="5B0BF116" w14:textId="77777777" w:rsidR="00134AC3" w:rsidRDefault="00134AC3" w:rsidP="00BE1466"/>
    <w:p w14:paraId="16A525CC" w14:textId="0848B195" w:rsidR="00BE1466" w:rsidRDefault="00BE1466" w:rsidP="00BE1466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67D147F1" w14:textId="62C1C5D6" w:rsidR="00B42555" w:rsidRDefault="00B42555" w:rsidP="00BE1466">
      <w:pPr>
        <w:rPr>
          <w:b/>
          <w:bCs/>
          <w:u w:val="single"/>
        </w:rPr>
      </w:pPr>
    </w:p>
    <w:p w14:paraId="3ECF820D" w14:textId="0A5ECB1F" w:rsidR="00B42555" w:rsidRDefault="00B42555" w:rsidP="00BE1466">
      <w:pPr>
        <w:rPr>
          <w:b/>
          <w:bCs/>
          <w:u w:val="single"/>
        </w:rPr>
      </w:pPr>
    </w:p>
    <w:p w14:paraId="71A30E12" w14:textId="175FB005" w:rsidR="00B42555" w:rsidRDefault="00B42555" w:rsidP="00BE1466">
      <w:pPr>
        <w:rPr>
          <w:b/>
          <w:bCs/>
          <w:u w:val="single"/>
        </w:rPr>
      </w:pPr>
    </w:p>
    <w:p w14:paraId="4CF05D73" w14:textId="3C3DD002" w:rsidR="00B42555" w:rsidRDefault="00B42555" w:rsidP="00BE1466">
      <w:pPr>
        <w:rPr>
          <w:b/>
          <w:bCs/>
          <w:u w:val="single"/>
        </w:rPr>
      </w:pPr>
    </w:p>
    <w:p w14:paraId="2A619E4A" w14:textId="77777777" w:rsidR="00B42555" w:rsidRDefault="00B42555" w:rsidP="00BE1466">
      <w:pPr>
        <w:rPr>
          <w:b/>
          <w:bCs/>
          <w:u w:val="single"/>
        </w:rPr>
      </w:pPr>
    </w:p>
    <w:p w14:paraId="4A604286" w14:textId="35285CA9" w:rsidR="008F7FAE" w:rsidRDefault="00B637E9" w:rsidP="00885D00">
      <w:pPr>
        <w:pStyle w:val="Titre1"/>
      </w:pPr>
      <w:r>
        <w:lastRenderedPageBreak/>
        <w:t xml:space="preserve">Quels sont les </w:t>
      </w:r>
      <w:r w:rsidRPr="00885D00">
        <w:t xml:space="preserve">points techniques </w:t>
      </w:r>
      <w:r>
        <w:t>qui permettent de passer de :</w:t>
      </w:r>
    </w:p>
    <w:p w14:paraId="687795EF" w14:textId="555EB6FB" w:rsidR="00B637E9" w:rsidRDefault="00B637E9" w:rsidP="00885D00">
      <w:pPr>
        <w:pStyle w:val="Titre2"/>
      </w:pPr>
      <w:r>
        <w:t>La page conn</w:t>
      </w:r>
      <w:r w:rsidRPr="00885D00">
        <w:t xml:space="preserve">exion </w:t>
      </w:r>
      <w:r w:rsidRPr="00B637E9">
        <w:t>au catalogue</w:t>
      </w:r>
    </w:p>
    <w:p w14:paraId="2D9EA1E9" w14:textId="29916FD0" w:rsidR="00CB0A8F" w:rsidRDefault="00CB0A8F" w:rsidP="00CB0A8F">
      <w:pPr>
        <w:ind w:left="1134"/>
      </w:pPr>
      <w:r>
        <w:t>Lors de la validation du formulaire (</w:t>
      </w:r>
      <w:proofErr w:type="spellStart"/>
      <w:r>
        <w:t>FormConnexion.php</w:t>
      </w:r>
      <w:proofErr w:type="spellEnd"/>
      <w:r>
        <w:t>), les infos des inputs sont envoyées à l’</w:t>
      </w:r>
      <w:proofErr w:type="spellStart"/>
      <w:r>
        <w:t>actionConnextion</w:t>
      </w:r>
      <w:proofErr w:type="spellEnd"/>
      <w:r>
        <w:t xml:space="preserve"> par la méthode POST</w:t>
      </w:r>
    </w:p>
    <w:p w14:paraId="7E70F3BE" w14:textId="0F1C3506" w:rsidR="00CB0A8F" w:rsidRPr="00CB0A8F" w:rsidRDefault="00CB0A8F" w:rsidP="00CB0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CB0A8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CB0A8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0A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index.php?page</w:t>
      </w:r>
      <w:proofErr w:type="spellEnd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ActionConnexion</w:t>
      </w:r>
      <w:proofErr w:type="spellEnd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B0A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CB0A8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58527C" w14:textId="77777777" w:rsidR="00CB0A8F" w:rsidRPr="00CB0A8F" w:rsidRDefault="00CB0A8F" w:rsidP="00CB0A8F">
      <w:pPr>
        <w:ind w:left="1134"/>
      </w:pPr>
    </w:p>
    <w:p w14:paraId="4F0C7169" w14:textId="3B7AB9CC" w:rsidR="00177526" w:rsidRDefault="00177526" w:rsidP="00177526">
      <w:pPr>
        <w:ind w:left="1134"/>
      </w:pPr>
      <w:r>
        <w:t xml:space="preserve">Les points techniques se situent dans </w:t>
      </w:r>
      <w:proofErr w:type="spellStart"/>
      <w:r>
        <w:t>actionConnexion.php</w:t>
      </w:r>
      <w:proofErr w:type="spellEnd"/>
      <w:r>
        <w:t xml:space="preserve"> et sont :</w:t>
      </w:r>
    </w:p>
    <w:p w14:paraId="49E7FCC8" w14:textId="61387083" w:rsidR="00177526" w:rsidRDefault="00177526" w:rsidP="00177526">
      <w:pPr>
        <w:pStyle w:val="Paragraphedeliste"/>
        <w:numPr>
          <w:ilvl w:val="0"/>
          <w:numId w:val="3"/>
        </w:numPr>
      </w:pPr>
      <w:r>
        <w:t>La vérification de l’existence du compte utilisateur</w:t>
      </w:r>
      <w:r w:rsidR="00CB0A8F">
        <w:t xml:space="preserve"> passé par l’intermédiaire de la variable $_POST</w:t>
      </w:r>
    </w:p>
    <w:p w14:paraId="44940FCD" w14:textId="77777777" w:rsidR="00177526" w:rsidRPr="00177526" w:rsidRDefault="00177526" w:rsidP="00177526">
      <w:pPr>
        <w:pStyle w:val="Paragraphedeliste"/>
        <w:shd w:val="clear" w:color="auto" w:fill="1E1E1E"/>
        <w:spacing w:after="0" w:line="285" w:lineRule="atLeast"/>
        <w:ind w:left="1494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77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77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  </w:t>
      </w:r>
      <w:proofErr w:type="spellStart"/>
      <w:r w:rsidRPr="0017752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UtilisateursManager</w:t>
      </w:r>
      <w:proofErr w:type="spell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177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77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adresseMail</w:t>
      </w:r>
      <w:proofErr w:type="spellEnd"/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177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adresseMail</w:t>
      </w:r>
      <w:proofErr w:type="spellEnd"/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]]);</w:t>
      </w:r>
    </w:p>
    <w:p w14:paraId="7F2EF50C" w14:textId="77777777" w:rsidR="00177526" w:rsidRPr="00177526" w:rsidRDefault="00177526" w:rsidP="00177526">
      <w:pPr>
        <w:pStyle w:val="Paragraphedeliste"/>
        <w:shd w:val="clear" w:color="auto" w:fill="1E1E1E"/>
        <w:spacing w:after="0" w:line="285" w:lineRule="atLeast"/>
        <w:ind w:left="1494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775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177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77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proofErr w:type="spellStart"/>
      <w:r w:rsidRPr="00177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F621F57" w14:textId="77777777" w:rsidR="00177526" w:rsidRDefault="00177526" w:rsidP="00177526">
      <w:pPr>
        <w:pStyle w:val="Paragraphedeliste"/>
        <w:ind w:left="2124"/>
      </w:pPr>
    </w:p>
    <w:p w14:paraId="4756A2CD" w14:textId="0A318109" w:rsidR="00177526" w:rsidRDefault="00177526" w:rsidP="00177526">
      <w:pPr>
        <w:pStyle w:val="Paragraphedeliste"/>
        <w:numPr>
          <w:ilvl w:val="0"/>
          <w:numId w:val="3"/>
        </w:numPr>
      </w:pPr>
      <w:r>
        <w:t xml:space="preserve">La vérification du mot de passe </w:t>
      </w:r>
    </w:p>
    <w:p w14:paraId="16306392" w14:textId="1D8E982B" w:rsidR="00177526" w:rsidRPr="00177526" w:rsidRDefault="00177526" w:rsidP="00177526">
      <w:pPr>
        <w:shd w:val="clear" w:color="auto" w:fill="1E1E1E"/>
        <w:spacing w:after="0" w:line="285" w:lineRule="atLeast"/>
        <w:ind w:left="1416" w:firstLine="7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775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177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77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77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177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getMotDePasse</w:t>
      </w:r>
      <w:proofErr w:type="spell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== </w:t>
      </w:r>
      <w:r w:rsidRPr="00177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crypte</w:t>
      </w: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77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motDePasse</w:t>
      </w:r>
      <w:proofErr w:type="spellEnd"/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 {  </w:t>
      </w:r>
    </w:p>
    <w:p w14:paraId="7F2D0D94" w14:textId="02705E13" w:rsidR="00177526" w:rsidRDefault="00177526" w:rsidP="00177526">
      <w:pPr>
        <w:pStyle w:val="Paragraphedeliste"/>
        <w:numPr>
          <w:ilvl w:val="0"/>
          <w:numId w:val="3"/>
        </w:numPr>
      </w:pPr>
      <w:r>
        <w:t>La redirection vers la page catalogue</w:t>
      </w:r>
    </w:p>
    <w:p w14:paraId="4AD98806" w14:textId="77777777" w:rsidR="00177526" w:rsidRPr="00177526" w:rsidRDefault="00177526" w:rsidP="00177526">
      <w:pPr>
        <w:pStyle w:val="Paragraphedeliste"/>
        <w:shd w:val="clear" w:color="auto" w:fill="1E1E1E"/>
        <w:spacing w:after="0" w:line="285" w:lineRule="atLeast"/>
        <w:ind w:left="1494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177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proofErr w:type="gramEnd"/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location:index.php?page</w:t>
      </w:r>
      <w:proofErr w:type="spellEnd"/>
      <w:r w:rsidRPr="00177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=Catalogue"</w:t>
      </w:r>
      <w:r w:rsidRPr="00177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EBBE09A" w14:textId="7AC43CD5" w:rsidR="00177526" w:rsidRPr="00CB0A8F" w:rsidRDefault="00177526" w:rsidP="00177526">
      <w:pPr>
        <w:pStyle w:val="Paragraphedeliste"/>
        <w:numPr>
          <w:ilvl w:val="0"/>
          <w:numId w:val="3"/>
        </w:num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De plus on initialisera la variable $_SESSION </w:t>
      </w:r>
      <w:r w:rsidR="00CB0A8F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afin de garder les infos de l’utilisateur connecté</w:t>
      </w:r>
    </w:p>
    <w:p w14:paraId="06499AFA" w14:textId="77777777" w:rsidR="00CB0A8F" w:rsidRPr="00CB0A8F" w:rsidRDefault="00CB0A8F" w:rsidP="00CB0A8F">
      <w:pPr>
        <w:pStyle w:val="Paragraphedeliste"/>
        <w:shd w:val="clear" w:color="auto" w:fill="1E1E1E"/>
        <w:spacing w:after="0" w:line="285" w:lineRule="atLeast"/>
        <w:ind w:left="1494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B0A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r w:rsidRPr="00CB0A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CB0A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CB0A8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6E35B461" w14:textId="55890C3C" w:rsidR="00A459A0" w:rsidRPr="00A459A0" w:rsidRDefault="00A459A0" w:rsidP="00A459A0"/>
    <w:p w14:paraId="24C1754E" w14:textId="1902BC52" w:rsidR="00B637E9" w:rsidRDefault="00B637E9" w:rsidP="00885D00">
      <w:pPr>
        <w:pStyle w:val="Titre2"/>
      </w:pPr>
      <w:r w:rsidRPr="00B637E9">
        <w:t>La liste des articles au formulaire de modification</w:t>
      </w:r>
    </w:p>
    <w:p w14:paraId="18FF62E5" w14:textId="77777777" w:rsidR="00430431" w:rsidRPr="00430431" w:rsidRDefault="00430431" w:rsidP="00430431"/>
    <w:p w14:paraId="54FB6499" w14:textId="1C59DFD2" w:rsidR="00CB0A8F" w:rsidRDefault="00CB0A8F" w:rsidP="00CB0A8F">
      <w:pPr>
        <w:ind w:left="1134"/>
      </w:pPr>
      <w:r>
        <w:t xml:space="preserve">Dans le fichier </w:t>
      </w:r>
      <w:proofErr w:type="spellStart"/>
      <w:r>
        <w:t>ListeArticle.php</w:t>
      </w:r>
      <w:proofErr w:type="spellEnd"/>
      <w:r>
        <w:t xml:space="preserve">, lors </w:t>
      </w:r>
      <w:proofErr w:type="gramStart"/>
      <w:r>
        <w:t>du clique</w:t>
      </w:r>
      <w:proofErr w:type="gramEnd"/>
      <w:r>
        <w:t xml:space="preserve"> sur le bouton Modifier, on appelle le fichier </w:t>
      </w:r>
      <w:proofErr w:type="spellStart"/>
      <w:r>
        <w:t>Form</w:t>
      </w:r>
      <w:r w:rsidR="00430431">
        <w:t>Article.php</w:t>
      </w:r>
      <w:proofErr w:type="spellEnd"/>
      <w:r w:rsidR="00430431">
        <w:t xml:space="preserve"> </w:t>
      </w:r>
      <w:proofErr w:type="spellStart"/>
      <w:r w:rsidR="00430431">
        <w:t>grace</w:t>
      </w:r>
      <w:proofErr w:type="spellEnd"/>
      <w:r w:rsidR="00430431">
        <w:t xml:space="preserve"> à sa route à l</w:t>
      </w:r>
      <w:r>
        <w:t>aquelle on précise l’action à effectuer et l’id de l’article que l’on souhaite modifier.</w:t>
      </w:r>
    </w:p>
    <w:p w14:paraId="0EFCDDD4" w14:textId="77777777" w:rsidR="00CB0A8F" w:rsidRPr="00CB0A8F" w:rsidRDefault="00CB0A8F" w:rsidP="00CB0A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B0A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caseListe</w:t>
      </w:r>
      <w:proofErr w:type="spellEnd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 &lt;a href="index.php?page=FormArticles&amp;mode=Modifier&amp;id='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B0A8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$unObjet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B0A8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getIdArticle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'"&gt;&lt;i class="</w:t>
      </w:r>
      <w:proofErr w:type="spellStart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fas</w:t>
      </w:r>
      <w:proofErr w:type="spellEnd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pen</w:t>
      </w:r>
      <w:proofErr w:type="spellEnd"/>
      <w:r w:rsidRPr="00CB0A8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"&gt;&lt;/i&gt;&lt;/a&gt;&lt;/div&gt;'</w:t>
      </w:r>
      <w:r w:rsidRPr="00CB0A8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C4E4027" w14:textId="15D6D3A0" w:rsidR="00CB0A8F" w:rsidRDefault="00CB0A8F" w:rsidP="00CB0A8F">
      <w:pPr>
        <w:ind w:left="1134"/>
      </w:pPr>
    </w:p>
    <w:p w14:paraId="1C365E98" w14:textId="33568EB0" w:rsidR="00430431" w:rsidRDefault="00CB0A8F" w:rsidP="00CB0A8F">
      <w:pPr>
        <w:ind w:left="1134"/>
      </w:pPr>
      <w:r>
        <w:t xml:space="preserve">Dans le fichier </w:t>
      </w:r>
      <w:proofErr w:type="spellStart"/>
      <w:r>
        <w:t>FormArticle</w:t>
      </w:r>
      <w:proofErr w:type="spellEnd"/>
      <w:r>
        <w:t xml:space="preserve">, on récupère l’action à </w:t>
      </w:r>
      <w:r w:rsidR="00430431">
        <w:t>effectuer dans la variable $_GET</w:t>
      </w:r>
    </w:p>
    <w:p w14:paraId="0365898C" w14:textId="77777777" w:rsidR="00430431" w:rsidRPr="00430431" w:rsidRDefault="00430431" w:rsidP="00430431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$mode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'mode'</w:t>
      </w:r>
      <w:proofErr w:type="gramStart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14:paraId="2942070F" w14:textId="77777777" w:rsidR="00430431" w:rsidRDefault="00430431" w:rsidP="00CB0A8F">
      <w:pPr>
        <w:ind w:left="1134"/>
      </w:pPr>
    </w:p>
    <w:p w14:paraId="6D817125" w14:textId="0A84CE9F" w:rsidR="00CB0A8F" w:rsidRDefault="00430431" w:rsidP="00CB0A8F">
      <w:pPr>
        <w:ind w:left="1134"/>
      </w:pPr>
      <w:proofErr w:type="gramStart"/>
      <w:r>
        <w:t>ainsi</w:t>
      </w:r>
      <w:proofErr w:type="gramEnd"/>
      <w:r>
        <w:t xml:space="preserve"> que l’article dont l’id est passé par l’intermédiaire de la variable $_GET </w:t>
      </w:r>
    </w:p>
    <w:p w14:paraId="4CED245F" w14:textId="77777777" w:rsidR="00430431" w:rsidRPr="00430431" w:rsidRDefault="00430431" w:rsidP="00430431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4304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4304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 {</w:t>
      </w:r>
    </w:p>
    <w:p w14:paraId="4099239C" w14:textId="60A7BD22" w:rsidR="00430431" w:rsidRPr="00430431" w:rsidRDefault="00430431" w:rsidP="00430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43043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ArticlesManager</w:t>
      </w:r>
      <w:proofErr w:type="spell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4304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findById</w:t>
      </w:r>
      <w:proofErr w:type="spell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'id'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45710E69" w14:textId="04A46838" w:rsidR="00430431" w:rsidRDefault="00430431" w:rsidP="00CB0A8F">
      <w:pPr>
        <w:ind w:left="1134"/>
      </w:pPr>
      <w:r>
        <w:t xml:space="preserve"> Et l’on affiche le formulaire en renseignant les inputs grâce aux infos récupérées dans $</w:t>
      </w:r>
      <w:proofErr w:type="spellStart"/>
      <w:r>
        <w:t>elm</w:t>
      </w:r>
      <w:proofErr w:type="spellEnd"/>
      <w:r>
        <w:t>. Exemple pour le libelle de l’article :</w:t>
      </w:r>
    </w:p>
    <w:p w14:paraId="232065AE" w14:textId="77777777" w:rsidR="00430431" w:rsidRPr="00430431" w:rsidRDefault="00430431" w:rsidP="00430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304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donneeForm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"&gt;&lt;input type="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'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disabled</w:t>
      </w:r>
      <w:proofErr w:type="spell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'value="'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4304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getLibelleArticle</w:t>
      </w:r>
      <w:proofErr w:type="spell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'" 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LibelleArticle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pattern="'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304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regex</w:t>
      </w:r>
      <w:proofErr w:type="spellEnd"/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"*"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'"&gt;&lt;/div&gt;'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23EDA6D" w14:textId="77777777" w:rsidR="00430431" w:rsidRPr="00CB0A8F" w:rsidRDefault="00430431" w:rsidP="00CB0A8F">
      <w:pPr>
        <w:ind w:left="1134"/>
      </w:pPr>
    </w:p>
    <w:p w14:paraId="7FB1B15A" w14:textId="77777777" w:rsidR="00A459A0" w:rsidRPr="00A459A0" w:rsidRDefault="00A459A0" w:rsidP="00A459A0"/>
    <w:p w14:paraId="720BC51F" w14:textId="396AC0B7" w:rsidR="00B637E9" w:rsidRDefault="00B637E9" w:rsidP="00885D00">
      <w:pPr>
        <w:pStyle w:val="Titre2"/>
      </w:pPr>
      <w:r w:rsidRPr="00B637E9">
        <w:t>Comment s’effectue le retour</w:t>
      </w:r>
    </w:p>
    <w:p w14:paraId="4F6FECB2" w14:textId="77777777" w:rsidR="00430431" w:rsidRPr="00430431" w:rsidRDefault="00430431" w:rsidP="00430431"/>
    <w:p w14:paraId="5B08E840" w14:textId="0C087365" w:rsidR="00430431" w:rsidRDefault="00430431" w:rsidP="00430431">
      <w:pPr>
        <w:ind w:left="426" w:firstLine="708"/>
      </w:pPr>
      <w:r>
        <w:t xml:space="preserve">Le retour vers la liste des articles se fait par le bouton retour qui appelle la route du fichier </w:t>
      </w:r>
      <w:proofErr w:type="spellStart"/>
      <w:r>
        <w:t>ListeArticles.php</w:t>
      </w:r>
      <w:proofErr w:type="spellEnd"/>
      <w:r>
        <w:t xml:space="preserve"> </w:t>
      </w:r>
      <w:proofErr w:type="spellStart"/>
      <w:r>
        <w:t>grace</w:t>
      </w:r>
      <w:proofErr w:type="spellEnd"/>
      <w:r>
        <w:t xml:space="preserve"> à cette ligne :</w:t>
      </w:r>
    </w:p>
    <w:p w14:paraId="7B4DAB7C" w14:textId="77777777" w:rsidR="00430431" w:rsidRPr="00430431" w:rsidRDefault="00430431" w:rsidP="00430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gram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div</w:t>
      </w:r>
      <w:proofErr w:type="gram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&gt;&lt;a 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href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index.php?page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type="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"&gt;&lt;i class="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fas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sign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-out-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alt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fa-rotate-180"&gt;&lt;/i&gt;&lt;/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&gt;&lt;/a&gt;&lt;/div&gt;</w:t>
      </w:r>
    </w:p>
    <w:p w14:paraId="3B3FB3DF" w14:textId="77777777" w:rsidR="00430431" w:rsidRDefault="00430431" w:rsidP="00430431">
      <w:pPr>
        <w:ind w:left="426" w:firstLine="708"/>
      </w:pPr>
    </w:p>
    <w:p w14:paraId="6D576C9C" w14:textId="29E10ADE" w:rsidR="00430431" w:rsidRDefault="00430431" w:rsidP="00430431">
      <w:pPr>
        <w:ind w:left="426" w:firstLine="708"/>
      </w:pPr>
      <w:r>
        <w:t>La route appelée par cette commande est la suivante :</w:t>
      </w:r>
    </w:p>
    <w:p w14:paraId="0C79AAC4" w14:textId="77777777" w:rsidR="00430431" w:rsidRPr="00430431" w:rsidRDefault="00430431" w:rsidP="004304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3043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Articles"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304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304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4304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14:paraId="69C888A6" w14:textId="77777777" w:rsidR="00430431" w:rsidRPr="00430431" w:rsidRDefault="00430431" w:rsidP="00430431">
      <w:pPr>
        <w:ind w:left="426" w:firstLine="708"/>
      </w:pPr>
    </w:p>
    <w:p w14:paraId="602893C0" w14:textId="77777777" w:rsidR="00A459A0" w:rsidRPr="00A459A0" w:rsidRDefault="00A459A0" w:rsidP="00A459A0"/>
    <w:p w14:paraId="25B6E744" w14:textId="2CC6EF7A" w:rsidR="00B637E9" w:rsidRDefault="00B637E9" w:rsidP="00885D00">
      <w:pPr>
        <w:pStyle w:val="Titre1"/>
      </w:pPr>
      <w:r>
        <w:t xml:space="preserve">La liste des articles me fournit un </w:t>
      </w:r>
      <w:proofErr w:type="spellStart"/>
      <w:r>
        <w:t>IdTypeArticle</w:t>
      </w:r>
      <w:proofErr w:type="spellEnd"/>
      <w:r>
        <w:t>, comment récupérer un texte ?</w:t>
      </w:r>
    </w:p>
    <w:p w14:paraId="66DDE32D" w14:textId="77777777" w:rsidR="00F055B4" w:rsidRPr="00F055B4" w:rsidRDefault="00F055B4" w:rsidP="00F055B4"/>
    <w:p w14:paraId="1457DE6B" w14:textId="6A5C4081" w:rsidR="00F055B4" w:rsidRDefault="00F055B4" w:rsidP="00F055B4">
      <w:pPr>
        <w:ind w:left="432"/>
      </w:pPr>
      <w:r>
        <w:t>Pour récupérer le texte correspondant à l’</w:t>
      </w:r>
      <w:proofErr w:type="spellStart"/>
      <w:r>
        <w:t>idTypeArticle</w:t>
      </w:r>
      <w:proofErr w:type="spellEnd"/>
      <w:r>
        <w:t xml:space="preserve"> reçu, il faut appeler la fonction </w:t>
      </w:r>
      <w:proofErr w:type="spellStart"/>
      <w:r>
        <w:t>findById</w:t>
      </w:r>
      <w:proofErr w:type="spellEnd"/>
      <w:r>
        <w:t xml:space="preserve"> de </w:t>
      </w:r>
      <w:proofErr w:type="spellStart"/>
      <w:r>
        <w:t>TypesArticleManager</w:t>
      </w:r>
      <w:proofErr w:type="spellEnd"/>
      <w:r>
        <w:t xml:space="preserve"> à laquelle on donne l’id du type d’article en paramètre. Cette fonction va nous retourner un objet de type </w:t>
      </w:r>
      <w:proofErr w:type="spellStart"/>
      <w:r>
        <w:t>TypesArticle</w:t>
      </w:r>
      <w:proofErr w:type="spellEnd"/>
      <w:r>
        <w:t xml:space="preserve"> auquel on appliquera la fonction </w:t>
      </w:r>
      <w:proofErr w:type="spellStart"/>
      <w:r>
        <w:t>ToString</w:t>
      </w:r>
      <w:proofErr w:type="spellEnd"/>
      <w:r>
        <w:t xml:space="preserve"> de la classe </w:t>
      </w:r>
      <w:proofErr w:type="spellStart"/>
      <w:r>
        <w:t>TypesArticles</w:t>
      </w:r>
      <w:proofErr w:type="spellEnd"/>
      <w:r>
        <w:t xml:space="preserve"> afin de ne récupérer que le Libellé du type de l’article.</w:t>
      </w:r>
    </w:p>
    <w:p w14:paraId="5AF6C752" w14:textId="77777777" w:rsidR="00F055B4" w:rsidRPr="00F055B4" w:rsidRDefault="00F055B4" w:rsidP="00F055B4">
      <w:pPr>
        <w:shd w:val="clear" w:color="auto" w:fill="1E1E1E"/>
        <w:spacing w:after="0" w:line="285" w:lineRule="atLeast"/>
        <w:ind w:firstLine="432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055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055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055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484987BB" w14:textId="77777777" w:rsidR="00F055B4" w:rsidRPr="00F055B4" w:rsidRDefault="00F055B4" w:rsidP="00F05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14:paraId="47E8DCD6" w14:textId="77777777" w:rsidR="00F055B4" w:rsidRPr="00F055B4" w:rsidRDefault="00F055B4" w:rsidP="00F05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055B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55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F055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F055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getLibelleTypeArticle</w:t>
      </w:r>
      <w:proofErr w:type="spellEnd"/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4B6CD7A8" w14:textId="77777777" w:rsidR="00F055B4" w:rsidRPr="00F055B4" w:rsidRDefault="00F055B4" w:rsidP="00F05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208257F" w14:textId="77777777" w:rsidR="00F055B4" w:rsidRDefault="00F055B4" w:rsidP="00F055B4">
      <w:pPr>
        <w:ind w:left="432"/>
      </w:pPr>
    </w:p>
    <w:p w14:paraId="7D3AEF22" w14:textId="18E43BC1" w:rsidR="00F055B4" w:rsidRDefault="00F055B4" w:rsidP="00F055B4">
      <w:pPr>
        <w:ind w:left="432"/>
      </w:pPr>
      <w:r>
        <w:t xml:space="preserve"> Cette action est réalisée grâce à la ligne suivante : </w:t>
      </w:r>
    </w:p>
    <w:p w14:paraId="3F56C5C3" w14:textId="77777777" w:rsidR="00F055B4" w:rsidRPr="00F055B4" w:rsidRDefault="00F055B4" w:rsidP="00F055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055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55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F055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caseListe</w:t>
      </w:r>
      <w:proofErr w:type="spellEnd"/>
      <w:r w:rsidRPr="00F055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F055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F055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color5  gridCase"&gt;'</w:t>
      </w: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055B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TypesArticlesManager</w:t>
      </w: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F055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findById</w:t>
      </w: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055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$unObjet</w:t>
      </w: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F055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getIdTypeArticle</w:t>
      </w: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())-&gt;</w:t>
      </w:r>
      <w:r w:rsidRPr="00F055B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F055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'&lt;/div&gt;'</w:t>
      </w:r>
      <w:r w:rsidRPr="00F055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A57624A" w14:textId="4D344C34" w:rsidR="00F055B4" w:rsidRPr="00F055B4" w:rsidRDefault="00F055B4" w:rsidP="00F055B4">
      <w:pPr>
        <w:ind w:left="432"/>
      </w:pPr>
      <w:proofErr w:type="gramStart"/>
      <w:r>
        <w:t>elle</w:t>
      </w:r>
      <w:proofErr w:type="gramEnd"/>
      <w:r>
        <w:t xml:space="preserve"> se situe dans le fichier </w:t>
      </w:r>
      <w:proofErr w:type="spellStart"/>
      <w:r>
        <w:t>ListeArticles.php</w:t>
      </w:r>
      <w:proofErr w:type="spellEnd"/>
      <w:r>
        <w:t>.</w:t>
      </w:r>
    </w:p>
    <w:p w14:paraId="4A862646" w14:textId="77777777" w:rsidR="00A459A0" w:rsidRPr="00A459A0" w:rsidRDefault="00A459A0" w:rsidP="00A459A0"/>
    <w:p w14:paraId="51E8EDB6" w14:textId="02B4A91F" w:rsidR="00A459A0" w:rsidRPr="00A459A0" w:rsidRDefault="00B637E9" w:rsidP="00885D00">
      <w:pPr>
        <w:pStyle w:val="Titre1"/>
      </w:pPr>
      <w:r>
        <w:t>Dans le formulaire article</w:t>
      </w:r>
    </w:p>
    <w:p w14:paraId="45D045C8" w14:textId="11C14131" w:rsidR="00B637E9" w:rsidRDefault="00B637E9" w:rsidP="00885D00">
      <w:pPr>
        <w:pStyle w:val="Titre2"/>
      </w:pPr>
      <w:r>
        <w:t>Comment faire apparaitre l’image ?</w:t>
      </w:r>
    </w:p>
    <w:p w14:paraId="3DEEAA86" w14:textId="05448DA4" w:rsidR="00C87CB2" w:rsidRDefault="00C87CB2" w:rsidP="00C87CB2"/>
    <w:p w14:paraId="31FA9230" w14:textId="1FBB4EAC" w:rsidR="00C87CB2" w:rsidRDefault="00C87CB2" w:rsidP="00C87CB2">
      <w:r>
        <w:t>Dans le formulaire article (</w:t>
      </w:r>
      <w:proofErr w:type="spellStart"/>
      <w:r>
        <w:t>FormArticle.php</w:t>
      </w:r>
      <w:proofErr w:type="spellEnd"/>
      <w:r>
        <w:t>), la ligne qui nous permet de faire apparaitre l’images est la suivante :</w:t>
      </w:r>
    </w:p>
    <w:p w14:paraId="7B2994F6" w14:textId="77777777" w:rsidR="00C87CB2" w:rsidRPr="00C87CB2" w:rsidRDefault="00C87CB2" w:rsidP="00C87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87C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donneeForm</w:t>
      </w:r>
      <w:proofErr w:type="spellEnd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</w:t>
      </w:r>
      <w:proofErr w:type="spellStart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="./IMG/'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7C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87C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87C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getPhotos</w:t>
      </w:r>
      <w:proofErr w:type="spellEnd"/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 /&gt;&lt;/div&gt;</w:t>
      </w:r>
      <w:proofErr w:type="gramStart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04AC8058" w14:textId="5D744D32" w:rsidR="00C87CB2" w:rsidRDefault="00C87CB2" w:rsidP="00C87CB2">
      <w:pPr>
        <w:ind w:left="558"/>
      </w:pPr>
    </w:p>
    <w:p w14:paraId="51C271AC" w14:textId="4BE96979" w:rsidR="00C87CB2" w:rsidRPr="00C87CB2" w:rsidRDefault="00C87CB2" w:rsidP="00C87CB2">
      <w:pPr>
        <w:ind w:left="558"/>
      </w:pPr>
      <w:r>
        <w:t xml:space="preserve">Elle fait appel à la balise HTML </w:t>
      </w:r>
      <w:proofErr w:type="spellStart"/>
      <w:r>
        <w:t>img</w:t>
      </w:r>
      <w:proofErr w:type="spellEnd"/>
      <w:r>
        <w:t xml:space="preserve"> qui permet d’afficher une image, dans la source on définit le chemin du dossier contenant les fichiers image qui est </w:t>
      </w:r>
      <w:proofErr w:type="gramStart"/>
      <w:r>
        <w:t>«./</w:t>
      </w:r>
      <w:proofErr w:type="gramEnd"/>
      <w:r>
        <w:t>IMG/ »auquel on concatène le nom du fichier contenu en base de donnée et que l’on retrouve dans l’objet</w:t>
      </w:r>
      <w:r w:rsidR="00FD6BA0">
        <w:t xml:space="preserve"> Article stocké dans la variable </w:t>
      </w:r>
      <w:r>
        <w:t xml:space="preserve"> $</w:t>
      </w:r>
      <w:proofErr w:type="spellStart"/>
      <w:r>
        <w:t>elm</w:t>
      </w:r>
      <w:proofErr w:type="spellEnd"/>
      <w:r>
        <w:t xml:space="preserve">. Pour accéder à l’attribut photo de cet objet, on utilise le getter </w:t>
      </w:r>
      <w:proofErr w:type="spellStart"/>
      <w:proofErr w:type="gramStart"/>
      <w:r>
        <w:t>getPhot</w:t>
      </w:r>
      <w:r w:rsidR="00FD6BA0">
        <w:t>o</w:t>
      </w:r>
      <w:proofErr w:type="spellEnd"/>
      <w:r>
        <w:t>(</w:t>
      </w:r>
      <w:proofErr w:type="gramEnd"/>
      <w:r>
        <w:t>) ;</w:t>
      </w:r>
    </w:p>
    <w:p w14:paraId="1B630A7E" w14:textId="77777777" w:rsidR="00A459A0" w:rsidRPr="00A459A0" w:rsidRDefault="00A459A0" w:rsidP="00A459A0"/>
    <w:p w14:paraId="2F81AC1B" w14:textId="5C684EA8" w:rsidR="00B637E9" w:rsidRDefault="00B637E9" w:rsidP="00885D00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14:paraId="289E6CAF" w14:textId="60BC2D65" w:rsidR="00C87CB2" w:rsidRDefault="00C87CB2" w:rsidP="00C87CB2"/>
    <w:p w14:paraId="2E2661E5" w14:textId="3D0F912F" w:rsidR="00C87CB2" w:rsidRDefault="00C87CB2" w:rsidP="00C87CB2">
      <w:pPr>
        <w:ind w:left="558"/>
      </w:pPr>
      <w:r>
        <w:t xml:space="preserve">La transformation de l’input </w:t>
      </w:r>
      <w:proofErr w:type="spellStart"/>
      <w:r>
        <w:t>TypeArticle</w:t>
      </w:r>
      <w:proofErr w:type="spellEnd"/>
      <w:r>
        <w:t xml:space="preserve"> en liste déroulante, se fait </w:t>
      </w:r>
      <w:proofErr w:type="spellStart"/>
      <w:r>
        <w:t>grace</w:t>
      </w:r>
      <w:proofErr w:type="spellEnd"/>
      <w:r>
        <w:t xml:space="preserve"> à cette ligne :</w:t>
      </w:r>
    </w:p>
    <w:p w14:paraId="3C1CF50D" w14:textId="7D870DB7" w:rsidR="00A459A0" w:rsidRPr="00C87CB2" w:rsidRDefault="00C87CB2" w:rsidP="00C87C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ab/>
      </w:r>
      <w:proofErr w:type="spellStart"/>
      <w:proofErr w:type="gramStart"/>
      <w:r w:rsidRPr="00C87C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donneeForm"&gt;'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C87C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creerSelect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87C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$elm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C87CB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getIdTypeArticle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(),</w:t>
      </w:r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"TypesArticles"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"LibelleTypeArticle"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C87CB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$disabled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C87CB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'&lt;/div&gt;'</w:t>
      </w:r>
      <w:r w:rsidRPr="00C87C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62CD1B9" w14:textId="41262C6D" w:rsidR="00B637E9" w:rsidRDefault="00B637E9" w:rsidP="00885D00">
      <w:pPr>
        <w:pStyle w:val="Titre2"/>
      </w:pPr>
      <w:r>
        <w:t>Quels fichiers, quelles méthodes entre en jeu ?</w:t>
      </w:r>
    </w:p>
    <w:p w14:paraId="708330AE" w14:textId="73EF704E" w:rsidR="00C87CB2" w:rsidRDefault="00C87CB2" w:rsidP="00C87CB2"/>
    <w:p w14:paraId="43B44C28" w14:textId="5772387F" w:rsidR="00C87CB2" w:rsidRDefault="00C87CB2" w:rsidP="00C87CB2">
      <w:pPr>
        <w:ind w:left="558"/>
      </w:pPr>
      <w:r>
        <w:t>Pour créer cette liste déroulante, plusieurs méthodes et fichiers entrent en jeu.</w:t>
      </w:r>
    </w:p>
    <w:p w14:paraId="53EE3302" w14:textId="6A3CA039" w:rsidR="00C87CB2" w:rsidRDefault="00C87CB2" w:rsidP="00C87CB2">
      <w:pPr>
        <w:ind w:left="558"/>
      </w:pPr>
      <w:r>
        <w:t xml:space="preserve">Tout d’abord le fichier </w:t>
      </w:r>
      <w:proofErr w:type="spellStart"/>
      <w:r>
        <w:t>Outils.php</w:t>
      </w:r>
      <w:proofErr w:type="spellEnd"/>
      <w:r>
        <w:t>. Dans ce fichier</w:t>
      </w:r>
      <w:r w:rsidR="002127F6">
        <w:t>, nous allons utiliser la méthod</w:t>
      </w:r>
      <w:r>
        <w:t xml:space="preserve">e </w:t>
      </w:r>
      <w:r w:rsidR="002127F6">
        <w:t>« </w:t>
      </w:r>
      <w:proofErr w:type="spellStart"/>
      <w:proofErr w:type="gramStart"/>
      <w:r w:rsidR="002127F6">
        <w:t>creerSelect</w:t>
      </w:r>
      <w:proofErr w:type="spellEnd"/>
      <w:r w:rsidR="002127F6">
        <w:t>»</w:t>
      </w:r>
      <w:proofErr w:type="gramEnd"/>
      <w:r w:rsidR="002127F6">
        <w:t xml:space="preserve"> qui nous permet de créer la liste déroulante proprement dite. Nous allons lui passer plusieurs paramètres :</w:t>
      </w:r>
    </w:p>
    <w:p w14:paraId="5907AAC8" w14:textId="77777777" w:rsidR="002127F6" w:rsidRDefault="002127F6" w:rsidP="002127F6">
      <w:pPr>
        <w:pStyle w:val="Paragraphedeliste"/>
        <w:numPr>
          <w:ilvl w:val="0"/>
          <w:numId w:val="1"/>
        </w:numPr>
      </w:pPr>
      <w:r>
        <w:t>L’</w:t>
      </w:r>
      <w:proofErr w:type="spellStart"/>
      <w:r>
        <w:t>idTypeArticle</w:t>
      </w:r>
      <w:proofErr w:type="spellEnd"/>
      <w:r>
        <w:t xml:space="preserve"> à </w:t>
      </w:r>
      <w:proofErr w:type="spellStart"/>
      <w:r>
        <w:t>selectionner</w:t>
      </w:r>
      <w:proofErr w:type="spellEnd"/>
      <w:r>
        <w:t xml:space="preserve"> dans le cas </w:t>
      </w:r>
      <w:proofErr w:type="spellStart"/>
      <w:r>
        <w:t>ou</w:t>
      </w:r>
      <w:proofErr w:type="spellEnd"/>
      <w:r>
        <w:t xml:space="preserve"> on est en mode « Editer, Modifier, Supprimer »</w:t>
      </w:r>
    </w:p>
    <w:p w14:paraId="0B1AE053" w14:textId="77777777" w:rsidR="002127F6" w:rsidRDefault="002127F6" w:rsidP="002127F6">
      <w:pPr>
        <w:pStyle w:val="Paragraphedeliste"/>
        <w:numPr>
          <w:ilvl w:val="0"/>
          <w:numId w:val="1"/>
        </w:numPr>
      </w:pPr>
      <w:r>
        <w:t xml:space="preserve">La Table contenant les informations de la liste déroulante </w:t>
      </w:r>
    </w:p>
    <w:p w14:paraId="60AE635E" w14:textId="77777777" w:rsidR="002127F6" w:rsidRDefault="002127F6" w:rsidP="002127F6">
      <w:pPr>
        <w:pStyle w:val="Paragraphedeliste"/>
        <w:numPr>
          <w:ilvl w:val="0"/>
          <w:numId w:val="1"/>
        </w:numPr>
      </w:pPr>
      <w:r>
        <w:t>Et le nom de la Colonne à afficher dans la liste, ici le libelle</w:t>
      </w:r>
    </w:p>
    <w:p w14:paraId="01878A36" w14:textId="77777777" w:rsidR="002127F6" w:rsidRDefault="002127F6" w:rsidP="002127F6">
      <w:pPr>
        <w:pStyle w:val="Paragraphedeliste"/>
        <w:numPr>
          <w:ilvl w:val="0"/>
          <w:numId w:val="1"/>
        </w:numPr>
      </w:pPr>
      <w:r>
        <w:t>La variable $</w:t>
      </w:r>
      <w:proofErr w:type="spellStart"/>
      <w:r>
        <w:t>disabled</w:t>
      </w:r>
      <w:proofErr w:type="spellEnd"/>
      <w:r>
        <w:t xml:space="preserve"> initialisée plus haut permet de rendre la liste non modifiable dans les modes « Editer et Supprimer »</w:t>
      </w:r>
    </w:p>
    <w:p w14:paraId="32DB8DD7" w14:textId="469B1466" w:rsidR="002127F6" w:rsidRPr="00C87CB2" w:rsidRDefault="002127F6" w:rsidP="002127F6">
      <w:pPr>
        <w:ind w:left="360"/>
      </w:pPr>
      <w:r>
        <w:t xml:space="preserve">Dans cette commande on utilise également la méthode </w:t>
      </w:r>
      <w:proofErr w:type="spellStart"/>
      <w:r>
        <w:t>getIdTypeArticle</w:t>
      </w:r>
      <w:proofErr w:type="spellEnd"/>
      <w:r>
        <w:t xml:space="preserve"> qui se trouve dans le fichier </w:t>
      </w:r>
      <w:proofErr w:type="spellStart"/>
      <w:r>
        <w:t>TypesArticles.Class.php</w:t>
      </w:r>
      <w:proofErr w:type="spellEnd"/>
      <w:r>
        <w:t xml:space="preserve"> qui nous permet de récupérer l’</w:t>
      </w:r>
      <w:proofErr w:type="spellStart"/>
      <w:r>
        <w:t>idTypeArticle</w:t>
      </w:r>
      <w:proofErr w:type="spellEnd"/>
      <w:r>
        <w:t xml:space="preserve"> de l’objet Article contenu dans </w:t>
      </w:r>
      <w:r w:rsidR="00FD6BA0">
        <w:t>la variable</w:t>
      </w:r>
      <w:r>
        <w:t xml:space="preserve"> $</w:t>
      </w:r>
      <w:proofErr w:type="spellStart"/>
      <w:r>
        <w:t>elm</w:t>
      </w:r>
      <w:proofErr w:type="spellEnd"/>
      <w:r>
        <w:t>.</w:t>
      </w:r>
    </w:p>
    <w:p w14:paraId="6DF7003E" w14:textId="77777777" w:rsidR="00A459A0" w:rsidRPr="00A459A0" w:rsidRDefault="00A459A0" w:rsidP="00A459A0"/>
    <w:p w14:paraId="1872F785" w14:textId="54802C56" w:rsidR="00B637E9" w:rsidRDefault="00B637E9" w:rsidP="00885D00">
      <w:pPr>
        <w:pStyle w:val="Titre2"/>
      </w:pPr>
      <w:r>
        <w:t>Quels sont les modifications à apporter pour permettre le changement d’image ?</w:t>
      </w:r>
    </w:p>
    <w:p w14:paraId="2A597ED0" w14:textId="4939460C" w:rsidR="00FD6BA0" w:rsidRDefault="00FD6BA0" w:rsidP="00D87D05">
      <w:pPr>
        <w:ind w:left="432"/>
      </w:pPr>
      <w:r>
        <w:t xml:space="preserve">Pour pouvoir changer l’image plusieurs modifications sont nécessaires. Tout d’abord au niveau </w:t>
      </w:r>
      <w:r w:rsidR="00D87D05">
        <w:t>du formulaire :</w:t>
      </w:r>
    </w:p>
    <w:p w14:paraId="354108E3" w14:textId="1F3D7ED0" w:rsidR="00D87D05" w:rsidRDefault="00D87D05" w:rsidP="00D87D05">
      <w:pPr>
        <w:ind w:left="432"/>
      </w:pPr>
      <w:r>
        <w:t>On ajoute l’emplacement pour afficher la photo :</w:t>
      </w:r>
    </w:p>
    <w:p w14:paraId="0CCB7910" w14:textId="77777777" w:rsidR="00D87D05" w:rsidRPr="00D87D05" w:rsidRDefault="00D87D05" w:rsidP="00D87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7D0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donneeForm</w:t>
      </w:r>
      <w:proofErr w:type="spell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</w:t>
      </w:r>
      <w:proofErr w:type="spell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="./IMG/'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D87D0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getPhotos</w:t>
      </w:r>
      <w:proofErr w:type="spellEnd"/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 /&gt;&lt;/div&gt;</w:t>
      </w:r>
      <w:proofErr w:type="gram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536A86A" w14:textId="74F022AA" w:rsidR="00D87D05" w:rsidRDefault="00D87D05" w:rsidP="00D87D05">
      <w:pPr>
        <w:ind w:left="432"/>
      </w:pPr>
    </w:p>
    <w:p w14:paraId="3B6EDB61" w14:textId="0B9F40EA" w:rsidR="00D87D05" w:rsidRDefault="00D87D05" w:rsidP="00D87D05">
      <w:pPr>
        <w:ind w:left="432"/>
      </w:pPr>
      <w:r>
        <w:t>Ainsi qu’un input de type file qui nous permet de sélectionner un fichier :</w:t>
      </w:r>
    </w:p>
    <w:p w14:paraId="77FB5AEB" w14:textId="77777777" w:rsidR="00D87D05" w:rsidRPr="00D87D05" w:rsidRDefault="00D87D05" w:rsidP="00D87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&lt;</w:t>
      </w:r>
      <w:proofErr w:type="gram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input</w:t>
      </w:r>
      <w:proofErr w:type="gram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type="file" </w:t>
      </w:r>
      <w:proofErr w:type="spell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="Photos" '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disabled</w:t>
      </w:r>
      <w:proofErr w:type="spellEnd"/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'/&gt;&lt;/div&gt;'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6BDFFED" w14:textId="778A08A4" w:rsidR="00D87D05" w:rsidRDefault="00D87D05" w:rsidP="00D87D05">
      <w:pPr>
        <w:ind w:left="432"/>
      </w:pPr>
    </w:p>
    <w:p w14:paraId="057A638C" w14:textId="15BF7CFE" w:rsidR="00D87D05" w:rsidRDefault="00D87D05" w:rsidP="00D87D05">
      <w:pPr>
        <w:ind w:left="432"/>
      </w:pPr>
      <w:r>
        <w:t>Afin que les données de cet input soient correctement envoyées par le formulaire, il faut ajouter l’encodage à la balise &lt;</w:t>
      </w:r>
      <w:proofErr w:type="spellStart"/>
      <w:r>
        <w:t>form</w:t>
      </w:r>
      <w:proofErr w:type="spellEnd"/>
      <w:r>
        <w:t xml:space="preserve">&gt; du formulaire. Cet encodage se réalise </w:t>
      </w:r>
      <w:proofErr w:type="spellStart"/>
      <w:r>
        <w:t>grace</w:t>
      </w:r>
      <w:proofErr w:type="spellEnd"/>
      <w:r>
        <w:t xml:space="preserve"> à cette instruction : </w:t>
      </w:r>
    </w:p>
    <w:p w14:paraId="34334D93" w14:textId="77777777" w:rsidR="00D87D05" w:rsidRPr="00D87D05" w:rsidRDefault="00D87D05" w:rsidP="00D87D0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enctype</w:t>
      </w:r>
      <w:proofErr w:type="spellEnd"/>
      <w:proofErr w:type="gram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proofErr w:type="spell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multipart</w:t>
      </w:r>
      <w:proofErr w:type="spell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-data"/</w:t>
      </w:r>
    </w:p>
    <w:p w14:paraId="6E2ADC42" w14:textId="2F33E110" w:rsidR="00D87D05" w:rsidRDefault="00D87D05" w:rsidP="00D87D05">
      <w:pPr>
        <w:ind w:left="432"/>
      </w:pPr>
    </w:p>
    <w:p w14:paraId="744DE26C" w14:textId="4090C705" w:rsidR="00D87D05" w:rsidRDefault="00D87D05" w:rsidP="00D87D05">
      <w:pPr>
        <w:ind w:left="432"/>
      </w:pPr>
      <w:r>
        <w:t xml:space="preserve">Ensuite, nous devons ajouter un fichier </w:t>
      </w:r>
      <w:proofErr w:type="spellStart"/>
      <w:r>
        <w:t>Javascript</w:t>
      </w:r>
      <w:proofErr w:type="spellEnd"/>
      <w:r>
        <w:t xml:space="preserve"> nommé ici FormArticles.js</w:t>
      </w:r>
    </w:p>
    <w:p w14:paraId="0D2FEEC6" w14:textId="701A4989" w:rsidR="00D87D05" w:rsidRPr="00FD6BA0" w:rsidRDefault="00D87D05" w:rsidP="00D87D05">
      <w:pPr>
        <w:ind w:left="432"/>
      </w:pPr>
      <w:r>
        <w:t>Dans ce fichier, nous commençons par récupérer l’input de type File et la balise image</w:t>
      </w:r>
    </w:p>
    <w:p w14:paraId="43EDDBE2" w14:textId="77777777" w:rsidR="00D87D05" w:rsidRPr="00D87D05" w:rsidRDefault="00D87D05" w:rsidP="00D87D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ab/>
      </w:r>
      <w:proofErr w:type="spellStart"/>
      <w:proofErr w:type="gramStart"/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inputFile</w:t>
      </w:r>
      <w:proofErr w:type="spellEnd"/>
      <w:proofErr w:type="gramEnd"/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87D0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"input[type=file]"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719357C" w14:textId="77777777" w:rsidR="00D87D05" w:rsidRPr="00D87D05" w:rsidRDefault="00D87D05" w:rsidP="00D87D0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img</w:t>
      </w:r>
      <w:proofErr w:type="spellEnd"/>
      <w:proofErr w:type="gramEnd"/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inputFile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parentNode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87D0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parentNode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87D0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</w:t>
      </w:r>
      <w:proofErr w:type="spellEnd"/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D87D0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87D0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E682D3E" w14:textId="5840E1CB" w:rsidR="00A459A0" w:rsidRDefault="00450DBE" w:rsidP="00A459A0">
      <w:r>
        <w:tab/>
      </w:r>
    </w:p>
    <w:p w14:paraId="4C22FB18" w14:textId="24DD24C4" w:rsidR="00450DBE" w:rsidRDefault="00450DBE" w:rsidP="00A459A0">
      <w:r>
        <w:tab/>
        <w:t xml:space="preserve">On applique un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sur l’input File afin de lancer la fonction </w:t>
      </w:r>
      <w:proofErr w:type="spellStart"/>
      <w:r>
        <w:t>choixImage</w:t>
      </w:r>
      <w:proofErr w:type="spellEnd"/>
      <w:r>
        <w:t xml:space="preserve"> lors du changement de valeur de cet input.</w:t>
      </w:r>
    </w:p>
    <w:p w14:paraId="6009A372" w14:textId="77777777" w:rsidR="00450DBE" w:rsidRPr="00450DBE" w:rsidRDefault="00450DBE" w:rsidP="00450D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ab/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inputFile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"change"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50D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choixImage</w:t>
      </w:r>
      <w:proofErr w:type="spellEnd"/>
      <w:proofErr w:type="gramStart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52D83BBC" w14:textId="68CBA145" w:rsidR="00450DBE" w:rsidRDefault="00450DBE" w:rsidP="00A459A0">
      <w:r>
        <w:t xml:space="preserve">On crée un objet File </w:t>
      </w:r>
      <w:proofErr w:type="spellStart"/>
      <w:r>
        <w:t>reader</w:t>
      </w:r>
      <w:proofErr w:type="spellEnd"/>
      <w:r>
        <w:t xml:space="preserve"> qui permet de créer une copie de l’image en mémoire</w:t>
      </w:r>
    </w:p>
    <w:p w14:paraId="5888264B" w14:textId="77777777" w:rsidR="00450DBE" w:rsidRPr="00450DBE" w:rsidRDefault="00450DBE" w:rsidP="00450DBE">
      <w:pPr>
        <w:shd w:val="clear" w:color="auto" w:fill="1E1E1E"/>
        <w:spacing w:after="0" w:line="285" w:lineRule="atLeast"/>
        <w:ind w:left="708"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proofErr w:type="spellEnd"/>
      <w:proofErr w:type="gram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0D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0DB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FileReader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A31E17C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load</w:t>
      </w:r>
      <w:proofErr w:type="spellEnd"/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50D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chargeImage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6A454DF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reader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readAsDataURL</w:t>
      </w:r>
      <w:proofErr w:type="spellEnd"/>
      <w:proofErr w:type="gram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img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6F6B2EC" w14:textId="4958CE8C" w:rsidR="00450DBE" w:rsidRDefault="00450DBE" w:rsidP="00A459A0"/>
    <w:p w14:paraId="6EF89B09" w14:textId="291AD196" w:rsidR="00450DBE" w:rsidRDefault="00450DBE" w:rsidP="00A459A0">
      <w:r>
        <w:t xml:space="preserve">La fonction </w:t>
      </w:r>
      <w:proofErr w:type="spellStart"/>
      <w:r>
        <w:t>chargeImage</w:t>
      </w:r>
      <w:proofErr w:type="spellEnd"/>
      <w:r>
        <w:t xml:space="preserve"> permet de charger cette image dans l’input.</w:t>
      </w:r>
    </w:p>
    <w:p w14:paraId="2F4F928E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50D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50D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chargeImage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AB61925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img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gram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6EF65D3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4E739B1" w14:textId="0E6C252B" w:rsidR="00450DBE" w:rsidRDefault="00450DBE" w:rsidP="00A459A0"/>
    <w:p w14:paraId="65DA9472" w14:textId="30EC3D34" w:rsidR="00450DBE" w:rsidRDefault="00450DBE" w:rsidP="00A459A0">
      <w:r>
        <w:t xml:space="preserve">On ajoute un input </w:t>
      </w:r>
      <w:r w:rsidR="0089127F">
        <w:t>caché à</w:t>
      </w:r>
      <w:r>
        <w:t xml:space="preserve"> la DOM du </w:t>
      </w:r>
      <w:proofErr w:type="spellStart"/>
      <w:r>
        <w:t>formArticle</w:t>
      </w:r>
      <w:proofErr w:type="spellEnd"/>
      <w:r>
        <w:t xml:space="preserve"> signalent que l’on a changé la photo :</w:t>
      </w:r>
    </w:p>
    <w:p w14:paraId="3BB37573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modif</w:t>
      </w:r>
      <w:proofErr w:type="spellEnd"/>
      <w:proofErr w:type="gram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createElement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"input"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EAD8B86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modif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modifImage</w:t>
      </w:r>
      <w:proofErr w:type="spellEnd"/>
      <w:proofErr w:type="gramStart"/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12CE9037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modif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spellEnd"/>
      <w:proofErr w:type="gram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450D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97F3D43" w14:textId="77777777" w:rsidR="00450DBE" w:rsidRPr="00450DBE" w:rsidRDefault="00450DBE" w:rsidP="00450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inputFile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parentNode</w:t>
      </w:r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50D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appendChild</w:t>
      </w:r>
      <w:proofErr w:type="spellEnd"/>
      <w:proofErr w:type="gram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450D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modif</w:t>
      </w:r>
      <w:proofErr w:type="spellEnd"/>
      <w:r w:rsidRPr="00450D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BC618A7" w14:textId="77777777" w:rsidR="00450DBE" w:rsidRPr="00A459A0" w:rsidRDefault="00450DBE" w:rsidP="00A459A0"/>
    <w:p w14:paraId="13ECF095" w14:textId="6C0794B5" w:rsidR="00B637E9" w:rsidRDefault="00B637E9" w:rsidP="00885D00">
      <w:pPr>
        <w:pStyle w:val="Titre1"/>
      </w:pPr>
      <w:r>
        <w:t>Dans les classes, au niveau des setters, que veut dire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> ?</w:t>
      </w:r>
    </w:p>
    <w:p w14:paraId="79E0E6A7" w14:textId="5371DF8D" w:rsidR="00A459A0" w:rsidRPr="00A459A0" w:rsidRDefault="00450DBE" w:rsidP="00450DBE">
      <w:pPr>
        <w:ind w:left="432"/>
      </w:pPr>
      <w:r>
        <w:t xml:space="preserve">Indique que la valeur qui suit </w:t>
      </w:r>
      <w:r w:rsidR="0089127F">
        <w:t>peut-être</w:t>
      </w:r>
      <w:r>
        <w:t xml:space="preserve"> de type </w:t>
      </w:r>
      <w:proofErr w:type="spellStart"/>
      <w:r>
        <w:t>int</w:t>
      </w:r>
      <w:proofErr w:type="spellEnd"/>
      <w:r>
        <w:t xml:space="preserve"> ou NULL.</w:t>
      </w:r>
    </w:p>
    <w:p w14:paraId="496B91AC" w14:textId="615A875C" w:rsidR="00B637E9" w:rsidRDefault="00A368E8" w:rsidP="00885D00">
      <w:pPr>
        <w:pStyle w:val="Titre1"/>
      </w:pPr>
      <w:r>
        <w:t xml:space="preserve">Traduction : quels sont les points techniques qui entrent en jeu ? </w:t>
      </w:r>
      <w:r w:rsidRPr="00A368E8">
        <w:t>(A tous les niveaux)</w:t>
      </w:r>
    </w:p>
    <w:p w14:paraId="6907D1C6" w14:textId="0F8E28E8" w:rsidR="00A459A0" w:rsidRDefault="0089127F" w:rsidP="0089127F">
      <w:pPr>
        <w:ind w:left="432"/>
      </w:pPr>
      <w:r>
        <w:t>Les points techniques pour la traduction sont :</w:t>
      </w:r>
    </w:p>
    <w:p w14:paraId="498C5626" w14:textId="660FAAA5" w:rsidR="0089127F" w:rsidRPr="00A459A0" w:rsidRDefault="0089127F" w:rsidP="0089127F">
      <w:pPr>
        <w:pStyle w:val="Paragraphedeliste"/>
        <w:numPr>
          <w:ilvl w:val="0"/>
          <w:numId w:val="1"/>
        </w:numPr>
      </w:pPr>
      <w:r>
        <w:t xml:space="preserve">La table texte de la base de données, contenant les différentes traduction anglais -&gt; </w:t>
      </w:r>
      <w:proofErr w:type="spellStart"/>
      <w:r>
        <w:t>francais</w:t>
      </w:r>
      <w:proofErr w:type="spellEnd"/>
      <w:r>
        <w:t xml:space="preserve"> référencées par leur code texte. </w:t>
      </w:r>
    </w:p>
    <w:p w14:paraId="3AD3BD56" w14:textId="77777777" w:rsidR="0089127F" w:rsidRDefault="0089127F" w:rsidP="0089127F">
      <w:pPr>
        <w:pStyle w:val="Paragraphedeliste"/>
        <w:numPr>
          <w:ilvl w:val="0"/>
          <w:numId w:val="1"/>
        </w:numPr>
      </w:pPr>
      <w:r>
        <w:t xml:space="preserve">Au niveau des différents fichiers, pour mettre en œuvre la traduction il faut faire un appel </w:t>
      </w:r>
      <w:proofErr w:type="spellStart"/>
      <w:r>
        <w:t>a</w:t>
      </w:r>
      <w:proofErr w:type="spellEnd"/>
      <w:r>
        <w:t xml:space="preserve"> la fonction texte suivit du code du texte à traduire comme l’exemple suivant :</w:t>
      </w:r>
    </w:p>
    <w:p w14:paraId="446E7413" w14:textId="77777777" w:rsidR="0089127F" w:rsidRPr="0089127F" w:rsidRDefault="0089127F" w:rsidP="008912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 </w:t>
      </w:r>
      <w:proofErr w:type="gramStart"/>
      <w:r w:rsidRPr="0089127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proofErr w:type="gram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912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912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Deconnexion</w:t>
      </w:r>
      <w:proofErr w:type="spellEnd"/>
      <w:r w:rsidRPr="008912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C405C0" w14:textId="79B0CC3A" w:rsidR="0089127F" w:rsidRDefault="0089127F" w:rsidP="0089127F">
      <w:pPr>
        <w:ind w:left="720"/>
      </w:pPr>
      <w:r>
        <w:t xml:space="preserve">Cette fonction texte se situe dans le fichier </w:t>
      </w:r>
      <w:proofErr w:type="spellStart"/>
      <w:r>
        <w:t>outils.php</w:t>
      </w:r>
      <w:proofErr w:type="spellEnd"/>
      <w:r>
        <w:t xml:space="preserve"> elle </w:t>
      </w:r>
      <w:proofErr w:type="spellStart"/>
      <w:r>
        <w:t>recupère</w:t>
      </w:r>
      <w:proofErr w:type="spellEnd"/>
      <w:r>
        <w:t xml:space="preserve"> la colonne de la table Texte correspondant au </w:t>
      </w:r>
      <w:proofErr w:type="spellStart"/>
      <w:r>
        <w:t>codeTexte</w:t>
      </w:r>
      <w:proofErr w:type="spellEnd"/>
      <w:r>
        <w:t xml:space="preserve"> passé en paramètre selon la variable </w:t>
      </w:r>
      <w:proofErr w:type="spellStart"/>
      <w:r>
        <w:t>lang</w:t>
      </w:r>
      <w:proofErr w:type="spellEnd"/>
      <w:r>
        <w:t xml:space="preserve"> contenu dans la session ($_Session).</w:t>
      </w:r>
    </w:p>
    <w:p w14:paraId="10D88C38" w14:textId="77777777" w:rsidR="0089127F" w:rsidRPr="0089127F" w:rsidRDefault="0089127F" w:rsidP="0089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912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9127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8805E0" w14:textId="77777777" w:rsidR="0089127F" w:rsidRPr="0089127F" w:rsidRDefault="0089127F" w:rsidP="0089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35651CC" w14:textId="77777777" w:rsidR="0089127F" w:rsidRPr="0089127F" w:rsidRDefault="0089127F" w:rsidP="0089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89127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TextesManager</w:t>
      </w:r>
      <w:proofErr w:type="spell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89127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findByCodes</w:t>
      </w:r>
      <w:proofErr w:type="spell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912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912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lang</w:t>
      </w:r>
      <w:proofErr w:type="spellEnd"/>
      <w:r w:rsidRPr="0089127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);;</w:t>
      </w:r>
    </w:p>
    <w:p w14:paraId="418CB668" w14:textId="77777777" w:rsidR="0089127F" w:rsidRPr="0089127F" w:rsidRDefault="0089127F" w:rsidP="0089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9127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8912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9127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3E8F91" w14:textId="77777777" w:rsidR="0089127F" w:rsidRPr="0089127F" w:rsidRDefault="0089127F" w:rsidP="0089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9127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912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1169B12" w14:textId="77777777" w:rsidR="0089127F" w:rsidRPr="0089127F" w:rsidRDefault="0089127F" w:rsidP="00891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12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3FD75CFA" w14:textId="141242DA" w:rsidR="0089127F" w:rsidRDefault="0089127F" w:rsidP="0089127F">
      <w:pPr>
        <w:ind w:left="720" w:firstLine="696"/>
      </w:pPr>
    </w:p>
    <w:p w14:paraId="1B9B60D7" w14:textId="7B486132" w:rsidR="004A604C" w:rsidRDefault="004A604C" w:rsidP="004A604C">
      <w:pPr>
        <w:ind w:left="705"/>
      </w:pPr>
      <w:r>
        <w:t xml:space="preserve">La fonction </w:t>
      </w:r>
      <w:proofErr w:type="spellStart"/>
      <w:r>
        <w:t>findByCode</w:t>
      </w:r>
      <w:proofErr w:type="spellEnd"/>
      <w:r>
        <w:t xml:space="preserve"> doit être créée dans le fichier </w:t>
      </w:r>
      <w:proofErr w:type="spellStart"/>
      <w:r>
        <w:t>TexteManager.Class.php</w:t>
      </w:r>
      <w:proofErr w:type="spellEnd"/>
      <w:r>
        <w:t xml:space="preserve"> afin de récupérer les informations en base de données.</w:t>
      </w:r>
    </w:p>
    <w:p w14:paraId="47436492" w14:textId="54B600E5" w:rsidR="0089127F" w:rsidRDefault="0089127F" w:rsidP="0089127F">
      <w:pPr>
        <w:pStyle w:val="Paragraphedeliste"/>
        <w:numPr>
          <w:ilvl w:val="0"/>
          <w:numId w:val="1"/>
        </w:numPr>
      </w:pPr>
      <w:r>
        <w:t xml:space="preserve">Il faut donc initialiser la variable </w:t>
      </w:r>
      <w:proofErr w:type="spellStart"/>
      <w:r>
        <w:t>lang</w:t>
      </w:r>
      <w:proofErr w:type="spellEnd"/>
      <w:r>
        <w:t xml:space="preserve"> dans la session lors de la connexion d’un utilisateur et la faire varier de ‘</w:t>
      </w:r>
      <w:proofErr w:type="spellStart"/>
      <w:r>
        <w:t>fr</w:t>
      </w:r>
      <w:proofErr w:type="spellEnd"/>
      <w:r>
        <w:t>’ à ‘en’ afin de passer en traduction anglaise.</w:t>
      </w:r>
    </w:p>
    <w:p w14:paraId="01A2AA98" w14:textId="3670481F" w:rsidR="00A368E8" w:rsidRDefault="00A368E8" w:rsidP="00885D00">
      <w:pPr>
        <w:pStyle w:val="Titre1"/>
      </w:pPr>
      <w:r>
        <w:t xml:space="preserve">Dans quel(s) contexte(s) sert le fichier </w:t>
      </w:r>
      <w:proofErr w:type="spellStart"/>
      <w:r>
        <w:t>DAO.Class.php</w:t>
      </w:r>
      <w:proofErr w:type="spellEnd"/>
    </w:p>
    <w:p w14:paraId="0C8B9186" w14:textId="6BBCFB19" w:rsidR="00A459A0" w:rsidRDefault="00933E2D" w:rsidP="00933E2D">
      <w:pPr>
        <w:ind w:firstLine="432"/>
      </w:pPr>
      <w:r>
        <w:t xml:space="preserve">DAO -&gt; Data Access Object </w:t>
      </w:r>
    </w:p>
    <w:p w14:paraId="4BF9D7A8" w14:textId="485E2855" w:rsidR="00933E2D" w:rsidRPr="00A459A0" w:rsidRDefault="00933E2D" w:rsidP="00933E2D">
      <w:pPr>
        <w:ind w:left="432"/>
      </w:pPr>
      <w:r>
        <w:t>Ce fichier est appelé à chaque fois qu’un manager veux accéder à la base de donnée pour envoyer ou récupérer des données. Les méthodes qu’il contient sont les seules pouvant accéder à la base de donnée.</w:t>
      </w:r>
    </w:p>
    <w:p w14:paraId="495EFCEB" w14:textId="5F3E1E91" w:rsidR="00A368E8" w:rsidRDefault="00A368E8" w:rsidP="00885D00">
      <w:pPr>
        <w:pStyle w:val="Titre1"/>
      </w:pPr>
      <w:r>
        <w:t xml:space="preserve">Utilisateurs : A quel endroit </w:t>
      </w:r>
      <w:r w:rsidR="00B42555">
        <w:t>intervenir pour forcer le rôle et le mot de passe ?</w:t>
      </w:r>
    </w:p>
    <w:p w14:paraId="6D278AC6" w14:textId="731253D2" w:rsidR="00933E2D" w:rsidRDefault="00933E2D" w:rsidP="00933E2D">
      <w:pPr>
        <w:ind w:left="432"/>
      </w:pPr>
      <w:r>
        <w:t xml:space="preserve">Pour forcer le rôle et le mot de passe d’un utilisateur, il faut intervenir dans le fichier </w:t>
      </w:r>
      <w:proofErr w:type="spellStart"/>
      <w:r>
        <w:t>ActionUtilisateurs.php</w:t>
      </w:r>
      <w:proofErr w:type="spellEnd"/>
      <w:r>
        <w:t>.</w:t>
      </w:r>
    </w:p>
    <w:p w14:paraId="21269142" w14:textId="2B6677A6" w:rsidR="00933E2D" w:rsidRDefault="00933E2D" w:rsidP="00933E2D">
      <w:pPr>
        <w:ind w:left="432"/>
      </w:pPr>
      <w:r>
        <w:t>Le rôle est forcé par cette ligne :</w:t>
      </w:r>
    </w:p>
    <w:p w14:paraId="3FC4A4EE" w14:textId="77777777" w:rsidR="00933E2D" w:rsidRPr="00933E2D" w:rsidRDefault="00933E2D" w:rsidP="00933E2D">
      <w:pPr>
        <w:shd w:val="clear" w:color="auto" w:fill="1E1E1E"/>
        <w:spacing w:after="0" w:line="285" w:lineRule="atLeast"/>
        <w:ind w:left="708"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3E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33E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933E2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setRole</w:t>
      </w:r>
      <w:proofErr w:type="spellEnd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933E2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508F153" w14:textId="0F79A887" w:rsidR="00933E2D" w:rsidRDefault="00933E2D" w:rsidP="00933E2D">
      <w:pPr>
        <w:ind w:left="432"/>
      </w:pPr>
      <w:r>
        <w:t>Dans ce cas il est forcé à 1 donc utilisateur.</w:t>
      </w:r>
    </w:p>
    <w:p w14:paraId="49430AF9" w14:textId="3D841D9B" w:rsidR="00933E2D" w:rsidRDefault="00933E2D" w:rsidP="00933E2D">
      <w:pPr>
        <w:ind w:left="432"/>
      </w:pPr>
      <w:r>
        <w:t xml:space="preserve">Le mot de passe est forcé par cette ligne : </w:t>
      </w:r>
    </w:p>
    <w:p w14:paraId="6A13B75F" w14:textId="77777777" w:rsidR="00933E2D" w:rsidRPr="00933E2D" w:rsidRDefault="00933E2D" w:rsidP="00933E2D">
      <w:pPr>
        <w:shd w:val="clear" w:color="auto" w:fill="1E1E1E"/>
        <w:spacing w:after="0" w:line="285" w:lineRule="atLeast"/>
        <w:ind w:left="708"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3E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33E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33E2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setMotDePasse</w:t>
      </w:r>
      <w:proofErr w:type="spellEnd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33E2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crypte</w:t>
      </w:r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33E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933E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33E2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getNom</w:t>
      </w:r>
      <w:proofErr w:type="spellEnd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933E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End"/>
      <w:r w:rsidRPr="00933E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33E2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getPrenom</w:t>
      </w:r>
      <w:proofErr w:type="spellEnd"/>
      <w:r w:rsidRPr="00933E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()));</w:t>
      </w:r>
    </w:p>
    <w:p w14:paraId="10709A87" w14:textId="494B8E3A" w:rsidR="00933E2D" w:rsidRDefault="00657683" w:rsidP="00933E2D">
      <w:pPr>
        <w:ind w:left="432"/>
      </w:pPr>
      <w:r>
        <w:t xml:space="preserve">La méthode crypte se trouvant dans le fier </w:t>
      </w:r>
      <w:proofErr w:type="spellStart"/>
      <w:r>
        <w:t>Outils.php</w:t>
      </w:r>
      <w:proofErr w:type="spellEnd"/>
      <w:r>
        <w:t xml:space="preserve"> permet de crypter le mot de passe avant de l’envoyer en base de données.</w:t>
      </w:r>
    </w:p>
    <w:p w14:paraId="74FD59F0" w14:textId="3A272E2B" w:rsidR="00A459A0" w:rsidRPr="00A459A0" w:rsidRDefault="00A459A0" w:rsidP="00A459A0"/>
    <w:p w14:paraId="79FE2062" w14:textId="0C23067C" w:rsidR="00B42555" w:rsidRDefault="00B42555" w:rsidP="00885D00">
      <w:pPr>
        <w:pStyle w:val="Titre1"/>
      </w:pPr>
      <w:r>
        <w:t>Panier Utilisateur : Quelles sont les actions à mener pour récupérer les lignes du panier du client ?</w:t>
      </w:r>
    </w:p>
    <w:p w14:paraId="36BC74E0" w14:textId="76DC8732" w:rsidR="00E16CB1" w:rsidRDefault="00E16CB1" w:rsidP="00E16CB1">
      <w:pPr>
        <w:ind w:left="432"/>
      </w:pPr>
    </w:p>
    <w:p w14:paraId="053B707E" w14:textId="7C717FE0" w:rsidR="00E16CB1" w:rsidRDefault="00E16CB1" w:rsidP="00E16CB1">
      <w:pPr>
        <w:ind w:left="432"/>
      </w:pPr>
      <w:r>
        <w:t xml:space="preserve">Dans le fichier </w:t>
      </w:r>
      <w:proofErr w:type="spellStart"/>
      <w:r>
        <w:t>ListeLignesPaniers.php</w:t>
      </w:r>
      <w:proofErr w:type="spellEnd"/>
      <w:r>
        <w:t xml:space="preserve"> on commence d’abord par récupérer le panier du client connecte grâce à cette instruction :</w:t>
      </w:r>
    </w:p>
    <w:p w14:paraId="435B9898" w14:textId="77777777" w:rsidR="00E16CB1" w:rsidRPr="00E16CB1" w:rsidRDefault="00E16CB1" w:rsidP="00E16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6C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E16C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PaniersManager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E16C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6C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idClient</w:t>
      </w:r>
      <w:proofErr w:type="spellEnd"/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E16C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E16C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getIdUtilisateur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()]);</w:t>
      </w:r>
    </w:p>
    <w:p w14:paraId="225D5160" w14:textId="2BF9D769" w:rsidR="00E16CB1" w:rsidRDefault="00E16CB1" w:rsidP="00E16CB1">
      <w:pPr>
        <w:ind w:left="432"/>
      </w:pPr>
    </w:p>
    <w:p w14:paraId="7EB5D3EC" w14:textId="77777777" w:rsidR="00E16CB1" w:rsidRDefault="00E16CB1" w:rsidP="00E16CB1">
      <w:pPr>
        <w:ind w:left="432"/>
      </w:pPr>
      <w:r>
        <w:t>Ensuite on récupère les lignes correspondantes à ce panier grâce à l’instruction suivante :</w:t>
      </w:r>
    </w:p>
    <w:p w14:paraId="38E7ADE3" w14:textId="77777777" w:rsidR="00E16CB1" w:rsidRPr="00E16CB1" w:rsidRDefault="00E16CB1" w:rsidP="00E16C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 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16C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$objets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E16C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LignesPaniersManager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E16C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16CB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idPanier</w:t>
      </w:r>
      <w:proofErr w:type="spellEnd"/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E16C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16CB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E16C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getIdPanier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()]);</w:t>
      </w:r>
    </w:p>
    <w:p w14:paraId="71D6DE6D" w14:textId="0A5A9BFC" w:rsidR="00A459A0" w:rsidRPr="00A459A0" w:rsidRDefault="00E16CB1" w:rsidP="00E16CB1">
      <w:pPr>
        <w:ind w:left="432"/>
      </w:pPr>
      <w:r>
        <w:t>La variable $objets contiendra donc les lignes du panier du client connecte.</w:t>
      </w:r>
    </w:p>
    <w:p w14:paraId="3BE893B4" w14:textId="511EB90F" w:rsidR="00B42555" w:rsidRDefault="00B42555" w:rsidP="00885D00">
      <w:pPr>
        <w:pStyle w:val="Titre1"/>
      </w:pPr>
      <w:r>
        <w:t>Comment gérer les listes vides ? A quel(s) niveau(x) ?</w:t>
      </w:r>
    </w:p>
    <w:p w14:paraId="22AE5C3A" w14:textId="1614E681" w:rsidR="00E16CB1" w:rsidRDefault="00E16CB1" w:rsidP="00E16CB1"/>
    <w:p w14:paraId="7165FD02" w14:textId="77777777" w:rsidR="00E16CB1" w:rsidRDefault="00E16CB1" w:rsidP="00E16CB1">
      <w:pPr>
        <w:ind w:left="432"/>
      </w:pPr>
      <w:r>
        <w:t>On gère les listes vides dans :</w:t>
      </w:r>
    </w:p>
    <w:p w14:paraId="4B39DA7D" w14:textId="58D2B8C1" w:rsidR="00E16CB1" w:rsidRDefault="00E16CB1" w:rsidP="00E16CB1">
      <w:pPr>
        <w:pStyle w:val="Paragraphedeliste"/>
        <w:numPr>
          <w:ilvl w:val="0"/>
          <w:numId w:val="1"/>
        </w:numPr>
      </w:pPr>
      <w:proofErr w:type="spellStart"/>
      <w:r>
        <w:t>Listepanier.php</w:t>
      </w:r>
      <w:proofErr w:type="spellEnd"/>
      <w:r>
        <w:t xml:space="preserve"> on récupère la liste des paniers et si elle est vide on affiche le message suivant « Pas de paniers actuellement disponibles »</w:t>
      </w:r>
    </w:p>
    <w:p w14:paraId="1721490C" w14:textId="77777777" w:rsidR="00E16CB1" w:rsidRPr="00E16CB1" w:rsidRDefault="00E16CB1" w:rsidP="00AF623B">
      <w:pPr>
        <w:shd w:val="clear" w:color="auto" w:fill="1E1E1E"/>
        <w:spacing w:after="0" w:line="285" w:lineRule="atLeast"/>
        <w:ind w:left="12"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6C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$objets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E16CB1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PaniersManager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E16C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2FC128B" w14:textId="77777777" w:rsidR="00E16CB1" w:rsidRPr="00E16CB1" w:rsidRDefault="00E16CB1" w:rsidP="00AF623B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16CB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E16CB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$objets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proofErr w:type="spellStart"/>
      <w:r w:rsidRPr="00E16CB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caseListe</w:t>
      </w:r>
      <w:proofErr w:type="spellEnd"/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titreListe</w:t>
      </w:r>
      <w:proofErr w:type="spellEnd"/>
      <w:r w:rsidRPr="00E16CB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center"&gt;Pas de paniers actuellement disponibles &lt;/div&gt;'</w:t>
      </w:r>
      <w:r w:rsidRPr="00E16CB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ADB96A4" w14:textId="0064535C" w:rsidR="00E16CB1" w:rsidRPr="00E16CB1" w:rsidRDefault="00E16CB1" w:rsidP="00E16CB1">
      <w:pPr>
        <w:ind w:left="432"/>
      </w:pPr>
      <w:r>
        <w:t xml:space="preserve"> </w:t>
      </w:r>
      <w:proofErr w:type="gramStart"/>
      <w:r w:rsidR="00AF623B">
        <w:t>si</w:t>
      </w:r>
      <w:proofErr w:type="gramEnd"/>
      <w:r w:rsidR="00AF623B">
        <w:t xml:space="preserve"> non on affiche les paniers des clients</w:t>
      </w:r>
    </w:p>
    <w:p w14:paraId="55085765" w14:textId="4EFC5558" w:rsidR="00A459A0" w:rsidRDefault="00E16CB1" w:rsidP="00E16CB1">
      <w:pPr>
        <w:pStyle w:val="Paragraphedeliste"/>
        <w:numPr>
          <w:ilvl w:val="0"/>
          <w:numId w:val="1"/>
        </w:numPr>
      </w:pPr>
      <w:proofErr w:type="spellStart"/>
      <w:r>
        <w:t>ListeLignesPaniers.php</w:t>
      </w:r>
      <w:proofErr w:type="spellEnd"/>
      <w:r>
        <w:t xml:space="preserve"> si le panier du </w:t>
      </w:r>
      <w:proofErr w:type="spellStart"/>
      <w:r>
        <w:t>clientn’a</w:t>
      </w:r>
      <w:proofErr w:type="spellEnd"/>
      <w:r>
        <w:t xml:space="preserve"> pas de ligne, on affiche le message « </w:t>
      </w:r>
      <w:r w:rsidR="00AF623B">
        <w:t>Pas de panier en cours »</w:t>
      </w:r>
    </w:p>
    <w:p w14:paraId="606F0357" w14:textId="77777777" w:rsidR="00AF623B" w:rsidRPr="00AF623B" w:rsidRDefault="00AF623B" w:rsidP="00AF623B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62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AF623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PaniersManager</w:t>
      </w:r>
      <w:proofErr w:type="spell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AF62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AF623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AF62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F62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idClient</w:t>
      </w:r>
      <w:proofErr w:type="spellEnd"/>
      <w:r w:rsidRPr="00AF62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AF62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F62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AF62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getIdUtilisateur</w:t>
      </w:r>
      <w:proofErr w:type="spell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()]);</w:t>
      </w:r>
    </w:p>
    <w:p w14:paraId="1DDFF8CC" w14:textId="77777777" w:rsidR="00AF623B" w:rsidRPr="00AF623B" w:rsidRDefault="00AF623B" w:rsidP="00AF623B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62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Start"/>
      <w:r w:rsidRPr="00AF62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  On</w:t>
      </w:r>
      <w:proofErr w:type="gramEnd"/>
      <w:r w:rsidRPr="00AF62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AF62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recupere</w:t>
      </w:r>
      <w:proofErr w:type="spellEnd"/>
      <w:r w:rsidRPr="00AF623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les lignes de la Panier */</w:t>
      </w:r>
    </w:p>
    <w:p w14:paraId="34587BEF" w14:textId="77777777" w:rsidR="00AF623B" w:rsidRPr="00AF623B" w:rsidRDefault="00AF623B" w:rsidP="00AF623B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F623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AF62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19740CA" w14:textId="77777777" w:rsidR="00AF623B" w:rsidRPr="00AF623B" w:rsidRDefault="00AF623B" w:rsidP="00AF623B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F623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62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AF62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gridListe</w:t>
      </w:r>
      <w:proofErr w:type="spellEnd"/>
      <w:r w:rsidRPr="00AF62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center"&gt;Pas de panier en cours&lt;/div&gt;'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29D4B5D" w14:textId="77777777" w:rsidR="00AF623B" w:rsidRPr="00AF623B" w:rsidRDefault="00AF623B" w:rsidP="00AF623B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F623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4162E364" w14:textId="48710870" w:rsidR="00AF623B" w:rsidRPr="00A459A0" w:rsidRDefault="00AF623B" w:rsidP="00AF623B">
      <w:pPr>
        <w:ind w:left="360"/>
      </w:pPr>
      <w:proofErr w:type="gramStart"/>
      <w:r>
        <w:t>si</w:t>
      </w:r>
      <w:proofErr w:type="gramEnd"/>
      <w:r>
        <w:t xml:space="preserve"> non on affiche les lignes du panier</w:t>
      </w:r>
    </w:p>
    <w:p w14:paraId="653529F0" w14:textId="59B55ED4" w:rsidR="00B42555" w:rsidRDefault="00B42555" w:rsidP="00885D00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14:paraId="1E03D857" w14:textId="70590CAD" w:rsidR="00A459A0" w:rsidRDefault="00AF623B" w:rsidP="00AF623B">
      <w:pPr>
        <w:ind w:left="432"/>
      </w:pPr>
      <w:r>
        <w:t xml:space="preserve">Pour positionner le </w:t>
      </w:r>
      <w:proofErr w:type="spellStart"/>
      <w:r>
        <w:t>footer</w:t>
      </w:r>
      <w:proofErr w:type="spellEnd"/>
      <w:r>
        <w:t xml:space="preserve"> en bas de la page, il faut intervenir au niveau du fichier style.css et </w:t>
      </w:r>
      <w:proofErr w:type="spellStart"/>
      <w:r>
        <w:t>definir</w:t>
      </w:r>
      <w:proofErr w:type="spellEnd"/>
      <w:r>
        <w:t xml:space="preserve"> pour le </w:t>
      </w:r>
      <w:proofErr w:type="spellStart"/>
      <w:r>
        <w:t>footer</w:t>
      </w:r>
      <w:proofErr w:type="spellEnd"/>
      <w:r>
        <w:t xml:space="preserve"> la position </w:t>
      </w:r>
      <w:proofErr w:type="spellStart"/>
      <w:r>
        <w:t>fixed</w:t>
      </w:r>
      <w:proofErr w:type="spellEnd"/>
      <w:r>
        <w:t xml:space="preserve"> et lui indiquer qu’il doit </w:t>
      </w:r>
      <w:proofErr w:type="spellStart"/>
      <w:r>
        <w:t>etre</w:t>
      </w:r>
      <w:proofErr w:type="spellEnd"/>
      <w:r>
        <w:t xml:space="preserve"> fixé en bas </w:t>
      </w:r>
      <w:proofErr w:type="spellStart"/>
      <w:r>
        <w:t>grace</w:t>
      </w:r>
      <w:proofErr w:type="spellEnd"/>
      <w:r>
        <w:t xml:space="preserve"> pour ce faire on ajoutera les lignes suivantes :</w:t>
      </w:r>
    </w:p>
    <w:p w14:paraId="4B3142E2" w14:textId="77777777" w:rsidR="00AF623B" w:rsidRPr="00AF623B" w:rsidRDefault="00AF623B" w:rsidP="00AF623B">
      <w:pPr>
        <w:shd w:val="clear" w:color="auto" w:fill="1E1E1E"/>
        <w:spacing w:after="0" w:line="285" w:lineRule="atLeast"/>
        <w:ind w:firstLine="432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F62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F623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fixed</w:t>
      </w:r>
      <w:proofErr w:type="spell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BDFB337" w14:textId="77777777" w:rsidR="00AF623B" w:rsidRPr="00AF623B" w:rsidRDefault="00AF623B" w:rsidP="00AF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F62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AF623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34837E5" w14:textId="0FEB1A07" w:rsidR="00AF623B" w:rsidRDefault="00AF623B" w:rsidP="00AF623B">
      <w:pPr>
        <w:ind w:left="432"/>
      </w:pPr>
    </w:p>
    <w:p w14:paraId="4952383D" w14:textId="0EC7E08C" w:rsidR="00AF623B" w:rsidRDefault="00AF623B" w:rsidP="00AF623B">
      <w:pPr>
        <w:ind w:left="432"/>
      </w:pPr>
      <w:proofErr w:type="gramStart"/>
      <w:r>
        <w:t>on</w:t>
      </w:r>
      <w:proofErr w:type="gramEnd"/>
      <w:r>
        <w:t xml:space="preserve"> ajoutera une marge en bas de la page afin que le contenu ne soit pas caché par le </w:t>
      </w:r>
      <w:proofErr w:type="spellStart"/>
      <w:r>
        <w:t>footer</w:t>
      </w:r>
      <w:proofErr w:type="spellEnd"/>
      <w:r>
        <w:t xml:space="preserve">. Dans le fichier style.css on ajoutera l’instruction suivante </w:t>
      </w:r>
      <w:proofErr w:type="spellStart"/>
      <w:r>
        <w:t>a</w:t>
      </w:r>
      <w:proofErr w:type="spellEnd"/>
      <w:r>
        <w:t xml:space="preserve"> la balise mail :</w:t>
      </w:r>
    </w:p>
    <w:p w14:paraId="5947246A" w14:textId="77777777" w:rsidR="00AF623B" w:rsidRPr="00AF623B" w:rsidRDefault="00AF623B" w:rsidP="00AF6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F62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gramEnd"/>
      <w:r w:rsidRPr="00AF623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-bottom</w:t>
      </w:r>
      <w:proofErr w:type="spellEnd"/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AF623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20vh</w:t>
      </w:r>
      <w:r w:rsidRPr="00AF623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4FE1D8C" w14:textId="77777777" w:rsidR="00AF623B" w:rsidRPr="00A459A0" w:rsidRDefault="00AF623B" w:rsidP="00AF623B">
      <w:pPr>
        <w:ind w:left="432"/>
      </w:pPr>
    </w:p>
    <w:p w14:paraId="26B868EB" w14:textId="1EFA7F00" w:rsidR="00B42555" w:rsidRDefault="00B42555" w:rsidP="00885D00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14:paraId="0AE6F799" w14:textId="77777777" w:rsidR="00A459A0" w:rsidRPr="00A459A0" w:rsidRDefault="00A459A0" w:rsidP="00A459A0"/>
    <w:p w14:paraId="139D66D4" w14:textId="194CD572" w:rsidR="00A368E8" w:rsidRDefault="00B42555" w:rsidP="00885D00">
      <w:pPr>
        <w:pStyle w:val="Titre2"/>
      </w:pPr>
      <w:r>
        <w:lastRenderedPageBreak/>
        <w:t xml:space="preserve">Où </w:t>
      </w:r>
      <w:r w:rsidRPr="00B42555">
        <w:t>intervenir</w:t>
      </w:r>
      <w:r>
        <w:t>, comment le paramétrer ?</w:t>
      </w:r>
    </w:p>
    <w:p w14:paraId="33A52F36" w14:textId="7A938DC5" w:rsidR="00AF623B" w:rsidRPr="00AF623B" w:rsidRDefault="00AF623B" w:rsidP="00AF623B">
      <w:pPr>
        <w:ind w:left="1134"/>
      </w:pPr>
      <w:r>
        <w:t xml:space="preserve">Pour la présentation de base sous forme de </w:t>
      </w:r>
      <w:proofErr w:type="spellStart"/>
      <w:r>
        <w:t>grid</w:t>
      </w:r>
      <w:proofErr w:type="spellEnd"/>
      <w:r>
        <w:t xml:space="preserve">, les déclarations se situent dans le </w:t>
      </w:r>
      <w:proofErr w:type="spellStart"/>
      <w:r>
        <w:t>fiechier</w:t>
      </w:r>
      <w:proofErr w:type="spellEnd"/>
      <w:r>
        <w:t xml:space="preserve"> grid.css on peut modifier les couleurs de bordure </w:t>
      </w:r>
      <w:proofErr w:type="spellStart"/>
      <w:r>
        <w:t>etc</w:t>
      </w:r>
      <w:proofErr w:type="spellEnd"/>
      <w:r>
        <w:t xml:space="preserve"> ou créer de nouvelles </w:t>
      </w:r>
      <w:proofErr w:type="spellStart"/>
      <w:r>
        <w:t>grids</w:t>
      </w:r>
      <w:proofErr w:type="spellEnd"/>
    </w:p>
    <w:p w14:paraId="397029A5" w14:textId="77777777" w:rsidR="00A459A0" w:rsidRPr="00A459A0" w:rsidRDefault="00A459A0" w:rsidP="00A459A0"/>
    <w:p w14:paraId="580D3BA5" w14:textId="09B2B1E2" w:rsidR="00B42555" w:rsidRDefault="00B42555" w:rsidP="00885D00">
      <w:pPr>
        <w:pStyle w:val="Titre2"/>
      </w:pPr>
      <w:r>
        <w:t>Comment obtenir une case qui fusionne 2 cases adjacentes ?</w:t>
      </w:r>
    </w:p>
    <w:p w14:paraId="275EF38F" w14:textId="6DA464A8" w:rsidR="00AF623B" w:rsidRPr="00AF623B" w:rsidRDefault="00AF623B" w:rsidP="00AF623B">
      <w:pPr>
        <w:ind w:left="432"/>
      </w:pPr>
      <w:r>
        <w:t>Pour obtenir une case qui fusionne 2 cases a</w:t>
      </w:r>
      <w:r w:rsidR="00A328F8">
        <w:t xml:space="preserve">djacentes, il faut appliquer la classe </w:t>
      </w:r>
      <w:proofErr w:type="spellStart"/>
      <w:r w:rsidR="00A328F8">
        <w:t>css</w:t>
      </w:r>
      <w:proofErr w:type="spellEnd"/>
      <w:r w:rsidR="00A328F8">
        <w:t xml:space="preserve"> « gridcolumns-span-2 » qui se trouve dans le fichier grid.css a la div html</w:t>
      </w:r>
    </w:p>
    <w:p w14:paraId="7E4E572A" w14:textId="77777777" w:rsidR="00A459A0" w:rsidRPr="00A459A0" w:rsidRDefault="00A459A0" w:rsidP="00A459A0"/>
    <w:p w14:paraId="634C9FF0" w14:textId="56B684C1" w:rsidR="00B42555" w:rsidRDefault="00B42555" w:rsidP="00885D00">
      <w:pPr>
        <w:pStyle w:val="Titre1"/>
      </w:pPr>
      <w:r>
        <w:t>Gestion des erreurs : que faut il faire pour mettre en place une gestion d’erreur ? A quel endroit ?</w:t>
      </w:r>
    </w:p>
    <w:p w14:paraId="330FC68B" w14:textId="2A4EBE45" w:rsidR="00A328F8" w:rsidRDefault="00A328F8" w:rsidP="00A328F8">
      <w:r>
        <w:t xml:space="preserve">Il faut créer la route correspondante au code d’erreur dans le fichier </w:t>
      </w:r>
      <w:proofErr w:type="spellStart"/>
      <w:r>
        <w:t>index.php</w:t>
      </w:r>
      <w:proofErr w:type="spellEnd"/>
      <w:r>
        <w:t xml:space="preserve"> et appelant le fichier </w:t>
      </w:r>
      <w:proofErr w:type="spellStart"/>
      <w:r>
        <w:t>Erreur.php</w:t>
      </w:r>
      <w:proofErr w:type="spellEnd"/>
      <w:r>
        <w:t xml:space="preserve"> </w:t>
      </w:r>
    </w:p>
    <w:p w14:paraId="307DEE97" w14:textId="20036053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32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"404"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A32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"PHP/VIEW/GENERAL/"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32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32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"404"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328F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A328F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14:paraId="6A36D3EB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E6205B" w14:textId="3C9325B9" w:rsidR="00A328F8" w:rsidRDefault="00A328F8" w:rsidP="00A328F8"/>
    <w:p w14:paraId="741AEE50" w14:textId="19BAEB00" w:rsidR="00A328F8" w:rsidRDefault="00A328F8" w:rsidP="00A328F8">
      <w:r>
        <w:t xml:space="preserve">Dans cette application pour la gestion de l’erreur 404, toujours dans le fichier </w:t>
      </w:r>
      <w:proofErr w:type="spellStart"/>
      <w:r>
        <w:t>index.php</w:t>
      </w:r>
      <w:proofErr w:type="spellEnd"/>
      <w:r>
        <w:t xml:space="preserve"> on fait appel à cette route si la page </w:t>
      </w:r>
      <w:proofErr w:type="spellStart"/>
      <w:r>
        <w:t>recu</w:t>
      </w:r>
      <w:proofErr w:type="spellEnd"/>
      <w:r>
        <w:t xml:space="preserve"> en paramètre dans la variable $_GET n’existe pas : </w:t>
      </w:r>
    </w:p>
    <w:p w14:paraId="5385CCD9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328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</w:t>
      </w:r>
      <w:proofErr w:type="gramEnd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A32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32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"page"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 {</w:t>
      </w:r>
    </w:p>
    <w:p w14:paraId="4F1082FD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7DFBCD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32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"page"</w:t>
      </w:r>
      <w:proofErr w:type="gramStart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14:paraId="4731C3C9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30C777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328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A32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 {</w:t>
      </w:r>
    </w:p>
    <w:p w14:paraId="79610B13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32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$routes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$page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1AF2D8DB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} </w:t>
      </w:r>
      <w:proofErr w:type="spellStart"/>
      <w:r w:rsidRPr="00A328F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71761442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A328F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AfficherPage</w:t>
      </w:r>
      <w:proofErr w:type="spellEnd"/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A328F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routes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A328F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"404"</w:t>
      </w: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59F42BD9" w14:textId="77777777" w:rsidR="00A328F8" w:rsidRPr="00A328F8" w:rsidRDefault="00A328F8" w:rsidP="00A32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328F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32D62FB3" w14:textId="0743180D" w:rsidR="00A328F8" w:rsidRDefault="00A328F8" w:rsidP="00A328F8"/>
    <w:p w14:paraId="33FE53A2" w14:textId="72D0B996" w:rsidR="00A328F8" w:rsidRPr="00A328F8" w:rsidRDefault="00A328F8" w:rsidP="00A328F8">
      <w:r>
        <w:t>Il faut également ajouter les textes de l’erreur à la table texte si l’on souhaite que la traduction soit prise en charge.</w:t>
      </w:r>
      <w:bookmarkStart w:id="0" w:name="_GoBack"/>
      <w:bookmarkEnd w:id="0"/>
    </w:p>
    <w:sectPr w:rsidR="00A328F8" w:rsidRPr="00A32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8DBE1" w14:textId="77777777" w:rsidR="00AF623B" w:rsidRDefault="00AF623B" w:rsidP="0089127F">
      <w:pPr>
        <w:spacing w:after="0" w:line="240" w:lineRule="auto"/>
      </w:pPr>
      <w:r>
        <w:separator/>
      </w:r>
    </w:p>
  </w:endnote>
  <w:endnote w:type="continuationSeparator" w:id="0">
    <w:p w14:paraId="1C0263C9" w14:textId="77777777" w:rsidR="00AF623B" w:rsidRDefault="00AF623B" w:rsidP="0089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C652A" w14:textId="77777777" w:rsidR="00AF623B" w:rsidRDefault="00AF623B" w:rsidP="0089127F">
      <w:pPr>
        <w:spacing w:after="0" w:line="240" w:lineRule="auto"/>
      </w:pPr>
      <w:r>
        <w:separator/>
      </w:r>
    </w:p>
  </w:footnote>
  <w:footnote w:type="continuationSeparator" w:id="0">
    <w:p w14:paraId="71BD83DB" w14:textId="77777777" w:rsidR="00AF623B" w:rsidRDefault="00AF623B" w:rsidP="00891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CD6"/>
    <w:multiLevelType w:val="hybridMultilevel"/>
    <w:tmpl w:val="A8B0E296"/>
    <w:lvl w:ilvl="0" w:tplc="B1F46FD4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417DF9"/>
    <w:multiLevelType w:val="hybridMultilevel"/>
    <w:tmpl w:val="2B246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66"/>
    <w:rsid w:val="00134AC3"/>
    <w:rsid w:val="00177526"/>
    <w:rsid w:val="002127F6"/>
    <w:rsid w:val="00215520"/>
    <w:rsid w:val="0033431A"/>
    <w:rsid w:val="00421B30"/>
    <w:rsid w:val="00430431"/>
    <w:rsid w:val="00450DBE"/>
    <w:rsid w:val="004A604C"/>
    <w:rsid w:val="004A727D"/>
    <w:rsid w:val="0059125F"/>
    <w:rsid w:val="00657683"/>
    <w:rsid w:val="00877BFB"/>
    <w:rsid w:val="00885D00"/>
    <w:rsid w:val="0089127F"/>
    <w:rsid w:val="008F7FAE"/>
    <w:rsid w:val="00933E2D"/>
    <w:rsid w:val="0097751C"/>
    <w:rsid w:val="009C2496"/>
    <w:rsid w:val="00A328F8"/>
    <w:rsid w:val="00A368E8"/>
    <w:rsid w:val="00A459A0"/>
    <w:rsid w:val="00AF623B"/>
    <w:rsid w:val="00B42555"/>
    <w:rsid w:val="00B637E9"/>
    <w:rsid w:val="00BE1466"/>
    <w:rsid w:val="00C87CB2"/>
    <w:rsid w:val="00CB0A8F"/>
    <w:rsid w:val="00D87D05"/>
    <w:rsid w:val="00DD1D96"/>
    <w:rsid w:val="00E16CB1"/>
    <w:rsid w:val="00EA296D"/>
    <w:rsid w:val="00F055B4"/>
    <w:rsid w:val="00FD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12F0"/>
  <w15:chartTrackingRefBased/>
  <w15:docId w15:val="{4B27C3E5-7508-42D6-AF8B-35BBC93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466"/>
  </w:style>
  <w:style w:type="paragraph" w:styleId="Titre1">
    <w:name w:val="heading 1"/>
    <w:basedOn w:val="Normal"/>
    <w:next w:val="Normal"/>
    <w:link w:val="Titre1Car"/>
    <w:uiPriority w:val="9"/>
    <w:qFormat/>
    <w:rsid w:val="00885D0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D00"/>
    <w:pPr>
      <w:keepNext/>
      <w:keepLines/>
      <w:numPr>
        <w:ilvl w:val="1"/>
        <w:numId w:val="2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37E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37E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37E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37E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37E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37E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37E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4A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3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85D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37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37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37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37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37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37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1929</Words>
  <Characters>10613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59011-07-08</cp:lastModifiedBy>
  <cp:revision>5</cp:revision>
  <dcterms:created xsi:type="dcterms:W3CDTF">2022-02-07T09:14:00Z</dcterms:created>
  <dcterms:modified xsi:type="dcterms:W3CDTF">2022-02-07T10:24:00Z</dcterms:modified>
</cp:coreProperties>
</file>