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C5FC" w14:textId="35776FB7" w:rsidR="006C1265" w:rsidRDefault="00D1476D" w:rsidP="00D1476D">
      <w:pPr>
        <w:pStyle w:val="ListParagraph"/>
        <w:numPr>
          <w:ilvl w:val="0"/>
          <w:numId w:val="1"/>
        </w:numPr>
      </w:pPr>
      <w:r>
        <w:t>Place Server-AB and Server-AC in the same subnet</w:t>
      </w:r>
    </w:p>
    <w:p w14:paraId="4EBC865A" w14:textId="77777777" w:rsidR="00993BC9" w:rsidRDefault="00993BC9" w:rsidP="00BA1B2E">
      <w:pPr>
        <w:ind w:left="360"/>
      </w:pPr>
      <w:r w:rsidRPr="00594528">
        <w:drawing>
          <wp:inline distT="0" distB="0" distL="0" distR="0" wp14:anchorId="1DE2D00A" wp14:editId="2153D28C">
            <wp:extent cx="5731510" cy="1381125"/>
            <wp:effectExtent l="0" t="0" r="2540" b="9525"/>
            <wp:docPr id="202635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01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6310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AFFF7" w14:textId="77777777" w:rsidR="00993BC9" w:rsidRDefault="00993BC9" w:rsidP="00BA1B2E">
      <w:pPr>
        <w:ind w:left="360"/>
      </w:pPr>
    </w:p>
    <w:p w14:paraId="56BA7554" w14:textId="77777777" w:rsidR="00993BC9" w:rsidRDefault="00993BC9" w:rsidP="00BA1B2E">
      <w:pPr>
        <w:ind w:left="360"/>
      </w:pPr>
      <w:r w:rsidRPr="00594528">
        <w:drawing>
          <wp:inline distT="0" distB="0" distL="0" distR="0" wp14:anchorId="27C10034" wp14:editId="32319F56">
            <wp:extent cx="5731510" cy="1381760"/>
            <wp:effectExtent l="0" t="0" r="2540" b="8890"/>
            <wp:docPr id="111867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59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061C" w14:textId="77777777" w:rsidR="00993BC9" w:rsidRDefault="00993BC9" w:rsidP="00BA1B2E">
      <w:pPr>
        <w:ind w:left="360"/>
      </w:pPr>
    </w:p>
    <w:p w14:paraId="48DB3DE8" w14:textId="77777777" w:rsidR="00993BC9" w:rsidRDefault="00993BC9" w:rsidP="00BA1B2E">
      <w:pPr>
        <w:ind w:left="360"/>
      </w:pPr>
      <w:r w:rsidRPr="00594528">
        <w:drawing>
          <wp:inline distT="0" distB="0" distL="0" distR="0" wp14:anchorId="34BA74EB" wp14:editId="70242A91">
            <wp:extent cx="5731510" cy="1877060"/>
            <wp:effectExtent l="0" t="0" r="2540" b="8890"/>
            <wp:docPr id="76867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0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1634" w14:textId="7B9473BE" w:rsidR="00E373D5" w:rsidRDefault="00E373D5" w:rsidP="00BA1B2E">
      <w:pPr>
        <w:ind w:left="360"/>
      </w:pPr>
      <w:r w:rsidRPr="00E373D5">
        <w:drawing>
          <wp:inline distT="0" distB="0" distL="0" distR="0" wp14:anchorId="092938A9" wp14:editId="020C4BE4">
            <wp:extent cx="5731510" cy="1976120"/>
            <wp:effectExtent l="0" t="0" r="2540" b="5080"/>
            <wp:docPr id="48159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42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D2E" w14:textId="77777777" w:rsidR="00993BC9" w:rsidRDefault="00993BC9" w:rsidP="00BA1B2E">
      <w:pPr>
        <w:ind w:left="360"/>
      </w:pPr>
    </w:p>
    <w:p w14:paraId="6BCC30FA" w14:textId="17168DC1" w:rsidR="00D1476D" w:rsidRDefault="00D1476D" w:rsidP="00D1476D">
      <w:r>
        <w:t>Ping to Server B from Server AB</w:t>
      </w:r>
    </w:p>
    <w:p w14:paraId="20F1C74C" w14:textId="451CD4F1" w:rsidR="00D1476D" w:rsidRDefault="000537F5" w:rsidP="00D1476D">
      <w:r w:rsidRPr="00594528">
        <w:lastRenderedPageBreak/>
        <w:drawing>
          <wp:inline distT="0" distB="0" distL="0" distR="0" wp14:anchorId="7E21F192" wp14:editId="5BFFC3A8">
            <wp:extent cx="5731510" cy="2837180"/>
            <wp:effectExtent l="0" t="0" r="2540" b="1270"/>
            <wp:docPr id="950484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9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39E" w14:textId="3D2AE1C0" w:rsidR="00D1476D" w:rsidRDefault="00D1476D" w:rsidP="00D1476D">
      <w:r>
        <w:t>Ping Server C from Server AC</w:t>
      </w:r>
    </w:p>
    <w:p w14:paraId="327ED73B" w14:textId="3BE00813" w:rsidR="00D1476D" w:rsidRDefault="000537F5" w:rsidP="00D1476D">
      <w:r w:rsidRPr="000537F5">
        <w:drawing>
          <wp:inline distT="0" distB="0" distL="0" distR="0" wp14:anchorId="1CA2A2D6" wp14:editId="3FD0F8CD">
            <wp:extent cx="5731510" cy="2325370"/>
            <wp:effectExtent l="0" t="0" r="2540" b="0"/>
            <wp:docPr id="620771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11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BD2" w14:textId="77777777" w:rsidR="00D1476D" w:rsidRDefault="00D1476D" w:rsidP="00D1476D"/>
    <w:p w14:paraId="146DA5AC" w14:textId="48A4EAFD" w:rsidR="00D1476D" w:rsidRDefault="00D1476D" w:rsidP="00D1476D">
      <w:pPr>
        <w:pStyle w:val="ListParagraph"/>
        <w:numPr>
          <w:ilvl w:val="0"/>
          <w:numId w:val="1"/>
        </w:numPr>
      </w:pPr>
      <w:r>
        <w:t>Place Server-AB and Server-AC in the different Subnet</w:t>
      </w:r>
    </w:p>
    <w:p w14:paraId="7561AAAC" w14:textId="77777777" w:rsidR="00594528" w:rsidRDefault="00594528" w:rsidP="00594528"/>
    <w:p w14:paraId="1C356AF3" w14:textId="5B9EC7BE" w:rsidR="00594528" w:rsidRDefault="00594528" w:rsidP="00594528">
      <w:r w:rsidRPr="00594528">
        <w:drawing>
          <wp:inline distT="0" distB="0" distL="0" distR="0" wp14:anchorId="337F8AD0" wp14:editId="38EF9E75">
            <wp:extent cx="5731510" cy="1382395"/>
            <wp:effectExtent l="0" t="0" r="2540" b="8255"/>
            <wp:docPr id="128088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80183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2444"/>
                    <a:stretch/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ADA6A" w14:textId="77777777" w:rsidR="00594528" w:rsidRDefault="00594528" w:rsidP="00594528"/>
    <w:p w14:paraId="017A67D0" w14:textId="77777777" w:rsidR="00594528" w:rsidRDefault="00594528" w:rsidP="00594528"/>
    <w:p w14:paraId="6DB76A59" w14:textId="7960611C" w:rsidR="00594528" w:rsidRDefault="00594528" w:rsidP="00594528">
      <w:r w:rsidRPr="00594528">
        <w:lastRenderedPageBreak/>
        <w:drawing>
          <wp:inline distT="0" distB="0" distL="0" distR="0" wp14:anchorId="4A3DB1D4" wp14:editId="118D6B77">
            <wp:extent cx="5731510" cy="1381125"/>
            <wp:effectExtent l="0" t="0" r="2540" b="9525"/>
            <wp:docPr id="145213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01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6310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19F0" w14:textId="77777777" w:rsidR="00594528" w:rsidRDefault="00594528" w:rsidP="00594528"/>
    <w:p w14:paraId="08387194" w14:textId="5E6C7A56" w:rsidR="00594528" w:rsidRDefault="00594528" w:rsidP="00594528">
      <w:r w:rsidRPr="00594528">
        <w:drawing>
          <wp:inline distT="0" distB="0" distL="0" distR="0" wp14:anchorId="029E2C9B" wp14:editId="10164BB4">
            <wp:extent cx="5731510" cy="1381760"/>
            <wp:effectExtent l="0" t="0" r="2540" b="8890"/>
            <wp:docPr id="1182935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59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E70" w14:textId="77777777" w:rsidR="00993BC9" w:rsidRDefault="00993BC9" w:rsidP="00594528"/>
    <w:p w14:paraId="41102BB5" w14:textId="6490ADC3" w:rsidR="00594528" w:rsidRDefault="00594528" w:rsidP="00594528">
      <w:r w:rsidRPr="00594528">
        <w:drawing>
          <wp:inline distT="0" distB="0" distL="0" distR="0" wp14:anchorId="1D66EDC7" wp14:editId="742B3E78">
            <wp:extent cx="5731510" cy="1877060"/>
            <wp:effectExtent l="0" t="0" r="2540" b="8890"/>
            <wp:docPr id="123191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0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753" w14:textId="77777777" w:rsidR="00594528" w:rsidRDefault="00594528" w:rsidP="00594528"/>
    <w:p w14:paraId="7398EBE7" w14:textId="77777777" w:rsidR="00D1476D" w:rsidRDefault="00D1476D" w:rsidP="00D1476D">
      <w:pPr>
        <w:ind w:left="360"/>
      </w:pPr>
      <w:r>
        <w:t>Ping to Server B from Server AB</w:t>
      </w:r>
    </w:p>
    <w:p w14:paraId="4C9EEBBD" w14:textId="4542871B" w:rsidR="00D1476D" w:rsidRDefault="00594528" w:rsidP="00D1476D">
      <w:pPr>
        <w:ind w:left="360"/>
      </w:pPr>
      <w:r w:rsidRPr="00594528">
        <w:lastRenderedPageBreak/>
        <w:drawing>
          <wp:inline distT="0" distB="0" distL="0" distR="0" wp14:anchorId="2445E21D" wp14:editId="282AF2D6">
            <wp:extent cx="5731510" cy="2837180"/>
            <wp:effectExtent l="0" t="0" r="2540" b="1270"/>
            <wp:docPr id="114626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9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E04" w14:textId="77777777" w:rsidR="00D1476D" w:rsidRDefault="00D1476D" w:rsidP="00D1476D">
      <w:pPr>
        <w:ind w:left="360"/>
      </w:pPr>
      <w:r>
        <w:t>Ping Server C from Server AC</w:t>
      </w:r>
    </w:p>
    <w:p w14:paraId="7DA094BB" w14:textId="77777777" w:rsidR="00D1476D" w:rsidRDefault="00D1476D" w:rsidP="00D1476D"/>
    <w:p w14:paraId="66F7FAD7" w14:textId="05100A32" w:rsidR="00D1476D" w:rsidRDefault="00594528" w:rsidP="00D1476D">
      <w:r w:rsidRPr="00594528">
        <w:drawing>
          <wp:inline distT="0" distB="0" distL="0" distR="0" wp14:anchorId="5363C5ED" wp14:editId="1C917FF5">
            <wp:extent cx="5731510" cy="3172460"/>
            <wp:effectExtent l="0" t="0" r="2540" b="8890"/>
            <wp:docPr id="976226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629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9436B"/>
    <w:multiLevelType w:val="hybridMultilevel"/>
    <w:tmpl w:val="321A6EB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4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D"/>
    <w:rsid w:val="000537F5"/>
    <w:rsid w:val="00594528"/>
    <w:rsid w:val="0061677B"/>
    <w:rsid w:val="006C1265"/>
    <w:rsid w:val="00862576"/>
    <w:rsid w:val="0089149D"/>
    <w:rsid w:val="00993BC9"/>
    <w:rsid w:val="00BA1B2E"/>
    <w:rsid w:val="00D1476D"/>
    <w:rsid w:val="00E373D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FFB4"/>
  <w15:chartTrackingRefBased/>
  <w15:docId w15:val="{3D94294D-EDE7-4BEF-BFD3-AC5B2B7B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CrimsonLogic Pte Ltd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Thu Kyaw</dc:creator>
  <cp:keywords/>
  <dc:description/>
  <cp:lastModifiedBy>May Thu Kyaw</cp:lastModifiedBy>
  <cp:revision>5</cp:revision>
  <dcterms:created xsi:type="dcterms:W3CDTF">2024-08-02T08:51:00Z</dcterms:created>
  <dcterms:modified xsi:type="dcterms:W3CDTF">2024-08-02T09:14:00Z</dcterms:modified>
</cp:coreProperties>
</file>