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The Squid Game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Amy recently watched The Squid Game and wanted to recreate a game with her friends.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 decided to recreate the game "Red Light Green Light". The game goes like this :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contestant needs to cross 10 meters to cross the red line. The contestant needs to pass the red line before the time (50 seconds) runs out.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contestant can only move in the green light and has to stop in the red light immediately, else will be eliminated.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Amy decides to think about the game logically and deduce the probability of winning.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how many meters a contestant can cover each time, how much time it takes to cover that distance and the probability of successfully covering that distance without being eliminated,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need to determine the total time taken for completing the 10 meters, and the probability of the contestant passing the entire game successfully.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contestant won't be able to cover the distance within 50 seconds, the output should be "Not Possible."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first line of the input, there is an integer 'n', denoting the number of steps the contestant takes each round.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next line, there is a 't' integer denoting the time taken for each round of steps.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next line of input, a float unit,'y', is taken as input denoting the probability of passing each round successfully. (0 &lt; y &lt; 1)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case the contestant cannot cover the distance of 10 meters within 50 seconds, the required output is "Not Possible."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Otherwise, the output consists of two lines: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line of the output denotes the total time taken for completing the 10 meters.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line of the output denotes the probability of the contestant passing the entire game successfully.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required: 4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probability of the person passing the game successfully is 0.25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contestant covers 5 meters in 2 seconds. So, it will require 4 seconds to cover 10 meters.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contestant has to cover two rounds to reach the end line. Each time, the probability of successfully reaching is 0.5, the probability of passing the entire game = 0.5 * 0.5 = 0.25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0.25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Output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possible.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contestant takes 20 seconds for 2 meters. This would imply that it takes 100 seconds to cover the 10 meters. But, the time limit is 50 seconds.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Hence, it is not possible for the contestant to pass the game.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