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C45E" w14:textId="1E78EFA8" w:rsidR="0065284D" w:rsidRPr="00810004" w:rsidRDefault="00810004" w:rsidP="00810004">
      <w:pPr>
        <w:jc w:val="center"/>
        <w:rPr>
          <w:b/>
          <w:bCs/>
          <w:sz w:val="36"/>
          <w:szCs w:val="36"/>
        </w:rPr>
      </w:pPr>
      <w:r w:rsidRPr="00810004">
        <w:rPr>
          <w:b/>
          <w:bCs/>
          <w:sz w:val="36"/>
          <w:szCs w:val="36"/>
        </w:rPr>
        <w:t>Pythin 3 – Files I/O</w:t>
      </w:r>
    </w:p>
    <w:p w14:paraId="0C8753DD" w14:textId="77777777" w:rsidR="00810004" w:rsidRDefault="00810004">
      <w:pPr>
        <w:rPr>
          <w:b/>
          <w:bCs/>
          <w:spacing w:val="-21"/>
          <w:sz w:val="28"/>
          <w:szCs w:val="28"/>
          <w:u w:val="single"/>
        </w:rPr>
      </w:pPr>
    </w:p>
    <w:p w14:paraId="4DD95B29" w14:textId="0CCC167C" w:rsidR="00810004" w:rsidRPr="00810004" w:rsidRDefault="00810004">
      <w:pPr>
        <w:rPr>
          <w:b/>
          <w:bCs/>
          <w:spacing w:val="-21"/>
          <w:sz w:val="28"/>
          <w:szCs w:val="28"/>
          <w:u w:val="single"/>
        </w:rPr>
      </w:pPr>
      <w:r w:rsidRPr="00810004">
        <w:rPr>
          <w:b/>
          <w:bCs/>
          <w:spacing w:val="-21"/>
          <w:sz w:val="28"/>
          <w:szCs w:val="28"/>
          <w:u w:val="single"/>
        </w:rPr>
        <w:t>Printing to the Screen</w:t>
      </w:r>
    </w:p>
    <w:p w14:paraId="07225FFA" w14:textId="35FDE8E9" w:rsidR="00810004" w:rsidRDefault="00810004" w:rsidP="00810004">
      <w:pPr>
        <w:jc w:val="both"/>
      </w:pPr>
      <w:r w:rsidRPr="00810004">
        <w:t>The simplest way to produce output is using the print statement where you can pass zero or more expressions separated by commas. This function converts the expressions you pass into a string and writes the result to standard output as follows</w:t>
      </w:r>
    </w:p>
    <w:p w14:paraId="394FDB07" w14:textId="6A410F58" w:rsidR="00810004" w:rsidRDefault="00810004" w:rsidP="00C13259">
      <w:pPr>
        <w:jc w:val="both"/>
      </w:pPr>
      <w:r w:rsidRPr="00810004">
        <w:t>:</w:t>
      </w:r>
    </w:p>
    <w:tbl>
      <w:tblPr>
        <w:tblStyle w:val="TableGrid"/>
        <w:tblpPr w:leftFromText="180" w:rightFromText="180" w:vertAnchor="text" w:horzAnchor="margin" w:tblpY="312"/>
        <w:tblW w:w="0" w:type="auto"/>
        <w:tblLook w:val="04A0" w:firstRow="1" w:lastRow="0" w:firstColumn="1" w:lastColumn="0" w:noHBand="0" w:noVBand="1"/>
      </w:tblPr>
      <w:tblGrid>
        <w:gridCol w:w="9072"/>
      </w:tblGrid>
      <w:tr w:rsidR="00C13259" w14:paraId="672A1827" w14:textId="77777777" w:rsidTr="00C13259">
        <w:trPr>
          <w:trHeight w:val="983"/>
        </w:trPr>
        <w:tc>
          <w:tcPr>
            <w:tcW w:w="9072" w:type="dxa"/>
          </w:tcPr>
          <w:p w14:paraId="71FC8484" w14:textId="77777777" w:rsidR="00C13259" w:rsidRDefault="00C13259" w:rsidP="00C13259">
            <w:r>
              <w:t>#!/usr/bin/python3</w:t>
            </w:r>
          </w:p>
          <w:p w14:paraId="7F74A8D2" w14:textId="77777777" w:rsidR="00C13259" w:rsidRDefault="00C13259" w:rsidP="00C13259"/>
          <w:p w14:paraId="5B7308EB" w14:textId="397D7DA5" w:rsidR="00C13259" w:rsidRDefault="00C13259" w:rsidP="00C13259">
            <w:pPr>
              <w:jc w:val="both"/>
            </w:pPr>
            <w:r>
              <w:t>print ("Python is really a great language,", "isn't it?")</w:t>
            </w:r>
          </w:p>
        </w:tc>
      </w:tr>
    </w:tbl>
    <w:p w14:paraId="04E1AA89" w14:textId="77777777" w:rsidR="00C13259" w:rsidRDefault="00C13259" w:rsidP="00810004"/>
    <w:p w14:paraId="3F95B078" w14:textId="73EA76EF" w:rsidR="00810004" w:rsidRPr="00C13259" w:rsidRDefault="00C13259" w:rsidP="00810004">
      <w:bookmarkStart w:id="0" w:name="_Hlk76138439"/>
      <w:r w:rsidRPr="00C13259">
        <w:t>Ini menghasilkan hasil berikut pada layar standar Anda</w:t>
      </w:r>
    </w:p>
    <w:bookmarkEnd w:id="0"/>
    <w:p w14:paraId="46C8179E" w14:textId="053EF3ED" w:rsidR="00810004" w:rsidRDefault="00810004" w:rsidP="00810004">
      <w:pPr>
        <w:rPr>
          <w:sz w:val="20"/>
        </w:rPr>
      </w:pPr>
    </w:p>
    <w:p w14:paraId="5B20714F" w14:textId="06A7D5F8" w:rsidR="00810004" w:rsidRDefault="00810004" w:rsidP="00810004">
      <w:pPr>
        <w:rPr>
          <w:sz w:val="20"/>
        </w:rPr>
      </w:pPr>
    </w:p>
    <w:p w14:paraId="6FC83EA4" w14:textId="70181894" w:rsidR="00810004" w:rsidRDefault="00810004" w:rsidP="00810004">
      <w:pPr>
        <w:rPr>
          <w:sz w:val="20"/>
        </w:rPr>
      </w:pPr>
    </w:p>
    <w:p w14:paraId="6773E178" w14:textId="639DB499" w:rsidR="00810004" w:rsidRDefault="00810004" w:rsidP="00810004">
      <w:pPr>
        <w:rPr>
          <w:sz w:val="20"/>
        </w:rPr>
      </w:pPr>
    </w:p>
    <w:p w14:paraId="34264306" w14:textId="3AE6172B" w:rsidR="00810004" w:rsidRDefault="00810004" w:rsidP="00810004">
      <w:pPr>
        <w:rPr>
          <w:sz w:val="20"/>
        </w:rPr>
      </w:pPr>
    </w:p>
    <w:p w14:paraId="2813AC3B" w14:textId="15C32495" w:rsidR="00810004" w:rsidRDefault="00810004" w:rsidP="00810004">
      <w:pPr>
        <w:rPr>
          <w:sz w:val="20"/>
        </w:rPr>
      </w:pPr>
    </w:p>
    <w:p w14:paraId="7A5F371A" w14:textId="31D1CB85" w:rsidR="00810004" w:rsidRDefault="00810004" w:rsidP="00810004">
      <w:pPr>
        <w:rPr>
          <w:sz w:val="20"/>
        </w:rPr>
      </w:pPr>
    </w:p>
    <w:p w14:paraId="58797685" w14:textId="46C4B7EA" w:rsidR="00810004" w:rsidRDefault="00810004" w:rsidP="00810004">
      <w:pPr>
        <w:rPr>
          <w:sz w:val="20"/>
        </w:rPr>
      </w:pPr>
    </w:p>
    <w:p w14:paraId="03D05F8F" w14:textId="77777777" w:rsidR="00810004" w:rsidRDefault="00810004" w:rsidP="00810004">
      <w:pPr>
        <w:rPr>
          <w:sz w:val="20"/>
        </w:rPr>
      </w:pPr>
    </w:p>
    <w:p w14:paraId="6AD01B58" w14:textId="77777777" w:rsidR="00810004" w:rsidRDefault="00810004" w:rsidP="00810004"/>
    <w:sectPr w:rsidR="0081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433C"/>
    <w:rsid w:val="000A0A8E"/>
    <w:rsid w:val="003E433C"/>
    <w:rsid w:val="0065284D"/>
    <w:rsid w:val="00810004"/>
    <w:rsid w:val="00C13259"/>
    <w:rsid w:val="00C20FF7"/>
    <w:rsid w:val="00C90874"/>
    <w:rsid w:val="00F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4B4D"/>
  <w15:chartTrackingRefBased/>
  <w15:docId w15:val="{28AD423C-A9C3-479F-9F08-1D33D23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3"/>
  </w:style>
  <w:style w:type="paragraph" w:styleId="Heading1">
    <w:name w:val="heading 1"/>
    <w:basedOn w:val="Normal"/>
    <w:next w:val="Normal"/>
    <w:link w:val="Heading1Char"/>
    <w:uiPriority w:val="9"/>
    <w:qFormat/>
    <w:rsid w:val="00FD4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4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4A7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D4A73"/>
    <w:rPr>
      <w:b/>
      <w:bCs/>
      <w:smallCaps/>
      <w:spacing w:val="5"/>
    </w:rPr>
  </w:style>
  <w:style w:type="paragraph" w:customStyle="1" w:styleId="TableParagraph">
    <w:name w:val="Table Paragraph"/>
    <w:basedOn w:val="Normal"/>
    <w:uiPriority w:val="1"/>
    <w:qFormat/>
    <w:rsid w:val="00810004"/>
    <w:pPr>
      <w:widowControl w:val="0"/>
      <w:autoSpaceDE w:val="0"/>
      <w:autoSpaceDN w:val="0"/>
      <w:spacing w:after="0" w:line="240" w:lineRule="auto"/>
      <w:ind w:left="153"/>
    </w:pPr>
    <w:rPr>
      <w:rFonts w:ascii="Consolas" w:eastAsia="Consolas" w:hAnsi="Consolas" w:cs="Consolas"/>
      <w:lang w:val="en-US"/>
    </w:rPr>
  </w:style>
  <w:style w:type="table" w:styleId="TableGrid">
    <w:name w:val="Table Grid"/>
    <w:basedOn w:val="TableNormal"/>
    <w:uiPriority w:val="59"/>
    <w:rsid w:val="00C1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</dc:creator>
  <cp:keywords/>
  <dc:description/>
  <cp:lastModifiedBy>agro</cp:lastModifiedBy>
  <cp:revision>2</cp:revision>
  <dcterms:created xsi:type="dcterms:W3CDTF">2021-07-02T09:43:00Z</dcterms:created>
  <dcterms:modified xsi:type="dcterms:W3CDTF">2021-07-02T10:28:00Z</dcterms:modified>
</cp:coreProperties>
</file>