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7E4" w14:textId="0292A8EB" w:rsidR="00BE37E4" w:rsidRDefault="001B3DE7" w:rsidP="001B3DE7">
      <w:pPr>
        <w:pStyle w:val="Heading1"/>
        <w:jc w:val="center"/>
        <w:rPr>
          <w:rFonts w:ascii="Aharoni" w:hAnsi="Aharoni" w:cs="Aharoni"/>
          <w:b/>
          <w:bCs/>
          <w:sz w:val="96"/>
          <w:szCs w:val="96"/>
        </w:rPr>
      </w:pPr>
      <w:r w:rsidRPr="001B3DE7">
        <w:rPr>
          <w:rFonts w:ascii="Aharoni" w:hAnsi="Aharoni" w:cs="Aharoni" w:hint="cs"/>
          <w:b/>
          <w:bCs/>
          <w:sz w:val="96"/>
          <w:szCs w:val="96"/>
        </w:rPr>
        <w:t>ITI Team</w:t>
      </w:r>
    </w:p>
    <w:p w14:paraId="4F66E4C2" w14:textId="3962D8D2" w:rsidR="001B3DE7" w:rsidRDefault="001B3DE7" w:rsidP="001B3DE7"/>
    <w:p w14:paraId="2024C1D0" w14:textId="4B6C1AB3" w:rsidR="001B3DE7" w:rsidRDefault="001B3DE7" w:rsidP="001B3DE7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>1- الاسم : مازن صلاح بكري محمد</w:t>
      </w:r>
    </w:p>
    <w:p w14:paraId="15A474E1" w14:textId="4E25C869" w:rsidR="001B3DE7" w:rsidRDefault="001B3DE7" w:rsidP="001B3DE7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 : نظم معلومات , عربي</w:t>
      </w:r>
    </w:p>
    <w:p w14:paraId="79869B86" w14:textId="25607A58" w:rsidR="001C6A4F" w:rsidRDefault="001B3DE7" w:rsidP="00A4592C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رقم </w:t>
      </w:r>
      <w:r w:rsidR="00720703">
        <w:rPr>
          <w:rFonts w:ascii="Janna LT" w:hAnsi="Janna LT" w:cs="Janna LT" w:hint="cs"/>
          <w:sz w:val="36"/>
          <w:szCs w:val="36"/>
          <w:rtl/>
          <w:lang w:bidi="ar-EG"/>
        </w:rPr>
        <w:t>الجلوس:</w:t>
      </w: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 59016</w:t>
      </w:r>
    </w:p>
    <w:p w14:paraId="50E73DDD" w14:textId="3AAF2DD5" w:rsidR="001C6A4F" w:rsidRDefault="001C6A4F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- </w:t>
      </w:r>
      <w:r w:rsidR="00720703" w:rsidRPr="001B3DE7">
        <w:rPr>
          <w:rFonts w:ascii="Janna LT" w:hAnsi="Janna LT" w:cs="Janna LT" w:hint="cs"/>
          <w:sz w:val="36"/>
          <w:szCs w:val="36"/>
          <w:rtl/>
          <w:lang w:bidi="ar-EG"/>
        </w:rPr>
        <w:t>الاسم:</w:t>
      </w: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عمرو موسى مرسي احمد</w:t>
      </w:r>
      <w:r w:rsidR="000B531D">
        <w:rPr>
          <w:rFonts w:ascii="Janna LT" w:hAnsi="Janna LT" w:cs="Janna LT"/>
          <w:sz w:val="36"/>
          <w:szCs w:val="36"/>
          <w:lang w:bidi="ar-EG"/>
        </w:rPr>
        <w:t>2</w:t>
      </w:r>
    </w:p>
    <w:p w14:paraId="029AAA9D" w14:textId="4BC4A600" w:rsidR="001C6A4F" w:rsidRDefault="000B531D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القسم:</w:t>
      </w:r>
      <w:r w:rsidR="001C6A4F">
        <w:rPr>
          <w:rFonts w:ascii="Janna LT" w:hAnsi="Janna LT" w:cs="Janna LT" w:hint="cs"/>
          <w:sz w:val="36"/>
          <w:szCs w:val="36"/>
          <w:rtl/>
          <w:lang w:bidi="ar-EG"/>
        </w:rPr>
        <w:t xml:space="preserve"> نظم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معلومات،</w:t>
      </w:r>
      <w:r w:rsidR="001C6A4F">
        <w:rPr>
          <w:rFonts w:ascii="Janna LT" w:hAnsi="Janna LT" w:cs="Janna LT" w:hint="cs"/>
          <w:sz w:val="36"/>
          <w:szCs w:val="36"/>
          <w:rtl/>
          <w:lang w:bidi="ar-EG"/>
        </w:rPr>
        <w:t xml:space="preserve"> عربي</w:t>
      </w:r>
    </w:p>
    <w:p w14:paraId="256EA494" w14:textId="1006A1D2" w:rsidR="001C6A4F" w:rsidRDefault="001C6A4F" w:rsidP="00A4592C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رقم </w:t>
      </w:r>
      <w:r w:rsidR="00A4592C">
        <w:rPr>
          <w:rFonts w:ascii="Janna LT" w:hAnsi="Janna LT" w:cs="Janna LT" w:hint="cs"/>
          <w:sz w:val="36"/>
          <w:szCs w:val="36"/>
          <w:rtl/>
          <w:lang w:bidi="ar-EG"/>
        </w:rPr>
        <w:t>الجلوس:</w:t>
      </w: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 59018</w:t>
      </w:r>
    </w:p>
    <w:p w14:paraId="68E55E9D" w14:textId="58979611" w:rsidR="001C6A4F" w:rsidRDefault="001C6A4F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- </w:t>
      </w:r>
      <w:r w:rsidR="00A4592C" w:rsidRPr="001B3DE7">
        <w:rPr>
          <w:rFonts w:ascii="Janna LT" w:hAnsi="Janna LT" w:cs="Janna LT" w:hint="cs"/>
          <w:sz w:val="36"/>
          <w:szCs w:val="36"/>
          <w:rtl/>
          <w:lang w:bidi="ar-EG"/>
        </w:rPr>
        <w:t>الاسم:</w:t>
      </w: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 </w:t>
      </w:r>
      <w:r w:rsidRPr="001C6A4F">
        <w:rPr>
          <w:rFonts w:ascii="Janna LT" w:hAnsi="Janna LT" w:cs="Janna LT"/>
          <w:sz w:val="36"/>
          <w:szCs w:val="36"/>
          <w:rtl/>
          <w:lang w:bidi="ar-EG"/>
        </w:rPr>
        <w:t>كريم شريف محمد محمد حسن الحصري</w:t>
      </w:r>
      <w:r w:rsidR="000B531D">
        <w:rPr>
          <w:rFonts w:ascii="Janna LT" w:hAnsi="Janna LT" w:cs="Janna LT"/>
          <w:sz w:val="36"/>
          <w:szCs w:val="36"/>
          <w:lang w:bidi="ar-EG"/>
        </w:rPr>
        <w:t>3</w:t>
      </w:r>
    </w:p>
    <w:p w14:paraId="426BAF2E" w14:textId="6E2C5E5B" w:rsidR="001C6A4F" w:rsidRDefault="000B531D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القسم:</w:t>
      </w:r>
      <w:r w:rsidR="001C6A4F">
        <w:rPr>
          <w:rFonts w:ascii="Janna LT" w:hAnsi="Janna LT" w:cs="Janna LT" w:hint="cs"/>
          <w:sz w:val="36"/>
          <w:szCs w:val="36"/>
          <w:rtl/>
          <w:lang w:bidi="ar-EG"/>
        </w:rPr>
        <w:t xml:space="preserve"> نظم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معلومات،</w:t>
      </w:r>
      <w:r w:rsidR="001C6A4F">
        <w:rPr>
          <w:rFonts w:ascii="Janna LT" w:hAnsi="Janna LT" w:cs="Janna LT" w:hint="cs"/>
          <w:sz w:val="36"/>
          <w:szCs w:val="36"/>
          <w:rtl/>
          <w:lang w:bidi="ar-EG"/>
        </w:rPr>
        <w:t xml:space="preserve"> انجليزي</w:t>
      </w:r>
    </w:p>
    <w:p w14:paraId="382C5D77" w14:textId="73E1DF23" w:rsidR="001C6A4F" w:rsidRDefault="001C6A4F" w:rsidP="001C6A4F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رقم الجلوس : </w:t>
      </w:r>
      <w:r w:rsidRPr="001C6A4F">
        <w:rPr>
          <w:rFonts w:ascii="Janna LT" w:hAnsi="Janna LT" w:cs="Janna LT"/>
          <w:sz w:val="36"/>
          <w:szCs w:val="36"/>
          <w:rtl/>
          <w:lang w:bidi="ar-EG"/>
        </w:rPr>
        <w:t>29843</w:t>
      </w:r>
    </w:p>
    <w:p w14:paraId="30415E9C" w14:textId="4A64FFAA" w:rsidR="00A4592C" w:rsidRDefault="00A4592C" w:rsidP="00A4592C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- الاسم: </w:t>
      </w:r>
      <w:r w:rsidRPr="00A4592C">
        <w:rPr>
          <w:rFonts w:ascii="Janna LT" w:hAnsi="Janna LT" w:cs="Janna LT"/>
          <w:sz w:val="36"/>
          <w:szCs w:val="36"/>
          <w:rtl/>
          <w:lang w:bidi="ar-EG"/>
        </w:rPr>
        <w:t>يوسف محمد فاروق محمد إبراهيم</w:t>
      </w:r>
      <w:r w:rsidR="000B531D">
        <w:rPr>
          <w:rFonts w:ascii="Janna LT" w:hAnsi="Janna LT" w:cs="Janna LT"/>
          <w:sz w:val="36"/>
          <w:szCs w:val="36"/>
          <w:lang w:bidi="ar-EG"/>
        </w:rPr>
        <w:t>4</w:t>
      </w:r>
    </w:p>
    <w:p w14:paraId="56D7575E" w14:textId="12B7CAA5" w:rsidR="00A4592C" w:rsidRDefault="00A4592C" w:rsidP="00A4592C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القسم:</w:t>
      </w: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 نظم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معلومات،</w:t>
      </w: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 انجليزي</w:t>
      </w:r>
    </w:p>
    <w:p w14:paraId="239C517E" w14:textId="014238BF" w:rsidR="001C6A4F" w:rsidRPr="001B3DE7" w:rsidRDefault="00A4592C" w:rsidP="00720703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رقم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الجلوس:</w:t>
      </w: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 </w:t>
      </w:r>
      <w:r w:rsidRPr="00A4592C">
        <w:rPr>
          <w:rFonts w:ascii="Janna LT" w:hAnsi="Janna LT" w:cs="Janna LT"/>
          <w:sz w:val="36"/>
          <w:szCs w:val="36"/>
          <w:rtl/>
          <w:lang w:bidi="ar-EG"/>
        </w:rPr>
        <w:t>29877</w:t>
      </w:r>
    </w:p>
    <w:sectPr w:rsidR="001C6A4F" w:rsidRPr="001B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3EA"/>
    <w:multiLevelType w:val="hybridMultilevel"/>
    <w:tmpl w:val="F9A02294"/>
    <w:lvl w:ilvl="0" w:tplc="537069E6">
      <w:start w:val="1"/>
      <w:numFmt w:val="decimal"/>
      <w:lvlText w:val="%1-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 w16cid:durableId="195540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7"/>
    <w:rsid w:val="000B531D"/>
    <w:rsid w:val="001B3DE7"/>
    <w:rsid w:val="001C6A4F"/>
    <w:rsid w:val="002B7686"/>
    <w:rsid w:val="00720703"/>
    <w:rsid w:val="00A4592C"/>
    <w:rsid w:val="00B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47C6"/>
  <w15:chartTrackingRefBased/>
  <w15:docId w15:val="{99843641-A282-4E67-A3B8-F9F7DAC2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Salah</dc:creator>
  <cp:keywords/>
  <dc:description/>
  <cp:lastModifiedBy>Mazen Salah</cp:lastModifiedBy>
  <cp:revision>7</cp:revision>
  <cp:lastPrinted>2022-12-15T17:07:00Z</cp:lastPrinted>
  <dcterms:created xsi:type="dcterms:W3CDTF">2022-12-12T10:59:00Z</dcterms:created>
  <dcterms:modified xsi:type="dcterms:W3CDTF">2022-12-15T17:08:00Z</dcterms:modified>
</cp:coreProperties>
</file>