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52251" w14:textId="64852251" w:rsidR="00207689" w:rsidRDefault="64852251">
      <w:r w:rsidRPr="64852251">
        <w:rPr>
          <w:rFonts w:ascii="Calibri" w:eastAsia="Calibri" w:hAnsi="Calibri" w:cs="Calibri"/>
          <w:b/>
          <w:bCs/>
        </w:rPr>
        <w:t xml:space="preserve">Alma-Primo WG Meeting Agenda </w:t>
      </w:r>
    </w:p>
    <w:p w14:paraId="7D878985" w14:textId="7D878985" w:rsidR="00207689" w:rsidRDefault="64852251">
      <w:r w:rsidRPr="64852251">
        <w:rPr>
          <w:rFonts w:ascii="Calibri" w:eastAsia="Calibri" w:hAnsi="Calibri" w:cs="Calibri"/>
          <w:b/>
          <w:bCs/>
        </w:rPr>
        <w:t xml:space="preserve">February 4, 2020 </w:t>
      </w:r>
    </w:p>
    <w:p w14:paraId="7435E2AF" w14:textId="7435E2AF" w:rsidR="00207689" w:rsidRDefault="64852251">
      <w:r w:rsidRPr="64852251">
        <w:rPr>
          <w:rFonts w:ascii="Calibri" w:eastAsia="Calibri" w:hAnsi="Calibri" w:cs="Calibri"/>
          <w:b/>
          <w:bCs/>
        </w:rPr>
        <w:t>TFDL 4</w:t>
      </w:r>
      <w:r w:rsidRPr="006D015A">
        <w:rPr>
          <w:rFonts w:ascii="Calibri" w:eastAsia="Calibri" w:hAnsi="Calibri" w:cs="Calibri"/>
          <w:b/>
        </w:rPr>
        <w:t xml:space="preserve">10 </w:t>
      </w:r>
    </w:p>
    <w:p w14:paraId="2B6107E3" w14:textId="2B6107E3" w:rsidR="00207689" w:rsidRDefault="64852251">
      <w:r w:rsidRPr="64852251">
        <w:rPr>
          <w:rFonts w:ascii="Calibri" w:eastAsia="Calibri" w:hAnsi="Calibri" w:cs="Calibri"/>
          <w:b/>
          <w:bCs/>
        </w:rPr>
        <w:t xml:space="preserve">1. Update on items from last meeting (Please review the list of action items found in the notes from the last meeting here) </w:t>
      </w:r>
    </w:p>
    <w:p w14:paraId="45BBCD7F" w14:textId="45BBCD7F" w:rsidR="00207689" w:rsidRDefault="64852251">
      <w:r w:rsidRPr="64852251">
        <w:rPr>
          <w:rFonts w:ascii="Calibri" w:eastAsia="Calibri" w:hAnsi="Calibri" w:cs="Calibri"/>
          <w:u w:val="single"/>
        </w:rPr>
        <w:t>General Associates:</w:t>
      </w:r>
    </w:p>
    <w:p w14:paraId="6AC3FC02" w14:textId="6AC3FC02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 xml:space="preserve">Discussion: We want as few exceptions as possible and want HR to set these up. If the user isn't set up, we want to push this back to their department/HR. </w:t>
      </w:r>
    </w:p>
    <w:p w14:paraId="3E5343B1" w14:textId="3E5343B1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Are we at risk due to our licenses if we are providing access to e-resources to users who are not in our HR systems?</w:t>
      </w:r>
    </w:p>
    <w:p w14:paraId="56CB7D43" w14:textId="56CB7D43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Susan to work on some language and process around this so that fulfillment staff are not setting up general associates and forward this to Carla.</w:t>
      </w:r>
    </w:p>
    <w:p w14:paraId="28F06E62" w14:textId="28F06E62" w:rsidR="00207689" w:rsidRDefault="64852251">
      <w:r w:rsidRPr="64852251">
        <w:rPr>
          <w:rFonts w:ascii="Calibri" w:eastAsia="Calibri" w:hAnsi="Calibri" w:cs="Calibri"/>
          <w:u w:val="single"/>
        </w:rPr>
        <w:t>Deleted General Associate user issue:</w:t>
      </w:r>
    </w:p>
    <w:p w14:paraId="2B2E9E7F" w14:textId="2B2E9E7F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Discussion: Matt shared information about temporary suspension of delete privileges with OMWG.</w:t>
      </w:r>
    </w:p>
    <w:p w14:paraId="63BABBD8" w14:textId="63BABBD8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Ask OMWG to review alternatives to deleting community and TAL accounts (Merge user records or changing expiration dates).</w:t>
      </w:r>
    </w:p>
    <w:p w14:paraId="627AB6A2" w14:textId="627AB6A2" w:rsidR="00207689" w:rsidRDefault="64852251">
      <w:r w:rsidRPr="64852251">
        <w:rPr>
          <w:rFonts w:ascii="Calibri" w:eastAsia="Calibri" w:hAnsi="Calibri" w:cs="Calibri"/>
          <w:u w:val="single"/>
        </w:rPr>
        <w:t>Primo Scopes:</w:t>
      </w:r>
    </w:p>
    <w:p w14:paraId="6A1D4F20" w14:textId="6A1D4F20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Decision: We will review scopes when we set up a Primo sub group</w:t>
      </w:r>
    </w:p>
    <w:p w14:paraId="7A39BA14" w14:textId="7A39BA14" w:rsidR="00207689" w:rsidRDefault="64852251">
      <w:r w:rsidRPr="64852251">
        <w:rPr>
          <w:rFonts w:ascii="Calibri" w:eastAsia="Calibri" w:hAnsi="Calibri" w:cs="Calibri"/>
          <w:u w:val="single"/>
        </w:rPr>
        <w:t>Primo pipes:</w:t>
      </w:r>
    </w:p>
    <w:p w14:paraId="43EFFA06" w14:textId="43EFFA06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Matt to follow up with OCLC regarding harvest limit on OCLC records.</w:t>
      </w:r>
    </w:p>
    <w:p w14:paraId="4CDE9664" w14:textId="4CDE9664" w:rsidR="00207689" w:rsidRDefault="64852251">
      <w:r w:rsidRPr="64852251">
        <w:rPr>
          <w:rFonts w:ascii="Calibri" w:eastAsia="Calibri" w:hAnsi="Calibri" w:cs="Calibri"/>
          <w:u w:val="single"/>
        </w:rPr>
        <w:t>Roles:</w:t>
      </w:r>
    </w:p>
    <w:p w14:paraId="65CE01AC" w14:textId="65CE01AC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Decision: Review of roles will be carried to next meeting</w:t>
      </w:r>
    </w:p>
    <w:p w14:paraId="3B7D8632" w14:textId="3B7D8632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Decision: Our guidelines regarding roles in Alma and Primo will be documented on WG SharePoint</w:t>
      </w:r>
    </w:p>
    <w:p w14:paraId="396DF1EC" w14:textId="396DF1EC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Matt to draft guidelines and share before next meeting</w:t>
      </w:r>
    </w:p>
    <w:p w14:paraId="2B11ADAA" w14:textId="2B11ADAA" w:rsidR="00207689" w:rsidRDefault="64852251">
      <w:r w:rsidRPr="64852251">
        <w:rPr>
          <w:rFonts w:ascii="Calibri" w:eastAsia="Calibri" w:hAnsi="Calibri" w:cs="Calibri"/>
          <w:u w:val="single"/>
        </w:rPr>
        <w:t xml:space="preserve">Letter notices: </w:t>
      </w:r>
    </w:p>
    <w:p w14:paraId="6105AA1D" w14:textId="6105AA1D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Susan will email OMWG to ask them to review notices sent to patrons at next meeting.</w:t>
      </w:r>
    </w:p>
    <w:p w14:paraId="59AB02C9" w14:textId="59AB02C9" w:rsidR="00207689" w:rsidRDefault="64852251">
      <w:r w:rsidRPr="64852251">
        <w:rPr>
          <w:rFonts w:ascii="Calibri" w:eastAsia="Calibri" w:hAnsi="Calibri" w:cs="Calibri"/>
          <w:u w:val="single"/>
        </w:rPr>
        <w:t>Direct linking:</w:t>
      </w:r>
    </w:p>
    <w:p w14:paraId="4DE0F06F" w14:textId="4DE0F06F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Discussion: Appears to not be working in Primo, online services order ticket still not resolved</w:t>
      </w:r>
    </w:p>
    <w:p w14:paraId="651650D9" w14:textId="651650D9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Matt to investigate why it isn't working with Andrew</w:t>
      </w:r>
    </w:p>
    <w:p w14:paraId="04284B46" w14:textId="04284B46" w:rsidR="00207689" w:rsidRDefault="64852251">
      <w:r w:rsidRPr="64852251">
        <w:rPr>
          <w:rFonts w:ascii="Calibri" w:eastAsia="Calibri" w:hAnsi="Calibri" w:cs="Calibri"/>
          <w:u w:val="single"/>
        </w:rPr>
        <w:t>Unpaywall:</w:t>
      </w:r>
    </w:p>
    <w:p w14:paraId="4C34C0F2" w14:textId="4C34C0F2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Matt to follow up with Christie's feedback on testing it in the sandbox</w:t>
      </w:r>
    </w:p>
    <w:p w14:paraId="5CB51293" w14:textId="5CB51293" w:rsidR="00207689" w:rsidRDefault="64852251">
      <w:r w:rsidRPr="64852251">
        <w:rPr>
          <w:rFonts w:ascii="Calibri" w:eastAsia="Calibri" w:hAnsi="Calibri" w:cs="Calibri"/>
          <w:u w:val="single"/>
        </w:rPr>
        <w:lastRenderedPageBreak/>
        <w:t>Relais:</w:t>
      </w:r>
    </w:p>
    <w:p w14:paraId="10D460C1" w14:textId="10D460C1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Discussion: Patron loan won't be necessary after we have SSO configured and NCIP set up.</w:t>
      </w:r>
    </w:p>
    <w:p w14:paraId="40A6D45D" w14:textId="6C9476FC" w:rsidR="00207689" w:rsidRDefault="64852251" w:rsidP="00ED6A09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Matt to follow up with IT on SSO and determine next steps for setting up NCIP.</w:t>
      </w:r>
    </w:p>
    <w:p w14:paraId="5FB9EE22" w14:textId="5FB9EE22" w:rsidR="00207689" w:rsidRDefault="64852251">
      <w:r w:rsidRPr="64852251">
        <w:rPr>
          <w:rFonts w:ascii="Calibri" w:eastAsia="Calibri" w:hAnsi="Calibri" w:cs="Calibri"/>
          <w:b/>
          <w:bCs/>
        </w:rPr>
        <w:t xml:space="preserve">2. Group Work </w:t>
      </w:r>
    </w:p>
    <w:p w14:paraId="4DF4E547" w14:textId="4DF4E547" w:rsidR="00207689" w:rsidRDefault="64852251">
      <w:r w:rsidRPr="64852251">
        <w:rPr>
          <w:rFonts w:ascii="Calibri" w:eastAsia="Calibri" w:hAnsi="Calibri" w:cs="Calibri"/>
          <w:u w:val="single"/>
        </w:rPr>
        <w:t>Analytics:</w:t>
      </w:r>
    </w:p>
    <w:p w14:paraId="56E8BE25" w14:textId="56E8BE25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Decision: Delayed to another meeting</w:t>
      </w:r>
    </w:p>
    <w:p w14:paraId="27A3F50B" w14:textId="27A3F50B" w:rsidR="00207689" w:rsidRDefault="64852251">
      <w:r w:rsidRPr="64852251">
        <w:rPr>
          <w:rFonts w:ascii="Calibri" w:eastAsia="Calibri" w:hAnsi="Calibri" w:cs="Calibri"/>
          <w:b/>
          <w:bCs/>
        </w:rPr>
        <w:t xml:space="preserve">3. New issues, enhancements </w:t>
      </w:r>
    </w:p>
    <w:p w14:paraId="4C2B2CAD" w14:textId="4C2B2CAD" w:rsidR="00207689" w:rsidRDefault="64852251">
      <w:r w:rsidRPr="64852251">
        <w:rPr>
          <w:rFonts w:ascii="Calibri" w:eastAsia="Calibri" w:hAnsi="Calibri" w:cs="Calibri"/>
          <w:u w:val="single"/>
        </w:rPr>
        <w:t>Primo Back Office Access:</w:t>
      </w:r>
    </w:p>
    <w:p w14:paraId="3B3AA275" w14:textId="3B3AA275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Discussion: Staff might need access to Primo Back Office to learn more about how metadata is display and transformed in Primo</w:t>
      </w:r>
    </w:p>
    <w:p w14:paraId="41EE157A" w14:textId="41EE157A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Matt to share Primo BO training videos with Linda and Susan</w:t>
      </w:r>
    </w:p>
    <w:p w14:paraId="608CED88" w14:textId="608CED88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Matt to create Primo BO accounts for Linda and Susan</w:t>
      </w:r>
    </w:p>
    <w:p w14:paraId="06B1CF97" w14:textId="06B1CF97" w:rsidR="00207689" w:rsidRDefault="64852251">
      <w:r w:rsidRPr="64852251">
        <w:rPr>
          <w:rFonts w:ascii="Calibri" w:eastAsia="Calibri" w:hAnsi="Calibri" w:cs="Calibri"/>
          <w:u w:val="single"/>
        </w:rPr>
        <w:t>Release updates:</w:t>
      </w:r>
    </w:p>
    <w:p w14:paraId="7B12522C" w14:textId="7B12522C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 xml:space="preserve">Action: Matt to forward summaries of release updates to members </w:t>
      </w:r>
    </w:p>
    <w:p w14:paraId="1197D3E4" w14:textId="1197D3E4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Members to flag any updates that are of concern/interest</w:t>
      </w:r>
    </w:p>
    <w:p w14:paraId="69815BDE" w14:textId="69815BDE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  <w:u w:val="single"/>
        </w:rPr>
        <w:t>NERS:</w:t>
      </w:r>
    </w:p>
    <w:p w14:paraId="32C45FB3" w14:textId="32C45FB3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Decision: to be discussed at next meeting</w:t>
      </w:r>
    </w:p>
    <w:p w14:paraId="0AA953FA" w14:textId="565FBE73" w:rsidR="00207689" w:rsidRDefault="64852251" w:rsidP="00ED6A09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Matt to send information about NERS before next meeting</w:t>
      </w:r>
    </w:p>
    <w:p w14:paraId="757B3A78" w14:textId="757B3A78" w:rsidR="00207689" w:rsidRDefault="64852251">
      <w:r w:rsidRPr="64852251">
        <w:rPr>
          <w:rFonts w:ascii="Calibri" w:eastAsia="Calibri" w:hAnsi="Calibri" w:cs="Calibri"/>
          <w:b/>
          <w:bCs/>
        </w:rPr>
        <w:t xml:space="preserve">4. Discussion of working group structure * Working group terms of reference (draft) </w:t>
      </w:r>
    </w:p>
    <w:p w14:paraId="60CFF3E6" w14:textId="60CFF3E6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Discussion: Revised terms and membership, Primo sub-group.</w:t>
      </w:r>
    </w:p>
    <w:p w14:paraId="6428FEF7" w14:textId="6428FEF7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 xml:space="preserve">Action: WG members to review new TOU for next meeting </w:t>
      </w:r>
    </w:p>
    <w:p w14:paraId="741AAA79" w14:textId="3F6FBB09" w:rsidR="00207689" w:rsidRDefault="64852251" w:rsidP="00ED6A09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Matt and Susan to see about form Primo sub-group</w:t>
      </w:r>
    </w:p>
    <w:p w14:paraId="4DF2486C" w14:textId="4DF2486C" w:rsidR="00207689" w:rsidRDefault="64852251">
      <w:r w:rsidRPr="64852251">
        <w:rPr>
          <w:rFonts w:ascii="Calibri" w:eastAsia="Calibri" w:hAnsi="Calibri" w:cs="Calibri"/>
          <w:b/>
          <w:bCs/>
        </w:rPr>
        <w:t>Other issues:</w:t>
      </w:r>
    </w:p>
    <w:p w14:paraId="1DA982DF" w14:textId="1DA982DF" w:rsidR="00207689" w:rsidRDefault="64852251">
      <w:r w:rsidRPr="64852251">
        <w:rPr>
          <w:rFonts w:ascii="Calibri" w:eastAsia="Calibri" w:hAnsi="Calibri" w:cs="Calibri"/>
          <w:u w:val="single"/>
        </w:rPr>
        <w:t>Fulfillment Note in Alma records</w:t>
      </w:r>
    </w:p>
    <w:p w14:paraId="472C0198" w14:textId="472C0198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 xml:space="preserve">Discussion: Nella had been working on a job to move this to a statistical note but it has not been completed. Nella had developed an app to be used for weeding. </w:t>
      </w:r>
    </w:p>
    <w:p w14:paraId="3892E6E0" w14:textId="3892E6E0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Linda to send Matt emails regarding this.</w:t>
      </w:r>
    </w:p>
    <w:p w14:paraId="36393058" w14:textId="36393058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>Action: Matt to review and submit project to dev team.</w:t>
      </w:r>
    </w:p>
    <w:p w14:paraId="0ADA1F88" w14:textId="0ADA1F88" w:rsidR="00207689" w:rsidRDefault="64852251">
      <w:r w:rsidRPr="64852251">
        <w:rPr>
          <w:rFonts w:ascii="Calibri" w:eastAsia="Calibri" w:hAnsi="Calibri" w:cs="Calibri"/>
          <w:u w:val="single"/>
        </w:rPr>
        <w:t>Central Discovery Index migration</w:t>
      </w:r>
    </w:p>
    <w:p w14:paraId="2FA69916" w14:textId="42FE9CE9" w:rsidR="0020768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lastRenderedPageBreak/>
        <w:t xml:space="preserve">Discussion: When do we migrate? When do we go live? Available February 9th, for configuration and testing. Institutions can switch at </w:t>
      </w:r>
      <w:r w:rsidR="00ED6A09" w:rsidRPr="64852251">
        <w:rPr>
          <w:rFonts w:ascii="Calibri" w:eastAsia="Calibri" w:hAnsi="Calibri" w:cs="Calibri"/>
        </w:rPr>
        <w:t>any time</w:t>
      </w:r>
      <w:r w:rsidRPr="64852251">
        <w:rPr>
          <w:rFonts w:ascii="Calibri" w:eastAsia="Calibri" w:hAnsi="Calibri" w:cs="Calibri"/>
        </w:rPr>
        <w:t xml:space="preserve"> until July. In July/August all customers who have not yet switched will be switched by Ex Libris.</w:t>
      </w:r>
    </w:p>
    <w:p w14:paraId="0F1F91D6" w14:textId="658CEC9A" w:rsidR="00207689" w:rsidRPr="00ED6A09" w:rsidRDefault="64852251" w:rsidP="64852251">
      <w:pPr>
        <w:pStyle w:val="ListParagraph"/>
        <w:numPr>
          <w:ilvl w:val="0"/>
          <w:numId w:val="1"/>
        </w:numPr>
      </w:pPr>
      <w:r w:rsidRPr="64852251">
        <w:rPr>
          <w:rFonts w:ascii="Calibri" w:eastAsia="Calibri" w:hAnsi="Calibri" w:cs="Calibri"/>
        </w:rPr>
        <w:t xml:space="preserve">Action: Matt to send follow up email clarifying rollout </w:t>
      </w:r>
    </w:p>
    <w:p w14:paraId="6A5DABF4" w14:textId="7A9B2C0B" w:rsidR="00ED6A09" w:rsidRDefault="00ED6A09" w:rsidP="00ED6A09"/>
    <w:p w14:paraId="2DF59D7B" w14:textId="6A27653E" w:rsidR="00ED6A09" w:rsidRPr="006D015A" w:rsidRDefault="00ED6A09" w:rsidP="00ED6A09">
      <w:pPr>
        <w:rPr>
          <w:b/>
        </w:rPr>
      </w:pPr>
      <w:r w:rsidRPr="006D015A">
        <w:rPr>
          <w:b/>
        </w:rPr>
        <w:t>Summary of Action items</w:t>
      </w:r>
    </w:p>
    <w:p w14:paraId="722D7A9A" w14:textId="77777777" w:rsidR="00ED6A09" w:rsidRDefault="00ED6A09" w:rsidP="00ED6A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Action items</w:t>
      </w:r>
    </w:p>
    <w:p w14:paraId="55C547CD" w14:textId="3B3E9CB9" w:rsidR="00ED6A09" w:rsidRDefault="00ED6A09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528478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Action: Susan to work on some language and process around this so that fulfillment staff are not setting up general assoc</w:t>
      </w:r>
      <w:r w:rsidR="006D015A">
        <w:rPr>
          <w:rFonts w:ascii="Calibri" w:hAnsi="Calibri" w:cs="Calibri"/>
          <w:color w:val="000000"/>
          <w:sz w:val="22"/>
          <w:szCs w:val="22"/>
        </w:rPr>
        <w:t>iates and forward this to Carla</w:t>
      </w:r>
    </w:p>
    <w:p w14:paraId="72B6F911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C606602" w14:textId="69E36C65" w:rsidR="00ED6A09" w:rsidRDefault="00ED6A09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932594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>
        <w:rPr>
          <w:rFonts w:ascii="Calibri" w:hAnsi="Calibri" w:cs="Calibri"/>
          <w:color w:val="000000"/>
          <w:sz w:val="22"/>
          <w:szCs w:val="22"/>
        </w:rPr>
        <w:t>Action: Matt to ask OMWG to review alternatives to deleting community and TAL accounts (Merge user record</w:t>
      </w:r>
      <w:r w:rsidR="006D015A">
        <w:rPr>
          <w:rFonts w:ascii="Calibri" w:hAnsi="Calibri" w:cs="Calibri"/>
          <w:color w:val="000000"/>
          <w:sz w:val="22"/>
          <w:szCs w:val="22"/>
        </w:rPr>
        <w:t>s or changing expiration dates)</w:t>
      </w:r>
    </w:p>
    <w:p w14:paraId="2E0A6C59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93608BB" w14:textId="20F7A2E6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381083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Matt to follow up with OCLC regarding harvest limit on OCLC records</w:t>
      </w:r>
    </w:p>
    <w:p w14:paraId="57310781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8F9DC01" w14:textId="647FE731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447177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Matt to draft guidelines and share before next meeting</w:t>
      </w:r>
    </w:p>
    <w:p w14:paraId="19D524F6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479E5B0" w14:textId="0EF9B150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6073543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Susan will email OMWG to ask them to review notices sent to patrons at next meeting.</w:t>
      </w:r>
    </w:p>
    <w:p w14:paraId="1C140E8D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36D43D0" w14:textId="487EEB73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899826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Matt to investigate why direct linking isn't working with Andrew</w:t>
      </w:r>
    </w:p>
    <w:p w14:paraId="481B6568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1CF6937" w14:textId="1EDC59B7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41265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7BA5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Matt to follow up with Christie's feedback on testing it in the sandbox</w:t>
      </w:r>
    </w:p>
    <w:p w14:paraId="5E87CB1F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D0436FA" w14:textId="6C608FC3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437994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Matt to follow up with IT on SSO and determine</w:t>
      </w:r>
      <w:r>
        <w:rPr>
          <w:rFonts w:ascii="Calibri" w:hAnsi="Calibri" w:cs="Calibri"/>
          <w:color w:val="000000"/>
          <w:sz w:val="22"/>
          <w:szCs w:val="22"/>
        </w:rPr>
        <w:t xml:space="preserve"> next steps for setting up NCIP</w:t>
      </w:r>
    </w:p>
    <w:p w14:paraId="4F780D65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5BDE00D" w14:textId="79006D5D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9971839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7BA5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Matt to share Primo BO training videos with Linda and Susan</w:t>
      </w:r>
    </w:p>
    <w:p w14:paraId="20515CC4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0491449" w14:textId="4BA6C8B6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395940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Matt to create Primo BO accounts for Linda and Susan</w:t>
      </w:r>
    </w:p>
    <w:p w14:paraId="586ED2F8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E9C0BE2" w14:textId="2EA060AB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2115526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 xml:space="preserve">Action: Matt to forward summaries of release updates to members </w:t>
      </w:r>
    </w:p>
    <w:p w14:paraId="59A93B2A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380D55D" w14:textId="4C4F9931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274589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Members to flag any Alma/Primo updates that are of concern/interest</w:t>
      </w:r>
    </w:p>
    <w:p w14:paraId="24B4CBF6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08618CB" w14:textId="47016A11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615561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Matt to send information about NERS before next meeting</w:t>
      </w:r>
    </w:p>
    <w:p w14:paraId="1C4EF5E1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371EC93" w14:textId="1C3B7B34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707221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 xml:space="preserve">Action: WG members to review new TOU for next meeting </w:t>
      </w:r>
    </w:p>
    <w:p w14:paraId="30F231CA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48DB285" w14:textId="566CD930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290630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Matt and Susan to plan to form Primo sub-group</w:t>
      </w:r>
    </w:p>
    <w:p w14:paraId="28D4F93B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B06808A" w14:textId="0D6A0A67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471273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Linda to send Matt emails regarding Fulfillment Note issue</w:t>
      </w:r>
    </w:p>
    <w:p w14:paraId="381DCD36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37E2173" w14:textId="6A566881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1738079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Matt to review and submit Fulfillment Note solution to dev team</w:t>
      </w:r>
    </w:p>
    <w:p w14:paraId="0FF41F8B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8D6013B" w14:textId="0DF05541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9776468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7BA5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Matt to send follow up email clarifying rollout of CDI</w:t>
      </w:r>
      <w:r>
        <w:rPr>
          <w:rFonts w:ascii="Calibri" w:hAnsi="Calibri" w:cs="Calibri"/>
          <w:color w:val="000000"/>
          <w:sz w:val="22"/>
          <w:szCs w:val="22"/>
        </w:rPr>
        <w:t xml:space="preserve"> migration</w:t>
      </w:r>
    </w:p>
    <w:p w14:paraId="51B7929D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4FA2713" w14:textId="2AB56850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17745068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7BA5"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☒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Susan to extend invite to Alma WG meeting to SAIL members</w:t>
      </w:r>
    </w:p>
    <w:p w14:paraId="7BADA3C0" w14:textId="77777777" w:rsidR="006D015A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BB9DA4C" w14:textId="151D9DCA" w:rsidR="00ED6A09" w:rsidRDefault="006D015A" w:rsidP="00ED6A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sdt>
        <w:sdtPr>
          <w:rPr>
            <w:rFonts w:ascii="Calibri" w:hAnsi="Calibri" w:cs="Calibri"/>
            <w:color w:val="000000"/>
            <w:sz w:val="22"/>
            <w:szCs w:val="22"/>
          </w:rPr>
          <w:id w:val="-7734827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color w:val="000000"/>
              <w:sz w:val="22"/>
              <w:szCs w:val="22"/>
            </w:rPr>
            <w:t>☐</w:t>
          </w:r>
        </w:sdtContent>
      </w:sdt>
      <w:r w:rsidR="00ED6A09">
        <w:rPr>
          <w:rFonts w:ascii="Calibri" w:hAnsi="Calibri" w:cs="Calibri"/>
          <w:color w:val="000000"/>
          <w:sz w:val="22"/>
          <w:szCs w:val="22"/>
        </w:rPr>
        <w:t>Action: Matt to update TOU and share with SAIL members</w:t>
      </w:r>
    </w:p>
    <w:p w14:paraId="0463E793" w14:textId="77777777" w:rsidR="00ED6A09" w:rsidRDefault="00ED6A09" w:rsidP="00ED6A09"/>
    <w:p w14:paraId="2738BC9D" w14:textId="77777777" w:rsidR="64852251" w:rsidRDefault="64852251"/>
    <w:sectPr w:rsidR="6485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55CDF"/>
    <w:multiLevelType w:val="hybridMultilevel"/>
    <w:tmpl w:val="2FE4BFB4"/>
    <w:lvl w:ilvl="0" w:tplc="DBCEE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46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A9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23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04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4C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00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29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852251"/>
    <w:rsid w:val="00137BA5"/>
    <w:rsid w:val="00207689"/>
    <w:rsid w:val="006D015A"/>
    <w:rsid w:val="00ED6A09"/>
    <w:rsid w:val="6485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57BA"/>
  <w15:chartTrackingRefBased/>
  <w15:docId w15:val="{EADD2531-883C-46B1-9EDA-16AB28E8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8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74AC5081EA3438C1BCDD0171F4208" ma:contentTypeVersion="0" ma:contentTypeDescription="Create a new document." ma:contentTypeScope="" ma:versionID="f769b8cf93e87364b3bd499c57acbe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EBECB4-ABD6-48B6-83AD-F9A3297670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25661A-6896-4327-91AB-09D25564DAEC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C81F44F-8AFC-4BE4-A983-9B2E2679A4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Matthew Black</cp:lastModifiedBy>
  <cp:revision>3</cp:revision>
  <dcterms:created xsi:type="dcterms:W3CDTF">2012-08-07T16:44:00Z</dcterms:created>
  <dcterms:modified xsi:type="dcterms:W3CDTF">2020-02-05T18:16:00Z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0x0101003EC74AC5081EA3438C1BCDD0171F4208</vt:lpwstr>
  </property>
</Properties>
</file>