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42A0" w14:textId="77777777" w:rsidR="009A6793" w:rsidRDefault="00180B64" w:rsidP="009A6793">
      <w:pPr>
        <w:jc w:val="center"/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</w:pPr>
      <w:r w:rsidRPr="00D60335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 xml:space="preserve">Project </w:t>
      </w:r>
      <w:r w:rsidR="005D53E8" w:rsidRPr="00D60335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>Name:</w:t>
      </w:r>
      <w:r w:rsidR="006866B7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 xml:space="preserve"> </w:t>
      </w:r>
      <w:r w:rsidR="009A6793" w:rsidRPr="009A6793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>Deploying a Service to Kubernetes</w:t>
      </w:r>
    </w:p>
    <w:p w14:paraId="4E4C5544" w14:textId="31DC5FBA" w:rsidR="000706EF" w:rsidRPr="00FE44D3" w:rsidRDefault="00180B64" w:rsidP="009A6793">
      <w:pPr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sz w:val="32"/>
        </w:rPr>
        <w:t>Student Name</w:t>
      </w:r>
      <w:r w:rsidR="006866B7">
        <w:rPr>
          <w:rFonts w:ascii="Century Gothic" w:hAnsi="Century Gothic"/>
          <w:b/>
          <w:sz w:val="32"/>
        </w:rPr>
        <w:t xml:space="preserve">: </w:t>
      </w:r>
      <w:r w:rsidR="00F92CDE" w:rsidRPr="00F92CDE">
        <w:rPr>
          <w:rFonts w:ascii="Century Gothic" w:hAnsi="Century Gothic"/>
          <w:b/>
          <w:sz w:val="32"/>
        </w:rPr>
        <w:t>Daniel McIntosh</w:t>
      </w:r>
    </w:p>
    <w:p w14:paraId="616FEA6B" w14:textId="7146C46A" w:rsidR="000706EF" w:rsidRPr="00FE44D3" w:rsidRDefault="000706EF" w:rsidP="000706EF">
      <w:pPr>
        <w:spacing w:before="120"/>
        <w:jc w:val="center"/>
        <w:rPr>
          <w:rFonts w:ascii="Century Gothic" w:hAnsi="Century Gothic"/>
          <w:color w:val="C45911" w:themeColor="accent2" w:themeShade="BF"/>
        </w:rPr>
      </w:pPr>
      <w:r w:rsidRPr="00FE44D3">
        <w:rPr>
          <w:rFonts w:ascii="Century Gothic" w:hAnsi="Century Gothic"/>
          <w:color w:val="C45911" w:themeColor="accent2" w:themeShade="BF"/>
        </w:rPr>
        <w:t>Weekly Progress Report for week</w:t>
      </w:r>
      <w:r w:rsidR="00FC2595">
        <w:rPr>
          <w:rFonts w:ascii="Century Gothic" w:hAnsi="Century Gothic"/>
          <w:color w:val="C45911" w:themeColor="accent2" w:themeShade="BF"/>
        </w:rPr>
        <w:t xml:space="preserve"> </w:t>
      </w:r>
      <w:r w:rsidR="005728BA">
        <w:rPr>
          <w:rFonts w:ascii="Century Gothic" w:hAnsi="Century Gothic"/>
          <w:color w:val="C45911" w:themeColor="accent2" w:themeShade="BF"/>
        </w:rPr>
        <w:t>1</w:t>
      </w:r>
      <w:r w:rsidR="00174481">
        <w:rPr>
          <w:rFonts w:ascii="Century Gothic" w:hAnsi="Century Gothic"/>
          <w:color w:val="C45911" w:themeColor="accent2" w:themeShade="BF"/>
        </w:rPr>
        <w:t>4</w:t>
      </w:r>
      <w:r w:rsidRPr="00FE44D3">
        <w:rPr>
          <w:rFonts w:ascii="Century Gothic" w:hAnsi="Century Gothic"/>
          <w:color w:val="C45911" w:themeColor="accent2" w:themeShade="BF"/>
        </w:rPr>
        <w:t xml:space="preserve"> starting</w:t>
      </w:r>
      <w:r w:rsidR="00972993">
        <w:rPr>
          <w:rFonts w:ascii="Century Gothic" w:hAnsi="Century Gothic"/>
          <w:color w:val="C45911" w:themeColor="accent2" w:themeShade="BF"/>
        </w:rPr>
        <w:t>:</w:t>
      </w:r>
      <w:r w:rsidRPr="00FE44D3">
        <w:rPr>
          <w:rFonts w:ascii="Century Gothic" w:hAnsi="Century Gothic"/>
          <w:color w:val="C45911" w:themeColor="accent2" w:themeShade="BF"/>
        </w:rPr>
        <w:t xml:space="preserve"> 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>Mon</w:t>
      </w:r>
      <w:r w:rsidR="008A3B36">
        <w:rPr>
          <w:rFonts w:ascii="Century Gothic" w:hAnsi="Century Gothic"/>
          <w:b/>
          <w:bCs/>
          <w:color w:val="C45911" w:themeColor="accent2" w:themeShade="BF"/>
        </w:rPr>
        <w:t xml:space="preserve"> </w:t>
      </w:r>
      <w:r w:rsidR="009316DF">
        <w:rPr>
          <w:rFonts w:ascii="Century Gothic" w:hAnsi="Century Gothic"/>
          <w:b/>
          <w:bCs/>
          <w:color w:val="C45911" w:themeColor="accent2" w:themeShade="BF"/>
        </w:rPr>
        <w:t>1</w:t>
      </w:r>
      <w:r w:rsidR="00174481">
        <w:rPr>
          <w:rFonts w:ascii="Century Gothic" w:hAnsi="Century Gothic"/>
          <w:b/>
          <w:bCs/>
          <w:color w:val="C45911" w:themeColor="accent2" w:themeShade="BF"/>
        </w:rPr>
        <w:t>8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 xml:space="preserve"> </w:t>
      </w:r>
      <w:r w:rsidR="00B82911">
        <w:rPr>
          <w:rFonts w:ascii="Century Gothic" w:hAnsi="Century Gothic"/>
          <w:b/>
          <w:bCs/>
          <w:color w:val="C45911" w:themeColor="accent2" w:themeShade="BF"/>
        </w:rPr>
        <w:t>May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>. 2026</w:t>
      </w:r>
    </w:p>
    <w:p w14:paraId="752EE7A6" w14:textId="77777777" w:rsidR="00F311D8" w:rsidRPr="00F311D8" w:rsidRDefault="00F311D8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alibri Light" w:hAnsi="Calibri Light"/>
          <w:sz w:val="24"/>
          <w:szCs w:val="24"/>
        </w:rPr>
      </w:pPr>
    </w:p>
    <w:p w14:paraId="2379BA47" w14:textId="2BF8FD96" w:rsidR="00726B6D" w:rsidRPr="00945618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</w:rPr>
      </w:pPr>
      <w:r w:rsidRPr="00945618">
        <w:rPr>
          <w:rFonts w:ascii="Century Gothic" w:hAnsi="Century Gothic"/>
        </w:rPr>
        <w:t>Total</w:t>
      </w:r>
      <w:r w:rsidR="00F54A70" w:rsidRPr="00945618">
        <w:rPr>
          <w:rFonts w:ascii="Century Gothic" w:hAnsi="Century Gothic"/>
        </w:rPr>
        <w:t xml:space="preserve"> Industry</w:t>
      </w:r>
      <w:r w:rsidRPr="00945618">
        <w:rPr>
          <w:rFonts w:ascii="Century Gothic" w:hAnsi="Century Gothic"/>
        </w:rPr>
        <w:t xml:space="preserve"> </w:t>
      </w:r>
      <w:r w:rsidR="00F54A70" w:rsidRPr="00945618">
        <w:rPr>
          <w:rFonts w:ascii="Century Gothic" w:hAnsi="Century Gothic"/>
        </w:rPr>
        <w:t>Hours this</w:t>
      </w:r>
      <w:r w:rsidRPr="00945618">
        <w:rPr>
          <w:rFonts w:ascii="Century Gothic" w:hAnsi="Century Gothic"/>
        </w:rPr>
        <w:t xml:space="preserve"> week:</w:t>
      </w:r>
      <w:r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 xml:space="preserve"> </w:t>
      </w:r>
      <w:r w:rsidR="00A349F2" w:rsidRPr="00945618">
        <w:rPr>
          <w:rFonts w:ascii="Century Gothic" w:hAnsi="Century Gothic"/>
        </w:rPr>
        <w:tab/>
      </w:r>
      <w:r w:rsidR="00933439">
        <w:rPr>
          <w:rFonts w:ascii="Century Gothic" w:hAnsi="Century Gothic"/>
        </w:rPr>
        <w:t>34</w:t>
      </w:r>
      <w:r w:rsidR="00F54A70"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>Hours</w:t>
      </w:r>
    </w:p>
    <w:p w14:paraId="0FEBE9B9" w14:textId="10359935" w:rsidR="00726B6D" w:rsidRPr="00945618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</w:rPr>
      </w:pPr>
      <w:r w:rsidRPr="00945618">
        <w:rPr>
          <w:rFonts w:ascii="Century Gothic" w:hAnsi="Century Gothic"/>
        </w:rPr>
        <w:t xml:space="preserve">Total </w:t>
      </w:r>
      <w:r w:rsidR="00F54A70" w:rsidRPr="00945618">
        <w:rPr>
          <w:rFonts w:ascii="Century Gothic" w:hAnsi="Century Gothic"/>
        </w:rPr>
        <w:t xml:space="preserve">Academic </w:t>
      </w:r>
      <w:r w:rsidRPr="00945618">
        <w:rPr>
          <w:rFonts w:ascii="Century Gothic" w:hAnsi="Century Gothic"/>
        </w:rPr>
        <w:t>Hours this week:</w:t>
      </w:r>
      <w:r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A349F2" w:rsidRPr="00945618">
        <w:rPr>
          <w:rFonts w:ascii="Century Gothic" w:hAnsi="Century Gothic"/>
        </w:rPr>
        <w:tab/>
      </w:r>
      <w:r w:rsidR="00A12ED9">
        <w:rPr>
          <w:rFonts w:ascii="Century Gothic" w:hAnsi="Century Gothic"/>
        </w:rPr>
        <w:t>3</w:t>
      </w:r>
      <w:r w:rsidR="00F54A70" w:rsidRPr="00945618">
        <w:rPr>
          <w:rFonts w:ascii="Century Gothic" w:hAnsi="Century Gothic"/>
        </w:rPr>
        <w:tab/>
      </w:r>
      <w:r w:rsidRPr="00945618">
        <w:rPr>
          <w:rFonts w:ascii="Century Gothic" w:hAnsi="Century Gothic"/>
        </w:rPr>
        <w:t>Hours</w:t>
      </w:r>
      <w:r w:rsidRPr="00945618">
        <w:rPr>
          <w:rFonts w:ascii="Century Gothic" w:hAnsi="Century Gothic"/>
        </w:rPr>
        <w:tab/>
      </w:r>
    </w:p>
    <w:p w14:paraId="68720CF6" w14:textId="111535C9" w:rsidR="00726B6D" w:rsidRPr="00541249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u w:val="single"/>
        </w:rPr>
      </w:pPr>
      <w:r w:rsidRPr="00541249">
        <w:rPr>
          <w:rFonts w:ascii="Century Gothic" w:hAnsi="Century Gothic"/>
          <w:u w:val="single"/>
        </w:rPr>
        <w:t>Total</w:t>
      </w:r>
      <w:r w:rsidR="00F54A70" w:rsidRPr="00541249">
        <w:rPr>
          <w:rFonts w:ascii="Century Gothic" w:hAnsi="Century Gothic"/>
          <w:u w:val="single"/>
        </w:rPr>
        <w:t xml:space="preserve"> Industry plus Academic</w:t>
      </w:r>
      <w:r w:rsidRPr="00541249">
        <w:rPr>
          <w:rFonts w:ascii="Century Gothic" w:hAnsi="Century Gothic"/>
          <w:u w:val="single"/>
        </w:rPr>
        <w:t xml:space="preserve"> Hours </w:t>
      </w:r>
      <w:r w:rsidR="00F54A70" w:rsidRPr="00541249">
        <w:rPr>
          <w:rFonts w:ascii="Century Gothic" w:hAnsi="Century Gothic"/>
          <w:u w:val="single"/>
        </w:rPr>
        <w:t>this week</w:t>
      </w:r>
      <w:r w:rsidRPr="00541249">
        <w:rPr>
          <w:rFonts w:ascii="Century Gothic" w:hAnsi="Century Gothic"/>
          <w:u w:val="single"/>
        </w:rPr>
        <w:t>:</w:t>
      </w:r>
      <w:r w:rsidRPr="00541249">
        <w:rPr>
          <w:rFonts w:ascii="Century Gothic" w:hAnsi="Century Gothic"/>
          <w:u w:val="single"/>
        </w:rPr>
        <w:tab/>
      </w:r>
      <w:r w:rsidR="00297924" w:rsidRPr="00541249">
        <w:rPr>
          <w:rFonts w:ascii="Century Gothic" w:hAnsi="Century Gothic"/>
          <w:u w:val="single"/>
        </w:rPr>
        <w:tab/>
      </w:r>
      <w:r w:rsidR="00297924" w:rsidRPr="00541249">
        <w:rPr>
          <w:rFonts w:ascii="Century Gothic" w:hAnsi="Century Gothic"/>
          <w:u w:val="single"/>
        </w:rPr>
        <w:tab/>
      </w:r>
      <w:r w:rsidR="00A349F2" w:rsidRPr="00541249">
        <w:rPr>
          <w:rFonts w:ascii="Century Gothic" w:hAnsi="Century Gothic"/>
          <w:u w:val="single"/>
        </w:rPr>
        <w:tab/>
      </w:r>
      <w:r w:rsidR="00E83A7A" w:rsidRPr="00541249">
        <w:rPr>
          <w:rFonts w:ascii="Century Gothic" w:hAnsi="Century Gothic"/>
          <w:u w:val="single"/>
        </w:rPr>
        <w:tab/>
      </w:r>
      <w:r w:rsidR="00933439">
        <w:rPr>
          <w:rFonts w:ascii="Century Gothic" w:hAnsi="Century Gothic"/>
          <w:u w:val="single"/>
        </w:rPr>
        <w:t>37</w:t>
      </w:r>
      <w:r w:rsidR="00F54A70" w:rsidRPr="00541249">
        <w:rPr>
          <w:rFonts w:ascii="Century Gothic" w:hAnsi="Century Gothic"/>
          <w:u w:val="single"/>
        </w:rPr>
        <w:tab/>
      </w:r>
      <w:r w:rsidRPr="00541249">
        <w:rPr>
          <w:rFonts w:ascii="Century Gothic" w:hAnsi="Century Gothic"/>
          <w:u w:val="single"/>
        </w:rPr>
        <w:t>Hours</w:t>
      </w:r>
    </w:p>
    <w:p w14:paraId="6C029919" w14:textId="20AD646E" w:rsidR="00D60335" w:rsidRPr="00541249" w:rsidRDefault="00D60335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b/>
          <w:bCs/>
        </w:rPr>
      </w:pPr>
      <w:r w:rsidRPr="00541249">
        <w:rPr>
          <w:rFonts w:ascii="Century Gothic" w:hAnsi="Century Gothic"/>
          <w:b/>
          <w:bCs/>
        </w:rPr>
        <w:t>Total Industry Hours to date:</w:t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="004A06D1">
        <w:rPr>
          <w:rFonts w:ascii="Century Gothic" w:hAnsi="Century Gothic"/>
          <w:b/>
          <w:bCs/>
        </w:rPr>
        <w:t>1</w:t>
      </w:r>
      <w:r w:rsidR="00933439">
        <w:rPr>
          <w:rFonts w:ascii="Century Gothic" w:hAnsi="Century Gothic"/>
          <w:b/>
          <w:bCs/>
        </w:rPr>
        <w:t>94</w:t>
      </w:r>
      <w:r w:rsidRPr="00541249">
        <w:rPr>
          <w:rFonts w:ascii="Century Gothic" w:hAnsi="Century Gothic"/>
          <w:b/>
          <w:bCs/>
        </w:rPr>
        <w:tab/>
        <w:t>Hours</w:t>
      </w:r>
    </w:p>
    <w:p w14:paraId="7A682064" w14:textId="5E1CE1F3" w:rsidR="00D1765F" w:rsidRPr="00541249" w:rsidRDefault="00726B6D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b/>
          <w:bCs/>
        </w:rPr>
      </w:pPr>
      <w:r w:rsidRPr="00541249">
        <w:rPr>
          <w:rFonts w:ascii="Century Gothic" w:hAnsi="Century Gothic"/>
          <w:b/>
          <w:bCs/>
        </w:rPr>
        <w:t xml:space="preserve">Total </w:t>
      </w:r>
      <w:r w:rsidR="00F54A70" w:rsidRPr="00541249">
        <w:rPr>
          <w:rFonts w:ascii="Century Gothic" w:hAnsi="Century Gothic"/>
          <w:b/>
          <w:bCs/>
        </w:rPr>
        <w:t xml:space="preserve">Industry plus Academic Hours </w:t>
      </w:r>
      <w:r w:rsidRPr="00541249">
        <w:rPr>
          <w:rFonts w:ascii="Century Gothic" w:hAnsi="Century Gothic"/>
          <w:b/>
          <w:bCs/>
        </w:rPr>
        <w:t>to date:</w:t>
      </w:r>
      <w:r w:rsidRPr="00541249">
        <w:rPr>
          <w:rFonts w:ascii="Century Gothic" w:hAnsi="Century Gothic"/>
          <w:b/>
          <w:bCs/>
        </w:rPr>
        <w:tab/>
      </w:r>
      <w:r w:rsidR="00A349F2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933439">
        <w:rPr>
          <w:rFonts w:ascii="Century Gothic" w:hAnsi="Century Gothic"/>
          <w:b/>
          <w:bCs/>
        </w:rPr>
        <w:t>303</w:t>
      </w:r>
      <w:r w:rsidR="00F54A70"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>Hours</w:t>
      </w:r>
    </w:p>
    <w:p w14:paraId="07AF932B" w14:textId="77777777" w:rsidR="00337E07" w:rsidRPr="00945618" w:rsidRDefault="00337E07">
      <w:pPr>
        <w:rPr>
          <w:rFonts w:ascii="Century Gothic" w:hAnsi="Century Gothic"/>
          <w:sz w:val="20"/>
          <w:szCs w:val="20"/>
        </w:rPr>
      </w:pPr>
    </w:p>
    <w:p w14:paraId="75AD8F64" w14:textId="1BF78C46" w:rsidR="00B82FDC" w:rsidRPr="00945618" w:rsidRDefault="00337E07">
      <w:pPr>
        <w:rPr>
          <w:rFonts w:ascii="Century Gothic" w:hAnsi="Century Gothic"/>
          <w:sz w:val="20"/>
          <w:szCs w:val="20"/>
        </w:rPr>
      </w:pPr>
      <w:r w:rsidRPr="00945618">
        <w:rPr>
          <w:rFonts w:ascii="Century Gothic" w:hAnsi="Century Gothic"/>
          <w:sz w:val="20"/>
          <w:szCs w:val="20"/>
        </w:rPr>
        <w:t>Supervisor</w:t>
      </w:r>
      <w:r w:rsidR="00DE5F16">
        <w:rPr>
          <w:rFonts w:ascii="Century Gothic" w:hAnsi="Century Gothic"/>
          <w:sz w:val="20"/>
          <w:szCs w:val="20"/>
        </w:rPr>
        <w:t>s</w:t>
      </w:r>
      <w:r w:rsidR="00DE0C18" w:rsidRPr="00945618">
        <w:rPr>
          <w:rFonts w:ascii="Century Gothic" w:hAnsi="Century Gothic"/>
          <w:sz w:val="20"/>
          <w:szCs w:val="20"/>
        </w:rPr>
        <w:t xml:space="preserve">: </w:t>
      </w:r>
      <w:r w:rsidR="003F54B4">
        <w:rPr>
          <w:rFonts w:ascii="Century Gothic" w:hAnsi="Century Gothic"/>
          <w:b/>
          <w:bCs/>
          <w:sz w:val="20"/>
          <w:szCs w:val="20"/>
        </w:rPr>
        <w:t>Ian Patterson, Abdul</w:t>
      </w:r>
      <w:r w:rsidR="008A3B36">
        <w:rPr>
          <w:rFonts w:ascii="Century Gothic" w:hAnsi="Century Gothic"/>
          <w:b/>
          <w:bCs/>
          <w:sz w:val="20"/>
          <w:szCs w:val="20"/>
        </w:rPr>
        <w:t xml:space="preserve"> Rehman</w:t>
      </w:r>
    </w:p>
    <w:p w14:paraId="1E62E711" w14:textId="52D6F592" w:rsidR="00F311D8" w:rsidRPr="00945618" w:rsidRDefault="00A349F2">
      <w:pPr>
        <w:rPr>
          <w:rFonts w:ascii="Century Gothic" w:hAnsi="Century Gothic"/>
          <w:sz w:val="20"/>
          <w:szCs w:val="20"/>
        </w:rPr>
      </w:pPr>
      <w:r w:rsidRPr="00945618">
        <w:rPr>
          <w:rFonts w:ascii="Century Gothic" w:hAnsi="Century Gothic"/>
          <w:sz w:val="20"/>
          <w:szCs w:val="20"/>
        </w:rPr>
        <w:t>Scheduled</w:t>
      </w:r>
      <w:r w:rsidR="00F311D8" w:rsidRPr="00945618">
        <w:rPr>
          <w:rFonts w:ascii="Century Gothic" w:hAnsi="Century Gothic"/>
          <w:sz w:val="20"/>
          <w:szCs w:val="20"/>
        </w:rPr>
        <w:t xml:space="preserve"> meeting: </w:t>
      </w:r>
      <w:r w:rsidR="008A3B36">
        <w:rPr>
          <w:rFonts w:ascii="Century Gothic" w:hAnsi="Century Gothic"/>
          <w:b/>
          <w:bCs/>
          <w:sz w:val="20"/>
          <w:szCs w:val="20"/>
        </w:rPr>
        <w:t>Monday</w:t>
      </w:r>
      <w:r w:rsidR="00E2081A">
        <w:rPr>
          <w:rFonts w:ascii="Century Gothic" w:hAnsi="Century Gothic"/>
          <w:b/>
          <w:bCs/>
          <w:sz w:val="20"/>
          <w:szCs w:val="20"/>
        </w:rPr>
        <w:t xml:space="preserve"> 1</w:t>
      </w:r>
      <w:r w:rsidR="006947A3">
        <w:rPr>
          <w:rFonts w:ascii="Century Gothic" w:hAnsi="Century Gothic"/>
          <w:b/>
          <w:bCs/>
          <w:sz w:val="20"/>
          <w:szCs w:val="20"/>
        </w:rPr>
        <w:t>2:45</w:t>
      </w:r>
      <w:r w:rsidR="00E2081A">
        <w:rPr>
          <w:rFonts w:ascii="Century Gothic" w:hAnsi="Century Gothic"/>
          <w:b/>
          <w:bCs/>
          <w:sz w:val="20"/>
          <w:szCs w:val="20"/>
        </w:rPr>
        <w:t>pm</w:t>
      </w:r>
      <w:r w:rsidR="00873A0F">
        <w:rPr>
          <w:rFonts w:ascii="Century Gothic" w:hAnsi="Century Gothic"/>
          <w:b/>
          <w:bCs/>
          <w:sz w:val="20"/>
          <w:szCs w:val="20"/>
        </w:rPr>
        <w:t xml:space="preserve"> wit</w:t>
      </w:r>
      <w:r w:rsidR="008A3B36">
        <w:rPr>
          <w:rFonts w:ascii="Century Gothic" w:hAnsi="Century Gothic"/>
          <w:b/>
          <w:bCs/>
          <w:sz w:val="20"/>
          <w:szCs w:val="20"/>
        </w:rPr>
        <w:t xml:space="preserve">h </w:t>
      </w:r>
      <w:r w:rsidR="006947A3">
        <w:rPr>
          <w:rFonts w:ascii="Century Gothic" w:hAnsi="Century Gothic"/>
          <w:b/>
          <w:bCs/>
          <w:sz w:val="20"/>
          <w:szCs w:val="20"/>
        </w:rPr>
        <w:t>Ian</w:t>
      </w:r>
      <w:r w:rsidR="004F7074">
        <w:rPr>
          <w:rFonts w:ascii="Century Gothic" w:hAnsi="Century Gothic"/>
          <w:b/>
          <w:bCs/>
          <w:sz w:val="20"/>
          <w:szCs w:val="20"/>
        </w:rPr>
        <w:t xml:space="preserve">, </w:t>
      </w:r>
      <w:r w:rsidR="00905687">
        <w:rPr>
          <w:rFonts w:ascii="Century Gothic" w:hAnsi="Century Gothic"/>
          <w:b/>
          <w:bCs/>
          <w:sz w:val="20"/>
          <w:szCs w:val="20"/>
        </w:rPr>
        <w:t>Monday</w:t>
      </w:r>
      <w:r w:rsidR="004F7074">
        <w:rPr>
          <w:rFonts w:ascii="Century Gothic" w:hAnsi="Century Gothic"/>
          <w:b/>
          <w:bCs/>
          <w:sz w:val="20"/>
          <w:szCs w:val="20"/>
        </w:rPr>
        <w:t xml:space="preserve"> 12pm with Abdul</w:t>
      </w:r>
    </w:p>
    <w:p w14:paraId="534734D7" w14:textId="77777777" w:rsidR="008F387E" w:rsidRPr="000706EF" w:rsidRDefault="008F387E">
      <w:pPr>
        <w:rPr>
          <w:rFonts w:ascii="Century Gothic" w:hAnsi="Century Gothic"/>
          <w:sz w:val="22"/>
          <w:szCs w:val="22"/>
        </w:rPr>
      </w:pPr>
    </w:p>
    <w:tbl>
      <w:tblPr>
        <w:tblW w:w="92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03"/>
        <w:gridCol w:w="6562"/>
      </w:tblGrid>
      <w:tr w:rsidR="000706EF" w:rsidRPr="00733F6A" w14:paraId="4C132483" w14:textId="77777777" w:rsidTr="0081634A">
        <w:trPr>
          <w:trHeight w:val="1295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DC308C0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Progress/achievements since last meeting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6E33961F" w14:textId="4CE8FB05" w:rsidR="00DA61C7" w:rsidRPr="000706EF" w:rsidRDefault="00174481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Tech Demo went well. Ian commented that I went above and beyond with the visualisation, suggested putting it int</w:t>
            </w:r>
            <w:r w:rsidR="00933439">
              <w:rPr>
                <w:rFonts w:ascii="Century Gothic" w:hAnsi="Century Gothic"/>
                <w:sz w:val="22"/>
                <w:szCs w:val="22"/>
              </w:rPr>
              <w:t>o a container for the labs.</w:t>
            </w:r>
            <w:r w:rsidR="00441CC6">
              <w:rPr>
                <w:rFonts w:ascii="Century Gothic" w:hAnsi="Century Gothic"/>
                <w:sz w:val="22"/>
                <w:szCs w:val="22"/>
              </w:rPr>
              <w:t xml:space="preserve"> Had my halfway meetings completed.</w:t>
            </w:r>
          </w:p>
        </w:tc>
      </w:tr>
      <w:tr w:rsidR="000706EF" w:rsidRPr="00733F6A" w14:paraId="31C9B1A8" w14:textId="77777777" w:rsidTr="0081634A">
        <w:trPr>
          <w:trHeight w:val="62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56C9C2B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Tasks not completed as planned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2AFEAA7" w14:textId="544290EB" w:rsidR="000706EF" w:rsidRPr="000706EF" w:rsidRDefault="00441CC6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Methodology not quite complete.</w:t>
            </w:r>
          </w:p>
        </w:tc>
      </w:tr>
      <w:tr w:rsidR="000706EF" w:rsidRPr="00733F6A" w14:paraId="6E506C3B" w14:textId="77777777" w:rsidTr="0002154C">
        <w:trPr>
          <w:trHeight w:val="49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21B13B39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Barriers to progress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739C53D" w14:textId="298033EF" w:rsidR="000706EF" w:rsidRPr="000706EF" w:rsidRDefault="0016047F" w:rsidP="00163347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Time management</w:t>
            </w:r>
            <w:r w:rsidR="00052484">
              <w:rPr>
                <w:rFonts w:ascii="Century Gothic" w:hAnsi="Century Gothic"/>
                <w:sz w:val="22"/>
                <w:szCs w:val="22"/>
              </w:rPr>
              <w:t>,</w:t>
            </w:r>
            <w:r w:rsidR="002E4E1A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r w:rsidR="00331E7C">
              <w:rPr>
                <w:rFonts w:ascii="Century Gothic" w:hAnsi="Century Gothic"/>
                <w:sz w:val="22"/>
                <w:szCs w:val="22"/>
              </w:rPr>
              <w:t>methodology essay part A</w:t>
            </w:r>
            <w:r w:rsidR="003E243E">
              <w:rPr>
                <w:rFonts w:ascii="Century Gothic" w:hAnsi="Century Gothic"/>
                <w:sz w:val="22"/>
                <w:szCs w:val="22"/>
              </w:rPr>
              <w:t>.</w:t>
            </w:r>
          </w:p>
        </w:tc>
      </w:tr>
      <w:tr w:rsidR="000706EF" w:rsidRPr="00733F6A" w14:paraId="502C6842" w14:textId="77777777" w:rsidTr="0081634A">
        <w:trPr>
          <w:trHeight w:val="89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E5500AE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Possible solutions to barriers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3E07E6C2" w14:textId="1EC25CA2" w:rsidR="000706EF" w:rsidRPr="000706EF" w:rsidRDefault="0016047F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Keep using time management resources</w:t>
            </w:r>
            <w:r w:rsidR="006C0818">
              <w:rPr>
                <w:rFonts w:ascii="Century Gothic" w:hAnsi="Century Gothic"/>
                <w:sz w:val="22"/>
                <w:szCs w:val="22"/>
              </w:rPr>
              <w:t>.</w:t>
            </w:r>
            <w:r w:rsidR="006C0818">
              <w:rPr>
                <w:rFonts w:ascii="Century Gothic" w:hAnsi="Century Gothic"/>
                <w:sz w:val="22"/>
                <w:szCs w:val="22"/>
              </w:rPr>
              <w:br/>
            </w:r>
            <w:r w:rsidR="003E243E">
              <w:rPr>
                <w:rFonts w:ascii="Century Gothic" w:hAnsi="Century Gothic"/>
                <w:sz w:val="22"/>
                <w:szCs w:val="22"/>
              </w:rPr>
              <w:t xml:space="preserve">Finish the methodology essay before tackling </w:t>
            </w:r>
            <w:r w:rsidR="007129AA">
              <w:rPr>
                <w:rFonts w:ascii="Century Gothic" w:hAnsi="Century Gothic"/>
                <w:sz w:val="22"/>
                <w:szCs w:val="22"/>
              </w:rPr>
              <w:t>reports</w:t>
            </w:r>
            <w:r w:rsidR="00BD0A6B">
              <w:rPr>
                <w:rFonts w:ascii="Century Gothic" w:hAnsi="Century Gothic"/>
                <w:sz w:val="22"/>
                <w:szCs w:val="22"/>
              </w:rPr>
              <w:t>.</w:t>
            </w:r>
          </w:p>
        </w:tc>
      </w:tr>
      <w:tr w:rsidR="00A349F2" w:rsidRPr="00733F6A" w14:paraId="0F0717E8" w14:textId="77777777" w:rsidTr="00A349F2">
        <w:trPr>
          <w:trHeight w:val="89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EEDCEA7" w14:textId="77777777" w:rsidR="00A349F2" w:rsidRPr="000706EF" w:rsidRDefault="00A349F2" w:rsidP="00B153FC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Areas of satisfaction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541D9C6E" w14:textId="69EE9907" w:rsidR="00A349F2" w:rsidRPr="000706EF" w:rsidRDefault="00BD0A6B" w:rsidP="00B153FC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I am </w:t>
            </w:r>
            <w:r w:rsidR="007129AA">
              <w:rPr>
                <w:rFonts w:ascii="Century Gothic" w:hAnsi="Century Gothic"/>
                <w:sz w:val="22"/>
                <w:szCs w:val="22"/>
              </w:rPr>
              <w:t xml:space="preserve">pleased that my supervisors assessed me </w:t>
            </w:r>
            <w:r w:rsidR="0097294E">
              <w:rPr>
                <w:rFonts w:ascii="Century Gothic" w:hAnsi="Century Gothic"/>
                <w:sz w:val="22"/>
                <w:szCs w:val="22"/>
              </w:rPr>
              <w:t>roughly the same as I assessed myself. Tech demo went well, I’m finished the technical aspects</w:t>
            </w:r>
          </w:p>
        </w:tc>
      </w:tr>
      <w:tr w:rsidR="000706EF" w:rsidRPr="00733F6A" w14:paraId="28866651" w14:textId="77777777" w:rsidTr="0081634A">
        <w:trPr>
          <w:trHeight w:val="746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52A88644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Areas of concern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633B3D3" w14:textId="1A6794DE" w:rsidR="0097294E" w:rsidRPr="000706EF" w:rsidRDefault="0097294E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Methodology essay is really hitting hard, and I’m staring down </w:t>
            </w:r>
            <w:r w:rsidR="00797DD1">
              <w:rPr>
                <w:rFonts w:ascii="Century Gothic" w:hAnsi="Century Gothic"/>
                <w:sz w:val="22"/>
                <w:szCs w:val="22"/>
              </w:rPr>
              <w:t>a lot of technical writing before I’m finished, with little practical work.</w:t>
            </w:r>
          </w:p>
        </w:tc>
      </w:tr>
      <w:tr w:rsidR="000706EF" w:rsidRPr="00733F6A" w14:paraId="0113A69A" w14:textId="77777777" w:rsidTr="0002154C">
        <w:trPr>
          <w:trHeight w:val="117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471001E6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Status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4C25B18A" w14:textId="7777777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Abandoned</w:t>
            </w:r>
          </w:p>
          <w:p w14:paraId="5D18E4EE" w14:textId="7777777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Not started</w:t>
            </w:r>
          </w:p>
          <w:p w14:paraId="1F136A96" w14:textId="20E7716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 xml:space="preserve">Behind schedule, unlikely to be completed as </w:t>
            </w:r>
            <w:r w:rsidR="00900992" w:rsidRPr="0002154C">
              <w:rPr>
                <w:rFonts w:ascii="Century Gothic" w:hAnsi="Century Gothic"/>
                <w:sz w:val="18"/>
                <w:szCs w:val="18"/>
              </w:rPr>
              <w:t>planned</w:t>
            </w:r>
          </w:p>
          <w:p w14:paraId="46ECB417" w14:textId="77777777" w:rsidR="000706EF" w:rsidRPr="004B3179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4B3179">
              <w:rPr>
                <w:rFonts w:ascii="Century Gothic" w:hAnsi="Century Gothic"/>
                <w:sz w:val="18"/>
                <w:szCs w:val="18"/>
              </w:rPr>
              <w:t>Behind schedule but achievable</w:t>
            </w:r>
          </w:p>
          <w:p w14:paraId="01C5A7A8" w14:textId="77777777" w:rsidR="000706EF" w:rsidRPr="004B3179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b/>
                <w:sz w:val="18"/>
                <w:szCs w:val="18"/>
              </w:rPr>
            </w:pPr>
            <w:r w:rsidRPr="004B3179">
              <w:rPr>
                <w:rFonts w:ascii="Century Gothic" w:hAnsi="Century Gothic"/>
                <w:b/>
                <w:sz w:val="18"/>
                <w:szCs w:val="18"/>
              </w:rPr>
              <w:t>On track and continuing as planned</w:t>
            </w:r>
          </w:p>
          <w:p w14:paraId="16BD8E95" w14:textId="77777777" w:rsidR="000706EF" w:rsidRPr="000706EF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22"/>
                <w:szCs w:val="22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Completed</w:t>
            </w:r>
          </w:p>
        </w:tc>
      </w:tr>
      <w:tr w:rsidR="000706EF" w:rsidRPr="00733F6A" w14:paraId="23A807DC" w14:textId="77777777" w:rsidTr="0073322B">
        <w:trPr>
          <w:trHeight w:val="63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9EB1C76" w14:textId="3CC74B41" w:rsidR="000706EF" w:rsidRPr="000706EF" w:rsidRDefault="00A349F2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bookmarkStart w:id="0" w:name="_Hlk64451291"/>
            <w:r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General reflections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BAFD5BF" w14:textId="73D1200D" w:rsidR="00EF25E4" w:rsidRPr="000706EF" w:rsidRDefault="00797DD1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I’ve finished the technical components. I have two weeks to get my lab work done and tested</w:t>
            </w:r>
            <w:r w:rsidR="007B4103">
              <w:rPr>
                <w:rFonts w:ascii="Century Gothic" w:hAnsi="Century Gothic"/>
                <w:sz w:val="22"/>
                <w:szCs w:val="22"/>
              </w:rPr>
              <w:t>. I feel that I should have done more to spread out the writing, as this is quite a daunting exerci</w:t>
            </w:r>
            <w:r w:rsidR="002B4FD4">
              <w:rPr>
                <w:rFonts w:ascii="Century Gothic" w:hAnsi="Century Gothic"/>
                <w:sz w:val="22"/>
                <w:szCs w:val="22"/>
              </w:rPr>
              <w:t>se coming up.</w:t>
            </w:r>
          </w:p>
        </w:tc>
      </w:tr>
      <w:bookmarkEnd w:id="0"/>
      <w:tr w:rsidR="000706EF" w:rsidRPr="00733F6A" w14:paraId="194A9A39" w14:textId="77777777" w:rsidTr="0081634A">
        <w:trPr>
          <w:trHeight w:val="827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04245FD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Actions for next meeting: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9839DD5" w14:textId="683790B1" w:rsidR="000706EF" w:rsidRPr="000706EF" w:rsidRDefault="002B4FD4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Get K8s labs 1 and 2 finished. Finish methodology essay.</w:t>
            </w:r>
          </w:p>
        </w:tc>
      </w:tr>
      <w:tr w:rsidR="007404A0" w:rsidRPr="00733F6A" w14:paraId="12570FBF" w14:textId="77777777" w:rsidTr="00B935C3">
        <w:trPr>
          <w:trHeight w:val="694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74444CA9" w14:textId="33084383" w:rsidR="007404A0" w:rsidRPr="000706EF" w:rsidRDefault="0002154C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FFFFFF" w:themeColor="background1"/>
              </w:rPr>
              <w:t xml:space="preserve">AS </w:t>
            </w:r>
            <w:r w:rsidR="00945618" w:rsidRPr="00B4129D">
              <w:rPr>
                <w:rFonts w:asciiTheme="minorHAnsi" w:hAnsiTheme="minorHAnsi" w:cstheme="minorHAnsi"/>
                <w:color w:val="FFFFFF" w:themeColor="background1"/>
              </w:rPr>
              <w:t>Supervisor Comments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B3DF118" w14:textId="19B6D199" w:rsidR="00D77663" w:rsidRDefault="00D77663" w:rsidP="000706EF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02154C" w:rsidRPr="00733F6A" w14:paraId="04353EF5" w14:textId="77777777" w:rsidTr="00B935C3">
        <w:trPr>
          <w:trHeight w:val="68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5810AD49" w14:textId="7BC5035D" w:rsidR="0002154C" w:rsidRPr="00B4129D" w:rsidRDefault="0002154C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>
              <w:rPr>
                <w:rFonts w:asciiTheme="minorHAnsi" w:hAnsiTheme="minorHAnsi" w:cstheme="minorHAnsi"/>
                <w:color w:val="FFFFFF" w:themeColor="background1"/>
              </w:rPr>
              <w:t>IS Supervisor Comments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12D4AE73" w14:textId="77777777" w:rsidR="0002154C" w:rsidRDefault="0002154C" w:rsidP="000706EF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E0B3425" w14:textId="40348BD5" w:rsidR="00D1765F" w:rsidRDefault="00906287">
      <w:pPr>
        <w:rPr>
          <w:rFonts w:ascii="Century Gothic" w:hAnsi="Century Gothic"/>
          <w:sz w:val="22"/>
          <w:szCs w:val="22"/>
        </w:rPr>
      </w:pPr>
      <w:r>
        <w:rPr>
          <w:rFonts w:ascii="Century Gothic" w:eastAsiaTheme="minorHAnsi" w:hAnsi="Century Gothic" w:cstheme="minorBidi"/>
          <w:b/>
          <w:bCs/>
          <w:noProof/>
          <w:sz w:val="32"/>
          <w:szCs w:val="32"/>
          <w:lang w:eastAsia="en-US"/>
        </w:rPr>
        <w:drawing>
          <wp:anchor distT="0" distB="0" distL="114300" distR="114300" simplePos="0" relativeHeight="251659264" behindDoc="0" locked="0" layoutInCell="1" allowOverlap="1" wp14:anchorId="32126275" wp14:editId="054643C1">
            <wp:simplePos x="0" y="0"/>
            <wp:positionH relativeFrom="column">
              <wp:posOffset>2642532</wp:posOffset>
            </wp:positionH>
            <wp:positionV relativeFrom="paragraph">
              <wp:posOffset>89465</wp:posOffset>
            </wp:positionV>
            <wp:extent cx="543560" cy="319405"/>
            <wp:effectExtent l="0" t="0" r="8890" b="4445"/>
            <wp:wrapNone/>
            <wp:docPr id="123118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0C8FB2" w14:textId="0327305F" w:rsidR="008A372D" w:rsidRPr="00733F6A" w:rsidRDefault="008A372D" w:rsidP="008A372D">
      <w:pPr>
        <w:rPr>
          <w:rFonts w:ascii="Century Gothic" w:hAnsi="Century Gothic"/>
          <w:sz w:val="22"/>
          <w:szCs w:val="22"/>
        </w:rPr>
      </w:pPr>
      <w:r w:rsidRPr="00733F6A">
        <w:rPr>
          <w:rFonts w:ascii="Century Gothic" w:hAnsi="Century Gothic"/>
          <w:sz w:val="22"/>
          <w:szCs w:val="22"/>
        </w:rPr>
        <w:t xml:space="preserve">Signature of </w:t>
      </w:r>
      <w:r w:rsidRPr="00A349F2">
        <w:rPr>
          <w:rFonts w:ascii="Century Gothic" w:hAnsi="Century Gothic"/>
          <w:iCs/>
          <w:sz w:val="22"/>
          <w:szCs w:val="22"/>
        </w:rPr>
        <w:t>student</w:t>
      </w:r>
      <w:r w:rsidR="005D53E8">
        <w:rPr>
          <w:rFonts w:ascii="Century Gothic" w:hAnsi="Century Gothic"/>
          <w:sz w:val="22"/>
          <w:szCs w:val="22"/>
        </w:rPr>
        <w:tab/>
      </w:r>
      <w:r w:rsidR="005D53E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5D53E8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ab/>
        <w:t xml:space="preserve"> </w:t>
      </w:r>
      <w:r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 xml:space="preserve">Date </w:t>
      </w:r>
      <w:r w:rsidR="00E1264E">
        <w:rPr>
          <w:rFonts w:ascii="Century Gothic" w:hAnsi="Century Gothic"/>
          <w:sz w:val="22"/>
          <w:szCs w:val="22"/>
          <w:u w:val="single"/>
        </w:rPr>
        <w:t>25</w:t>
      </w:r>
      <w:r w:rsidR="005D53E8">
        <w:rPr>
          <w:rFonts w:ascii="Century Gothic" w:hAnsi="Century Gothic"/>
          <w:sz w:val="22"/>
          <w:szCs w:val="22"/>
          <w:u w:val="single"/>
        </w:rPr>
        <w:t>/</w:t>
      </w:r>
      <w:r w:rsidR="003161A6">
        <w:rPr>
          <w:rFonts w:ascii="Century Gothic" w:hAnsi="Century Gothic"/>
          <w:sz w:val="22"/>
          <w:szCs w:val="22"/>
          <w:u w:val="single"/>
        </w:rPr>
        <w:t>0</w:t>
      </w:r>
      <w:r w:rsidR="00F819D3">
        <w:rPr>
          <w:rFonts w:ascii="Century Gothic" w:hAnsi="Century Gothic"/>
          <w:sz w:val="22"/>
          <w:szCs w:val="22"/>
          <w:u w:val="single"/>
        </w:rPr>
        <w:t>5</w:t>
      </w:r>
      <w:r w:rsidR="005D53E8">
        <w:rPr>
          <w:rFonts w:ascii="Century Gothic" w:hAnsi="Century Gothic"/>
          <w:sz w:val="22"/>
          <w:szCs w:val="22"/>
          <w:u w:val="single"/>
        </w:rPr>
        <w:t>/2</w:t>
      </w:r>
      <w:r w:rsidR="005055DF">
        <w:rPr>
          <w:rFonts w:ascii="Century Gothic" w:hAnsi="Century Gothic"/>
          <w:sz w:val="22"/>
          <w:szCs w:val="22"/>
          <w:u w:val="single"/>
        </w:rPr>
        <w:t>6</w:t>
      </w:r>
      <w:r w:rsidRPr="00733F6A">
        <w:rPr>
          <w:rFonts w:ascii="Century Gothic" w:hAnsi="Century Gothic"/>
          <w:sz w:val="22"/>
          <w:szCs w:val="22"/>
          <w:u w:val="single"/>
        </w:rPr>
        <w:br/>
      </w:r>
    </w:p>
    <w:p w14:paraId="40F1528A" w14:textId="569B195E" w:rsidR="008A372D" w:rsidRPr="000706EF" w:rsidRDefault="008A372D">
      <w:pPr>
        <w:rPr>
          <w:rFonts w:ascii="Century Gothic" w:hAnsi="Century Gothic"/>
          <w:sz w:val="22"/>
          <w:szCs w:val="22"/>
        </w:rPr>
      </w:pPr>
      <w:r w:rsidRPr="00A767B8">
        <w:rPr>
          <w:rFonts w:ascii="Century Gothic" w:hAnsi="Century Gothic"/>
          <w:sz w:val="22"/>
          <w:szCs w:val="22"/>
        </w:rPr>
        <w:t>Signature of supervisor</w:t>
      </w:r>
      <w:r w:rsidR="00D903F4" w:rsidRPr="00A767B8">
        <w:rPr>
          <w:rFonts w:ascii="Dreaming Outloud Script Pro" w:hAnsi="Dreaming Outloud Script Pro" w:cs="Dreaming Outloud Script Pro"/>
          <w:sz w:val="22"/>
          <w:szCs w:val="22"/>
        </w:rPr>
        <w:tab/>
      </w:r>
      <w:r w:rsidR="00D903F4" w:rsidRPr="00A767B8">
        <w:rPr>
          <w:rFonts w:ascii="Century Gothic" w:hAnsi="Century Gothic"/>
          <w:sz w:val="22"/>
          <w:szCs w:val="22"/>
        </w:rPr>
        <w:tab/>
      </w:r>
      <w:r w:rsidR="00D903F4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ab/>
        <w:t xml:space="preserve">Date </w:t>
      </w:r>
    </w:p>
    <w:sectPr w:rsidR="008A372D" w:rsidRPr="000706EF" w:rsidSect="004D3B86">
      <w:pgSz w:w="11906" w:h="16838"/>
      <w:pgMar w:top="864" w:right="1440" w:bottom="86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ED783" w14:textId="77777777" w:rsidR="00A252EC" w:rsidRDefault="00A252EC">
      <w:r>
        <w:separator/>
      </w:r>
    </w:p>
  </w:endnote>
  <w:endnote w:type="continuationSeparator" w:id="0">
    <w:p w14:paraId="7623DC3D" w14:textId="77777777" w:rsidR="00A252EC" w:rsidRDefault="00A252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7F804" w14:textId="77777777" w:rsidR="00A252EC" w:rsidRDefault="00A252EC">
      <w:r>
        <w:separator/>
      </w:r>
    </w:p>
  </w:footnote>
  <w:footnote w:type="continuationSeparator" w:id="0">
    <w:p w14:paraId="35B6F398" w14:textId="77777777" w:rsidR="00A252EC" w:rsidRDefault="00A252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05566"/>
    <w:multiLevelType w:val="hybridMultilevel"/>
    <w:tmpl w:val="D71C01D8"/>
    <w:lvl w:ilvl="0" w:tplc="1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1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1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1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1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478109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65F"/>
    <w:rsid w:val="00002289"/>
    <w:rsid w:val="000119C7"/>
    <w:rsid w:val="00013833"/>
    <w:rsid w:val="0002154C"/>
    <w:rsid w:val="00026754"/>
    <w:rsid w:val="000272D4"/>
    <w:rsid w:val="0004669F"/>
    <w:rsid w:val="00052484"/>
    <w:rsid w:val="00063DA1"/>
    <w:rsid w:val="0007022C"/>
    <w:rsid w:val="000706EF"/>
    <w:rsid w:val="00084BDA"/>
    <w:rsid w:val="00096204"/>
    <w:rsid w:val="00097DC6"/>
    <w:rsid w:val="000A77E8"/>
    <w:rsid w:val="000B39E3"/>
    <w:rsid w:val="000F4949"/>
    <w:rsid w:val="00102B4F"/>
    <w:rsid w:val="001061F1"/>
    <w:rsid w:val="001102B6"/>
    <w:rsid w:val="00114BB9"/>
    <w:rsid w:val="00116C1F"/>
    <w:rsid w:val="00122676"/>
    <w:rsid w:val="00126861"/>
    <w:rsid w:val="00143922"/>
    <w:rsid w:val="00143E1D"/>
    <w:rsid w:val="001440C1"/>
    <w:rsid w:val="0016047F"/>
    <w:rsid w:val="00163347"/>
    <w:rsid w:val="00166C74"/>
    <w:rsid w:val="00174481"/>
    <w:rsid w:val="001768BB"/>
    <w:rsid w:val="00180B64"/>
    <w:rsid w:val="00187EE2"/>
    <w:rsid w:val="00192948"/>
    <w:rsid w:val="001B4D85"/>
    <w:rsid w:val="001B5132"/>
    <w:rsid w:val="001B768F"/>
    <w:rsid w:val="001C4963"/>
    <w:rsid w:val="001C6F7D"/>
    <w:rsid w:val="001D35D7"/>
    <w:rsid w:val="001D740D"/>
    <w:rsid w:val="001E62D3"/>
    <w:rsid w:val="001F4757"/>
    <w:rsid w:val="001F7516"/>
    <w:rsid w:val="00201E8E"/>
    <w:rsid w:val="00212ACB"/>
    <w:rsid w:val="00216B17"/>
    <w:rsid w:val="00240490"/>
    <w:rsid w:val="00241CF7"/>
    <w:rsid w:val="00247476"/>
    <w:rsid w:val="00252395"/>
    <w:rsid w:val="00255708"/>
    <w:rsid w:val="0025708E"/>
    <w:rsid w:val="0026446B"/>
    <w:rsid w:val="00265CBC"/>
    <w:rsid w:val="00276885"/>
    <w:rsid w:val="00280154"/>
    <w:rsid w:val="00297924"/>
    <w:rsid w:val="002B296B"/>
    <w:rsid w:val="002B4FD4"/>
    <w:rsid w:val="002C2333"/>
    <w:rsid w:val="002C446A"/>
    <w:rsid w:val="002C746E"/>
    <w:rsid w:val="002E221C"/>
    <w:rsid w:val="002E2394"/>
    <w:rsid w:val="002E344A"/>
    <w:rsid w:val="002E4E1A"/>
    <w:rsid w:val="002E7C5C"/>
    <w:rsid w:val="002F405F"/>
    <w:rsid w:val="00301AB0"/>
    <w:rsid w:val="00314ADB"/>
    <w:rsid w:val="00316163"/>
    <w:rsid w:val="003161A6"/>
    <w:rsid w:val="00323C8D"/>
    <w:rsid w:val="00327823"/>
    <w:rsid w:val="00331E7C"/>
    <w:rsid w:val="00337E07"/>
    <w:rsid w:val="003433C5"/>
    <w:rsid w:val="00355ACA"/>
    <w:rsid w:val="00357E26"/>
    <w:rsid w:val="00361B3A"/>
    <w:rsid w:val="00366B25"/>
    <w:rsid w:val="0037637F"/>
    <w:rsid w:val="00377EF8"/>
    <w:rsid w:val="00395D66"/>
    <w:rsid w:val="003D0B3C"/>
    <w:rsid w:val="003D1A63"/>
    <w:rsid w:val="003D7ED8"/>
    <w:rsid w:val="003E243E"/>
    <w:rsid w:val="003E50DA"/>
    <w:rsid w:val="003F54B4"/>
    <w:rsid w:val="004008B6"/>
    <w:rsid w:val="0040498F"/>
    <w:rsid w:val="00421311"/>
    <w:rsid w:val="0042592E"/>
    <w:rsid w:val="00426482"/>
    <w:rsid w:val="00441CC6"/>
    <w:rsid w:val="00455CF4"/>
    <w:rsid w:val="004568D7"/>
    <w:rsid w:val="00475227"/>
    <w:rsid w:val="00491F69"/>
    <w:rsid w:val="004A06D1"/>
    <w:rsid w:val="004A5CAA"/>
    <w:rsid w:val="004B1558"/>
    <w:rsid w:val="004B3179"/>
    <w:rsid w:val="004B31A0"/>
    <w:rsid w:val="004B5408"/>
    <w:rsid w:val="004C1B81"/>
    <w:rsid w:val="004D3B86"/>
    <w:rsid w:val="004E26D1"/>
    <w:rsid w:val="004F7074"/>
    <w:rsid w:val="004F78E1"/>
    <w:rsid w:val="005015E6"/>
    <w:rsid w:val="00501B9D"/>
    <w:rsid w:val="005055DF"/>
    <w:rsid w:val="00507528"/>
    <w:rsid w:val="00517233"/>
    <w:rsid w:val="00527F65"/>
    <w:rsid w:val="00533B1A"/>
    <w:rsid w:val="00540EFA"/>
    <w:rsid w:val="00541249"/>
    <w:rsid w:val="00545232"/>
    <w:rsid w:val="0055321C"/>
    <w:rsid w:val="00561E31"/>
    <w:rsid w:val="005728BA"/>
    <w:rsid w:val="00597FA3"/>
    <w:rsid w:val="005C47AA"/>
    <w:rsid w:val="005D5368"/>
    <w:rsid w:val="005D53E8"/>
    <w:rsid w:val="005D7E26"/>
    <w:rsid w:val="005E0503"/>
    <w:rsid w:val="005F0B9B"/>
    <w:rsid w:val="005F3600"/>
    <w:rsid w:val="005F4D24"/>
    <w:rsid w:val="0060110E"/>
    <w:rsid w:val="00616FE1"/>
    <w:rsid w:val="0062082C"/>
    <w:rsid w:val="0062084B"/>
    <w:rsid w:val="00630E31"/>
    <w:rsid w:val="00633CE1"/>
    <w:rsid w:val="0063701C"/>
    <w:rsid w:val="006405F9"/>
    <w:rsid w:val="00642C73"/>
    <w:rsid w:val="006475C4"/>
    <w:rsid w:val="00657302"/>
    <w:rsid w:val="006642C5"/>
    <w:rsid w:val="006738D2"/>
    <w:rsid w:val="006754AD"/>
    <w:rsid w:val="006866B7"/>
    <w:rsid w:val="00687D20"/>
    <w:rsid w:val="00691E06"/>
    <w:rsid w:val="006947A3"/>
    <w:rsid w:val="006967AC"/>
    <w:rsid w:val="006A3233"/>
    <w:rsid w:val="006B3409"/>
    <w:rsid w:val="006B35EA"/>
    <w:rsid w:val="006B743A"/>
    <w:rsid w:val="006C0818"/>
    <w:rsid w:val="006D3B18"/>
    <w:rsid w:val="006F7DAB"/>
    <w:rsid w:val="00706B0A"/>
    <w:rsid w:val="007129AA"/>
    <w:rsid w:val="007169A7"/>
    <w:rsid w:val="00723393"/>
    <w:rsid w:val="00725FC9"/>
    <w:rsid w:val="00726B6D"/>
    <w:rsid w:val="0073322B"/>
    <w:rsid w:val="007404A0"/>
    <w:rsid w:val="0074330A"/>
    <w:rsid w:val="00752F96"/>
    <w:rsid w:val="007607FA"/>
    <w:rsid w:val="007715CD"/>
    <w:rsid w:val="0077526C"/>
    <w:rsid w:val="00775EF5"/>
    <w:rsid w:val="00782EB7"/>
    <w:rsid w:val="00797DD1"/>
    <w:rsid w:val="007A4BEA"/>
    <w:rsid w:val="007A65A7"/>
    <w:rsid w:val="007B4103"/>
    <w:rsid w:val="007C0377"/>
    <w:rsid w:val="007C16FD"/>
    <w:rsid w:val="007C1FD8"/>
    <w:rsid w:val="007C2A63"/>
    <w:rsid w:val="007C712D"/>
    <w:rsid w:val="007E5279"/>
    <w:rsid w:val="00803295"/>
    <w:rsid w:val="0080451F"/>
    <w:rsid w:val="0081009A"/>
    <w:rsid w:val="00833212"/>
    <w:rsid w:val="00836BD6"/>
    <w:rsid w:val="0085124D"/>
    <w:rsid w:val="00862451"/>
    <w:rsid w:val="00873A0F"/>
    <w:rsid w:val="0088015A"/>
    <w:rsid w:val="00884F97"/>
    <w:rsid w:val="00897476"/>
    <w:rsid w:val="008A372D"/>
    <w:rsid w:val="008A3B36"/>
    <w:rsid w:val="008A56D3"/>
    <w:rsid w:val="008A761E"/>
    <w:rsid w:val="008A7DCF"/>
    <w:rsid w:val="008B4969"/>
    <w:rsid w:val="008C068C"/>
    <w:rsid w:val="008C26FE"/>
    <w:rsid w:val="008C375E"/>
    <w:rsid w:val="008D3F89"/>
    <w:rsid w:val="008F387E"/>
    <w:rsid w:val="00900992"/>
    <w:rsid w:val="00901274"/>
    <w:rsid w:val="009015D7"/>
    <w:rsid w:val="009046D1"/>
    <w:rsid w:val="00905687"/>
    <w:rsid w:val="00906287"/>
    <w:rsid w:val="00906C7B"/>
    <w:rsid w:val="00910AB4"/>
    <w:rsid w:val="00917223"/>
    <w:rsid w:val="00917C03"/>
    <w:rsid w:val="009316DF"/>
    <w:rsid w:val="00933439"/>
    <w:rsid w:val="009338BA"/>
    <w:rsid w:val="0093549A"/>
    <w:rsid w:val="00945618"/>
    <w:rsid w:val="009536CA"/>
    <w:rsid w:val="009542B1"/>
    <w:rsid w:val="0096173C"/>
    <w:rsid w:val="009678CF"/>
    <w:rsid w:val="00971236"/>
    <w:rsid w:val="0097294E"/>
    <w:rsid w:val="00972993"/>
    <w:rsid w:val="00995962"/>
    <w:rsid w:val="00995AFD"/>
    <w:rsid w:val="00997A00"/>
    <w:rsid w:val="009A0259"/>
    <w:rsid w:val="009A214E"/>
    <w:rsid w:val="009A6793"/>
    <w:rsid w:val="009E2044"/>
    <w:rsid w:val="009F4D2E"/>
    <w:rsid w:val="009F5D16"/>
    <w:rsid w:val="00A063EB"/>
    <w:rsid w:val="00A12ED9"/>
    <w:rsid w:val="00A2515A"/>
    <w:rsid w:val="00A252EC"/>
    <w:rsid w:val="00A31DEE"/>
    <w:rsid w:val="00A349F2"/>
    <w:rsid w:val="00A35DEC"/>
    <w:rsid w:val="00A36C1F"/>
    <w:rsid w:val="00A45954"/>
    <w:rsid w:val="00A528DF"/>
    <w:rsid w:val="00A5638B"/>
    <w:rsid w:val="00A671D0"/>
    <w:rsid w:val="00A767B8"/>
    <w:rsid w:val="00A77AEC"/>
    <w:rsid w:val="00A83173"/>
    <w:rsid w:val="00A872C5"/>
    <w:rsid w:val="00A91B95"/>
    <w:rsid w:val="00A96121"/>
    <w:rsid w:val="00AA521D"/>
    <w:rsid w:val="00AB740E"/>
    <w:rsid w:val="00AC3948"/>
    <w:rsid w:val="00AC5C9A"/>
    <w:rsid w:val="00AD6E3B"/>
    <w:rsid w:val="00AF2D42"/>
    <w:rsid w:val="00B145D2"/>
    <w:rsid w:val="00B20857"/>
    <w:rsid w:val="00B3145C"/>
    <w:rsid w:val="00B345A4"/>
    <w:rsid w:val="00B35E44"/>
    <w:rsid w:val="00B52AFF"/>
    <w:rsid w:val="00B70894"/>
    <w:rsid w:val="00B71B46"/>
    <w:rsid w:val="00B75375"/>
    <w:rsid w:val="00B81A00"/>
    <w:rsid w:val="00B82911"/>
    <w:rsid w:val="00B82FDC"/>
    <w:rsid w:val="00B841D1"/>
    <w:rsid w:val="00B935C3"/>
    <w:rsid w:val="00B94E4C"/>
    <w:rsid w:val="00B961F4"/>
    <w:rsid w:val="00BA41CB"/>
    <w:rsid w:val="00BA66BB"/>
    <w:rsid w:val="00BC4D8F"/>
    <w:rsid w:val="00BC68DF"/>
    <w:rsid w:val="00BD0A6B"/>
    <w:rsid w:val="00BD127D"/>
    <w:rsid w:val="00BD3FCF"/>
    <w:rsid w:val="00BF1C8B"/>
    <w:rsid w:val="00C25152"/>
    <w:rsid w:val="00C31F79"/>
    <w:rsid w:val="00C373E4"/>
    <w:rsid w:val="00C40E9E"/>
    <w:rsid w:val="00C421EE"/>
    <w:rsid w:val="00C44B9D"/>
    <w:rsid w:val="00C54BD8"/>
    <w:rsid w:val="00C643DC"/>
    <w:rsid w:val="00C74CD1"/>
    <w:rsid w:val="00C82C36"/>
    <w:rsid w:val="00C86A1F"/>
    <w:rsid w:val="00CA22A9"/>
    <w:rsid w:val="00CB0E2C"/>
    <w:rsid w:val="00CC556E"/>
    <w:rsid w:val="00CD23B9"/>
    <w:rsid w:val="00CD6951"/>
    <w:rsid w:val="00CE32D5"/>
    <w:rsid w:val="00CF0FF1"/>
    <w:rsid w:val="00CF6BC1"/>
    <w:rsid w:val="00D00253"/>
    <w:rsid w:val="00D02E9A"/>
    <w:rsid w:val="00D1765F"/>
    <w:rsid w:val="00D31054"/>
    <w:rsid w:val="00D5549A"/>
    <w:rsid w:val="00D60335"/>
    <w:rsid w:val="00D77663"/>
    <w:rsid w:val="00D80011"/>
    <w:rsid w:val="00D90179"/>
    <w:rsid w:val="00D903F4"/>
    <w:rsid w:val="00D90B97"/>
    <w:rsid w:val="00DA61C7"/>
    <w:rsid w:val="00DB1DE2"/>
    <w:rsid w:val="00DE0C18"/>
    <w:rsid w:val="00DE46A0"/>
    <w:rsid w:val="00DE5F16"/>
    <w:rsid w:val="00E054D1"/>
    <w:rsid w:val="00E120AE"/>
    <w:rsid w:val="00E1264E"/>
    <w:rsid w:val="00E152A4"/>
    <w:rsid w:val="00E16505"/>
    <w:rsid w:val="00E1741D"/>
    <w:rsid w:val="00E2081A"/>
    <w:rsid w:val="00E25A2C"/>
    <w:rsid w:val="00E37C7E"/>
    <w:rsid w:val="00E525FF"/>
    <w:rsid w:val="00E550E7"/>
    <w:rsid w:val="00E6169B"/>
    <w:rsid w:val="00E8070D"/>
    <w:rsid w:val="00E83A7A"/>
    <w:rsid w:val="00E93232"/>
    <w:rsid w:val="00E94C86"/>
    <w:rsid w:val="00EC0A24"/>
    <w:rsid w:val="00EC1D8F"/>
    <w:rsid w:val="00EC629B"/>
    <w:rsid w:val="00ED6F36"/>
    <w:rsid w:val="00EE7925"/>
    <w:rsid w:val="00EF21AE"/>
    <w:rsid w:val="00EF25E4"/>
    <w:rsid w:val="00F220BE"/>
    <w:rsid w:val="00F311D8"/>
    <w:rsid w:val="00F34DBB"/>
    <w:rsid w:val="00F52723"/>
    <w:rsid w:val="00F54A70"/>
    <w:rsid w:val="00F56BFC"/>
    <w:rsid w:val="00F66718"/>
    <w:rsid w:val="00F73277"/>
    <w:rsid w:val="00F735CB"/>
    <w:rsid w:val="00F756DB"/>
    <w:rsid w:val="00F819D3"/>
    <w:rsid w:val="00F847BE"/>
    <w:rsid w:val="00F92CDE"/>
    <w:rsid w:val="00FA3427"/>
    <w:rsid w:val="00FB4130"/>
    <w:rsid w:val="00FB6881"/>
    <w:rsid w:val="00FB76A2"/>
    <w:rsid w:val="00FC2595"/>
    <w:rsid w:val="00FC37BF"/>
    <w:rsid w:val="00FC7430"/>
    <w:rsid w:val="00FD0B8F"/>
    <w:rsid w:val="00FD519A"/>
    <w:rsid w:val="00FD5E73"/>
    <w:rsid w:val="00FE1649"/>
    <w:rsid w:val="00FE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70B916"/>
  <w15:chartTrackingRefBased/>
  <w15:docId w15:val="{332A5326-8DE8-4C59-8AA1-CFF71FCF7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NZ"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17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726B6D"/>
    <w:pPr>
      <w:tabs>
        <w:tab w:val="center" w:pos="4153"/>
        <w:tab w:val="right" w:pos="8306"/>
      </w:tabs>
    </w:pPr>
    <w:rPr>
      <w:sz w:val="20"/>
      <w:szCs w:val="20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Weekly Progress Report</vt:lpstr>
    </vt:vector>
  </TitlesOfParts>
  <Company>cce</Company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Weekly Progress Report</dc:title>
  <dc:subject/>
  <dc:creator>gilmoreh</dc:creator>
  <cp:keywords/>
  <cp:lastModifiedBy>Daniel McIntosh [dmm0416] (he/him)</cp:lastModifiedBy>
  <cp:revision>12</cp:revision>
  <cp:lastPrinted>2023-08-25T00:55:00Z</cp:lastPrinted>
  <dcterms:created xsi:type="dcterms:W3CDTF">2026-06-22T01:51:00Z</dcterms:created>
  <dcterms:modified xsi:type="dcterms:W3CDTF">2026-06-22T01:59:00Z</dcterms:modified>
</cp:coreProperties>
</file>