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83E2" w14:textId="77777777" w:rsidR="00467320" w:rsidRDefault="00000000">
      <w:pPr>
        <w:spacing w:before="2000" w:after="400"/>
        <w:jc w:val="center"/>
      </w:pPr>
      <w:r>
        <w:rPr>
          <w:b/>
          <w:bCs/>
          <w:color w:val="1A3C5E"/>
          <w:sz w:val="64"/>
          <w:szCs w:val="64"/>
        </w:rPr>
        <w:t>MACHINE LEARNING</w:t>
      </w:r>
    </w:p>
    <w:p w14:paraId="5CFCC3F3" w14:textId="77777777" w:rsidR="00467320" w:rsidRDefault="00000000">
      <w:r>
        <w:br w:type="page"/>
      </w:r>
    </w:p>
    <w:p w14:paraId="67F638DC" w14:textId="77777777" w:rsidR="00467320" w:rsidRDefault="00000000">
      <w:pPr>
        <w:pStyle w:val="Heading1"/>
      </w:pPr>
      <w:r>
        <w:lastRenderedPageBreak/>
        <w:t>Chapter 1: Unsupervised Learning</w:t>
      </w:r>
    </w:p>
    <w:p w14:paraId="6BF04C3A" w14:textId="77777777" w:rsidR="00467320" w:rsidRDefault="00000000">
      <w:pPr>
        <w:spacing w:before="80" w:after="80"/>
      </w:pPr>
      <w:r>
        <w:t>Unsupervised learning is one of the three main types of machine learning. In this type, the computer learns from data that has NO labels or correct answers provided. The machine has to find the patterns by itself.</w:t>
      </w:r>
    </w:p>
    <w:p w14:paraId="7CA93405" w14:textId="77777777" w:rsidR="00467320" w:rsidRDefault="00000000">
      <w:pPr>
        <w:spacing w:before="80" w:after="80"/>
      </w:pPr>
      <w:r>
        <w:t>Think of it like this: you give a child 100 mixed toys but never tell them how to sort. The child figures out the groups on their own — that is exactly what unsupervised learning does!</w:t>
      </w:r>
    </w:p>
    <w:p w14:paraId="023D93D7" w14:textId="77777777" w:rsidR="00467320" w:rsidRDefault="00000000">
      <w:pPr>
        <w:pBdr>
          <w:left w:val="thick" w:sz="6" w:space="0" w:color="27AE60"/>
        </w:pBdr>
        <w:spacing w:before="120" w:after="120"/>
        <w:ind w:left="360"/>
      </w:pPr>
      <w:r>
        <w:rPr>
          <w:b/>
          <w:bCs/>
          <w:color w:val="27AE60"/>
        </w:rPr>
        <w:t xml:space="preserve">💡 Memory Tip: </w:t>
      </w:r>
      <w:r>
        <w:t>Unsupervised = Unlabeled data = Machine finds patterns on its own</w:t>
      </w:r>
    </w:p>
    <w:p w14:paraId="0F5D4180" w14:textId="77777777" w:rsidR="00467320" w:rsidRDefault="00000000">
      <w:pPr>
        <w:pStyle w:val="Heading2"/>
      </w:pPr>
      <w:r>
        <w:t>1.1 What is Unsupervised Learning?</w:t>
      </w:r>
    </w:p>
    <w:p w14:paraId="07A68D4B" w14:textId="77777777" w:rsidR="00467320" w:rsidRDefault="00000000">
      <w:pPr>
        <w:spacing w:before="80" w:after="80"/>
      </w:pPr>
      <w:r>
        <w:t>Unsupervised learning is a type of machine learning where the algorithm learns from unlabeled data without any predefined outputs or target variables. The algorithm looks at the raw data and tries to discover hidden patterns, similarities, or groupings.</w:t>
      </w:r>
    </w:p>
    <w:p w14:paraId="1B872CCC" w14:textId="77777777" w:rsidR="00467320" w:rsidRDefault="00000000">
      <w:pPr>
        <w:pStyle w:val="Heading2"/>
      </w:pPr>
      <w:r>
        <w:t>1.2 Why Use Unsupervised Learning?</w:t>
      </w:r>
    </w:p>
    <w:p w14:paraId="2BCE4A94" w14:textId="77777777" w:rsidR="00467320" w:rsidRDefault="00000000">
      <w:pPr>
        <w:pStyle w:val="ListParagraph"/>
        <w:numPr>
          <w:ilvl w:val="0"/>
          <w:numId w:val="2"/>
        </w:numPr>
        <w:spacing w:before="60" w:after="60"/>
      </w:pPr>
      <w:r>
        <w:t>It is very useful when you have a HUGE amount of data and it is too expensive or time-consuming to label all of it manually.</w:t>
      </w:r>
    </w:p>
    <w:p w14:paraId="240FD9A6" w14:textId="77777777" w:rsidR="00467320" w:rsidRDefault="00000000">
      <w:pPr>
        <w:pStyle w:val="ListParagraph"/>
        <w:numPr>
          <w:ilvl w:val="0"/>
          <w:numId w:val="2"/>
        </w:numPr>
        <w:spacing w:before="60" w:after="60"/>
      </w:pPr>
      <w:r>
        <w:t>It can discover patterns that humans might never have noticed.</w:t>
      </w:r>
    </w:p>
    <w:p w14:paraId="0F1D6C88" w14:textId="77777777" w:rsidR="00467320" w:rsidRDefault="00000000">
      <w:pPr>
        <w:pStyle w:val="ListParagraph"/>
        <w:numPr>
          <w:ilvl w:val="0"/>
          <w:numId w:val="2"/>
        </w:numPr>
        <w:spacing w:before="60" w:after="60"/>
      </w:pPr>
      <w:r>
        <w:t>It works well for exploring new data where you do not know what to expect.</w:t>
      </w:r>
    </w:p>
    <w:p w14:paraId="76D94BDC" w14:textId="77777777" w:rsidR="00467320" w:rsidRDefault="00000000">
      <w:pPr>
        <w:pStyle w:val="Heading2"/>
      </w:pPr>
      <w:r>
        <w:t>1.3 Key Applications</w:t>
      </w:r>
    </w:p>
    <w:p w14:paraId="09402871" w14:textId="77777777" w:rsidR="00467320" w:rsidRDefault="00000000">
      <w:pPr>
        <w:pStyle w:val="Heading3"/>
      </w:pPr>
      <w:r>
        <w:t>Exploratory Data Analysis (EDA)</w:t>
      </w:r>
    </w:p>
    <w:p w14:paraId="7D5C31B7" w14:textId="77777777" w:rsidR="00467320" w:rsidRDefault="00000000">
      <w:pPr>
        <w:spacing w:before="80" w:after="80"/>
      </w:pPr>
      <w:r>
        <w:t>Before building any machine learning model, data scientists use EDA to understand their data. Unsupervised learning helps find natural groupings and structures in the data before any analysis begins.</w:t>
      </w:r>
    </w:p>
    <w:p w14:paraId="54EC424C" w14:textId="77777777" w:rsidR="00467320" w:rsidRDefault="00000000">
      <w:pPr>
        <w:pStyle w:val="Heading3"/>
      </w:pPr>
      <w:r>
        <w:t>Customer Segmentation</w:t>
      </w:r>
    </w:p>
    <w:p w14:paraId="06B85187" w14:textId="77777777" w:rsidR="00467320" w:rsidRDefault="00000000">
      <w:pPr>
        <w:spacing w:before="80" w:after="80"/>
      </w:pPr>
      <w:r>
        <w:t>Businesses divide their customers into groups based on similar characteristics like age, income, buying habits, or location. Once groups are found, the marketing team sends targeted advertisements to each group.</w:t>
      </w:r>
    </w:p>
    <w:p w14:paraId="681C5B71" w14:textId="77777777" w:rsidR="00467320" w:rsidRDefault="00000000">
      <w:pPr>
        <w:spacing w:before="80" w:after="80"/>
      </w:pPr>
      <w:r>
        <w:rPr>
          <w:b/>
          <w:bCs/>
        </w:rPr>
        <w:t xml:space="preserve">Example: </w:t>
      </w:r>
      <w:r>
        <w:t>An online clothing store segments customers into: Young adults (18-25), Working professionals (26-40), Seniors (60+). Each group gets different product recommendations.</w:t>
      </w:r>
    </w:p>
    <w:p w14:paraId="22ECEF1F" w14:textId="77777777" w:rsidR="00467320" w:rsidRDefault="00000000">
      <w:pPr>
        <w:pStyle w:val="Heading3"/>
      </w:pPr>
      <w:r>
        <w:t>Cross Selling</w:t>
      </w:r>
    </w:p>
    <w:p w14:paraId="769E2F68" w14:textId="77777777" w:rsidR="00467320" w:rsidRDefault="00000000">
      <w:pPr>
        <w:spacing w:before="80" w:after="80"/>
      </w:pPr>
      <w:r>
        <w:t>Cross-selling is when a business suggests additional products that go well with what a customer is already buying. Unsupervised learning finds patterns in purchase history to make these suggestions.</w:t>
      </w:r>
    </w:p>
    <w:p w14:paraId="2D8D9CFF" w14:textId="77777777" w:rsidR="00467320" w:rsidRDefault="00000000">
      <w:pPr>
        <w:spacing w:before="80" w:after="80"/>
      </w:pPr>
      <w:r>
        <w:rPr>
          <w:b/>
          <w:bCs/>
        </w:rPr>
        <w:t xml:space="preserve">Example: </w:t>
      </w:r>
      <w:r>
        <w:t>If many customers buy bread AND butter together, the algorithm learns this pattern and suggests butter whenever someone picks up bread.</w:t>
      </w:r>
    </w:p>
    <w:p w14:paraId="2CCCB1FD" w14:textId="77777777" w:rsidR="00467320" w:rsidRDefault="00000000">
      <w:pPr>
        <w:pStyle w:val="Heading3"/>
      </w:pPr>
      <w:r>
        <w:t>Pattern Recognition</w:t>
      </w:r>
    </w:p>
    <w:p w14:paraId="43D4F819" w14:textId="77777777" w:rsidR="00467320" w:rsidRDefault="00000000">
      <w:pPr>
        <w:spacing w:before="80" w:after="80"/>
      </w:pPr>
      <w:r>
        <w:t>Finding repeating patterns in large datasets. Used in detecting fraud (unusual transaction patterns), weather forecasting, and financial analysis.</w:t>
      </w:r>
    </w:p>
    <w:p w14:paraId="5C3EB1F8" w14:textId="77777777" w:rsidR="00467320" w:rsidRDefault="00000000">
      <w:pPr>
        <w:pStyle w:val="Heading3"/>
      </w:pPr>
      <w:r>
        <w:lastRenderedPageBreak/>
        <w:t>Image Recognition</w:t>
      </w:r>
    </w:p>
    <w:p w14:paraId="6C3E5D98" w14:textId="77777777" w:rsidR="00467320" w:rsidRDefault="00000000">
      <w:pPr>
        <w:spacing w:before="80" w:after="80"/>
      </w:pPr>
      <w:r>
        <w:t>Grouping similar images together without being told what each image contains. The algorithm finds images that look alike and puts them in the same group.</w:t>
      </w:r>
    </w:p>
    <w:p w14:paraId="2F997CA4" w14:textId="77777777" w:rsidR="00467320" w:rsidRDefault="00467320">
      <w:pPr>
        <w:pBdr>
          <w:bottom w:val="single" w:sz="2" w:space="0" w:color="2980B9"/>
        </w:pBdr>
        <w:spacing w:before="160" w:after="160"/>
      </w:pPr>
    </w:p>
    <w:p w14:paraId="2E4F7320" w14:textId="77777777" w:rsidR="00467320" w:rsidRDefault="00000000">
      <w:pPr>
        <w:pStyle w:val="Heading2"/>
      </w:pPr>
      <w:r>
        <w:t>1.4 How Does Unsupervised Learning Work? (Step-by-Step)</w:t>
      </w:r>
    </w:p>
    <w:p w14:paraId="39005A68" w14:textId="77777777" w:rsidR="00467320" w:rsidRDefault="00000000">
      <w:pPr>
        <w:pStyle w:val="Heading3"/>
      </w:pPr>
      <w:r>
        <w:t>Step 1 — Provide Input Data</w:t>
      </w:r>
    </w:p>
    <w:p w14:paraId="5D992212" w14:textId="77777777" w:rsidR="00467320" w:rsidRDefault="00000000">
      <w:pPr>
        <w:spacing w:before="80" w:after="80"/>
      </w:pPr>
      <w:r>
        <w:t>You give the machine a dataset with no labels. For example, thousands of images of cats and dogs — but you do NOT tell the machine which is which.</w:t>
      </w:r>
    </w:p>
    <w:p w14:paraId="56BCE1A8" w14:textId="77777777" w:rsidR="00467320" w:rsidRDefault="00000000">
      <w:pPr>
        <w:pStyle w:val="Heading3"/>
      </w:pPr>
      <w:r>
        <w:t>Step 2 — Hidden Pattern Discovery</w:t>
      </w:r>
    </w:p>
    <w:p w14:paraId="2729D10F" w14:textId="77777777" w:rsidR="00467320" w:rsidRDefault="00000000">
      <w:pPr>
        <w:spacing w:before="80" w:after="80"/>
      </w:pPr>
      <w:r>
        <w:t>The algorithm scans through all the data and starts finding similarities and differences. It does NOT know what a 'cat' or 'dog' is, but it notices that some images look more alike than others.</w:t>
      </w:r>
    </w:p>
    <w:p w14:paraId="0A45FCED" w14:textId="77777777" w:rsidR="00467320" w:rsidRDefault="00000000">
      <w:pPr>
        <w:pStyle w:val="Heading3"/>
      </w:pPr>
      <w:r>
        <w:t>Step 3 — Clustering Process</w:t>
      </w:r>
    </w:p>
    <w:p w14:paraId="3A04C6B9" w14:textId="77777777" w:rsidR="00467320" w:rsidRDefault="00000000">
      <w:pPr>
        <w:spacing w:before="80" w:after="80"/>
      </w:pPr>
      <w:r>
        <w:t xml:space="preserve">A clustering algorithm (like K-Means) groups similar data </w:t>
      </w:r>
      <w:proofErr w:type="gramStart"/>
      <w:r>
        <w:t>points</w:t>
      </w:r>
      <w:proofErr w:type="gramEnd"/>
      <w:r>
        <w:t xml:space="preserve"> together. All the 'cat-looking' images end up in one group, and all the 'dog-looking' images in another, even without anyone labeling them.</w:t>
      </w:r>
    </w:p>
    <w:p w14:paraId="64486AA4" w14:textId="77777777" w:rsidR="00467320" w:rsidRDefault="00000000">
      <w:pPr>
        <w:pStyle w:val="Heading3"/>
      </w:pPr>
      <w:r>
        <w:t>Step 4 — Final Output</w:t>
      </w:r>
    </w:p>
    <w:p w14:paraId="493001B3" w14:textId="77777777" w:rsidR="00467320" w:rsidRDefault="00000000">
      <w:pPr>
        <w:spacing w:before="80" w:after="80"/>
      </w:pPr>
      <w:r>
        <w:t>The output is a set of groups or clusters. Each group contains similar data points. A human then looks at the groups and decides what each group represents.</w:t>
      </w:r>
    </w:p>
    <w:p w14:paraId="51BE0DFD" w14:textId="77777777" w:rsidR="00467320" w:rsidRDefault="00000000">
      <w:pPr>
        <w:spacing w:before="80" w:after="80"/>
      </w:pPr>
      <w:r>
        <w:t>Flow: Input Data → Feed to Model → Algorithm Finds Patterns → Groups Similar Items → Output Clusters</w:t>
      </w:r>
    </w:p>
    <w:p w14:paraId="032B7436" w14:textId="77777777" w:rsidR="00467320" w:rsidRDefault="00467320">
      <w:pPr>
        <w:pBdr>
          <w:bottom w:val="single" w:sz="2" w:space="0" w:color="2980B9"/>
        </w:pBdr>
        <w:spacing w:before="160" w:after="160"/>
      </w:pPr>
    </w:p>
    <w:p w14:paraId="3515F22A" w14:textId="77777777" w:rsidR="00467320" w:rsidRDefault="00000000">
      <w:pPr>
        <w:pStyle w:val="Heading2"/>
      </w:pPr>
      <w:r>
        <w:t>1.5 Types of Unsupervised Learning</w:t>
      </w:r>
    </w:p>
    <w:p w14:paraId="25F81818" w14:textId="77777777" w:rsidR="00467320" w:rsidRDefault="00000000">
      <w:pPr>
        <w:spacing w:before="80" w:after="80"/>
      </w:pPr>
      <w:r>
        <w:t>Unsupervised learning is divided into three main categories:</w:t>
      </w:r>
    </w:p>
    <w:p w14:paraId="39C10B3D" w14:textId="77777777" w:rsidR="00467320" w:rsidRDefault="00000000">
      <w:pPr>
        <w:pStyle w:val="ListParagraph"/>
        <w:numPr>
          <w:ilvl w:val="0"/>
          <w:numId w:val="2"/>
        </w:numPr>
        <w:spacing w:before="60" w:after="60"/>
      </w:pPr>
      <w:r>
        <w:t>Clustering — grouping similar data points together</w:t>
      </w:r>
    </w:p>
    <w:p w14:paraId="3DD8F7AE" w14:textId="77777777" w:rsidR="00467320" w:rsidRDefault="00000000">
      <w:pPr>
        <w:pStyle w:val="ListParagraph"/>
        <w:numPr>
          <w:ilvl w:val="0"/>
          <w:numId w:val="2"/>
        </w:numPr>
        <w:spacing w:before="60" w:after="60"/>
      </w:pPr>
      <w:r>
        <w:t>Association Rule Mining — finding which items appear together</w:t>
      </w:r>
    </w:p>
    <w:p w14:paraId="47A2A3DB" w14:textId="77777777" w:rsidR="00467320" w:rsidRDefault="00000000">
      <w:pPr>
        <w:pStyle w:val="ListParagraph"/>
        <w:numPr>
          <w:ilvl w:val="0"/>
          <w:numId w:val="2"/>
        </w:numPr>
        <w:spacing w:before="60" w:after="60"/>
      </w:pPr>
      <w:r>
        <w:t>Dimensionality Reduction — reducing the number of features while keeping important information</w:t>
      </w:r>
    </w:p>
    <w:p w14:paraId="4574D3A3" w14:textId="77777777" w:rsidR="00467320" w:rsidRDefault="00000000">
      <w:r>
        <w:br w:type="page"/>
      </w:r>
    </w:p>
    <w:p w14:paraId="2DE7EE35" w14:textId="77777777" w:rsidR="00467320" w:rsidRDefault="00000000">
      <w:pPr>
        <w:pStyle w:val="Heading1"/>
      </w:pPr>
      <w:r>
        <w:lastRenderedPageBreak/>
        <w:t>Chapter 2: Clustering Algorithms</w:t>
      </w:r>
    </w:p>
    <w:p w14:paraId="35AA2080" w14:textId="77777777" w:rsidR="00467320" w:rsidRDefault="00000000">
      <w:pPr>
        <w:spacing w:before="80" w:after="80"/>
      </w:pPr>
      <w:r>
        <w:t>Clustering means grouping similar items together. Imagine sorting a pile of mixed colored balls into separate groups by color — that is clustering! The machine does this automatically without being told the colors.</w:t>
      </w:r>
    </w:p>
    <w:p w14:paraId="5AAD9FA5" w14:textId="77777777" w:rsidR="00467320" w:rsidRDefault="00000000">
      <w:pPr>
        <w:pBdr>
          <w:left w:val="thick" w:sz="6" w:space="0" w:color="27AE60"/>
        </w:pBdr>
        <w:spacing w:before="120" w:after="120"/>
        <w:ind w:left="360"/>
      </w:pPr>
      <w:r>
        <w:rPr>
          <w:b/>
          <w:bCs/>
          <w:color w:val="27AE60"/>
        </w:rPr>
        <w:t xml:space="preserve">💡 Memory Tip: </w:t>
      </w:r>
      <w:r>
        <w:t>Clustering = Sorting similar items into groups automatically</w:t>
      </w:r>
    </w:p>
    <w:p w14:paraId="51D27247" w14:textId="77777777" w:rsidR="00467320" w:rsidRDefault="00000000">
      <w:pPr>
        <w:pStyle w:val="Heading2"/>
      </w:pPr>
      <w:r>
        <w:t>2.1 What is Clustering?</w:t>
      </w:r>
    </w:p>
    <w:p w14:paraId="1176F8DE" w14:textId="77777777" w:rsidR="00467320" w:rsidRDefault="00000000">
      <w:pPr>
        <w:spacing w:before="80" w:after="80"/>
      </w:pPr>
      <w:r>
        <w:t>Clustering algorithms find natural groups or clusters in feature space by only looking at the data. The goal is to put data points that are similar to each other in the same group, and data points that are different in separate groups.</w:t>
      </w:r>
    </w:p>
    <w:p w14:paraId="1C3625C8" w14:textId="77777777" w:rsidR="00467320" w:rsidRDefault="00000000">
      <w:pPr>
        <w:pStyle w:val="Heading2"/>
      </w:pPr>
      <w:r>
        <w:t>2.2 Exclusive Clustering (Hard Clustering)</w:t>
      </w:r>
    </w:p>
    <w:p w14:paraId="645427EB" w14:textId="77777777" w:rsidR="00467320" w:rsidRDefault="00000000">
      <w:pPr>
        <w:spacing w:before="80" w:after="80"/>
      </w:pPr>
      <w:r>
        <w:t>In exclusive clustering, each data point belongs to ONLY ONE cluster. It cannot be in two groups at the same time. This is like a student who belongs to exactly one class — not two.</w:t>
      </w:r>
    </w:p>
    <w:p w14:paraId="0B8C6067" w14:textId="77777777" w:rsidR="00467320" w:rsidRDefault="00000000">
      <w:pPr>
        <w:spacing w:before="80" w:after="80"/>
      </w:pPr>
      <w:r>
        <w:rPr>
          <w:b/>
          <w:bCs/>
        </w:rPr>
        <w:t xml:space="preserve">Example: </w:t>
      </w:r>
      <w:r>
        <w:t>Sorting customers into: 'High spenders' OR 'Low spenders' — each customer goes in one group only.</w:t>
      </w:r>
    </w:p>
    <w:p w14:paraId="235B16D4" w14:textId="77777777" w:rsidR="00467320" w:rsidRDefault="00000000">
      <w:pPr>
        <w:pStyle w:val="ListParagraph"/>
        <w:numPr>
          <w:ilvl w:val="0"/>
          <w:numId w:val="2"/>
        </w:numPr>
        <w:spacing w:before="60" w:after="60"/>
      </w:pPr>
      <w:r>
        <w:t>Advantage: Simple and easy to understand</w:t>
      </w:r>
    </w:p>
    <w:p w14:paraId="78877A76" w14:textId="77777777" w:rsidR="00467320" w:rsidRDefault="00000000">
      <w:pPr>
        <w:pStyle w:val="ListParagraph"/>
        <w:numPr>
          <w:ilvl w:val="0"/>
          <w:numId w:val="2"/>
        </w:numPr>
        <w:spacing w:before="60" w:after="60"/>
      </w:pPr>
      <w:r>
        <w:t>Limitation: Real-world data is sometimes 'in between' two groups, and this method cannot handle that</w:t>
      </w:r>
    </w:p>
    <w:p w14:paraId="0071EA98" w14:textId="77777777" w:rsidR="00467320" w:rsidRDefault="00000000">
      <w:pPr>
        <w:pStyle w:val="Heading2"/>
      </w:pPr>
      <w:r>
        <w:t>2.3 Overlapping Clustering (Soft Clustering)</w:t>
      </w:r>
    </w:p>
    <w:p w14:paraId="2D418816" w14:textId="77777777" w:rsidR="00467320" w:rsidRDefault="00000000">
      <w:pPr>
        <w:spacing w:before="80" w:after="80"/>
      </w:pPr>
      <w:r>
        <w:t>In overlapping clustering, a single data point CAN belong to multiple clusters at the same time. Each data point has a 'degree of membership' — how much it belongs to each cluster.</w:t>
      </w:r>
    </w:p>
    <w:p w14:paraId="460E76AE" w14:textId="77777777" w:rsidR="00467320" w:rsidRDefault="00000000">
      <w:pPr>
        <w:spacing w:before="80" w:after="80"/>
      </w:pPr>
      <w:r>
        <w:rPr>
          <w:b/>
          <w:bCs/>
        </w:rPr>
        <w:t xml:space="preserve">Example: </w:t>
      </w:r>
      <w:r>
        <w:t>A customer who spends moderately might be 60% in the 'Medium Spender' cluster and 40% in the 'High Spender' cluster.</w:t>
      </w:r>
    </w:p>
    <w:p w14:paraId="33EBC984" w14:textId="77777777" w:rsidR="00467320" w:rsidRDefault="00000000">
      <w:pPr>
        <w:pStyle w:val="ListParagraph"/>
        <w:numPr>
          <w:ilvl w:val="0"/>
          <w:numId w:val="2"/>
        </w:numPr>
        <w:spacing w:before="60" w:after="60"/>
      </w:pPr>
      <w:r>
        <w:t>Advantage: More realistic — real data often does not fit perfectly into one box</w:t>
      </w:r>
    </w:p>
    <w:p w14:paraId="779E9614" w14:textId="77777777" w:rsidR="00467320" w:rsidRDefault="00000000">
      <w:pPr>
        <w:pStyle w:val="ListParagraph"/>
        <w:numPr>
          <w:ilvl w:val="0"/>
          <w:numId w:val="2"/>
        </w:numPr>
        <w:spacing w:before="60" w:after="60"/>
      </w:pPr>
      <w:r>
        <w:t>Limitation: More complex and harder to interpret</w:t>
      </w:r>
    </w:p>
    <w:p w14:paraId="19F08843" w14:textId="77777777" w:rsidR="00467320" w:rsidRDefault="00000000">
      <w:pPr>
        <w:pStyle w:val="Heading2"/>
      </w:pPr>
      <w:r>
        <w:t>2.4 Hierarchical Clustering</w:t>
      </w:r>
    </w:p>
    <w:p w14:paraId="3BA823B8" w14:textId="77777777" w:rsidR="00467320" w:rsidRDefault="00000000">
      <w:pPr>
        <w:spacing w:before="80" w:after="80"/>
      </w:pPr>
      <w:r>
        <w:t>Hierarchical clustering builds a 'tree' of clusters. Imagine a family tree where everyone starts separate and then gets grouped into families, then extended families, until everyone is in one big group.</w:t>
      </w:r>
    </w:p>
    <w:p w14:paraId="3C6F1838" w14:textId="77777777" w:rsidR="00467320" w:rsidRDefault="00000000">
      <w:pPr>
        <w:pStyle w:val="Heading3"/>
      </w:pPr>
      <w:r>
        <w:t>Agglomerative Clustering (Bottom-Up)</w:t>
      </w:r>
    </w:p>
    <w:p w14:paraId="0D00F609" w14:textId="77777777" w:rsidR="00467320" w:rsidRDefault="00000000">
      <w:pPr>
        <w:spacing w:before="80" w:after="80"/>
      </w:pPr>
      <w:r>
        <w:t>This is the most common type. It starts with every single data point as its own cluster. Then, the two CLOSEST clusters are merged together. This merging continues until all data points are in one big cluster.</w:t>
      </w:r>
    </w:p>
    <w:p w14:paraId="78EB7B00" w14:textId="77777777" w:rsidR="00467320" w:rsidRDefault="00000000">
      <w:pPr>
        <w:pStyle w:val="ListParagraph"/>
        <w:numPr>
          <w:ilvl w:val="0"/>
          <w:numId w:val="3"/>
        </w:numPr>
        <w:spacing w:before="60" w:after="60"/>
      </w:pPr>
      <w:r>
        <w:t>Start: Every data point is its own cluster (e.g., 7 separate clusters)</w:t>
      </w:r>
    </w:p>
    <w:p w14:paraId="7CDAB6FE" w14:textId="77777777" w:rsidR="00467320" w:rsidRDefault="00000000">
      <w:pPr>
        <w:pStyle w:val="ListParagraph"/>
        <w:numPr>
          <w:ilvl w:val="0"/>
          <w:numId w:val="3"/>
        </w:numPr>
        <w:spacing w:before="60" w:after="60"/>
      </w:pPr>
      <w:r>
        <w:t>Find the two closest clusters and merge them</w:t>
      </w:r>
    </w:p>
    <w:p w14:paraId="6DAB222F" w14:textId="77777777" w:rsidR="00467320" w:rsidRDefault="00000000">
      <w:pPr>
        <w:pStyle w:val="ListParagraph"/>
        <w:numPr>
          <w:ilvl w:val="0"/>
          <w:numId w:val="3"/>
        </w:numPr>
        <w:spacing w:before="60" w:after="60"/>
      </w:pPr>
      <w:r>
        <w:t>Now you have fewer clusters (e.g., 6 clusters)</w:t>
      </w:r>
    </w:p>
    <w:p w14:paraId="594B6546" w14:textId="77777777" w:rsidR="00467320" w:rsidRDefault="00000000">
      <w:pPr>
        <w:pStyle w:val="ListParagraph"/>
        <w:numPr>
          <w:ilvl w:val="0"/>
          <w:numId w:val="3"/>
        </w:numPr>
        <w:spacing w:before="60" w:after="60"/>
      </w:pPr>
      <w:r>
        <w:t>Repeat steps 2 and 3</w:t>
      </w:r>
    </w:p>
    <w:p w14:paraId="3C79268A" w14:textId="77777777" w:rsidR="00467320" w:rsidRDefault="00000000">
      <w:pPr>
        <w:pStyle w:val="ListParagraph"/>
        <w:numPr>
          <w:ilvl w:val="0"/>
          <w:numId w:val="3"/>
        </w:numPr>
        <w:spacing w:before="60" w:after="60"/>
      </w:pPr>
      <w:r>
        <w:t>End: All data points are in one big cluster</w:t>
      </w:r>
    </w:p>
    <w:p w14:paraId="0EC85C7E" w14:textId="77777777" w:rsidR="00467320" w:rsidRDefault="00000000">
      <w:pPr>
        <w:pStyle w:val="Heading3"/>
      </w:pPr>
      <w:r>
        <w:lastRenderedPageBreak/>
        <w:t>Divisive Clustering (Top-Down)</w:t>
      </w:r>
    </w:p>
    <w:p w14:paraId="379117E1" w14:textId="77777777" w:rsidR="00467320" w:rsidRDefault="00000000">
      <w:pPr>
        <w:spacing w:before="80" w:after="80"/>
      </w:pPr>
      <w:r>
        <w:t>This is the opposite of agglomerative. You start with ALL data points in ONE cluster. Then you keep splitting the cluster into smaller and smaller groups until each data point is its own cluster.</w:t>
      </w:r>
    </w:p>
    <w:p w14:paraId="544DDEDD" w14:textId="77777777" w:rsidR="00467320" w:rsidRDefault="00000000">
      <w:pPr>
        <w:spacing w:before="80" w:after="80"/>
      </w:pPr>
      <w:r>
        <w:rPr>
          <w:b/>
          <w:bCs/>
        </w:rPr>
        <w:t xml:space="preserve">Step-by-Step Example: </w:t>
      </w:r>
      <w:r>
        <w:t>7 data points (A, B, C, D, E, F, G)</w:t>
      </w:r>
    </w:p>
    <w:p w14:paraId="4A6BB31B" w14:textId="77777777" w:rsidR="00467320" w:rsidRDefault="00000000">
      <w:pPr>
        <w:pStyle w:val="ListParagraph"/>
        <w:numPr>
          <w:ilvl w:val="0"/>
          <w:numId w:val="2"/>
        </w:numPr>
        <w:spacing w:before="60" w:after="60"/>
      </w:pPr>
      <w:r>
        <w:t>Step 1: All 7 are separate clusters: {A}, {B}, {C}, {D}, {E}, {F}, {G}</w:t>
      </w:r>
    </w:p>
    <w:p w14:paraId="20C2DF16" w14:textId="77777777" w:rsidR="00467320" w:rsidRDefault="00000000">
      <w:pPr>
        <w:pStyle w:val="ListParagraph"/>
        <w:numPr>
          <w:ilvl w:val="0"/>
          <w:numId w:val="2"/>
        </w:numPr>
        <w:spacing w:before="60" w:after="60"/>
      </w:pPr>
      <w:r>
        <w:t>Step 2: A and B are closest → merge to {AB}, {C}, {D}, {E}, {F}, {G}</w:t>
      </w:r>
    </w:p>
    <w:p w14:paraId="6EF52562" w14:textId="77777777" w:rsidR="00467320" w:rsidRDefault="00000000">
      <w:pPr>
        <w:pStyle w:val="ListParagraph"/>
        <w:numPr>
          <w:ilvl w:val="0"/>
          <w:numId w:val="2"/>
        </w:numPr>
        <w:spacing w:before="60" w:after="60"/>
      </w:pPr>
      <w:r>
        <w:t>Step 3: C and D are closest → merge to {AB}, {CD}, {E}, {F}, {G}</w:t>
      </w:r>
    </w:p>
    <w:p w14:paraId="4DA80B00" w14:textId="77777777" w:rsidR="00467320" w:rsidRDefault="00000000">
      <w:pPr>
        <w:pStyle w:val="ListParagraph"/>
        <w:numPr>
          <w:ilvl w:val="0"/>
          <w:numId w:val="2"/>
        </w:numPr>
        <w:spacing w:before="60" w:after="60"/>
      </w:pPr>
      <w:r>
        <w:t>Step 4: Continue merging until one cluster remains: {ABCDEFG}</w:t>
      </w:r>
    </w:p>
    <w:p w14:paraId="42BAD624" w14:textId="77777777" w:rsidR="00467320" w:rsidRDefault="00000000">
      <w:pPr>
        <w:pStyle w:val="Heading3"/>
      </w:pPr>
      <w:r>
        <w:t>Advantages of Hierarchical Clustering</w:t>
      </w:r>
    </w:p>
    <w:p w14:paraId="14B60670" w14:textId="77777777" w:rsidR="00467320" w:rsidRDefault="00000000">
      <w:pPr>
        <w:pStyle w:val="ListParagraph"/>
        <w:numPr>
          <w:ilvl w:val="0"/>
          <w:numId w:val="2"/>
        </w:numPr>
        <w:spacing w:before="60" w:after="60"/>
      </w:pPr>
      <w:r>
        <w:t>No need to specify the number of clusters beforehand</w:t>
      </w:r>
    </w:p>
    <w:p w14:paraId="2621A49F" w14:textId="77777777" w:rsidR="00467320" w:rsidRDefault="00000000">
      <w:pPr>
        <w:pStyle w:val="ListParagraph"/>
        <w:numPr>
          <w:ilvl w:val="0"/>
          <w:numId w:val="2"/>
        </w:numPr>
        <w:spacing w:before="60" w:after="60"/>
      </w:pPr>
      <w:r>
        <w:t>Shows a clear picture of how clusters are formed (dendrogram tree)</w:t>
      </w:r>
    </w:p>
    <w:p w14:paraId="73B5287F" w14:textId="77777777" w:rsidR="00467320" w:rsidRDefault="00000000">
      <w:pPr>
        <w:pStyle w:val="ListParagraph"/>
        <w:numPr>
          <w:ilvl w:val="0"/>
          <w:numId w:val="2"/>
        </w:numPr>
        <w:spacing w:before="60" w:after="60"/>
      </w:pPr>
      <w:r>
        <w:t>Works well for small to medium datasets</w:t>
      </w:r>
    </w:p>
    <w:p w14:paraId="07DF8DF2" w14:textId="77777777" w:rsidR="00467320" w:rsidRDefault="00000000">
      <w:pPr>
        <w:pStyle w:val="Heading3"/>
      </w:pPr>
      <w:r>
        <w:t>Disadvantages of Hierarchical Clustering</w:t>
      </w:r>
    </w:p>
    <w:p w14:paraId="26552F7E" w14:textId="77777777" w:rsidR="00467320" w:rsidRDefault="00000000">
      <w:pPr>
        <w:pStyle w:val="ListParagraph"/>
        <w:numPr>
          <w:ilvl w:val="0"/>
          <w:numId w:val="2"/>
        </w:numPr>
        <w:spacing w:before="60" w:after="60"/>
      </w:pPr>
      <w:r>
        <w:t>Very slow for large datasets</w:t>
      </w:r>
    </w:p>
    <w:p w14:paraId="2D0BBF8E" w14:textId="77777777" w:rsidR="00467320" w:rsidRDefault="00000000">
      <w:pPr>
        <w:pStyle w:val="ListParagraph"/>
        <w:numPr>
          <w:ilvl w:val="0"/>
          <w:numId w:val="2"/>
        </w:numPr>
        <w:spacing w:before="60" w:after="60"/>
      </w:pPr>
      <w:r>
        <w:t>Once two clusters are merged, they cannot be separated — errors can build up</w:t>
      </w:r>
    </w:p>
    <w:p w14:paraId="36C068B4" w14:textId="77777777" w:rsidR="00467320" w:rsidRDefault="00000000">
      <w:pPr>
        <w:pStyle w:val="Heading3"/>
      </w:pPr>
      <w:r>
        <w:t>Real-World Applications</w:t>
      </w:r>
    </w:p>
    <w:p w14:paraId="0E7D8B20" w14:textId="77777777" w:rsidR="00467320" w:rsidRDefault="00000000">
      <w:pPr>
        <w:pStyle w:val="ListParagraph"/>
        <w:numPr>
          <w:ilvl w:val="0"/>
          <w:numId w:val="2"/>
        </w:numPr>
        <w:spacing w:before="60" w:after="60"/>
      </w:pPr>
      <w:r>
        <w:t>Biology: Grouping species based on similar DNA</w:t>
      </w:r>
    </w:p>
    <w:p w14:paraId="014EF3EA" w14:textId="77777777" w:rsidR="00467320" w:rsidRDefault="00000000">
      <w:pPr>
        <w:pStyle w:val="ListParagraph"/>
        <w:numPr>
          <w:ilvl w:val="0"/>
          <w:numId w:val="2"/>
        </w:numPr>
        <w:spacing w:before="60" w:after="60"/>
      </w:pPr>
      <w:r>
        <w:t>Marketing: Finding customer groups with similar buying patterns</w:t>
      </w:r>
    </w:p>
    <w:p w14:paraId="4CF00EB4" w14:textId="77777777" w:rsidR="00467320" w:rsidRDefault="00000000">
      <w:pPr>
        <w:pStyle w:val="ListParagraph"/>
        <w:numPr>
          <w:ilvl w:val="0"/>
          <w:numId w:val="2"/>
        </w:numPr>
        <w:spacing w:before="60" w:after="60"/>
      </w:pPr>
      <w:r>
        <w:t>Document clustering: Grouping news articles by topic</w:t>
      </w:r>
    </w:p>
    <w:p w14:paraId="30710029" w14:textId="77777777" w:rsidR="00467320" w:rsidRDefault="00467320">
      <w:pPr>
        <w:pBdr>
          <w:bottom w:val="single" w:sz="2" w:space="0" w:color="2980B9"/>
        </w:pBdr>
        <w:spacing w:before="160" w:after="160"/>
      </w:pPr>
    </w:p>
    <w:p w14:paraId="7A1FF1FE" w14:textId="77777777" w:rsidR="00467320" w:rsidRDefault="00000000">
      <w:pPr>
        <w:pStyle w:val="Heading2"/>
      </w:pPr>
      <w:r>
        <w:t>2.5 K-Means Clustering</w:t>
      </w:r>
    </w:p>
    <w:p w14:paraId="369399F4" w14:textId="77777777" w:rsidR="00467320" w:rsidRDefault="00000000">
      <w:pPr>
        <w:pBdr>
          <w:left w:val="thick" w:sz="6" w:space="0" w:color="27AE60"/>
        </w:pBdr>
        <w:spacing w:before="120" w:after="120"/>
        <w:ind w:left="360"/>
      </w:pPr>
      <w:r>
        <w:rPr>
          <w:b/>
          <w:bCs/>
          <w:color w:val="27AE60"/>
        </w:rPr>
        <w:t xml:space="preserve">💡 Memory Tip: </w:t>
      </w:r>
      <w:r>
        <w:t>K-Means = K Groups! Whatever number you choose for K, that is how many groups you get.</w:t>
      </w:r>
    </w:p>
    <w:p w14:paraId="57860912" w14:textId="77777777" w:rsidR="00467320" w:rsidRDefault="00000000">
      <w:pPr>
        <w:pStyle w:val="Heading3"/>
      </w:pPr>
      <w:r>
        <w:t>What is K-Means?</w:t>
      </w:r>
    </w:p>
    <w:p w14:paraId="4C16D2CD" w14:textId="77777777" w:rsidR="00467320" w:rsidRDefault="00000000">
      <w:pPr>
        <w:spacing w:before="80" w:after="80"/>
      </w:pPr>
      <w:r>
        <w:t>K-Means is the most popular clustering algorithm. It groups data into K clusters based on similarity. The 'K' stands for the number of clusters you want. You decide K before running the algorithm.</w:t>
      </w:r>
    </w:p>
    <w:p w14:paraId="22A1E574" w14:textId="77777777" w:rsidR="00467320" w:rsidRDefault="00000000">
      <w:pPr>
        <w:spacing w:before="80" w:after="80"/>
      </w:pPr>
      <w:r>
        <w:rPr>
          <w:b/>
          <w:bCs/>
        </w:rPr>
        <w:t xml:space="preserve">Centroid: </w:t>
      </w:r>
      <w:r>
        <w:t>The center point of a cluster. Think of it as the 'average member' of the group. It acts as the meeting point that all members of the cluster gather around.</w:t>
      </w:r>
    </w:p>
    <w:p w14:paraId="37EC6AF5" w14:textId="77777777" w:rsidR="00467320" w:rsidRDefault="00000000">
      <w:pPr>
        <w:pStyle w:val="Heading3"/>
      </w:pPr>
      <w:r>
        <w:t>K-Means Algorithm — Step-by-Step</w:t>
      </w:r>
    </w:p>
    <w:p w14:paraId="03D00E5A" w14:textId="77777777" w:rsidR="00467320" w:rsidRDefault="00000000">
      <w:pPr>
        <w:pStyle w:val="ListParagraph"/>
        <w:numPr>
          <w:ilvl w:val="0"/>
          <w:numId w:val="3"/>
        </w:numPr>
        <w:spacing w:before="60" w:after="60"/>
      </w:pPr>
      <w:r>
        <w:t>Choose K: Decide how many clusters you want. Example: K=3 means 3 groups.</w:t>
      </w:r>
    </w:p>
    <w:p w14:paraId="5FC341E6" w14:textId="77777777" w:rsidR="00467320" w:rsidRDefault="00000000">
      <w:pPr>
        <w:pStyle w:val="ListParagraph"/>
        <w:numPr>
          <w:ilvl w:val="0"/>
          <w:numId w:val="3"/>
        </w:numPr>
        <w:spacing w:before="60" w:after="60"/>
      </w:pPr>
      <w:r>
        <w:t>Select Centroids: Randomly place K points in the data space. These are the starting centroids.</w:t>
      </w:r>
    </w:p>
    <w:p w14:paraId="60C3FF07" w14:textId="77777777" w:rsidR="00467320" w:rsidRDefault="00000000">
      <w:pPr>
        <w:pStyle w:val="ListParagraph"/>
        <w:numPr>
          <w:ilvl w:val="0"/>
          <w:numId w:val="3"/>
        </w:numPr>
        <w:spacing w:before="60" w:after="60"/>
      </w:pPr>
      <w:r>
        <w:t>Assign Data Points: Each data point is assigned to the NEAREST centroid. The distance is measured, and each point joins the closest group.</w:t>
      </w:r>
    </w:p>
    <w:p w14:paraId="5A1B8DA7" w14:textId="77777777" w:rsidR="00467320" w:rsidRDefault="00000000">
      <w:pPr>
        <w:pStyle w:val="ListParagraph"/>
        <w:numPr>
          <w:ilvl w:val="0"/>
          <w:numId w:val="3"/>
        </w:numPr>
        <w:spacing w:before="60" w:after="60"/>
      </w:pPr>
      <w:r>
        <w:t>Update Centroids: After all points are assigned, calculate the new center (average) of each cluster. Move the centroid to this new center.</w:t>
      </w:r>
    </w:p>
    <w:p w14:paraId="6E161EE6" w14:textId="77777777" w:rsidR="00467320" w:rsidRDefault="00000000">
      <w:pPr>
        <w:pStyle w:val="ListParagraph"/>
        <w:numPr>
          <w:ilvl w:val="0"/>
          <w:numId w:val="3"/>
        </w:numPr>
        <w:spacing w:before="60" w:after="60"/>
      </w:pPr>
      <w:r>
        <w:lastRenderedPageBreak/>
        <w:t>Repeat: Go back to step 3. Keep repeating until the centroids stop moving (converge).</w:t>
      </w:r>
    </w:p>
    <w:p w14:paraId="61AC5896" w14:textId="77777777" w:rsidR="00467320" w:rsidRDefault="00000000">
      <w:pPr>
        <w:pStyle w:val="Heading3"/>
      </w:pPr>
      <w:r>
        <w:t>Simple Example</w:t>
      </w:r>
    </w:p>
    <w:p w14:paraId="2BCF5639" w14:textId="77777777" w:rsidR="00467320" w:rsidRDefault="00000000">
      <w:pPr>
        <w:spacing w:before="80" w:after="80"/>
      </w:pPr>
      <w:r>
        <w:t>Suppose you have 9 students with different heights and weights. You want K=3 groups.</w:t>
      </w:r>
    </w:p>
    <w:p w14:paraId="4C2B997B" w14:textId="77777777" w:rsidR="00467320" w:rsidRDefault="00000000">
      <w:pPr>
        <w:pStyle w:val="ListParagraph"/>
        <w:numPr>
          <w:ilvl w:val="0"/>
          <w:numId w:val="2"/>
        </w:numPr>
        <w:spacing w:before="60" w:after="60"/>
      </w:pPr>
      <w:r>
        <w:t>Step 1: Choose K=3, place 3 random centroids</w:t>
      </w:r>
    </w:p>
    <w:p w14:paraId="3FABD62E" w14:textId="77777777" w:rsidR="00467320" w:rsidRDefault="00000000">
      <w:pPr>
        <w:pStyle w:val="ListParagraph"/>
        <w:numPr>
          <w:ilvl w:val="0"/>
          <w:numId w:val="2"/>
        </w:numPr>
        <w:spacing w:before="60" w:after="60"/>
      </w:pPr>
      <w:r>
        <w:t>Step 2: Assign each student to the nearest centroid</w:t>
      </w:r>
    </w:p>
    <w:p w14:paraId="3E447C07" w14:textId="77777777" w:rsidR="00467320" w:rsidRDefault="00000000">
      <w:pPr>
        <w:pStyle w:val="ListParagraph"/>
        <w:numPr>
          <w:ilvl w:val="0"/>
          <w:numId w:val="2"/>
        </w:numPr>
        <w:spacing w:before="60" w:after="60"/>
      </w:pPr>
      <w:r>
        <w:t>Step 3: Recalculate centroids as the average of each group</w:t>
      </w:r>
    </w:p>
    <w:p w14:paraId="6456DFCC" w14:textId="77777777" w:rsidR="00467320" w:rsidRDefault="00000000">
      <w:pPr>
        <w:pStyle w:val="ListParagraph"/>
        <w:numPr>
          <w:ilvl w:val="0"/>
          <w:numId w:val="2"/>
        </w:numPr>
        <w:spacing w:before="60" w:after="60"/>
      </w:pPr>
      <w:r>
        <w:t>Step 4: Reassign students to new centroids</w:t>
      </w:r>
    </w:p>
    <w:p w14:paraId="73D48B58" w14:textId="77777777" w:rsidR="00467320" w:rsidRDefault="00000000">
      <w:pPr>
        <w:pStyle w:val="ListParagraph"/>
        <w:numPr>
          <w:ilvl w:val="0"/>
          <w:numId w:val="2"/>
        </w:numPr>
        <w:spacing w:before="60" w:after="60"/>
      </w:pPr>
      <w:r>
        <w:t>Step 5: Keep repeating until groups stop changing</w:t>
      </w:r>
    </w:p>
    <w:p w14:paraId="3BF2A0EF" w14:textId="77777777" w:rsidR="00467320" w:rsidRDefault="00000000">
      <w:pPr>
        <w:pStyle w:val="ListParagraph"/>
        <w:numPr>
          <w:ilvl w:val="0"/>
          <w:numId w:val="2"/>
        </w:numPr>
        <w:spacing w:before="60" w:after="60"/>
      </w:pPr>
      <w:r>
        <w:t>Result: 3 groups of students with similar heights and weights</w:t>
      </w:r>
    </w:p>
    <w:p w14:paraId="6614D54D" w14:textId="77777777" w:rsidR="00467320" w:rsidRDefault="00000000">
      <w:pPr>
        <w:pStyle w:val="Heading3"/>
      </w:pPr>
      <w:r>
        <w:t>Advantages of K-Means</w:t>
      </w:r>
    </w:p>
    <w:p w14:paraId="4847DB11" w14:textId="77777777" w:rsidR="00467320" w:rsidRDefault="00000000">
      <w:pPr>
        <w:pStyle w:val="ListParagraph"/>
        <w:numPr>
          <w:ilvl w:val="0"/>
          <w:numId w:val="2"/>
        </w:numPr>
        <w:spacing w:before="60" w:after="60"/>
      </w:pPr>
      <w:r>
        <w:t>Simple and easy to understand</w:t>
      </w:r>
    </w:p>
    <w:p w14:paraId="07ABEAD4" w14:textId="77777777" w:rsidR="00467320" w:rsidRDefault="00000000">
      <w:pPr>
        <w:pStyle w:val="ListParagraph"/>
        <w:numPr>
          <w:ilvl w:val="0"/>
          <w:numId w:val="2"/>
        </w:numPr>
        <w:spacing w:before="60" w:after="60"/>
      </w:pPr>
      <w:r>
        <w:t>Very fast — works well on large datasets</w:t>
      </w:r>
    </w:p>
    <w:p w14:paraId="695C7DB6" w14:textId="77777777" w:rsidR="00467320" w:rsidRDefault="00000000">
      <w:pPr>
        <w:pStyle w:val="ListParagraph"/>
        <w:numPr>
          <w:ilvl w:val="0"/>
          <w:numId w:val="2"/>
        </w:numPr>
        <w:spacing w:before="60" w:after="60"/>
      </w:pPr>
      <w:r>
        <w:t>Scales easily to more features</w:t>
      </w:r>
    </w:p>
    <w:p w14:paraId="1C4F9FE3" w14:textId="77777777" w:rsidR="00467320" w:rsidRDefault="00000000">
      <w:pPr>
        <w:pStyle w:val="Heading3"/>
      </w:pPr>
      <w:r>
        <w:t>Limitations of K-Means</w:t>
      </w:r>
    </w:p>
    <w:p w14:paraId="35B5891A" w14:textId="77777777" w:rsidR="00467320" w:rsidRDefault="00000000">
      <w:pPr>
        <w:pStyle w:val="ListParagraph"/>
        <w:numPr>
          <w:ilvl w:val="0"/>
          <w:numId w:val="2"/>
        </w:numPr>
        <w:spacing w:before="60" w:after="60"/>
      </w:pPr>
      <w:r>
        <w:t>You must choose K yourself — if you choose the wrong K, results are poor</w:t>
      </w:r>
    </w:p>
    <w:p w14:paraId="105988C9" w14:textId="77777777" w:rsidR="00467320" w:rsidRDefault="00000000">
      <w:pPr>
        <w:pStyle w:val="ListParagraph"/>
        <w:numPr>
          <w:ilvl w:val="0"/>
          <w:numId w:val="2"/>
        </w:numPr>
        <w:spacing w:before="60" w:after="60"/>
      </w:pPr>
      <w:r>
        <w:t>Sensitive to outliers (extreme values can pull centroids away from true centers)</w:t>
      </w:r>
    </w:p>
    <w:p w14:paraId="55E12E6E" w14:textId="77777777" w:rsidR="00467320" w:rsidRDefault="00000000">
      <w:pPr>
        <w:pStyle w:val="ListParagraph"/>
        <w:numPr>
          <w:ilvl w:val="0"/>
          <w:numId w:val="2"/>
        </w:numPr>
        <w:spacing w:before="60" w:after="60"/>
      </w:pPr>
      <w:r>
        <w:t>Only works well when clusters are roughly circular/spherical</w:t>
      </w:r>
    </w:p>
    <w:p w14:paraId="3ABF20A1" w14:textId="77777777" w:rsidR="00467320" w:rsidRDefault="00000000">
      <w:pPr>
        <w:pStyle w:val="Heading3"/>
      </w:pPr>
      <w:r>
        <w:t>Applications of K-Means</w:t>
      </w:r>
    </w:p>
    <w:p w14:paraId="5153A531" w14:textId="77777777" w:rsidR="00467320" w:rsidRDefault="00000000">
      <w:pPr>
        <w:pStyle w:val="ListParagraph"/>
        <w:numPr>
          <w:ilvl w:val="0"/>
          <w:numId w:val="2"/>
        </w:numPr>
        <w:spacing w:before="60" w:after="60"/>
      </w:pPr>
      <w:r>
        <w:t>Customer segmentation in marketing</w:t>
      </w:r>
    </w:p>
    <w:p w14:paraId="10F52770" w14:textId="77777777" w:rsidR="00467320" w:rsidRDefault="00000000">
      <w:pPr>
        <w:pStyle w:val="ListParagraph"/>
        <w:numPr>
          <w:ilvl w:val="0"/>
          <w:numId w:val="2"/>
        </w:numPr>
        <w:spacing w:before="60" w:after="60"/>
      </w:pPr>
      <w:r>
        <w:t>Image compression (grouping similar pixel colors)</w:t>
      </w:r>
    </w:p>
    <w:p w14:paraId="27F6B6FA" w14:textId="77777777" w:rsidR="00467320" w:rsidRDefault="00000000">
      <w:pPr>
        <w:pStyle w:val="ListParagraph"/>
        <w:numPr>
          <w:ilvl w:val="0"/>
          <w:numId w:val="2"/>
        </w:numPr>
        <w:spacing w:before="60" w:after="60"/>
      </w:pPr>
      <w:r>
        <w:t>Document classification (grouping similar articles)</w:t>
      </w:r>
    </w:p>
    <w:p w14:paraId="3ED64CA4" w14:textId="77777777" w:rsidR="00467320" w:rsidRDefault="00467320">
      <w:pPr>
        <w:pBdr>
          <w:bottom w:val="single" w:sz="2" w:space="0" w:color="2980B9"/>
        </w:pBdr>
        <w:spacing w:before="160" w:after="160"/>
      </w:pPr>
    </w:p>
    <w:p w14:paraId="3E4715C8" w14:textId="77777777" w:rsidR="00467320" w:rsidRDefault="00000000">
      <w:pPr>
        <w:pStyle w:val="Heading2"/>
      </w:pPr>
      <w:r>
        <w:t>2.6 Fuzzy K-Means (Fuzzy C-Means)</w:t>
      </w:r>
    </w:p>
    <w:p w14:paraId="481B6A34" w14:textId="77777777" w:rsidR="00467320" w:rsidRDefault="00000000">
      <w:pPr>
        <w:spacing w:before="80" w:after="80"/>
      </w:pPr>
      <w:r>
        <w:t>Fuzzy K-Means is an extension of regular K-Means. The key difference is that in Fuzzy K-Means, a data point can belong to MORE than one cluster at the same time, with different levels of membership.</w:t>
      </w:r>
    </w:p>
    <w:p w14:paraId="5EC630D8" w14:textId="77777777" w:rsidR="00467320" w:rsidRDefault="00000000">
      <w:pPr>
        <w:spacing w:before="80" w:after="80"/>
      </w:pPr>
      <w:r>
        <w:rPr>
          <w:b/>
          <w:bCs/>
        </w:rPr>
        <w:t xml:space="preserve">Membership Concept: </w:t>
      </w:r>
      <w:r>
        <w:t>Each data point gets a membership value between 0 and 1 for every cluster. A value of 1 means it fully belongs to that cluster. A value of 0.5 means it half-belongs to two clusters.</w:t>
      </w:r>
    </w:p>
    <w:p w14:paraId="744CB425" w14:textId="77777777" w:rsidR="00467320" w:rsidRDefault="00000000">
      <w:pPr>
        <w:spacing w:before="80" w:after="80"/>
      </w:pPr>
      <w:r>
        <w:rPr>
          <w:b/>
          <w:bCs/>
        </w:rPr>
        <w:t xml:space="preserve">Example: </w:t>
      </w:r>
      <w:r>
        <w:t>A 30-year-old customer might be 70% in the 'Young Adults' cluster and 30% in the 'Middle Age' cluster. This is more realistic than putting them in just one box.</w:t>
      </w:r>
    </w:p>
    <w:p w14:paraId="3DA7DBF0" w14:textId="77777777" w:rsidR="00467320" w:rsidRDefault="00000000">
      <w:pPr>
        <w:pStyle w:val="Heading3"/>
      </w:pPr>
      <w:r>
        <w:t>Advantages</w:t>
      </w:r>
    </w:p>
    <w:p w14:paraId="6BAD60A0" w14:textId="77777777" w:rsidR="00467320" w:rsidRDefault="00000000">
      <w:pPr>
        <w:pStyle w:val="ListParagraph"/>
        <w:numPr>
          <w:ilvl w:val="0"/>
          <w:numId w:val="2"/>
        </w:numPr>
        <w:spacing w:before="60" w:after="60"/>
      </w:pPr>
      <w:r>
        <w:t>More flexible and realistic than K-Means</w:t>
      </w:r>
    </w:p>
    <w:p w14:paraId="7560BD2D" w14:textId="77777777" w:rsidR="00467320" w:rsidRDefault="00000000">
      <w:pPr>
        <w:pStyle w:val="ListParagraph"/>
        <w:numPr>
          <w:ilvl w:val="0"/>
          <w:numId w:val="2"/>
        </w:numPr>
        <w:spacing w:before="60" w:after="60"/>
      </w:pPr>
      <w:r>
        <w:t>Works better when the boundaries between clusters are not clear</w:t>
      </w:r>
    </w:p>
    <w:p w14:paraId="1B466CA6" w14:textId="77777777" w:rsidR="00467320" w:rsidRDefault="00000000">
      <w:pPr>
        <w:pStyle w:val="Heading3"/>
      </w:pPr>
      <w:r>
        <w:t>Disadvantages</w:t>
      </w:r>
    </w:p>
    <w:p w14:paraId="77C2D52C" w14:textId="77777777" w:rsidR="00467320" w:rsidRDefault="00000000">
      <w:pPr>
        <w:pStyle w:val="ListParagraph"/>
        <w:numPr>
          <w:ilvl w:val="0"/>
          <w:numId w:val="2"/>
        </w:numPr>
        <w:spacing w:before="60" w:after="60"/>
      </w:pPr>
      <w:r>
        <w:t>More complex to compute and interpret</w:t>
      </w:r>
    </w:p>
    <w:p w14:paraId="0878F405" w14:textId="77777777" w:rsidR="00467320" w:rsidRDefault="00000000">
      <w:pPr>
        <w:pStyle w:val="ListParagraph"/>
        <w:numPr>
          <w:ilvl w:val="0"/>
          <w:numId w:val="2"/>
        </w:numPr>
        <w:spacing w:before="60" w:after="60"/>
      </w:pPr>
      <w:r>
        <w:lastRenderedPageBreak/>
        <w:t>Harder to explain to non-technical people</w:t>
      </w:r>
    </w:p>
    <w:p w14:paraId="2336212F" w14:textId="77777777" w:rsidR="00467320" w:rsidRDefault="00467320">
      <w:pPr>
        <w:pBdr>
          <w:bottom w:val="single" w:sz="2" w:space="0" w:color="2980B9"/>
        </w:pBdr>
        <w:spacing w:before="160" w:after="160"/>
      </w:pPr>
    </w:p>
    <w:p w14:paraId="6EA3D8D8" w14:textId="77777777" w:rsidR="00467320" w:rsidRDefault="00000000">
      <w:pPr>
        <w:pStyle w:val="Heading2"/>
      </w:pPr>
      <w:r>
        <w:t>2.7 Gaussian Mixture Model (GMM)</w:t>
      </w:r>
    </w:p>
    <w:p w14:paraId="1EC2CF55" w14:textId="77777777" w:rsidR="00467320" w:rsidRDefault="00000000">
      <w:pPr>
        <w:spacing w:before="80" w:after="80"/>
      </w:pPr>
      <w:r>
        <w:t>GMM is a probabilistic clustering algorithm. It assumes the data comes from a mixture of several Gaussian (bell-shaped) distributions. Each Gaussian distribution represents one cluster.</w:t>
      </w:r>
    </w:p>
    <w:p w14:paraId="3298A2E8" w14:textId="77777777" w:rsidR="00467320" w:rsidRDefault="00000000">
      <w:pPr>
        <w:spacing w:before="80" w:after="80"/>
      </w:pPr>
      <w:r>
        <w:rPr>
          <w:b/>
          <w:bCs/>
        </w:rPr>
        <w:t xml:space="preserve">Gaussian Distribution: </w:t>
      </w:r>
      <w:r>
        <w:t>Also called the 'bell curve.' Most data points fall near the center (mean) and fewer points are found at the edges.</w:t>
      </w:r>
    </w:p>
    <w:p w14:paraId="24AE6C82" w14:textId="77777777" w:rsidR="00467320" w:rsidRDefault="00000000">
      <w:pPr>
        <w:pStyle w:val="Heading3"/>
      </w:pPr>
      <w:r>
        <w:t>How GMM Works</w:t>
      </w:r>
    </w:p>
    <w:p w14:paraId="528582FA" w14:textId="77777777" w:rsidR="00467320" w:rsidRDefault="00000000">
      <w:pPr>
        <w:pStyle w:val="ListParagraph"/>
        <w:numPr>
          <w:ilvl w:val="0"/>
          <w:numId w:val="2"/>
        </w:numPr>
        <w:spacing w:before="60" w:after="60"/>
      </w:pPr>
      <w:r>
        <w:t>Assume there are K Gaussian distributions (one per cluster)</w:t>
      </w:r>
    </w:p>
    <w:p w14:paraId="66FEA329" w14:textId="77777777" w:rsidR="00467320" w:rsidRDefault="00000000">
      <w:pPr>
        <w:pStyle w:val="ListParagraph"/>
        <w:numPr>
          <w:ilvl w:val="0"/>
          <w:numId w:val="2"/>
        </w:numPr>
        <w:spacing w:before="60" w:after="60"/>
      </w:pPr>
      <w:r>
        <w:t>Each distribution has a center (mean) and a spread (variance)</w:t>
      </w:r>
    </w:p>
    <w:p w14:paraId="51C63CC7" w14:textId="77777777" w:rsidR="00467320" w:rsidRDefault="00000000">
      <w:pPr>
        <w:pStyle w:val="ListParagraph"/>
        <w:numPr>
          <w:ilvl w:val="0"/>
          <w:numId w:val="2"/>
        </w:numPr>
        <w:spacing w:before="60" w:after="60"/>
      </w:pPr>
      <w:r>
        <w:t>Assign each data point to the cluster whose Gaussian best explains it</w:t>
      </w:r>
    </w:p>
    <w:p w14:paraId="3D1672D0" w14:textId="77777777" w:rsidR="00467320" w:rsidRDefault="00000000">
      <w:pPr>
        <w:pStyle w:val="ListParagraph"/>
        <w:numPr>
          <w:ilvl w:val="0"/>
          <w:numId w:val="2"/>
        </w:numPr>
        <w:spacing w:before="60" w:after="60"/>
      </w:pPr>
      <w:r>
        <w:t>Update the Gaussians based on the assignment</w:t>
      </w:r>
    </w:p>
    <w:p w14:paraId="213F6B35" w14:textId="77777777" w:rsidR="00467320" w:rsidRDefault="00000000">
      <w:pPr>
        <w:pStyle w:val="ListParagraph"/>
        <w:numPr>
          <w:ilvl w:val="0"/>
          <w:numId w:val="2"/>
        </w:numPr>
        <w:spacing w:before="60" w:after="60"/>
      </w:pPr>
      <w:r>
        <w:t>Repeat until stable</w:t>
      </w:r>
    </w:p>
    <w:p w14:paraId="19009B56" w14:textId="77777777" w:rsidR="00467320" w:rsidRDefault="00000000">
      <w:pPr>
        <w:spacing w:before="80" w:after="80"/>
      </w:pPr>
      <w:r>
        <w:rPr>
          <w:b/>
          <w:bCs/>
        </w:rPr>
        <w:t xml:space="preserve">Example: </w:t>
      </w:r>
      <w:r>
        <w:t>Heights of men and women follow separate Gaussian distributions. GMM can separate them into two groups just by looking at the pattern of heights.</w:t>
      </w:r>
    </w:p>
    <w:p w14:paraId="4753E5DE" w14:textId="77777777" w:rsidR="00467320" w:rsidRDefault="00000000">
      <w:pPr>
        <w:pStyle w:val="Heading3"/>
      </w:pPr>
      <w:r>
        <w:t>Advantages</w:t>
      </w:r>
    </w:p>
    <w:p w14:paraId="78A65541" w14:textId="77777777" w:rsidR="00467320" w:rsidRDefault="00000000">
      <w:pPr>
        <w:pStyle w:val="ListParagraph"/>
        <w:numPr>
          <w:ilvl w:val="0"/>
          <w:numId w:val="2"/>
        </w:numPr>
        <w:spacing w:before="60" w:after="60"/>
      </w:pPr>
      <w:r>
        <w:t>More flexible than K-Means — can find clusters of different shapes and sizes</w:t>
      </w:r>
    </w:p>
    <w:p w14:paraId="20219620" w14:textId="77777777" w:rsidR="00467320" w:rsidRDefault="00000000">
      <w:pPr>
        <w:pStyle w:val="ListParagraph"/>
        <w:numPr>
          <w:ilvl w:val="0"/>
          <w:numId w:val="2"/>
        </w:numPr>
        <w:spacing w:before="60" w:after="60"/>
      </w:pPr>
      <w:r>
        <w:t>Provides probability of belonging to each cluster</w:t>
      </w:r>
    </w:p>
    <w:p w14:paraId="438918AD" w14:textId="77777777" w:rsidR="00467320" w:rsidRDefault="00000000">
      <w:pPr>
        <w:pStyle w:val="Heading3"/>
      </w:pPr>
      <w:r>
        <w:t>Applications</w:t>
      </w:r>
    </w:p>
    <w:p w14:paraId="7D847086" w14:textId="77777777" w:rsidR="00467320" w:rsidRDefault="00000000">
      <w:pPr>
        <w:pStyle w:val="ListParagraph"/>
        <w:numPr>
          <w:ilvl w:val="0"/>
          <w:numId w:val="2"/>
        </w:numPr>
        <w:spacing w:before="60" w:after="60"/>
      </w:pPr>
      <w:r>
        <w:t>Speech recognition</w:t>
      </w:r>
    </w:p>
    <w:p w14:paraId="5CDDB00D" w14:textId="77777777" w:rsidR="00467320" w:rsidRDefault="00000000">
      <w:pPr>
        <w:pStyle w:val="ListParagraph"/>
        <w:numPr>
          <w:ilvl w:val="0"/>
          <w:numId w:val="2"/>
        </w:numPr>
        <w:spacing w:before="60" w:after="60"/>
      </w:pPr>
      <w:r>
        <w:t>Computer vision</w:t>
      </w:r>
    </w:p>
    <w:p w14:paraId="3FB7C7CD" w14:textId="77777777" w:rsidR="00467320" w:rsidRDefault="00000000">
      <w:pPr>
        <w:pStyle w:val="ListParagraph"/>
        <w:numPr>
          <w:ilvl w:val="0"/>
          <w:numId w:val="2"/>
        </w:numPr>
        <w:spacing w:before="60" w:after="60"/>
      </w:pPr>
      <w:r>
        <w:t>Anomaly detection</w:t>
      </w:r>
    </w:p>
    <w:p w14:paraId="0878DE97" w14:textId="77777777" w:rsidR="00467320" w:rsidRDefault="00467320">
      <w:pPr>
        <w:pBdr>
          <w:bottom w:val="single" w:sz="2" w:space="0" w:color="2980B9"/>
        </w:pBdr>
        <w:spacing w:before="160" w:after="160"/>
      </w:pPr>
    </w:p>
    <w:p w14:paraId="1FFFF58A" w14:textId="77777777" w:rsidR="00467320" w:rsidRDefault="00000000">
      <w:pPr>
        <w:pStyle w:val="Heading2"/>
      </w:pPr>
      <w:r>
        <w:t>2.8 DBSCAN (Density-Based Spatial Clustering)</w:t>
      </w:r>
    </w:p>
    <w:p w14:paraId="397B68D4" w14:textId="77777777" w:rsidR="00467320" w:rsidRDefault="00000000">
      <w:pPr>
        <w:spacing w:before="80" w:after="80"/>
      </w:pPr>
      <w:r>
        <w:t>DBSCAN groups data points that are closely packed together (high density) and marks points that are alone in low-density regions as NOISE or outliers.</w:t>
      </w:r>
    </w:p>
    <w:p w14:paraId="4E71619C" w14:textId="77777777" w:rsidR="00467320" w:rsidRDefault="00000000">
      <w:pPr>
        <w:spacing w:before="80" w:after="80"/>
      </w:pPr>
      <w:r>
        <w:rPr>
          <w:b/>
          <w:bCs/>
        </w:rPr>
        <w:t xml:space="preserve">Key Idea: </w:t>
      </w:r>
      <w:r>
        <w:t>Instead of looking at distance to a centroid, DBSCAN asks: 'Are there many data points close to me?' If yes, it is part of a cluster. If no, it is an outlier.</w:t>
      </w:r>
    </w:p>
    <w:p w14:paraId="6EBA7A48" w14:textId="77777777" w:rsidR="00467320" w:rsidRDefault="00000000">
      <w:pPr>
        <w:pStyle w:val="Heading3"/>
      </w:pPr>
      <w:r>
        <w:t>Advantages</w:t>
      </w:r>
    </w:p>
    <w:p w14:paraId="02F2097B" w14:textId="77777777" w:rsidR="00467320" w:rsidRDefault="00000000">
      <w:pPr>
        <w:pStyle w:val="ListParagraph"/>
        <w:numPr>
          <w:ilvl w:val="0"/>
          <w:numId w:val="2"/>
        </w:numPr>
        <w:spacing w:before="60" w:after="60"/>
      </w:pPr>
      <w:r>
        <w:t>Does NOT require you to specify the number of clusters (K) in advance</w:t>
      </w:r>
    </w:p>
    <w:p w14:paraId="1A6267C3" w14:textId="77777777" w:rsidR="00467320" w:rsidRDefault="00000000">
      <w:pPr>
        <w:pStyle w:val="ListParagraph"/>
        <w:numPr>
          <w:ilvl w:val="0"/>
          <w:numId w:val="2"/>
        </w:numPr>
        <w:spacing w:before="60" w:after="60"/>
      </w:pPr>
      <w:r>
        <w:t>Can find clusters of any shape (not just circular)</w:t>
      </w:r>
    </w:p>
    <w:p w14:paraId="4C336089" w14:textId="77777777" w:rsidR="00467320" w:rsidRDefault="00000000">
      <w:pPr>
        <w:pStyle w:val="ListParagraph"/>
        <w:numPr>
          <w:ilvl w:val="0"/>
          <w:numId w:val="2"/>
        </w:numPr>
        <w:spacing w:before="60" w:after="60"/>
      </w:pPr>
      <w:r>
        <w:t>Automatically identifies and removes outliers/noise</w:t>
      </w:r>
    </w:p>
    <w:p w14:paraId="6A0B3731" w14:textId="77777777" w:rsidR="00467320" w:rsidRDefault="00000000">
      <w:pPr>
        <w:pStyle w:val="Heading3"/>
      </w:pPr>
      <w:r>
        <w:t>Limitations</w:t>
      </w:r>
    </w:p>
    <w:p w14:paraId="4B514152" w14:textId="77777777" w:rsidR="00467320" w:rsidRDefault="00000000">
      <w:pPr>
        <w:pStyle w:val="ListParagraph"/>
        <w:numPr>
          <w:ilvl w:val="0"/>
          <w:numId w:val="2"/>
        </w:numPr>
        <w:spacing w:before="60" w:after="60"/>
      </w:pPr>
      <w:r>
        <w:t>Sensitive to the density parameter settings</w:t>
      </w:r>
    </w:p>
    <w:p w14:paraId="0743BD8F" w14:textId="77777777" w:rsidR="00467320" w:rsidRDefault="00000000">
      <w:pPr>
        <w:pStyle w:val="ListParagraph"/>
        <w:numPr>
          <w:ilvl w:val="0"/>
          <w:numId w:val="2"/>
        </w:numPr>
        <w:spacing w:before="60" w:after="60"/>
      </w:pPr>
      <w:r>
        <w:t>Struggles when clusters have very different densities</w:t>
      </w:r>
    </w:p>
    <w:p w14:paraId="4CCBD776" w14:textId="77777777" w:rsidR="00467320" w:rsidRDefault="00000000">
      <w:pPr>
        <w:pStyle w:val="Heading3"/>
      </w:pPr>
      <w:r>
        <w:lastRenderedPageBreak/>
        <w:t>Applications</w:t>
      </w:r>
    </w:p>
    <w:p w14:paraId="4315B2C4" w14:textId="77777777" w:rsidR="00467320" w:rsidRDefault="00000000">
      <w:pPr>
        <w:pStyle w:val="ListParagraph"/>
        <w:numPr>
          <w:ilvl w:val="0"/>
          <w:numId w:val="2"/>
        </w:numPr>
        <w:spacing w:before="60" w:after="60"/>
      </w:pPr>
      <w:r>
        <w:t>Geographic data analysis (finding busy areas in a city)</w:t>
      </w:r>
    </w:p>
    <w:p w14:paraId="3277EE6F" w14:textId="77777777" w:rsidR="00467320" w:rsidRDefault="00000000">
      <w:pPr>
        <w:pStyle w:val="ListParagraph"/>
        <w:numPr>
          <w:ilvl w:val="0"/>
          <w:numId w:val="2"/>
        </w:numPr>
        <w:spacing w:before="60" w:after="60"/>
      </w:pPr>
      <w:r>
        <w:t>Anomaly detection (fraud, network intrusion)</w:t>
      </w:r>
    </w:p>
    <w:p w14:paraId="3E02DB03" w14:textId="77777777" w:rsidR="00467320" w:rsidRDefault="00000000">
      <w:pPr>
        <w:pStyle w:val="ListParagraph"/>
        <w:numPr>
          <w:ilvl w:val="0"/>
          <w:numId w:val="2"/>
        </w:numPr>
        <w:spacing w:before="60" w:after="60"/>
      </w:pPr>
      <w:r>
        <w:t>Image segmentation</w:t>
      </w:r>
    </w:p>
    <w:p w14:paraId="0E98CEE5" w14:textId="77777777" w:rsidR="00467320" w:rsidRDefault="00000000">
      <w:r>
        <w:br w:type="page"/>
      </w:r>
    </w:p>
    <w:p w14:paraId="1745E1A3" w14:textId="77777777" w:rsidR="00467320" w:rsidRDefault="00000000">
      <w:pPr>
        <w:pStyle w:val="Heading1"/>
      </w:pPr>
      <w:r>
        <w:lastRenderedPageBreak/>
        <w:t>Chapter 3: Association Rule Mining</w:t>
      </w:r>
    </w:p>
    <w:p w14:paraId="6EEDF7C3" w14:textId="77777777" w:rsidR="00467320" w:rsidRDefault="00000000">
      <w:pPr>
        <w:spacing w:before="80" w:after="80"/>
      </w:pPr>
      <w:r>
        <w:t>Association Rule Mining is about finding interesting relationships between variables in a large database. It answers the question: 'Which items appear together most often?'</w:t>
      </w:r>
    </w:p>
    <w:p w14:paraId="3A46F3F8" w14:textId="77777777" w:rsidR="00467320" w:rsidRDefault="00000000">
      <w:pPr>
        <w:pBdr>
          <w:left w:val="thick" w:sz="6" w:space="0" w:color="27AE60"/>
        </w:pBdr>
        <w:spacing w:before="120" w:after="120"/>
        <w:ind w:left="360"/>
      </w:pPr>
      <w:r>
        <w:rPr>
          <w:b/>
          <w:bCs/>
          <w:color w:val="27AE60"/>
        </w:rPr>
        <w:t xml:space="preserve">💡 Memory Tip: </w:t>
      </w:r>
      <w:r>
        <w:t>Association Rules = 'If someone buys X, they often also buy Y'</w:t>
      </w:r>
    </w:p>
    <w:p w14:paraId="4F0A3BF2" w14:textId="77777777" w:rsidR="00467320" w:rsidRDefault="00000000">
      <w:pPr>
        <w:pStyle w:val="Heading2"/>
      </w:pPr>
      <w:r>
        <w:t>3.1 What is Association Rule Mining?</w:t>
      </w:r>
    </w:p>
    <w:p w14:paraId="56AA9E5C" w14:textId="77777777" w:rsidR="00467320" w:rsidRDefault="00000000">
      <w:pPr>
        <w:spacing w:before="80" w:after="80"/>
      </w:pPr>
      <w:r>
        <w:t>Association rule mining looks at transaction data to find patterns. If customers who buy bread also tend to buy butter, then 'bread → butter' is an association rule. This is very useful for businesses.</w:t>
      </w:r>
    </w:p>
    <w:p w14:paraId="6A8A1B64" w14:textId="77777777" w:rsidR="00467320" w:rsidRDefault="00000000">
      <w:pPr>
        <w:pStyle w:val="Heading2"/>
      </w:pPr>
      <w:r>
        <w:t>3.2 Market Basket Analysis — The Classic Example</w:t>
      </w:r>
    </w:p>
    <w:p w14:paraId="4F49C1B7" w14:textId="77777777" w:rsidR="00467320" w:rsidRDefault="00000000">
      <w:pPr>
        <w:spacing w:before="80" w:after="80"/>
      </w:pPr>
      <w:r>
        <w:t>Market basket analysis is when a retailer (like a supermarket) analyzes what items customers buy TOGETHER in the same shopping trip.</w:t>
      </w:r>
    </w:p>
    <w:p w14:paraId="5B996305" w14:textId="77777777" w:rsidR="00467320" w:rsidRDefault="00000000">
      <w:pPr>
        <w:spacing w:before="80" w:after="80"/>
      </w:pPr>
      <w:r>
        <w:rPr>
          <w:b/>
          <w:bCs/>
        </w:rPr>
        <w:t xml:space="preserve">Bread and Butter Example: </w:t>
      </w:r>
      <w:r>
        <w:t>If the algorithm finds that 80% of customers who buy bread also buy butter, the store can place these items near each other, or offer a combined discount.</w:t>
      </w:r>
    </w:p>
    <w:p w14:paraId="267892FB" w14:textId="77777777" w:rsidR="00467320" w:rsidRDefault="00000000">
      <w:pPr>
        <w:spacing w:before="80" w:after="80"/>
      </w:pPr>
      <w:r>
        <w:rPr>
          <w:b/>
          <w:bCs/>
        </w:rPr>
        <w:t xml:space="preserve">Real-Life Business Example: </w:t>
      </w:r>
      <w:r>
        <w:t>Amazon's 'Customers who bought this also bought...' feature is built on association rules. Walmart famously discovered that men who buy diapers on Friday evenings also tend to buy beer — they then placed beer near the diaper aisle!</w:t>
      </w:r>
    </w:p>
    <w:p w14:paraId="7AAB6AB1" w14:textId="77777777" w:rsidR="00467320" w:rsidRDefault="00000000">
      <w:pPr>
        <w:pStyle w:val="Heading2"/>
      </w:pPr>
      <w:r>
        <w:t>3.3 The Apriori Algorithm</w:t>
      </w:r>
    </w:p>
    <w:p w14:paraId="1D28FB65" w14:textId="77777777" w:rsidR="00467320" w:rsidRDefault="00000000">
      <w:pPr>
        <w:spacing w:before="80" w:after="80"/>
      </w:pPr>
      <w:r>
        <w:t>The Apriori Algorithm is the most widely used algorithm for association rule mining. It works by:</w:t>
      </w:r>
    </w:p>
    <w:p w14:paraId="4841052B" w14:textId="77777777" w:rsidR="00467320" w:rsidRDefault="00000000">
      <w:pPr>
        <w:pStyle w:val="ListParagraph"/>
        <w:numPr>
          <w:ilvl w:val="0"/>
          <w:numId w:val="3"/>
        </w:numPr>
        <w:spacing w:before="60" w:after="60"/>
      </w:pPr>
      <w:r>
        <w:t>Finding all items that appear frequently (above a minimum threshold)</w:t>
      </w:r>
    </w:p>
    <w:p w14:paraId="0170144C" w14:textId="77777777" w:rsidR="00467320" w:rsidRDefault="00000000">
      <w:pPr>
        <w:pStyle w:val="ListParagraph"/>
        <w:numPr>
          <w:ilvl w:val="0"/>
          <w:numId w:val="3"/>
        </w:numPr>
        <w:spacing w:before="60" w:after="60"/>
      </w:pPr>
      <w:r>
        <w:t>Building larger combinations from these frequent items</w:t>
      </w:r>
    </w:p>
    <w:p w14:paraId="43C75AA3" w14:textId="77777777" w:rsidR="00467320" w:rsidRDefault="00000000">
      <w:pPr>
        <w:pStyle w:val="ListParagraph"/>
        <w:numPr>
          <w:ilvl w:val="0"/>
          <w:numId w:val="3"/>
        </w:numPr>
        <w:spacing w:before="60" w:after="60"/>
      </w:pPr>
      <w:r>
        <w:t>Generating association rules from those combinations</w:t>
      </w:r>
    </w:p>
    <w:p w14:paraId="51ECED71" w14:textId="77777777" w:rsidR="00467320" w:rsidRDefault="00000000">
      <w:pPr>
        <w:pStyle w:val="ListParagraph"/>
        <w:numPr>
          <w:ilvl w:val="0"/>
          <w:numId w:val="3"/>
        </w:numPr>
        <w:spacing w:before="60" w:after="60"/>
      </w:pPr>
      <w:r>
        <w:t>Keeping only the rules that are strong enough (above a confidence threshold)</w:t>
      </w:r>
    </w:p>
    <w:p w14:paraId="095DDF45" w14:textId="77777777" w:rsidR="00467320" w:rsidRDefault="00000000">
      <w:pPr>
        <w:pStyle w:val="Heading2"/>
      </w:pPr>
      <w:r>
        <w:t>3.4 Advantages</w:t>
      </w:r>
    </w:p>
    <w:p w14:paraId="714B1E06" w14:textId="77777777" w:rsidR="00467320" w:rsidRDefault="00000000">
      <w:pPr>
        <w:pStyle w:val="ListParagraph"/>
        <w:numPr>
          <w:ilvl w:val="0"/>
          <w:numId w:val="2"/>
        </w:numPr>
        <w:spacing w:before="60" w:after="60"/>
      </w:pPr>
      <w:r>
        <w:t>Easy to implement and understand</w:t>
      </w:r>
    </w:p>
    <w:p w14:paraId="69CBC2B7" w14:textId="77777777" w:rsidR="00467320" w:rsidRDefault="00000000">
      <w:pPr>
        <w:pStyle w:val="ListParagraph"/>
        <w:numPr>
          <w:ilvl w:val="0"/>
          <w:numId w:val="2"/>
        </w:numPr>
        <w:spacing w:before="60" w:after="60"/>
      </w:pPr>
      <w:r>
        <w:t>Works very well for transaction data</w:t>
      </w:r>
    </w:p>
    <w:p w14:paraId="48F9CE1B" w14:textId="77777777" w:rsidR="00467320" w:rsidRDefault="00000000">
      <w:pPr>
        <w:pStyle w:val="ListParagraph"/>
        <w:numPr>
          <w:ilvl w:val="0"/>
          <w:numId w:val="2"/>
        </w:numPr>
        <w:spacing w:before="60" w:after="60"/>
      </w:pPr>
      <w:r>
        <w:t>Produces actionable business insights</w:t>
      </w:r>
    </w:p>
    <w:p w14:paraId="3264C3AB" w14:textId="77777777" w:rsidR="00467320" w:rsidRDefault="00000000">
      <w:pPr>
        <w:pStyle w:val="Heading2"/>
      </w:pPr>
      <w:r>
        <w:t>3.5 Applications</w:t>
      </w:r>
    </w:p>
    <w:p w14:paraId="5EB33323" w14:textId="77777777" w:rsidR="00467320" w:rsidRDefault="00000000">
      <w:pPr>
        <w:pStyle w:val="ListParagraph"/>
        <w:numPr>
          <w:ilvl w:val="0"/>
          <w:numId w:val="2"/>
        </w:numPr>
        <w:spacing w:before="60" w:after="60"/>
      </w:pPr>
      <w:r>
        <w:t>Supermarket product placement strategies</w:t>
      </w:r>
    </w:p>
    <w:p w14:paraId="1BBDB283" w14:textId="77777777" w:rsidR="00467320" w:rsidRDefault="00000000">
      <w:pPr>
        <w:pStyle w:val="ListParagraph"/>
        <w:numPr>
          <w:ilvl w:val="0"/>
          <w:numId w:val="2"/>
        </w:numPr>
        <w:spacing w:before="60" w:after="60"/>
      </w:pPr>
      <w:r>
        <w:t>Online recommendation systems (Amazon, Netflix)</w:t>
      </w:r>
    </w:p>
    <w:p w14:paraId="57761B8A" w14:textId="77777777" w:rsidR="00467320" w:rsidRDefault="00000000">
      <w:pPr>
        <w:pStyle w:val="ListParagraph"/>
        <w:numPr>
          <w:ilvl w:val="0"/>
          <w:numId w:val="2"/>
        </w:numPr>
        <w:spacing w:before="60" w:after="60"/>
      </w:pPr>
      <w:r>
        <w:t>Healthcare: finding which symptoms appear together in patients</w:t>
      </w:r>
    </w:p>
    <w:p w14:paraId="690B4FB4" w14:textId="77777777" w:rsidR="00467320" w:rsidRDefault="00000000">
      <w:pPr>
        <w:pStyle w:val="ListParagraph"/>
        <w:numPr>
          <w:ilvl w:val="0"/>
          <w:numId w:val="2"/>
        </w:numPr>
        <w:spacing w:before="60" w:after="60"/>
      </w:pPr>
      <w:r>
        <w:t>Web usage mining: which webpages are visited together</w:t>
      </w:r>
    </w:p>
    <w:p w14:paraId="71FD8CAC" w14:textId="77777777" w:rsidR="00467320" w:rsidRDefault="00000000">
      <w:r>
        <w:br w:type="page"/>
      </w:r>
    </w:p>
    <w:p w14:paraId="270A8BFC" w14:textId="77777777" w:rsidR="00467320" w:rsidRDefault="00000000">
      <w:pPr>
        <w:pStyle w:val="Heading1"/>
      </w:pPr>
      <w:r>
        <w:lastRenderedPageBreak/>
        <w:t>Chapter 4: Dimensionality Reduction</w:t>
      </w:r>
    </w:p>
    <w:p w14:paraId="5AA912CB" w14:textId="77777777" w:rsidR="00467320" w:rsidRDefault="00000000">
      <w:pPr>
        <w:spacing w:before="80" w:after="80"/>
      </w:pPr>
      <w:r>
        <w:t>Sometimes your data has HUNDREDS or THOUSANDS of features (columns). This makes it slow to process and hard to visualize. Dimensionality reduction reduces the number of features while keeping the most important information.</w:t>
      </w:r>
    </w:p>
    <w:p w14:paraId="2342E431" w14:textId="77777777" w:rsidR="00467320" w:rsidRDefault="00000000">
      <w:pPr>
        <w:pStyle w:val="Heading2"/>
      </w:pPr>
      <w:r>
        <w:t>4.1 What is Dimensionality Reduction?</w:t>
      </w:r>
    </w:p>
    <w:p w14:paraId="5838FB99" w14:textId="77777777" w:rsidR="00467320" w:rsidRDefault="00000000">
      <w:pPr>
        <w:spacing w:before="80" w:after="80"/>
      </w:pPr>
      <w:r>
        <w:t>Dimensionality reduction is a technique to reduce the number of input variables in a dataset while still retaining as much meaningful information as possible.</w:t>
      </w:r>
    </w:p>
    <w:p w14:paraId="1D190795" w14:textId="77777777" w:rsidR="00467320" w:rsidRDefault="00000000">
      <w:pPr>
        <w:spacing w:before="80" w:after="80"/>
      </w:pPr>
      <w:r>
        <w:rPr>
          <w:b/>
          <w:bCs/>
        </w:rPr>
        <w:t xml:space="preserve">Think of it like this: </w:t>
      </w:r>
      <w:r>
        <w:t>Instead of describing a car with 50 features (color, size, weight, engine size...), you describe it with 3 most important features. You lose some detail but keep the big picture.</w:t>
      </w:r>
    </w:p>
    <w:p w14:paraId="6444A14A" w14:textId="77777777" w:rsidR="00467320" w:rsidRDefault="00000000">
      <w:pPr>
        <w:pStyle w:val="Heading2"/>
      </w:pPr>
      <w:r>
        <w:t>4.2 Why is it Needed? — The Curse of Dimensionality</w:t>
      </w:r>
    </w:p>
    <w:p w14:paraId="37EC7CA2" w14:textId="77777777" w:rsidR="00467320" w:rsidRDefault="00000000">
      <w:pPr>
        <w:spacing w:before="80" w:after="80"/>
      </w:pPr>
      <w:r>
        <w:t>When a dataset has too many features, several problems occur:</w:t>
      </w:r>
    </w:p>
    <w:p w14:paraId="06762A26" w14:textId="77777777" w:rsidR="00467320" w:rsidRDefault="00000000">
      <w:pPr>
        <w:pStyle w:val="ListParagraph"/>
        <w:numPr>
          <w:ilvl w:val="0"/>
          <w:numId w:val="2"/>
        </w:numPr>
        <w:spacing w:before="60" w:after="60"/>
      </w:pPr>
      <w:r>
        <w:t>The model becomes very slow to train</w:t>
      </w:r>
    </w:p>
    <w:p w14:paraId="7E3B985E" w14:textId="77777777" w:rsidR="00467320" w:rsidRDefault="00000000">
      <w:pPr>
        <w:pStyle w:val="ListParagraph"/>
        <w:numPr>
          <w:ilvl w:val="0"/>
          <w:numId w:val="2"/>
        </w:numPr>
        <w:spacing w:before="60" w:after="60"/>
      </w:pPr>
      <w:r>
        <w:t>It becomes hard to visualize the data</w:t>
      </w:r>
    </w:p>
    <w:p w14:paraId="4F514090" w14:textId="77777777" w:rsidR="00467320" w:rsidRDefault="00000000">
      <w:pPr>
        <w:pStyle w:val="ListParagraph"/>
        <w:numPr>
          <w:ilvl w:val="0"/>
          <w:numId w:val="2"/>
        </w:numPr>
        <w:spacing w:before="60" w:after="60"/>
      </w:pPr>
      <w:r>
        <w:t>Many features are redundant (they carry the same information)</w:t>
      </w:r>
    </w:p>
    <w:p w14:paraId="7B26BC3C" w14:textId="77777777" w:rsidR="00467320" w:rsidRDefault="00000000">
      <w:pPr>
        <w:pStyle w:val="ListParagraph"/>
        <w:numPr>
          <w:ilvl w:val="0"/>
          <w:numId w:val="2"/>
        </w:numPr>
        <w:spacing w:before="60" w:after="60"/>
      </w:pPr>
      <w:r>
        <w:t>The model can overfit — perform well on training data but poorly on new data</w:t>
      </w:r>
    </w:p>
    <w:p w14:paraId="18104788" w14:textId="77777777" w:rsidR="00467320" w:rsidRDefault="00000000">
      <w:pPr>
        <w:spacing w:before="80" w:after="80"/>
      </w:pPr>
      <w:r>
        <w:t>This set of problems is called the Curse of Dimensionality. Dimensionality reduction is the solution.</w:t>
      </w:r>
    </w:p>
    <w:p w14:paraId="4394D817" w14:textId="77777777" w:rsidR="00467320" w:rsidRDefault="00000000">
      <w:pPr>
        <w:pStyle w:val="Heading2"/>
      </w:pPr>
      <w:r>
        <w:t>4.3 Principal Component Analysis (PCA)</w:t>
      </w:r>
    </w:p>
    <w:p w14:paraId="4032C039" w14:textId="77777777" w:rsidR="00467320" w:rsidRDefault="00000000">
      <w:pPr>
        <w:pBdr>
          <w:left w:val="thick" w:sz="6" w:space="0" w:color="27AE60"/>
        </w:pBdr>
        <w:spacing w:before="120" w:after="120"/>
        <w:ind w:left="360"/>
      </w:pPr>
      <w:r>
        <w:rPr>
          <w:b/>
          <w:bCs/>
          <w:color w:val="27AE60"/>
        </w:rPr>
        <w:t xml:space="preserve">💡 Memory Tip: </w:t>
      </w:r>
      <w:r>
        <w:t>PCA = Reduce Features while keeping maximum information</w:t>
      </w:r>
    </w:p>
    <w:p w14:paraId="76052AB0" w14:textId="77777777" w:rsidR="00467320" w:rsidRDefault="00000000">
      <w:pPr>
        <w:spacing w:before="80" w:after="80"/>
      </w:pPr>
      <w:r>
        <w:t>PCA is the most popular dimensionality reduction technique. It transforms many correlated features into a smaller number of new features called Principal Components.</w:t>
      </w:r>
    </w:p>
    <w:p w14:paraId="3F4395ED" w14:textId="77777777" w:rsidR="00467320" w:rsidRDefault="00000000">
      <w:pPr>
        <w:pStyle w:val="Heading3"/>
      </w:pPr>
      <w:r>
        <w:t>What are Principal Components?</w:t>
      </w:r>
    </w:p>
    <w:p w14:paraId="1EDB85D5" w14:textId="77777777" w:rsidR="00467320" w:rsidRDefault="00000000">
      <w:pPr>
        <w:spacing w:before="80" w:after="80"/>
      </w:pPr>
      <w:r>
        <w:t>Principal Components are new variables that are combinations of the original variables. The first Principal Component captures the MOST variance (most information) in the data. The second captures the second most, and so on.</w:t>
      </w:r>
    </w:p>
    <w:p w14:paraId="66AA02F6" w14:textId="77777777" w:rsidR="00467320" w:rsidRDefault="00000000">
      <w:pPr>
        <w:pStyle w:val="Heading3"/>
      </w:pPr>
      <w:r>
        <w:t>How PCA Works</w:t>
      </w:r>
    </w:p>
    <w:p w14:paraId="23407541" w14:textId="77777777" w:rsidR="00467320" w:rsidRDefault="00000000">
      <w:pPr>
        <w:pStyle w:val="ListParagraph"/>
        <w:numPr>
          <w:ilvl w:val="0"/>
          <w:numId w:val="3"/>
        </w:numPr>
        <w:spacing w:before="60" w:after="60"/>
      </w:pPr>
      <w:r>
        <w:t>Start with your original data (many features)</w:t>
      </w:r>
    </w:p>
    <w:p w14:paraId="7ADF08F0" w14:textId="77777777" w:rsidR="00467320" w:rsidRDefault="00000000">
      <w:pPr>
        <w:pStyle w:val="ListParagraph"/>
        <w:numPr>
          <w:ilvl w:val="0"/>
          <w:numId w:val="3"/>
        </w:numPr>
        <w:spacing w:before="60" w:after="60"/>
      </w:pPr>
      <w:r>
        <w:t>Calculate how correlated the features are with each other</w:t>
      </w:r>
    </w:p>
    <w:p w14:paraId="5966E695" w14:textId="77777777" w:rsidR="00467320" w:rsidRDefault="00000000">
      <w:pPr>
        <w:pStyle w:val="ListParagraph"/>
        <w:numPr>
          <w:ilvl w:val="0"/>
          <w:numId w:val="3"/>
        </w:numPr>
        <w:spacing w:before="60" w:after="60"/>
      </w:pPr>
      <w:r>
        <w:t>Find the directions (principal components) that capture the most variance</w:t>
      </w:r>
    </w:p>
    <w:p w14:paraId="5BA8C4A9" w14:textId="77777777" w:rsidR="00467320" w:rsidRDefault="00000000">
      <w:pPr>
        <w:pStyle w:val="ListParagraph"/>
        <w:numPr>
          <w:ilvl w:val="0"/>
          <w:numId w:val="3"/>
        </w:numPr>
        <w:spacing w:before="60" w:after="60"/>
      </w:pPr>
      <w:r>
        <w:t>Project the original data onto these new directions</w:t>
      </w:r>
    </w:p>
    <w:p w14:paraId="748D5BC3" w14:textId="77777777" w:rsidR="00467320" w:rsidRDefault="00000000">
      <w:pPr>
        <w:pStyle w:val="ListParagraph"/>
        <w:numPr>
          <w:ilvl w:val="0"/>
          <w:numId w:val="3"/>
        </w:numPr>
        <w:spacing w:before="60" w:after="60"/>
      </w:pPr>
      <w:r>
        <w:t>Keep only the top few principal components (e.g., top 2 out of 50)</w:t>
      </w:r>
    </w:p>
    <w:p w14:paraId="6E0635E8" w14:textId="77777777" w:rsidR="00467320" w:rsidRDefault="00000000">
      <w:pPr>
        <w:pStyle w:val="Heading3"/>
      </w:pPr>
      <w:r>
        <w:t>Correlation and Variance Preservation</w:t>
      </w:r>
    </w:p>
    <w:p w14:paraId="7F4EFF09" w14:textId="77777777" w:rsidR="00467320" w:rsidRDefault="00000000">
      <w:pPr>
        <w:spacing w:before="80" w:after="80"/>
      </w:pPr>
      <w:r>
        <w:t>PCA is especially useful when features are highly correlated. Correlation means two features carry similar information. For example, 'height in cm' and 'height in inches' are 100% correlated — you only need one. PCA automatically detects such redundancy and removes it.</w:t>
      </w:r>
    </w:p>
    <w:p w14:paraId="149B02EB" w14:textId="77777777" w:rsidR="00467320" w:rsidRDefault="00000000">
      <w:pPr>
        <w:pStyle w:val="Heading3"/>
      </w:pPr>
      <w:r>
        <w:lastRenderedPageBreak/>
        <w:t>Example</w:t>
      </w:r>
    </w:p>
    <w:p w14:paraId="19CBB496" w14:textId="77777777" w:rsidR="00467320" w:rsidRDefault="00000000">
      <w:pPr>
        <w:spacing w:before="80" w:after="80"/>
      </w:pPr>
      <w:r>
        <w:t>Suppose you have student data with features: Math score, Science score, Physics score, Chemistry score — all very correlated. PCA might combine them into 1 or 2 principal components like 'Science Ability' and 'Math Ability', reducing 4 features to 2.</w:t>
      </w:r>
    </w:p>
    <w:p w14:paraId="36DB8F59" w14:textId="77777777" w:rsidR="00467320" w:rsidRDefault="00000000">
      <w:pPr>
        <w:pStyle w:val="Heading3"/>
      </w:pPr>
      <w:r>
        <w:t>Advantages of PCA</w:t>
      </w:r>
    </w:p>
    <w:p w14:paraId="20170D4B" w14:textId="77777777" w:rsidR="00467320" w:rsidRDefault="00000000">
      <w:pPr>
        <w:pStyle w:val="ListParagraph"/>
        <w:numPr>
          <w:ilvl w:val="0"/>
          <w:numId w:val="2"/>
        </w:numPr>
        <w:spacing w:before="60" w:after="60"/>
      </w:pPr>
      <w:r>
        <w:t>Reduces training time and storage requirements</w:t>
      </w:r>
    </w:p>
    <w:p w14:paraId="2F65C66C" w14:textId="77777777" w:rsidR="00467320" w:rsidRDefault="00000000">
      <w:pPr>
        <w:pStyle w:val="ListParagraph"/>
        <w:numPr>
          <w:ilvl w:val="0"/>
          <w:numId w:val="2"/>
        </w:numPr>
        <w:spacing w:before="60" w:after="60"/>
      </w:pPr>
      <w:r>
        <w:t>Removes noise and redundant features</w:t>
      </w:r>
    </w:p>
    <w:p w14:paraId="6E79DE58" w14:textId="77777777" w:rsidR="00467320" w:rsidRDefault="00000000">
      <w:pPr>
        <w:pStyle w:val="ListParagraph"/>
        <w:numPr>
          <w:ilvl w:val="0"/>
          <w:numId w:val="2"/>
        </w:numPr>
        <w:spacing w:before="60" w:after="60"/>
      </w:pPr>
      <w:r>
        <w:t>Allows visualization of high-dimensional data in 2D or 3D</w:t>
      </w:r>
    </w:p>
    <w:p w14:paraId="5453D040" w14:textId="77777777" w:rsidR="00467320" w:rsidRDefault="00000000">
      <w:pPr>
        <w:pStyle w:val="Heading3"/>
      </w:pPr>
      <w:r>
        <w:t>Applications</w:t>
      </w:r>
    </w:p>
    <w:p w14:paraId="2E6911E0" w14:textId="77777777" w:rsidR="00467320" w:rsidRDefault="00000000">
      <w:pPr>
        <w:pStyle w:val="ListParagraph"/>
        <w:numPr>
          <w:ilvl w:val="0"/>
          <w:numId w:val="2"/>
        </w:numPr>
        <w:spacing w:before="60" w:after="60"/>
      </w:pPr>
      <w:r>
        <w:t>Image compression (reducing pixel data)</w:t>
      </w:r>
    </w:p>
    <w:p w14:paraId="0FDF8410" w14:textId="77777777" w:rsidR="00467320" w:rsidRDefault="00000000">
      <w:pPr>
        <w:pStyle w:val="ListParagraph"/>
        <w:numPr>
          <w:ilvl w:val="0"/>
          <w:numId w:val="2"/>
        </w:numPr>
        <w:spacing w:before="60" w:after="60"/>
      </w:pPr>
      <w:r>
        <w:t>Face recognition systems</w:t>
      </w:r>
    </w:p>
    <w:p w14:paraId="0CDA0A72" w14:textId="77777777" w:rsidR="00467320" w:rsidRDefault="00000000">
      <w:pPr>
        <w:pStyle w:val="ListParagraph"/>
        <w:numPr>
          <w:ilvl w:val="0"/>
          <w:numId w:val="2"/>
        </w:numPr>
        <w:spacing w:before="60" w:after="60"/>
      </w:pPr>
      <w:r>
        <w:t>Genomics (analyzing thousands of genes)</w:t>
      </w:r>
    </w:p>
    <w:p w14:paraId="23CF6679" w14:textId="77777777" w:rsidR="00467320" w:rsidRDefault="00000000">
      <w:pPr>
        <w:pStyle w:val="ListParagraph"/>
        <w:numPr>
          <w:ilvl w:val="0"/>
          <w:numId w:val="2"/>
        </w:numPr>
        <w:spacing w:before="60" w:after="60"/>
      </w:pPr>
      <w:r>
        <w:t>Stock market analysis</w:t>
      </w:r>
    </w:p>
    <w:p w14:paraId="669AE621" w14:textId="77777777" w:rsidR="00467320" w:rsidRDefault="00000000">
      <w:r>
        <w:br w:type="page"/>
      </w:r>
    </w:p>
    <w:p w14:paraId="5F7B6657" w14:textId="77777777" w:rsidR="00467320" w:rsidRDefault="00000000">
      <w:pPr>
        <w:pStyle w:val="Heading1"/>
      </w:pPr>
      <w:r>
        <w:lastRenderedPageBreak/>
        <w:t>Chapter 5: Supervised vs. Unsupervised Learning</w:t>
      </w:r>
    </w:p>
    <w:p w14:paraId="1C11F618" w14:textId="77777777" w:rsidR="00467320" w:rsidRDefault="00000000">
      <w:pPr>
        <w:spacing w:before="80" w:after="80"/>
      </w:pPr>
      <w:r>
        <w:t xml:space="preserve">Now let us compare the two major types of </w:t>
      </w:r>
      <w:proofErr w:type="gramStart"/>
      <w:r>
        <w:t>machine</w:t>
      </w:r>
      <w:proofErr w:type="gramEnd"/>
      <w:r>
        <w:t xml:space="preserve"> learning we have studied.</w:t>
      </w:r>
    </w:p>
    <w:p w14:paraId="781AAC11" w14:textId="77777777" w:rsidR="00467320" w:rsidRDefault="0046732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67320" w14:paraId="0BCED1A3"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3247EE9B" w14:textId="77777777" w:rsidR="00467320" w:rsidRDefault="00000000">
            <w:r>
              <w:rPr>
                <w:b/>
                <w:bCs/>
                <w:color w:val="FFFFFF"/>
                <w:sz w:val="20"/>
                <w:szCs w:val="20"/>
              </w:rPr>
              <w:t>Feature</w:t>
            </w:r>
          </w:p>
        </w:tc>
        <w:tc>
          <w:tcPr>
            <w:tcW w:w="338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0C996F7A" w14:textId="77777777" w:rsidR="00467320" w:rsidRDefault="00000000">
            <w:r>
              <w:rPr>
                <w:b/>
                <w:bCs/>
                <w:color w:val="FFFFFF"/>
                <w:sz w:val="20"/>
                <w:szCs w:val="20"/>
              </w:rPr>
              <w:t>Supervised Learning</w:t>
            </w:r>
          </w:p>
        </w:tc>
        <w:tc>
          <w:tcPr>
            <w:tcW w:w="338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75565383" w14:textId="77777777" w:rsidR="00467320" w:rsidRDefault="00000000">
            <w:r>
              <w:rPr>
                <w:b/>
                <w:bCs/>
                <w:color w:val="FFFFFF"/>
                <w:sz w:val="20"/>
                <w:szCs w:val="20"/>
              </w:rPr>
              <w:t>Unsupervised Learning</w:t>
            </w:r>
          </w:p>
        </w:tc>
      </w:tr>
      <w:tr w:rsidR="00467320" w14:paraId="0F3F7F2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4D163C" w14:textId="77777777" w:rsidR="00467320" w:rsidRDefault="00000000">
            <w:r>
              <w:rPr>
                <w:sz w:val="20"/>
                <w:szCs w:val="20"/>
              </w:rPr>
              <w:t>Data Type</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5AC23A" w14:textId="77777777" w:rsidR="00467320" w:rsidRDefault="00000000">
            <w:r>
              <w:rPr>
                <w:sz w:val="20"/>
                <w:szCs w:val="20"/>
              </w:rPr>
              <w:t>Labeled data (has correct answers)</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DA2163" w14:textId="77777777" w:rsidR="00467320" w:rsidRDefault="00000000">
            <w:r>
              <w:rPr>
                <w:sz w:val="20"/>
                <w:szCs w:val="20"/>
              </w:rPr>
              <w:t>Unlabeled data (no correct answers)</w:t>
            </w:r>
          </w:p>
        </w:tc>
      </w:tr>
      <w:tr w:rsidR="00467320" w14:paraId="3DF6ED3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11FE9B45" w14:textId="77777777" w:rsidR="00467320" w:rsidRDefault="00000000">
            <w:r>
              <w:rPr>
                <w:sz w:val="20"/>
                <w:szCs w:val="20"/>
              </w:rPr>
              <w:t>Goal</w:t>
            </w:r>
          </w:p>
        </w:tc>
        <w:tc>
          <w:tcPr>
            <w:tcW w:w="338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6F976933" w14:textId="77777777" w:rsidR="00467320" w:rsidRDefault="00000000">
            <w:r>
              <w:rPr>
                <w:sz w:val="20"/>
                <w:szCs w:val="20"/>
              </w:rPr>
              <w:t>Predict an output for new inputs</w:t>
            </w:r>
          </w:p>
        </w:tc>
        <w:tc>
          <w:tcPr>
            <w:tcW w:w="338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1EABC024" w14:textId="77777777" w:rsidR="00467320" w:rsidRDefault="00000000">
            <w:r>
              <w:rPr>
                <w:sz w:val="20"/>
                <w:szCs w:val="20"/>
              </w:rPr>
              <w:t>Find hidden patterns in data</w:t>
            </w:r>
          </w:p>
        </w:tc>
      </w:tr>
      <w:tr w:rsidR="00467320" w14:paraId="56246E7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F7ED90" w14:textId="77777777" w:rsidR="00467320" w:rsidRDefault="00000000">
            <w:r>
              <w:rPr>
                <w:sz w:val="20"/>
                <w:szCs w:val="20"/>
              </w:rPr>
              <w:t>Human Effort</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619430" w14:textId="77777777" w:rsidR="00467320" w:rsidRDefault="00000000">
            <w:r>
              <w:rPr>
                <w:sz w:val="20"/>
                <w:szCs w:val="20"/>
              </w:rPr>
              <w:t>High (must label all training data)</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7EDE57" w14:textId="77777777" w:rsidR="00467320" w:rsidRDefault="00000000">
            <w:r>
              <w:rPr>
                <w:sz w:val="20"/>
                <w:szCs w:val="20"/>
              </w:rPr>
              <w:t>Low (no labeling needed)</w:t>
            </w:r>
          </w:p>
        </w:tc>
      </w:tr>
      <w:tr w:rsidR="00467320" w14:paraId="6C8685E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4EAEDAA5" w14:textId="77777777" w:rsidR="00467320" w:rsidRDefault="00000000">
            <w:r>
              <w:rPr>
                <w:sz w:val="20"/>
                <w:szCs w:val="20"/>
              </w:rPr>
              <w:t>Output</w:t>
            </w:r>
          </w:p>
        </w:tc>
        <w:tc>
          <w:tcPr>
            <w:tcW w:w="338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2506B8BF" w14:textId="77777777" w:rsidR="00467320" w:rsidRDefault="00000000">
            <w:r>
              <w:rPr>
                <w:sz w:val="20"/>
                <w:szCs w:val="20"/>
              </w:rPr>
              <w:t>Specific prediction (e.g., Yes/No, a price)</w:t>
            </w:r>
          </w:p>
        </w:tc>
        <w:tc>
          <w:tcPr>
            <w:tcW w:w="338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0DEA31D6" w14:textId="77777777" w:rsidR="00467320" w:rsidRDefault="00000000">
            <w:r>
              <w:rPr>
                <w:sz w:val="20"/>
                <w:szCs w:val="20"/>
              </w:rPr>
              <w:t>Clusters or groups</w:t>
            </w:r>
          </w:p>
        </w:tc>
      </w:tr>
      <w:tr w:rsidR="00467320" w14:paraId="1F8BF1A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CCD539" w14:textId="77777777" w:rsidR="00467320" w:rsidRDefault="00000000">
            <w:r>
              <w:rPr>
                <w:sz w:val="20"/>
                <w:szCs w:val="20"/>
              </w:rPr>
              <w:t>Algorithms</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1CDCEC" w14:textId="77777777" w:rsidR="00467320" w:rsidRDefault="00000000">
            <w:r>
              <w:rPr>
                <w:sz w:val="20"/>
                <w:szCs w:val="20"/>
              </w:rPr>
              <w:t>Linear Regression, SVM, Decision Trees</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543542" w14:textId="77777777" w:rsidR="00467320" w:rsidRDefault="00000000">
            <w:r>
              <w:rPr>
                <w:sz w:val="20"/>
                <w:szCs w:val="20"/>
              </w:rPr>
              <w:t>K-Means, DBSCAN, PCA</w:t>
            </w:r>
          </w:p>
        </w:tc>
      </w:tr>
      <w:tr w:rsidR="00467320" w14:paraId="01315D6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56C1805C" w14:textId="77777777" w:rsidR="00467320" w:rsidRDefault="00000000">
            <w:r>
              <w:rPr>
                <w:sz w:val="20"/>
                <w:szCs w:val="20"/>
              </w:rPr>
              <w:t>Example</w:t>
            </w:r>
          </w:p>
        </w:tc>
        <w:tc>
          <w:tcPr>
            <w:tcW w:w="338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58661F37" w14:textId="77777777" w:rsidR="00467320" w:rsidRDefault="00000000">
            <w:r>
              <w:rPr>
                <w:sz w:val="20"/>
                <w:szCs w:val="20"/>
              </w:rPr>
              <w:t>Spam email detection (spam/not spam)</w:t>
            </w:r>
          </w:p>
        </w:tc>
        <w:tc>
          <w:tcPr>
            <w:tcW w:w="338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60C859FE" w14:textId="77777777" w:rsidR="00467320" w:rsidRDefault="00000000">
            <w:r>
              <w:rPr>
                <w:sz w:val="20"/>
                <w:szCs w:val="20"/>
              </w:rPr>
              <w:t>Customer segmentation</w:t>
            </w:r>
          </w:p>
        </w:tc>
      </w:tr>
      <w:tr w:rsidR="00467320" w14:paraId="0B992DA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D858F5" w14:textId="77777777" w:rsidR="00467320" w:rsidRDefault="00000000">
            <w:r>
              <w:rPr>
                <w:sz w:val="20"/>
                <w:szCs w:val="20"/>
              </w:rPr>
              <w:t>Evaluation</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D99F79" w14:textId="77777777" w:rsidR="00467320" w:rsidRDefault="00000000">
            <w:r>
              <w:rPr>
                <w:sz w:val="20"/>
                <w:szCs w:val="20"/>
              </w:rPr>
              <w:t>Accuracy, Precision, Recall</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7BC8C" w14:textId="77777777" w:rsidR="00467320" w:rsidRDefault="00000000">
            <w:r>
              <w:rPr>
                <w:sz w:val="20"/>
                <w:szCs w:val="20"/>
              </w:rPr>
              <w:t>Cluster quality metrics (silhouette score)</w:t>
            </w:r>
          </w:p>
        </w:tc>
      </w:tr>
      <w:tr w:rsidR="00467320" w14:paraId="671190A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0E798E54" w14:textId="77777777" w:rsidR="00467320" w:rsidRDefault="00000000">
            <w:r>
              <w:rPr>
                <w:sz w:val="20"/>
                <w:szCs w:val="20"/>
              </w:rPr>
              <w:t>Use Case</w:t>
            </w:r>
          </w:p>
        </w:tc>
        <w:tc>
          <w:tcPr>
            <w:tcW w:w="338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6855EF80" w14:textId="77777777" w:rsidR="00467320" w:rsidRDefault="00000000">
            <w:r>
              <w:rPr>
                <w:sz w:val="20"/>
                <w:szCs w:val="20"/>
              </w:rPr>
              <w:t>When you know what you want to predict</w:t>
            </w:r>
          </w:p>
        </w:tc>
        <w:tc>
          <w:tcPr>
            <w:tcW w:w="338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43D1EA2D" w14:textId="77777777" w:rsidR="00467320" w:rsidRDefault="00000000">
            <w:r>
              <w:rPr>
                <w:sz w:val="20"/>
                <w:szCs w:val="20"/>
              </w:rPr>
              <w:t>When you want to explore unknown data</w:t>
            </w:r>
          </w:p>
        </w:tc>
      </w:tr>
    </w:tbl>
    <w:p w14:paraId="27E7E589" w14:textId="77777777" w:rsidR="00467320" w:rsidRDefault="00467320">
      <w:pPr>
        <w:spacing w:before="80" w:after="80"/>
      </w:pPr>
    </w:p>
    <w:p w14:paraId="065D8473" w14:textId="77777777" w:rsidR="00467320" w:rsidRDefault="00000000">
      <w:pPr>
        <w:pStyle w:val="Heading2"/>
      </w:pPr>
      <w:r>
        <w:t>Scenario-Based Questions — How to Identify the Right Type</w:t>
      </w:r>
    </w:p>
    <w:p w14:paraId="4CAEF4C9" w14:textId="77777777" w:rsidR="00467320" w:rsidRDefault="00000000">
      <w:pPr>
        <w:pStyle w:val="Heading3"/>
      </w:pPr>
      <w:r>
        <w:t>Scenario 1: Facebook Photo Recognition</w:t>
      </w:r>
    </w:p>
    <w:p w14:paraId="6EF1A805" w14:textId="77777777" w:rsidR="00467320" w:rsidRDefault="00000000">
      <w:pPr>
        <w:spacing w:before="80" w:after="80"/>
      </w:pPr>
      <w:r>
        <w:rPr>
          <w:b/>
          <w:bCs/>
        </w:rPr>
        <w:t xml:space="preserve">Question: </w:t>
      </w:r>
      <w:r>
        <w:t>Facebook recognizes your friend in a photo from an album of tagged photographs. What type of ML?</w:t>
      </w:r>
    </w:p>
    <w:p w14:paraId="47C7C253" w14:textId="77777777" w:rsidR="00467320" w:rsidRDefault="00000000">
      <w:pPr>
        <w:spacing w:before="80" w:after="80"/>
      </w:pPr>
      <w:r>
        <w:rPr>
          <w:b/>
          <w:bCs/>
        </w:rPr>
        <w:t xml:space="preserve">Answer: Supervised Learning. </w:t>
      </w:r>
      <w:r>
        <w:t>Facebook uses TAGGED photos as training data. The tags are the labels. The model learned from labeled examples of faces and can now recognize those faces in new photos.</w:t>
      </w:r>
    </w:p>
    <w:p w14:paraId="5576C364" w14:textId="77777777" w:rsidR="00467320" w:rsidRDefault="00000000">
      <w:pPr>
        <w:pStyle w:val="Heading3"/>
      </w:pPr>
      <w:r>
        <w:t>Scenario 2: Song Recommendation</w:t>
      </w:r>
    </w:p>
    <w:p w14:paraId="4832B9FB" w14:textId="77777777" w:rsidR="00467320" w:rsidRDefault="00000000">
      <w:pPr>
        <w:spacing w:before="80" w:after="80"/>
      </w:pPr>
      <w:r>
        <w:rPr>
          <w:b/>
          <w:bCs/>
        </w:rPr>
        <w:t xml:space="preserve">Question: </w:t>
      </w:r>
      <w:r>
        <w:t>Spotify recommends new songs based on your past music choices. What type of ML?</w:t>
      </w:r>
    </w:p>
    <w:p w14:paraId="5D15A62D" w14:textId="77777777" w:rsidR="00467320" w:rsidRDefault="00000000">
      <w:pPr>
        <w:spacing w:before="80" w:after="80"/>
      </w:pPr>
      <w:r>
        <w:rPr>
          <w:b/>
          <w:bCs/>
        </w:rPr>
        <w:t xml:space="preserve">Answer: Supervised Learning. </w:t>
      </w:r>
      <w:r>
        <w:t>The model is trained on your past likes and dislikes (these are the labels). It classifies new songs as 'you might like this' or 'you probably won't' based on learned patterns.</w:t>
      </w:r>
    </w:p>
    <w:p w14:paraId="2294FDF1" w14:textId="77777777" w:rsidR="00467320" w:rsidRDefault="00000000">
      <w:pPr>
        <w:pStyle w:val="Heading3"/>
      </w:pPr>
      <w:r>
        <w:t>Scenario 3: Fraud Detection</w:t>
      </w:r>
    </w:p>
    <w:p w14:paraId="48DEC81D" w14:textId="77777777" w:rsidR="00467320" w:rsidRDefault="00000000">
      <w:pPr>
        <w:spacing w:before="80" w:after="80"/>
      </w:pPr>
      <w:r>
        <w:rPr>
          <w:b/>
          <w:bCs/>
        </w:rPr>
        <w:t xml:space="preserve">Question: </w:t>
      </w:r>
      <w:r>
        <w:t>A bank analyzes transactions to find suspicious activity and flag fraud. What type of ML?</w:t>
      </w:r>
    </w:p>
    <w:p w14:paraId="25AFD7E7" w14:textId="77777777" w:rsidR="00467320" w:rsidRDefault="00000000">
      <w:pPr>
        <w:spacing w:before="80" w:after="80"/>
      </w:pPr>
      <w:r>
        <w:rPr>
          <w:b/>
          <w:bCs/>
        </w:rPr>
        <w:t xml:space="preserve">Answer: Unsupervised Learning. </w:t>
      </w:r>
      <w:r>
        <w:t>There are no pre-defined labels for 'fraud' and 'not fraud' transactions. The model looks at ALL transactions and flags ones that look unusual or different from normal patterns (outlier detection).</w:t>
      </w:r>
    </w:p>
    <w:p w14:paraId="65FA8AD0" w14:textId="77777777" w:rsidR="00467320" w:rsidRDefault="00000000">
      <w:r>
        <w:lastRenderedPageBreak/>
        <w:br w:type="page"/>
      </w:r>
    </w:p>
    <w:p w14:paraId="57AC3BDB" w14:textId="77777777" w:rsidR="00467320" w:rsidRDefault="00000000">
      <w:pPr>
        <w:pStyle w:val="Heading1"/>
      </w:pPr>
      <w:r>
        <w:lastRenderedPageBreak/>
        <w:t>Chapter 6: Reinforcement Learning</w:t>
      </w:r>
    </w:p>
    <w:p w14:paraId="058128CA" w14:textId="77777777" w:rsidR="00467320" w:rsidRDefault="00000000">
      <w:pPr>
        <w:pBdr>
          <w:left w:val="thick" w:sz="6" w:space="0" w:color="27AE60"/>
        </w:pBdr>
        <w:spacing w:before="120" w:after="120"/>
        <w:ind w:left="360"/>
      </w:pPr>
      <w:r>
        <w:rPr>
          <w:b/>
          <w:bCs/>
          <w:color w:val="27AE60"/>
        </w:rPr>
        <w:t xml:space="preserve">💡 Memory Tip: </w:t>
      </w:r>
      <w:r>
        <w:t>Reinforcement Learning = Learn by Trial and Error, just like training a dog!</w:t>
      </w:r>
    </w:p>
    <w:p w14:paraId="470673E5" w14:textId="77777777" w:rsidR="00467320" w:rsidRDefault="00000000">
      <w:pPr>
        <w:pStyle w:val="Heading2"/>
      </w:pPr>
      <w:r>
        <w:t>6.1 What is Reinforcement Learning?</w:t>
      </w:r>
    </w:p>
    <w:p w14:paraId="5D98FFF7" w14:textId="77777777" w:rsidR="00467320" w:rsidRDefault="00000000">
      <w:pPr>
        <w:spacing w:before="80" w:after="80"/>
      </w:pPr>
      <w:r>
        <w:t>Reinforcement Learning (RL) is a type of machine learning where an agent (the computer model) learns to make decisions by interacting with an environment. It is NOT trained on a fixed dataset. Instead, it learns by TRYING things and seeing what works.</w:t>
      </w:r>
    </w:p>
    <w:p w14:paraId="51A09686" w14:textId="77777777" w:rsidR="00467320" w:rsidRDefault="00000000">
      <w:pPr>
        <w:spacing w:before="80" w:after="80"/>
      </w:pPr>
      <w:r>
        <w:t>The agent takes actions, gets feedback (rewards or punishments), and uses that feedback to get better over time.</w:t>
      </w:r>
    </w:p>
    <w:p w14:paraId="18BB6CD2" w14:textId="77777777" w:rsidR="00467320" w:rsidRDefault="00000000">
      <w:pPr>
        <w:pStyle w:val="Heading2"/>
      </w:pPr>
      <w:r>
        <w:t>6.2 The Core Idea — Trial and Error</w:t>
      </w:r>
    </w:p>
    <w:p w14:paraId="694A7B78" w14:textId="77777777" w:rsidR="00467320" w:rsidRDefault="00000000">
      <w:pPr>
        <w:spacing w:before="80" w:after="80"/>
      </w:pPr>
      <w:r>
        <w:t>The agent tries different actions. Good actions get a positive reward. Bad actions get a negative reward (punishment). Over many tries, the agent learns which actions lead to more rewards and starts doing those more often.</w:t>
      </w:r>
    </w:p>
    <w:p w14:paraId="696F99DC" w14:textId="77777777" w:rsidR="00467320" w:rsidRDefault="00000000">
      <w:pPr>
        <w:spacing w:before="80" w:after="80"/>
      </w:pPr>
      <w:r>
        <w:t>The ultimate goal of reinforcement learning is to find the best strategy (policy) that maximizes the total cumulative reward over time.</w:t>
      </w:r>
    </w:p>
    <w:p w14:paraId="796E8301" w14:textId="77777777" w:rsidR="00467320" w:rsidRDefault="00000000">
      <w:pPr>
        <w:pStyle w:val="Heading2"/>
      </w:pPr>
      <w:r>
        <w:t>6.3 The Dog Training Example</w:t>
      </w:r>
    </w:p>
    <w:p w14:paraId="1FA4C7C2" w14:textId="77777777" w:rsidR="00467320" w:rsidRDefault="00000000">
      <w:pPr>
        <w:spacing w:before="80" w:after="80"/>
      </w:pPr>
      <w:r>
        <w:t>Imagine you are training your dog to fetch a stick:</w:t>
      </w:r>
    </w:p>
    <w:p w14:paraId="0F9023D6" w14:textId="77777777" w:rsidR="00467320" w:rsidRDefault="00000000">
      <w:pPr>
        <w:pStyle w:val="ListParagraph"/>
        <w:numPr>
          <w:ilvl w:val="0"/>
          <w:numId w:val="3"/>
        </w:numPr>
        <w:spacing w:before="60" w:after="60"/>
      </w:pPr>
      <w:r>
        <w:t>You throw a stick</w:t>
      </w:r>
    </w:p>
    <w:p w14:paraId="27BB91B9" w14:textId="77777777" w:rsidR="00467320" w:rsidRDefault="00000000">
      <w:pPr>
        <w:pStyle w:val="ListParagraph"/>
        <w:numPr>
          <w:ilvl w:val="0"/>
          <w:numId w:val="3"/>
        </w:numPr>
        <w:spacing w:before="60" w:after="60"/>
      </w:pPr>
      <w:r>
        <w:t>The dog tries to fetch it</w:t>
      </w:r>
    </w:p>
    <w:p w14:paraId="61D23CE6" w14:textId="77777777" w:rsidR="00467320" w:rsidRDefault="00000000">
      <w:pPr>
        <w:pStyle w:val="ListParagraph"/>
        <w:numPr>
          <w:ilvl w:val="0"/>
          <w:numId w:val="3"/>
        </w:numPr>
        <w:spacing w:before="60" w:after="60"/>
      </w:pPr>
      <w:r>
        <w:t>If the dog fetches it successfully → you give the dog a bone (REWARD)</w:t>
      </w:r>
    </w:p>
    <w:p w14:paraId="59772376" w14:textId="77777777" w:rsidR="00467320" w:rsidRDefault="00000000">
      <w:pPr>
        <w:pStyle w:val="ListParagraph"/>
        <w:numPr>
          <w:ilvl w:val="0"/>
          <w:numId w:val="3"/>
        </w:numPr>
        <w:spacing w:before="60" w:after="60"/>
      </w:pPr>
      <w:r>
        <w:t>If the dog ignores the stick → no bone (NO REWARD or PUNISHMENT)</w:t>
      </w:r>
    </w:p>
    <w:p w14:paraId="4A9852E3" w14:textId="77777777" w:rsidR="00467320" w:rsidRDefault="00000000">
      <w:pPr>
        <w:pStyle w:val="ListParagraph"/>
        <w:numPr>
          <w:ilvl w:val="0"/>
          <w:numId w:val="3"/>
        </w:numPr>
        <w:spacing w:before="60" w:after="60"/>
      </w:pPr>
      <w:r>
        <w:t>Over time, the dog learns: 'Fetch stick = Get bone!' and always fetches the stick</w:t>
      </w:r>
    </w:p>
    <w:p w14:paraId="50B0B351" w14:textId="77777777" w:rsidR="00467320" w:rsidRDefault="00000000">
      <w:pPr>
        <w:spacing w:before="80" w:after="80"/>
      </w:pPr>
      <w:r>
        <w:t>In reinforcement learning, the computer model (agent) is the dog, and the programmer is the master giving rewards.</w:t>
      </w:r>
    </w:p>
    <w:p w14:paraId="25DC1700" w14:textId="77777777" w:rsidR="00467320" w:rsidRDefault="00000000">
      <w:pPr>
        <w:pStyle w:val="Heading2"/>
      </w:pPr>
      <w:r>
        <w:t>6.4 Key Terms in Reinforcement Learning</w:t>
      </w:r>
    </w:p>
    <w:p w14:paraId="076B160C" w14:textId="77777777" w:rsidR="00467320" w:rsidRDefault="00000000">
      <w:pPr>
        <w:pStyle w:val="Heading3"/>
      </w:pPr>
      <w:r>
        <w:t>Agent</w:t>
      </w:r>
    </w:p>
    <w:p w14:paraId="323982EE" w14:textId="77777777" w:rsidR="00467320" w:rsidRDefault="00000000">
      <w:pPr>
        <w:spacing w:before="80" w:after="80"/>
      </w:pPr>
      <w:r>
        <w:t>The Agent is the model being trained. It is the decision-maker and learner. In the dog example, the dog is the agent. In self-driving cars, the car's AI is the agent.</w:t>
      </w:r>
    </w:p>
    <w:p w14:paraId="6360C39E" w14:textId="77777777" w:rsidR="00467320" w:rsidRDefault="00000000">
      <w:pPr>
        <w:pStyle w:val="Heading3"/>
      </w:pPr>
      <w:r>
        <w:t>Environment</w:t>
      </w:r>
    </w:p>
    <w:p w14:paraId="123D7877" w14:textId="77777777" w:rsidR="00467320" w:rsidRDefault="00000000">
      <w:pPr>
        <w:spacing w:before="80" w:after="80"/>
      </w:pPr>
      <w:r>
        <w:t>The Environment is the world the agent interacts with. In the dog example, the room and the stick are the environment. In a video game, the game world is the environment.</w:t>
      </w:r>
    </w:p>
    <w:p w14:paraId="5B432E91" w14:textId="77777777" w:rsidR="00467320" w:rsidRDefault="00000000">
      <w:pPr>
        <w:pStyle w:val="Heading3"/>
      </w:pPr>
      <w:r>
        <w:t>Action</w:t>
      </w:r>
    </w:p>
    <w:p w14:paraId="3B5E5980" w14:textId="77777777" w:rsidR="00467320" w:rsidRDefault="00000000">
      <w:pPr>
        <w:spacing w:before="80" w:after="80"/>
      </w:pPr>
      <w:r>
        <w:t>An Action is anything the agent can do. In the dog example, actions include: fetch the stick, sit, run away, bark. The agent chooses one action at each moment.</w:t>
      </w:r>
    </w:p>
    <w:p w14:paraId="2D9C61C3" w14:textId="77777777" w:rsidR="00467320" w:rsidRDefault="00000000">
      <w:pPr>
        <w:pStyle w:val="Heading3"/>
      </w:pPr>
      <w:r>
        <w:t>State</w:t>
      </w:r>
    </w:p>
    <w:p w14:paraId="635F3CA5" w14:textId="77777777" w:rsidR="00467320" w:rsidRDefault="00000000">
      <w:pPr>
        <w:spacing w:before="80" w:after="80"/>
      </w:pPr>
      <w:r>
        <w:lastRenderedPageBreak/>
        <w:t>The State is the current situation or condition of the agent. In the dog example, the state could be: 'stick is in the air,' 'stick is on the ground,' 'master is watching.' The state helps the agent decide what action to take.</w:t>
      </w:r>
    </w:p>
    <w:p w14:paraId="57A678BB" w14:textId="77777777" w:rsidR="00467320" w:rsidRDefault="00000000">
      <w:pPr>
        <w:pStyle w:val="Heading3"/>
      </w:pPr>
      <w:r>
        <w:t>Reward</w:t>
      </w:r>
    </w:p>
    <w:p w14:paraId="28728244" w14:textId="77777777" w:rsidR="00467320" w:rsidRDefault="00000000">
      <w:pPr>
        <w:spacing w:before="80" w:after="80"/>
      </w:pPr>
      <w:r>
        <w:t>The Reward is the feedback the agent gets after taking an action. Positive reward (e.g., +10 points) for good actions. Negative reward (-10 points) for bad actions. The agent tries to maximize total reward.</w:t>
      </w:r>
    </w:p>
    <w:p w14:paraId="4BFC267F" w14:textId="77777777" w:rsidR="00467320" w:rsidRDefault="00000000">
      <w:pPr>
        <w:pStyle w:val="Heading3"/>
      </w:pPr>
      <w:r>
        <w:t>Policy</w:t>
      </w:r>
    </w:p>
    <w:p w14:paraId="235DAE08" w14:textId="77777777" w:rsidR="00467320" w:rsidRDefault="00000000">
      <w:pPr>
        <w:spacing w:before="80" w:after="80"/>
      </w:pPr>
      <w:r>
        <w:t>The Policy is the agent's strategy — the rules it follows to choose actions based on the current state. It is like a map: 'In state X, take action Y.' A good policy leads to maximum reward.</w:t>
      </w:r>
    </w:p>
    <w:p w14:paraId="5BEA1EDA" w14:textId="77777777" w:rsidR="00467320" w:rsidRDefault="00000000">
      <w:pPr>
        <w:pStyle w:val="Heading3"/>
      </w:pPr>
      <w:r>
        <w:t>Value Function</w:t>
      </w:r>
    </w:p>
    <w:p w14:paraId="3FAE8902" w14:textId="77777777" w:rsidR="00467320" w:rsidRDefault="00000000">
      <w:pPr>
        <w:spacing w:before="80" w:after="80"/>
      </w:pPr>
      <w:r>
        <w:t>The Value Function estimates how much total future reward an agent will get from a particular state. It helps the agent decide which states are 'good' to be in. Higher value = better state for the agent.</w:t>
      </w:r>
    </w:p>
    <w:p w14:paraId="25CAD637" w14:textId="77777777" w:rsidR="00467320" w:rsidRDefault="00000000">
      <w:pPr>
        <w:pStyle w:val="Heading2"/>
      </w:pPr>
      <w:r>
        <w:t>6.5 Reinforcement Learning Architecture</w:t>
      </w:r>
    </w:p>
    <w:p w14:paraId="7188B034" w14:textId="77777777" w:rsidR="00467320" w:rsidRDefault="00000000">
      <w:pPr>
        <w:spacing w:before="80" w:after="80"/>
      </w:pPr>
      <w:r>
        <w:t>The basic flow of reinforcement learning is:</w:t>
      </w:r>
    </w:p>
    <w:p w14:paraId="23DCABE2" w14:textId="77777777" w:rsidR="00467320" w:rsidRDefault="00000000">
      <w:pPr>
        <w:pStyle w:val="ListParagraph"/>
        <w:numPr>
          <w:ilvl w:val="0"/>
          <w:numId w:val="3"/>
        </w:numPr>
        <w:spacing w:before="60" w:after="60"/>
      </w:pPr>
      <w:r>
        <w:t>Agent observes the current STATE of the environment</w:t>
      </w:r>
    </w:p>
    <w:p w14:paraId="63BAD3A4" w14:textId="77777777" w:rsidR="00467320" w:rsidRDefault="00000000">
      <w:pPr>
        <w:pStyle w:val="ListParagraph"/>
        <w:numPr>
          <w:ilvl w:val="0"/>
          <w:numId w:val="3"/>
        </w:numPr>
        <w:spacing w:before="60" w:after="60"/>
      </w:pPr>
      <w:r>
        <w:t>Agent chooses an ACTION based on its policy</w:t>
      </w:r>
    </w:p>
    <w:p w14:paraId="115632EB" w14:textId="77777777" w:rsidR="00467320" w:rsidRDefault="00000000">
      <w:pPr>
        <w:pStyle w:val="ListParagraph"/>
        <w:numPr>
          <w:ilvl w:val="0"/>
          <w:numId w:val="3"/>
        </w:numPr>
        <w:spacing w:before="60" w:after="60"/>
      </w:pPr>
      <w:r>
        <w:t>Environment changes to a new STATE as a result of the action</w:t>
      </w:r>
    </w:p>
    <w:p w14:paraId="32EC09E9" w14:textId="77777777" w:rsidR="00467320" w:rsidRDefault="00000000">
      <w:pPr>
        <w:pStyle w:val="ListParagraph"/>
        <w:numPr>
          <w:ilvl w:val="0"/>
          <w:numId w:val="3"/>
        </w:numPr>
        <w:spacing w:before="60" w:after="60"/>
      </w:pPr>
      <w:r>
        <w:t>Agent receives a REWARD based on how good the action was</w:t>
      </w:r>
    </w:p>
    <w:p w14:paraId="2444ED63" w14:textId="77777777" w:rsidR="00467320" w:rsidRDefault="00000000">
      <w:pPr>
        <w:pStyle w:val="ListParagraph"/>
        <w:numPr>
          <w:ilvl w:val="0"/>
          <w:numId w:val="3"/>
        </w:numPr>
        <w:spacing w:before="60" w:after="60"/>
      </w:pPr>
      <w:r>
        <w:t>Agent updates its policy to do better next time</w:t>
      </w:r>
    </w:p>
    <w:p w14:paraId="0353BC38" w14:textId="77777777" w:rsidR="00467320" w:rsidRDefault="00000000">
      <w:pPr>
        <w:pStyle w:val="ListParagraph"/>
        <w:numPr>
          <w:ilvl w:val="0"/>
          <w:numId w:val="3"/>
        </w:numPr>
        <w:spacing w:before="60" w:after="60"/>
      </w:pPr>
      <w:r>
        <w:t>Repeat from step 1</w:t>
      </w:r>
    </w:p>
    <w:p w14:paraId="3E686E3C" w14:textId="77777777" w:rsidR="00467320" w:rsidRDefault="00000000">
      <w:pPr>
        <w:spacing w:before="80" w:after="80"/>
      </w:pPr>
      <w:r>
        <w:t>This creates a continuous loop of: Observe → Act → Reward → Learn → Repeat</w:t>
      </w:r>
    </w:p>
    <w:p w14:paraId="4759CEFD" w14:textId="77777777" w:rsidR="00467320" w:rsidRDefault="00000000">
      <w:pPr>
        <w:pStyle w:val="Heading2"/>
      </w:pPr>
      <w:r>
        <w:t>6.6 Real-World Applications of Reinforcement Learning</w:t>
      </w:r>
    </w:p>
    <w:p w14:paraId="5B668C8F" w14:textId="77777777" w:rsidR="00467320" w:rsidRDefault="00000000">
      <w:pPr>
        <w:pStyle w:val="ListParagraph"/>
        <w:numPr>
          <w:ilvl w:val="0"/>
          <w:numId w:val="2"/>
        </w:numPr>
        <w:spacing w:before="60" w:after="60"/>
      </w:pPr>
      <w:r>
        <w:t>Self-Driving Cars: The car (agent) learns to navigate roads (environment). Good driving = reward. Accidents = punishment.</w:t>
      </w:r>
    </w:p>
    <w:p w14:paraId="082B4330" w14:textId="77777777" w:rsidR="00467320" w:rsidRDefault="00000000">
      <w:pPr>
        <w:pStyle w:val="ListParagraph"/>
        <w:numPr>
          <w:ilvl w:val="0"/>
          <w:numId w:val="2"/>
        </w:numPr>
        <w:spacing w:before="60" w:after="60"/>
      </w:pPr>
      <w:r>
        <w:t>Robotics: Robots learn to walk, grab objects, or assemble products through trial and error.</w:t>
      </w:r>
    </w:p>
    <w:p w14:paraId="7EBD37DD" w14:textId="77777777" w:rsidR="00467320" w:rsidRDefault="00000000">
      <w:pPr>
        <w:pStyle w:val="ListParagraph"/>
        <w:numPr>
          <w:ilvl w:val="0"/>
          <w:numId w:val="2"/>
        </w:numPr>
        <w:spacing w:before="60" w:after="60"/>
      </w:pPr>
      <w:r>
        <w:t>Game Playing AI: AlphaGo (by Google DeepMind) used RL to beat world champions in the board game Go.</w:t>
      </w:r>
    </w:p>
    <w:p w14:paraId="3C1518AA" w14:textId="77777777" w:rsidR="00467320" w:rsidRDefault="00000000">
      <w:pPr>
        <w:pStyle w:val="ListParagraph"/>
        <w:numPr>
          <w:ilvl w:val="0"/>
          <w:numId w:val="2"/>
        </w:numPr>
        <w:spacing w:before="60" w:after="60"/>
      </w:pPr>
      <w:r>
        <w:t>Recommendation Systems: Streaming services learn which shows to recommend to maximize watch time.</w:t>
      </w:r>
    </w:p>
    <w:p w14:paraId="10600382" w14:textId="77777777" w:rsidR="00467320" w:rsidRDefault="00000000">
      <w:pPr>
        <w:pStyle w:val="ListParagraph"/>
        <w:numPr>
          <w:ilvl w:val="0"/>
          <w:numId w:val="2"/>
        </w:numPr>
        <w:spacing w:before="60" w:after="60"/>
      </w:pPr>
      <w:r>
        <w:t>Trading Algorithms: Financial AI learns which trades to make to maximize profit.</w:t>
      </w:r>
    </w:p>
    <w:p w14:paraId="4E734C38" w14:textId="77777777" w:rsidR="00467320" w:rsidRDefault="00000000">
      <w:r>
        <w:br w:type="page"/>
      </w:r>
    </w:p>
    <w:p w14:paraId="383FF0D0" w14:textId="77777777" w:rsidR="00467320" w:rsidRDefault="00000000">
      <w:pPr>
        <w:pStyle w:val="Heading1"/>
      </w:pPr>
      <w:r>
        <w:lastRenderedPageBreak/>
        <w:t>Chapter 7: Linear Regression</w:t>
      </w:r>
    </w:p>
    <w:p w14:paraId="080627B2" w14:textId="77777777" w:rsidR="00467320" w:rsidRDefault="00000000">
      <w:pPr>
        <w:pBdr>
          <w:left w:val="thick" w:sz="6" w:space="0" w:color="27AE60"/>
        </w:pBdr>
        <w:spacing w:before="120" w:after="120"/>
        <w:ind w:left="360"/>
      </w:pPr>
      <w:r>
        <w:rPr>
          <w:b/>
          <w:bCs/>
          <w:color w:val="27AE60"/>
        </w:rPr>
        <w:t xml:space="preserve">💡 Memory Tip: </w:t>
      </w:r>
      <w:r>
        <w:t>Linear Regression = Draw the best straight line through your data to make predictions!</w:t>
      </w:r>
    </w:p>
    <w:p w14:paraId="6F2D79C1" w14:textId="77777777" w:rsidR="00467320" w:rsidRDefault="00000000">
      <w:pPr>
        <w:pStyle w:val="Heading2"/>
      </w:pPr>
      <w:r>
        <w:t>7.1 What is Linear Regression?</w:t>
      </w:r>
    </w:p>
    <w:p w14:paraId="3EA4D3C1" w14:textId="77777777" w:rsidR="00467320" w:rsidRDefault="00000000">
      <w:pPr>
        <w:spacing w:before="80" w:after="80"/>
      </w:pPr>
      <w:r>
        <w:t>Linear regression is a statistical method used to predict the value of one variable based on the value of another. It studies the relationship between a DEPENDENT variable (what you want to predict) and an INDEPENDENT variable (what you use to predict).</w:t>
      </w:r>
    </w:p>
    <w:p w14:paraId="545C69A8" w14:textId="77777777" w:rsidR="00467320" w:rsidRDefault="00000000">
      <w:pPr>
        <w:spacing w:before="80" w:after="80"/>
      </w:pPr>
      <w:r>
        <w:rPr>
          <w:b/>
          <w:bCs/>
        </w:rPr>
        <w:t xml:space="preserve">Simple Definition: </w:t>
      </w:r>
      <w:r>
        <w:t>Find the best straight line that fits your data points, then use that line to predict future values.</w:t>
      </w:r>
    </w:p>
    <w:p w14:paraId="784E2400" w14:textId="77777777" w:rsidR="00467320" w:rsidRDefault="00000000">
      <w:pPr>
        <w:pStyle w:val="Heading2"/>
      </w:pPr>
      <w:r>
        <w:t>7.2 Why is Linear Regression Important?</w:t>
      </w:r>
    </w:p>
    <w:p w14:paraId="68C80943" w14:textId="77777777" w:rsidR="00467320" w:rsidRDefault="00000000">
      <w:pPr>
        <w:pStyle w:val="ListParagraph"/>
        <w:numPr>
          <w:ilvl w:val="0"/>
          <w:numId w:val="2"/>
        </w:numPr>
        <w:spacing w:before="60" w:after="60"/>
      </w:pPr>
      <w:r>
        <w:t>It is the simplest and most widely used prediction tool in machine learning</w:t>
      </w:r>
    </w:p>
    <w:p w14:paraId="5D183384" w14:textId="77777777" w:rsidR="00467320" w:rsidRDefault="00000000">
      <w:pPr>
        <w:pStyle w:val="ListParagraph"/>
        <w:numPr>
          <w:ilvl w:val="0"/>
          <w:numId w:val="2"/>
        </w:numPr>
        <w:spacing w:before="60" w:after="60"/>
      </w:pPr>
      <w:r>
        <w:t>It is the foundation for understanding more complex algorithms</w:t>
      </w:r>
    </w:p>
    <w:p w14:paraId="047D498A" w14:textId="77777777" w:rsidR="00467320" w:rsidRDefault="00000000">
      <w:pPr>
        <w:pStyle w:val="ListParagraph"/>
        <w:numPr>
          <w:ilvl w:val="0"/>
          <w:numId w:val="2"/>
        </w:numPr>
        <w:spacing w:before="60" w:after="60"/>
      </w:pPr>
      <w:r>
        <w:t>It is interpretable — you can easily understand and explain the results</w:t>
      </w:r>
    </w:p>
    <w:p w14:paraId="557AECE7" w14:textId="77777777" w:rsidR="00467320" w:rsidRDefault="00000000">
      <w:pPr>
        <w:pStyle w:val="ListParagraph"/>
        <w:numPr>
          <w:ilvl w:val="0"/>
          <w:numId w:val="2"/>
        </w:numPr>
        <w:spacing w:before="60" w:after="60"/>
      </w:pPr>
      <w:r>
        <w:t>It works very well when there is a linear relationship between variables</w:t>
      </w:r>
    </w:p>
    <w:p w14:paraId="67DF357A" w14:textId="77777777" w:rsidR="00467320" w:rsidRDefault="00000000">
      <w:pPr>
        <w:pStyle w:val="Heading2"/>
      </w:pPr>
      <w:r>
        <w:t>7.3 The Sam Example — Predicting Height</w:t>
      </w:r>
    </w:p>
    <w:p w14:paraId="7913882C" w14:textId="77777777" w:rsidR="00467320" w:rsidRDefault="00000000">
      <w:pPr>
        <w:spacing w:before="80" w:after="80"/>
      </w:pPr>
      <w:r>
        <w:t>10-year-old Sam wants to know how tall she will be when she grows up. She collects data: the heights of parents and the final heights of their children.</w:t>
      </w:r>
    </w:p>
    <w:p w14:paraId="7D5BEDAD" w14:textId="77777777" w:rsidR="00467320" w:rsidRDefault="00000000">
      <w:pPr>
        <w:pStyle w:val="ListParagraph"/>
        <w:numPr>
          <w:ilvl w:val="0"/>
          <w:numId w:val="2"/>
        </w:numPr>
        <w:spacing w:before="60" w:after="60"/>
      </w:pPr>
      <w:r>
        <w:t>Independent variable (x): Parent's height</w:t>
      </w:r>
    </w:p>
    <w:p w14:paraId="4ABA030D" w14:textId="77777777" w:rsidR="00467320" w:rsidRDefault="00000000">
      <w:pPr>
        <w:pStyle w:val="ListParagraph"/>
        <w:numPr>
          <w:ilvl w:val="0"/>
          <w:numId w:val="2"/>
        </w:numPr>
        <w:spacing w:before="60" w:after="60"/>
      </w:pPr>
      <w:r>
        <w:t>Dependent variable (y): Child's final height</w:t>
      </w:r>
    </w:p>
    <w:p w14:paraId="5D13F7A4" w14:textId="77777777" w:rsidR="00467320" w:rsidRDefault="00000000">
      <w:pPr>
        <w:spacing w:before="80" w:after="80"/>
      </w:pPr>
      <w:r>
        <w:t>Sam builds a linear regression model using this data. Now, she can enter her parents' heights and the model predicts her likely adult height!</w:t>
      </w:r>
    </w:p>
    <w:p w14:paraId="62103A53" w14:textId="77777777" w:rsidR="00467320" w:rsidRDefault="00000000">
      <w:pPr>
        <w:pStyle w:val="Heading2"/>
      </w:pPr>
      <w:r>
        <w:t>7.4 The Linear Regression Equation</w:t>
      </w:r>
    </w:p>
    <w:p w14:paraId="239A63A3" w14:textId="77777777" w:rsidR="00467320" w:rsidRDefault="00000000">
      <w:pPr>
        <w:spacing w:before="120" w:after="120"/>
        <w:jc w:val="center"/>
      </w:pPr>
      <w:r>
        <w:rPr>
          <w:rFonts w:ascii="Courier New" w:eastAsia="Courier New" w:hAnsi="Courier New" w:cs="Courier New"/>
          <w:b/>
          <w:bCs/>
          <w:color w:val="1A3C5E"/>
          <w:sz w:val="24"/>
          <w:szCs w:val="24"/>
        </w:rPr>
        <w:t>y = a + bx</w:t>
      </w:r>
    </w:p>
    <w:p w14:paraId="74ED23C0" w14:textId="77777777" w:rsidR="00467320" w:rsidRDefault="00000000">
      <w:pPr>
        <w:spacing w:before="80" w:after="80"/>
      </w:pPr>
      <w:r>
        <w:t>Where:</w:t>
      </w:r>
    </w:p>
    <w:p w14:paraId="48817E27" w14:textId="77777777" w:rsidR="00467320" w:rsidRDefault="00000000">
      <w:pPr>
        <w:pStyle w:val="ListParagraph"/>
        <w:numPr>
          <w:ilvl w:val="0"/>
          <w:numId w:val="2"/>
        </w:numPr>
        <w:spacing w:before="60" w:after="60"/>
      </w:pPr>
      <w:r>
        <w:t>x = Independent Variable (the input, plotted on the X-axis). Example: Parent's height.</w:t>
      </w:r>
    </w:p>
    <w:p w14:paraId="2AD16C52" w14:textId="77777777" w:rsidR="00467320" w:rsidRDefault="00000000">
      <w:pPr>
        <w:pStyle w:val="ListParagraph"/>
        <w:numPr>
          <w:ilvl w:val="0"/>
          <w:numId w:val="2"/>
        </w:numPr>
        <w:spacing w:before="60" w:after="60"/>
      </w:pPr>
      <w:r>
        <w:t>y = Dependent Variable (the output/prediction, plotted on the Y-axis). Example: Child's height.</w:t>
      </w:r>
    </w:p>
    <w:p w14:paraId="3F354A93" w14:textId="77777777" w:rsidR="00467320" w:rsidRDefault="00000000">
      <w:pPr>
        <w:pStyle w:val="ListParagraph"/>
        <w:numPr>
          <w:ilvl w:val="0"/>
          <w:numId w:val="2"/>
        </w:numPr>
        <w:spacing w:before="60" w:after="60"/>
      </w:pPr>
      <w:r>
        <w:t>a = Intercept — the value of y when x = 0. It is where the line crosses the Y-axis.</w:t>
      </w:r>
    </w:p>
    <w:p w14:paraId="7A7AB97F" w14:textId="77777777" w:rsidR="00467320" w:rsidRDefault="00000000">
      <w:pPr>
        <w:pStyle w:val="ListParagraph"/>
        <w:numPr>
          <w:ilvl w:val="0"/>
          <w:numId w:val="2"/>
        </w:numPr>
        <w:spacing w:before="60" w:after="60"/>
      </w:pPr>
      <w:r>
        <w:t>b = Slope — tells you how much y changes for every 1 unit increase in x.</w:t>
      </w:r>
    </w:p>
    <w:p w14:paraId="512B4402" w14:textId="77777777" w:rsidR="00467320" w:rsidRDefault="00000000">
      <w:pPr>
        <w:pStyle w:val="Heading3"/>
      </w:pPr>
      <w:r>
        <w:t>Understanding the Intercept (a)</w:t>
      </w:r>
    </w:p>
    <w:p w14:paraId="03DCD8C5" w14:textId="77777777" w:rsidR="00467320" w:rsidRDefault="00000000">
      <w:pPr>
        <w:spacing w:before="80" w:after="80"/>
      </w:pPr>
      <w:r>
        <w:t>The intercept is the starting point of the line. If the slope is 0 (no relationship), the predicted y value would always be 'a'. Example: If a=150, and parent height has no effect, every child is predicted to be 150 cm tall.</w:t>
      </w:r>
    </w:p>
    <w:p w14:paraId="4A74C173" w14:textId="77777777" w:rsidR="00467320" w:rsidRDefault="00000000">
      <w:pPr>
        <w:pStyle w:val="Heading3"/>
      </w:pPr>
      <w:r>
        <w:t>Understanding the Slope (b)</w:t>
      </w:r>
    </w:p>
    <w:p w14:paraId="7C2E4858" w14:textId="77777777" w:rsidR="00467320" w:rsidRDefault="00000000">
      <w:pPr>
        <w:spacing w:before="80" w:after="80"/>
      </w:pPr>
      <w:r>
        <w:lastRenderedPageBreak/>
        <w:t>The slope tells you the strength and direction of the relationship. If b = 0.5, it means: for every 1 cm increase in parent height, the child's height increases by 0.5 cm.</w:t>
      </w:r>
    </w:p>
    <w:p w14:paraId="169A4392" w14:textId="77777777" w:rsidR="00467320" w:rsidRDefault="00000000">
      <w:pPr>
        <w:pStyle w:val="ListParagraph"/>
        <w:numPr>
          <w:ilvl w:val="0"/>
          <w:numId w:val="2"/>
        </w:numPr>
        <w:spacing w:before="60" w:after="60"/>
      </w:pPr>
      <w:r>
        <w:t>Positive slope (b &gt; 0): Both variables increase together</w:t>
      </w:r>
    </w:p>
    <w:p w14:paraId="371EE539" w14:textId="77777777" w:rsidR="00467320" w:rsidRDefault="00000000">
      <w:pPr>
        <w:pStyle w:val="ListParagraph"/>
        <w:numPr>
          <w:ilvl w:val="0"/>
          <w:numId w:val="2"/>
        </w:numPr>
        <w:spacing w:before="60" w:after="60"/>
      </w:pPr>
      <w:r>
        <w:t>Negative slope (b &lt; 0): As x increases, y decreases</w:t>
      </w:r>
    </w:p>
    <w:p w14:paraId="374C837D" w14:textId="77777777" w:rsidR="00467320" w:rsidRDefault="00000000">
      <w:pPr>
        <w:pStyle w:val="ListParagraph"/>
        <w:numPr>
          <w:ilvl w:val="0"/>
          <w:numId w:val="2"/>
        </w:numPr>
        <w:spacing w:before="60" w:after="60"/>
      </w:pPr>
      <w:r>
        <w:t>Zero slope (b = 0): No relationship</w:t>
      </w:r>
    </w:p>
    <w:p w14:paraId="0D5D2CB4" w14:textId="77777777" w:rsidR="00467320" w:rsidRDefault="00000000">
      <w:pPr>
        <w:pStyle w:val="Heading2"/>
      </w:pPr>
      <w:r>
        <w:t>7.5 Formulas for Intercept and Slope</w:t>
      </w:r>
    </w:p>
    <w:p w14:paraId="4A88A425" w14:textId="77777777" w:rsidR="00467320" w:rsidRDefault="00000000">
      <w:pPr>
        <w:spacing w:before="120" w:after="120"/>
        <w:jc w:val="center"/>
      </w:pPr>
      <w:r>
        <w:rPr>
          <w:rFonts w:ascii="Courier New" w:eastAsia="Courier New" w:hAnsi="Courier New" w:cs="Courier New"/>
          <w:b/>
          <w:bCs/>
          <w:color w:val="1A3C5E"/>
          <w:sz w:val="24"/>
          <w:szCs w:val="24"/>
        </w:rPr>
        <w:t>b = (n·∑xy - ∑x·∑y) / (n·∑x² - (∑</w:t>
      </w:r>
      <w:proofErr w:type="gramStart"/>
      <w:r>
        <w:rPr>
          <w:rFonts w:ascii="Courier New" w:eastAsia="Courier New" w:hAnsi="Courier New" w:cs="Courier New"/>
          <w:b/>
          <w:bCs/>
          <w:color w:val="1A3C5E"/>
          <w:sz w:val="24"/>
          <w:szCs w:val="24"/>
        </w:rPr>
        <w:t>x)²</w:t>
      </w:r>
      <w:proofErr w:type="gramEnd"/>
      <w:r>
        <w:rPr>
          <w:rFonts w:ascii="Courier New" w:eastAsia="Courier New" w:hAnsi="Courier New" w:cs="Courier New"/>
          <w:b/>
          <w:bCs/>
          <w:color w:val="1A3C5E"/>
          <w:sz w:val="24"/>
          <w:szCs w:val="24"/>
        </w:rPr>
        <w:t>)</w:t>
      </w:r>
    </w:p>
    <w:p w14:paraId="770E0677" w14:textId="77777777" w:rsidR="00467320" w:rsidRDefault="00000000">
      <w:pPr>
        <w:spacing w:before="120" w:after="120"/>
        <w:jc w:val="center"/>
      </w:pPr>
      <w:r>
        <w:rPr>
          <w:rFonts w:ascii="Courier New" w:eastAsia="Courier New" w:hAnsi="Courier New" w:cs="Courier New"/>
          <w:b/>
          <w:bCs/>
          <w:color w:val="1A3C5E"/>
          <w:sz w:val="24"/>
          <w:szCs w:val="24"/>
        </w:rPr>
        <w:t>a = (∑y - b·∑x) / n</w:t>
      </w:r>
    </w:p>
    <w:p w14:paraId="701AFA10" w14:textId="77777777" w:rsidR="00467320" w:rsidRDefault="00000000">
      <w:pPr>
        <w:spacing w:before="80" w:after="80"/>
      </w:pPr>
      <w:r>
        <w:t>Where: n = number of data points, ∑ means 'sum of all values'</w:t>
      </w:r>
    </w:p>
    <w:p w14:paraId="55F83B50" w14:textId="77777777" w:rsidR="00467320" w:rsidRDefault="00000000">
      <w:pPr>
        <w:pStyle w:val="Heading2"/>
      </w:pPr>
      <w:r>
        <w:t>7.6 Properties of Linear Regression</w:t>
      </w:r>
    </w:p>
    <w:p w14:paraId="2F083D83" w14:textId="77777777" w:rsidR="00467320" w:rsidRDefault="00000000">
      <w:pPr>
        <w:pStyle w:val="ListParagraph"/>
        <w:numPr>
          <w:ilvl w:val="0"/>
          <w:numId w:val="2"/>
        </w:numPr>
        <w:spacing w:before="60" w:after="60"/>
      </w:pPr>
      <w:r>
        <w:t>Property 1: The regression line MINIMIZES the sum of squared differences between actual and predicted values (least squares).</w:t>
      </w:r>
    </w:p>
    <w:p w14:paraId="6A2C8F12" w14:textId="77777777" w:rsidR="00467320" w:rsidRDefault="00000000">
      <w:pPr>
        <w:pStyle w:val="ListParagraph"/>
        <w:numPr>
          <w:ilvl w:val="0"/>
          <w:numId w:val="2"/>
        </w:numPr>
        <w:spacing w:before="60" w:after="60"/>
      </w:pPr>
      <w:r>
        <w:t>Property 2: The regression line ALWAYS passes through the mean (average) of both X and Y values.</w:t>
      </w:r>
    </w:p>
    <w:p w14:paraId="4A79A67E" w14:textId="77777777" w:rsidR="00467320" w:rsidRDefault="00000000">
      <w:pPr>
        <w:pStyle w:val="ListParagraph"/>
        <w:numPr>
          <w:ilvl w:val="0"/>
          <w:numId w:val="2"/>
        </w:numPr>
        <w:spacing w:before="60" w:after="60"/>
      </w:pPr>
      <w:r>
        <w:t>Property 3: The constant B0 is equal to the y-intercept.</w:t>
      </w:r>
    </w:p>
    <w:p w14:paraId="37F4FA67" w14:textId="77777777" w:rsidR="00467320" w:rsidRDefault="00000000">
      <w:pPr>
        <w:pStyle w:val="ListParagraph"/>
        <w:numPr>
          <w:ilvl w:val="0"/>
          <w:numId w:val="2"/>
        </w:numPr>
        <w:spacing w:before="60" w:after="60"/>
      </w:pPr>
      <w:r>
        <w:t>Property 4: The coefficient B1 is the slope of the line.</w:t>
      </w:r>
    </w:p>
    <w:p w14:paraId="4C3717F6" w14:textId="77777777" w:rsidR="00467320" w:rsidRDefault="00000000">
      <w:pPr>
        <w:pStyle w:val="Heading2"/>
      </w:pPr>
      <w:r>
        <w:t>7.7 Regression Coefficient</w:t>
      </w:r>
    </w:p>
    <w:p w14:paraId="789F0A56" w14:textId="77777777" w:rsidR="00467320" w:rsidRDefault="00000000">
      <w:pPr>
        <w:spacing w:before="80" w:after="80"/>
      </w:pPr>
      <w:r>
        <w:t>The full linear regression equation is often written as:</w:t>
      </w:r>
    </w:p>
    <w:p w14:paraId="085C7A82" w14:textId="77777777" w:rsidR="00467320" w:rsidRDefault="00000000">
      <w:pPr>
        <w:spacing w:before="120" w:after="120"/>
        <w:jc w:val="center"/>
      </w:pPr>
      <w:r>
        <w:rPr>
          <w:rFonts w:ascii="Courier New" w:eastAsia="Courier New" w:hAnsi="Courier New" w:cs="Courier New"/>
          <w:b/>
          <w:bCs/>
          <w:color w:val="1A3C5E"/>
          <w:sz w:val="24"/>
          <w:szCs w:val="24"/>
        </w:rPr>
        <w:t>Y = B0 + B1·X</w:t>
      </w:r>
    </w:p>
    <w:p w14:paraId="5ED48B0A" w14:textId="77777777" w:rsidR="00467320" w:rsidRDefault="00000000">
      <w:pPr>
        <w:spacing w:before="80" w:after="80"/>
      </w:pPr>
      <w:r>
        <w:t>Where: B0 = Constant (y-intercept), B1 = Regression Coefficient (slope)</w:t>
      </w:r>
    </w:p>
    <w:p w14:paraId="1AE6F938" w14:textId="77777777" w:rsidR="00467320" w:rsidRDefault="00000000">
      <w:pPr>
        <w:pStyle w:val="Heading3"/>
      </w:pPr>
      <w:r>
        <w:t>Formula for B1:</w:t>
      </w:r>
    </w:p>
    <w:p w14:paraId="29F3931D" w14:textId="77777777" w:rsidR="00467320" w:rsidRDefault="00000000">
      <w:pPr>
        <w:spacing w:before="120" w:after="120"/>
        <w:jc w:val="center"/>
      </w:pPr>
      <w:r>
        <w:rPr>
          <w:rFonts w:ascii="Courier New" w:eastAsia="Courier New" w:hAnsi="Courier New" w:cs="Courier New"/>
          <w:b/>
          <w:bCs/>
          <w:color w:val="1A3C5E"/>
          <w:sz w:val="24"/>
          <w:szCs w:val="24"/>
        </w:rPr>
        <w:t xml:space="preserve">B1 = </w:t>
      </w:r>
      <w:proofErr w:type="gramStart"/>
      <w:r>
        <w:rPr>
          <w:rFonts w:ascii="Courier New" w:eastAsia="Courier New" w:hAnsi="Courier New" w:cs="Courier New"/>
          <w:b/>
          <w:bCs/>
          <w:color w:val="1A3C5E"/>
          <w:sz w:val="24"/>
          <w:szCs w:val="24"/>
        </w:rPr>
        <w:t>∑[</w:t>
      </w:r>
      <w:proofErr w:type="gramEnd"/>
      <w:r>
        <w:rPr>
          <w:rFonts w:ascii="Courier New" w:eastAsia="Courier New" w:hAnsi="Courier New" w:cs="Courier New"/>
          <w:b/>
          <w:bCs/>
          <w:color w:val="1A3C5E"/>
          <w:sz w:val="24"/>
          <w:szCs w:val="24"/>
        </w:rPr>
        <w:t xml:space="preserve">(xi - </w:t>
      </w:r>
      <w:proofErr w:type="gramStart"/>
      <w:r>
        <w:rPr>
          <w:rFonts w:ascii="Courier New" w:eastAsia="Courier New" w:hAnsi="Courier New" w:cs="Courier New"/>
          <w:b/>
          <w:bCs/>
          <w:color w:val="1A3C5E"/>
          <w:sz w:val="24"/>
          <w:szCs w:val="24"/>
        </w:rPr>
        <w:t>x̄)(</w:t>
      </w:r>
      <w:proofErr w:type="gramEnd"/>
      <w:r>
        <w:rPr>
          <w:rFonts w:ascii="Courier New" w:eastAsia="Courier New" w:hAnsi="Courier New" w:cs="Courier New"/>
          <w:b/>
          <w:bCs/>
          <w:color w:val="1A3C5E"/>
          <w:sz w:val="24"/>
          <w:szCs w:val="24"/>
        </w:rPr>
        <w:t xml:space="preserve">yi - ȳ)] / </w:t>
      </w:r>
      <w:proofErr w:type="gramStart"/>
      <w:r>
        <w:rPr>
          <w:rFonts w:ascii="Courier New" w:eastAsia="Courier New" w:hAnsi="Courier New" w:cs="Courier New"/>
          <w:b/>
          <w:bCs/>
          <w:color w:val="1A3C5E"/>
          <w:sz w:val="24"/>
          <w:szCs w:val="24"/>
        </w:rPr>
        <w:t>∑[</w:t>
      </w:r>
      <w:proofErr w:type="gramEnd"/>
      <w:r>
        <w:rPr>
          <w:rFonts w:ascii="Courier New" w:eastAsia="Courier New" w:hAnsi="Courier New" w:cs="Courier New"/>
          <w:b/>
          <w:bCs/>
          <w:color w:val="1A3C5E"/>
          <w:sz w:val="24"/>
          <w:szCs w:val="24"/>
        </w:rPr>
        <w:t xml:space="preserve">(xi - </w:t>
      </w:r>
      <w:proofErr w:type="gramStart"/>
      <w:r>
        <w:rPr>
          <w:rFonts w:ascii="Courier New" w:eastAsia="Courier New" w:hAnsi="Courier New" w:cs="Courier New"/>
          <w:b/>
          <w:bCs/>
          <w:color w:val="1A3C5E"/>
          <w:sz w:val="24"/>
          <w:szCs w:val="24"/>
        </w:rPr>
        <w:t>x̄)²</w:t>
      </w:r>
      <w:proofErr w:type="gramEnd"/>
      <w:r>
        <w:rPr>
          <w:rFonts w:ascii="Courier New" w:eastAsia="Courier New" w:hAnsi="Courier New" w:cs="Courier New"/>
          <w:b/>
          <w:bCs/>
          <w:color w:val="1A3C5E"/>
          <w:sz w:val="24"/>
          <w:szCs w:val="24"/>
        </w:rPr>
        <w:t>]</w:t>
      </w:r>
    </w:p>
    <w:p w14:paraId="005F9B1A" w14:textId="77777777" w:rsidR="00467320" w:rsidRDefault="00000000">
      <w:pPr>
        <w:spacing w:before="80" w:after="80"/>
      </w:pPr>
      <w:r>
        <w:t>Where xi and yi are observed data values, and x̄ and ȳ are the mean values.</w:t>
      </w:r>
    </w:p>
    <w:p w14:paraId="6ECDE692" w14:textId="77777777" w:rsidR="00467320" w:rsidRDefault="00000000">
      <w:pPr>
        <w:pStyle w:val="Heading2"/>
      </w:pPr>
      <w:r>
        <w:t>7.8 Applications of Linear Regression</w:t>
      </w:r>
    </w:p>
    <w:p w14:paraId="6C135CBC" w14:textId="77777777" w:rsidR="00467320" w:rsidRDefault="00000000">
      <w:pPr>
        <w:pStyle w:val="Heading3"/>
      </w:pPr>
      <w:r>
        <w:t>Market Research</w:t>
      </w:r>
    </w:p>
    <w:p w14:paraId="3DD97D87" w14:textId="77777777" w:rsidR="00467320" w:rsidRDefault="00000000">
      <w:pPr>
        <w:spacing w:before="80" w:after="80"/>
      </w:pPr>
      <w:r>
        <w:t>Studying customer survey results. Example: How does advertising spending affect sales? More ads → more sales? Linear regression finds the exact relationship.</w:t>
      </w:r>
    </w:p>
    <w:p w14:paraId="5BB166CD" w14:textId="77777777" w:rsidR="00467320" w:rsidRDefault="00000000">
      <w:pPr>
        <w:pStyle w:val="Heading3"/>
      </w:pPr>
      <w:r>
        <w:t>Customer Analysis</w:t>
      </w:r>
    </w:p>
    <w:p w14:paraId="3FC1C09B" w14:textId="77777777" w:rsidR="00467320" w:rsidRDefault="00000000">
      <w:pPr>
        <w:spacing w:before="80" w:after="80"/>
      </w:pPr>
      <w:r>
        <w:t>Predicting customer behavior. Example: How many products will a customer buy based on their age? Or how much will they spend based on their income?</w:t>
      </w:r>
    </w:p>
    <w:p w14:paraId="0706D700" w14:textId="77777777" w:rsidR="00467320" w:rsidRDefault="00000000">
      <w:pPr>
        <w:pStyle w:val="Heading3"/>
      </w:pPr>
      <w:r>
        <w:t>Automobile Industry</w:t>
      </w:r>
    </w:p>
    <w:p w14:paraId="2C72C290" w14:textId="77777777" w:rsidR="00467320" w:rsidRDefault="00000000">
      <w:pPr>
        <w:spacing w:before="80" w:after="80"/>
      </w:pPr>
      <w:r>
        <w:t>Studying engine performance. Example: How does fuel consumption change as engine speed increases? Engineers use this to optimize fuel efficiency.</w:t>
      </w:r>
    </w:p>
    <w:p w14:paraId="499EE48E" w14:textId="77777777" w:rsidR="00467320" w:rsidRDefault="00000000">
      <w:pPr>
        <w:pStyle w:val="Heading3"/>
      </w:pPr>
      <w:r>
        <w:lastRenderedPageBreak/>
        <w:t>Pricing</w:t>
      </w:r>
    </w:p>
    <w:p w14:paraId="6FB2F80B" w14:textId="77777777" w:rsidR="00467320" w:rsidRDefault="00000000">
      <w:pPr>
        <w:spacing w:before="80" w:after="80"/>
      </w:pPr>
      <w:r>
        <w:t>Deciding the best price for goods. Example: How does the price of a product affect the number of sales? Too high → fewer sales. The right price maximizes revenue.</w:t>
      </w:r>
    </w:p>
    <w:p w14:paraId="3FE2C3BE" w14:textId="77777777" w:rsidR="00467320" w:rsidRDefault="00000000">
      <w:pPr>
        <w:pStyle w:val="Heading3"/>
      </w:pPr>
      <w:r>
        <w:t>Astronomy</w:t>
      </w:r>
    </w:p>
    <w:p w14:paraId="797C32B3" w14:textId="77777777" w:rsidR="00467320" w:rsidRDefault="00000000">
      <w:pPr>
        <w:spacing w:before="80" w:after="80"/>
      </w:pPr>
      <w:r>
        <w:t>Scientists use linear regression to study the relationship between astronomical measurements. Example: Relationship between the brightness and distance of stars.</w:t>
      </w:r>
    </w:p>
    <w:p w14:paraId="2CB205B3" w14:textId="77777777" w:rsidR="00467320" w:rsidRDefault="00000000">
      <w:pPr>
        <w:pStyle w:val="Heading2"/>
      </w:pPr>
      <w:r>
        <w:t>7.9 Numerical Example — Solved</w:t>
      </w:r>
    </w:p>
    <w:p w14:paraId="4491637E" w14:textId="77777777" w:rsidR="00467320" w:rsidRDefault="00000000">
      <w:pPr>
        <w:spacing w:before="80" w:after="80"/>
      </w:pPr>
      <w:r>
        <w:t>Question 1: Given data, find the linear regression equation.</w:t>
      </w:r>
    </w:p>
    <w:p w14:paraId="18A2ACD9" w14:textId="77777777" w:rsidR="00467320" w:rsidRDefault="00000000">
      <w:pPr>
        <w:spacing w:before="80" w:after="80"/>
      </w:pPr>
      <w:r>
        <w:t>Given: n = 4, ∑x = 20, ∑y = 20, ∑x² = 124, ∑xy = 104</w:t>
      </w:r>
    </w:p>
    <w:p w14:paraId="33CDACAB" w14:textId="77777777" w:rsidR="00467320" w:rsidRDefault="00000000">
      <w:pPr>
        <w:pStyle w:val="Heading3"/>
      </w:pPr>
      <w:r>
        <w:t>Calculating the Slope (b):</w:t>
      </w:r>
    </w:p>
    <w:p w14:paraId="7465D98F" w14:textId="77777777" w:rsidR="00467320" w:rsidRDefault="00000000">
      <w:pPr>
        <w:spacing w:before="120" w:after="120"/>
        <w:jc w:val="center"/>
      </w:pPr>
      <w:r>
        <w:rPr>
          <w:rFonts w:ascii="Courier New" w:eastAsia="Courier New" w:hAnsi="Courier New" w:cs="Courier New"/>
          <w:b/>
          <w:bCs/>
          <w:color w:val="1A3C5E"/>
          <w:sz w:val="24"/>
          <w:szCs w:val="24"/>
        </w:rPr>
        <w:t>b = (n·∑xy - ∑x·∑y) / (n·∑x² - (∑</w:t>
      </w:r>
      <w:proofErr w:type="gramStart"/>
      <w:r>
        <w:rPr>
          <w:rFonts w:ascii="Courier New" w:eastAsia="Courier New" w:hAnsi="Courier New" w:cs="Courier New"/>
          <w:b/>
          <w:bCs/>
          <w:color w:val="1A3C5E"/>
          <w:sz w:val="24"/>
          <w:szCs w:val="24"/>
        </w:rPr>
        <w:t>x)²</w:t>
      </w:r>
      <w:proofErr w:type="gramEnd"/>
      <w:r>
        <w:rPr>
          <w:rFonts w:ascii="Courier New" w:eastAsia="Courier New" w:hAnsi="Courier New" w:cs="Courier New"/>
          <w:b/>
          <w:bCs/>
          <w:color w:val="1A3C5E"/>
          <w:sz w:val="24"/>
          <w:szCs w:val="24"/>
        </w:rPr>
        <w:t>)</w:t>
      </w:r>
    </w:p>
    <w:p w14:paraId="0258410F" w14:textId="77777777" w:rsidR="00467320" w:rsidRDefault="00000000">
      <w:pPr>
        <w:spacing w:before="120" w:after="120"/>
        <w:jc w:val="center"/>
      </w:pPr>
      <w:r>
        <w:rPr>
          <w:rFonts w:ascii="Courier New" w:eastAsia="Courier New" w:hAnsi="Courier New" w:cs="Courier New"/>
          <w:b/>
          <w:bCs/>
          <w:color w:val="1A3C5E"/>
          <w:sz w:val="24"/>
          <w:szCs w:val="24"/>
        </w:rPr>
        <w:t>b = (4 × 104 - 20 × 20) / (4 × 124 - 400)</w:t>
      </w:r>
    </w:p>
    <w:p w14:paraId="0EC4848A" w14:textId="77777777" w:rsidR="00467320" w:rsidRDefault="00000000">
      <w:pPr>
        <w:spacing w:before="120" w:after="120"/>
        <w:jc w:val="center"/>
      </w:pPr>
      <w:r>
        <w:rPr>
          <w:rFonts w:ascii="Courier New" w:eastAsia="Courier New" w:hAnsi="Courier New" w:cs="Courier New"/>
          <w:b/>
          <w:bCs/>
          <w:color w:val="1A3C5E"/>
          <w:sz w:val="24"/>
          <w:szCs w:val="24"/>
        </w:rPr>
        <w:t>b = (416 - 400) / (496 - 400)</w:t>
      </w:r>
    </w:p>
    <w:p w14:paraId="241D5C6E" w14:textId="77777777" w:rsidR="00467320" w:rsidRDefault="00000000">
      <w:pPr>
        <w:spacing w:before="120" w:after="120"/>
        <w:jc w:val="center"/>
      </w:pPr>
      <w:r>
        <w:rPr>
          <w:rFonts w:ascii="Courier New" w:eastAsia="Courier New" w:hAnsi="Courier New" w:cs="Courier New"/>
          <w:b/>
          <w:bCs/>
          <w:color w:val="1A3C5E"/>
          <w:sz w:val="24"/>
          <w:szCs w:val="24"/>
        </w:rPr>
        <w:t>b = 16 / 96 = 0.166</w:t>
      </w:r>
    </w:p>
    <w:p w14:paraId="156FBE95" w14:textId="77777777" w:rsidR="00467320" w:rsidRDefault="00000000">
      <w:pPr>
        <w:pStyle w:val="Heading3"/>
      </w:pPr>
      <w:r>
        <w:t>Calculating the Intercept (a):</w:t>
      </w:r>
    </w:p>
    <w:p w14:paraId="7AEF0CB4" w14:textId="77777777" w:rsidR="00467320" w:rsidRDefault="00000000">
      <w:pPr>
        <w:spacing w:before="120" w:after="120"/>
        <w:jc w:val="center"/>
      </w:pPr>
      <w:r>
        <w:rPr>
          <w:rFonts w:ascii="Courier New" w:eastAsia="Courier New" w:hAnsi="Courier New" w:cs="Courier New"/>
          <w:b/>
          <w:bCs/>
          <w:color w:val="1A3C5E"/>
          <w:sz w:val="24"/>
          <w:szCs w:val="24"/>
        </w:rPr>
        <w:t>a = (n·∑xy - ∑x·∑y) ÷ ... → Using the formula:</w:t>
      </w:r>
    </w:p>
    <w:p w14:paraId="3FC74688" w14:textId="77777777" w:rsidR="00467320" w:rsidRDefault="00000000">
      <w:pPr>
        <w:spacing w:before="120" w:after="120"/>
        <w:jc w:val="center"/>
      </w:pPr>
      <w:r>
        <w:rPr>
          <w:rFonts w:ascii="Courier New" w:eastAsia="Courier New" w:hAnsi="Courier New" w:cs="Courier New"/>
          <w:b/>
          <w:bCs/>
          <w:color w:val="1A3C5E"/>
          <w:sz w:val="24"/>
          <w:szCs w:val="24"/>
        </w:rPr>
        <w:t>a = (∑y·∑x² - ∑x·∑xy) / (n·∑x² - (∑</w:t>
      </w:r>
      <w:proofErr w:type="gramStart"/>
      <w:r>
        <w:rPr>
          <w:rFonts w:ascii="Courier New" w:eastAsia="Courier New" w:hAnsi="Courier New" w:cs="Courier New"/>
          <w:b/>
          <w:bCs/>
          <w:color w:val="1A3C5E"/>
          <w:sz w:val="24"/>
          <w:szCs w:val="24"/>
        </w:rPr>
        <w:t>x)²</w:t>
      </w:r>
      <w:proofErr w:type="gramEnd"/>
      <w:r>
        <w:rPr>
          <w:rFonts w:ascii="Courier New" w:eastAsia="Courier New" w:hAnsi="Courier New" w:cs="Courier New"/>
          <w:b/>
          <w:bCs/>
          <w:color w:val="1A3C5E"/>
          <w:sz w:val="24"/>
          <w:szCs w:val="24"/>
        </w:rPr>
        <w:t>)</w:t>
      </w:r>
    </w:p>
    <w:p w14:paraId="5AE9B409" w14:textId="77777777" w:rsidR="00467320" w:rsidRDefault="00000000">
      <w:pPr>
        <w:spacing w:before="120" w:after="120"/>
        <w:jc w:val="center"/>
      </w:pPr>
      <w:r>
        <w:rPr>
          <w:rFonts w:ascii="Courier New" w:eastAsia="Courier New" w:hAnsi="Courier New" w:cs="Courier New"/>
          <w:b/>
          <w:bCs/>
          <w:color w:val="1A3C5E"/>
          <w:sz w:val="24"/>
          <w:szCs w:val="24"/>
        </w:rPr>
        <w:t>a = (20 × 124 - 20 × 104) / (4 × 124 - 400)</w:t>
      </w:r>
    </w:p>
    <w:p w14:paraId="52AC94EF" w14:textId="77777777" w:rsidR="00467320" w:rsidRDefault="00000000">
      <w:pPr>
        <w:spacing w:before="120" w:after="120"/>
        <w:jc w:val="center"/>
      </w:pPr>
      <w:r>
        <w:rPr>
          <w:rFonts w:ascii="Courier New" w:eastAsia="Courier New" w:hAnsi="Courier New" w:cs="Courier New"/>
          <w:b/>
          <w:bCs/>
          <w:color w:val="1A3C5E"/>
          <w:sz w:val="24"/>
          <w:szCs w:val="24"/>
        </w:rPr>
        <w:t>a = (2480 - 2080) / 96</w:t>
      </w:r>
    </w:p>
    <w:p w14:paraId="41DA8298" w14:textId="77777777" w:rsidR="00467320" w:rsidRDefault="00000000">
      <w:pPr>
        <w:spacing w:before="120" w:after="120"/>
        <w:jc w:val="center"/>
      </w:pPr>
      <w:r>
        <w:rPr>
          <w:rFonts w:ascii="Courier New" w:eastAsia="Courier New" w:hAnsi="Courier New" w:cs="Courier New"/>
          <w:b/>
          <w:bCs/>
          <w:color w:val="1A3C5E"/>
          <w:sz w:val="24"/>
          <w:szCs w:val="24"/>
        </w:rPr>
        <w:t>a = 400 / 96 = 4.17</w:t>
      </w:r>
    </w:p>
    <w:p w14:paraId="76D0DF07" w14:textId="77777777" w:rsidR="00467320" w:rsidRDefault="00000000">
      <w:pPr>
        <w:pStyle w:val="Heading3"/>
      </w:pPr>
      <w:r>
        <w:t>Final Linear Regression Equation:</w:t>
      </w:r>
    </w:p>
    <w:p w14:paraId="4608F944" w14:textId="77777777" w:rsidR="00467320" w:rsidRDefault="00000000">
      <w:pPr>
        <w:spacing w:before="120" w:after="120"/>
        <w:jc w:val="center"/>
      </w:pPr>
      <w:r>
        <w:rPr>
          <w:rFonts w:ascii="Courier New" w:eastAsia="Courier New" w:hAnsi="Courier New" w:cs="Courier New"/>
          <w:b/>
          <w:bCs/>
          <w:color w:val="1A3C5E"/>
          <w:sz w:val="24"/>
          <w:szCs w:val="24"/>
        </w:rPr>
        <w:t>y = 4.17 + 0.166x</w:t>
      </w:r>
    </w:p>
    <w:p w14:paraId="614F8AEE" w14:textId="77777777" w:rsidR="00467320" w:rsidRDefault="00000000">
      <w:pPr>
        <w:spacing w:before="80" w:after="80"/>
      </w:pPr>
      <w:r>
        <w:t>Interpretation: For every 1-unit increase in x, y increases by 0.166. When x = 0, y = 4.17.</w:t>
      </w:r>
    </w:p>
    <w:p w14:paraId="4391B583" w14:textId="77777777" w:rsidR="00467320" w:rsidRDefault="00000000">
      <w:pPr>
        <w:pStyle w:val="Heading3"/>
      </w:pPr>
      <w:r>
        <w:t>Question 2 (Practice)</w:t>
      </w:r>
    </w:p>
    <w:p w14:paraId="47ED2F64" w14:textId="77777777" w:rsidR="00467320" w:rsidRDefault="00000000">
      <w:pPr>
        <w:spacing w:before="80" w:after="80"/>
      </w:pPr>
      <w:r>
        <w:t>Find the intercept of the linear regression line given: ∑x = 25, ∑y = 20, ∑x² = 90, ∑xy = 150, n = 5.</w:t>
      </w:r>
    </w:p>
    <w:p w14:paraId="713FF022" w14:textId="77777777" w:rsidR="00467320" w:rsidRDefault="00000000">
      <w:pPr>
        <w:spacing w:before="120" w:after="120"/>
        <w:jc w:val="center"/>
      </w:pPr>
      <w:r>
        <w:rPr>
          <w:rFonts w:ascii="Courier New" w:eastAsia="Courier New" w:hAnsi="Courier New" w:cs="Courier New"/>
          <w:b/>
          <w:bCs/>
          <w:color w:val="1A3C5E"/>
          <w:sz w:val="24"/>
          <w:szCs w:val="24"/>
        </w:rPr>
        <w:t>b = (5 × 150 - 25 × 20) / (5 × 90 - 25²)</w:t>
      </w:r>
    </w:p>
    <w:p w14:paraId="3CEC3C44" w14:textId="77777777" w:rsidR="00467320" w:rsidRDefault="00000000">
      <w:pPr>
        <w:spacing w:before="120" w:after="120"/>
        <w:jc w:val="center"/>
      </w:pPr>
      <w:r>
        <w:rPr>
          <w:rFonts w:ascii="Courier New" w:eastAsia="Courier New" w:hAnsi="Courier New" w:cs="Courier New"/>
          <w:b/>
          <w:bCs/>
          <w:color w:val="1A3C5E"/>
          <w:sz w:val="24"/>
          <w:szCs w:val="24"/>
        </w:rPr>
        <w:t>b = (750 - 500) / (450 - 625)</w:t>
      </w:r>
    </w:p>
    <w:p w14:paraId="4DD0D68B" w14:textId="77777777" w:rsidR="00467320" w:rsidRDefault="00000000">
      <w:pPr>
        <w:spacing w:before="120" w:after="120"/>
        <w:jc w:val="center"/>
      </w:pPr>
      <w:r>
        <w:rPr>
          <w:rFonts w:ascii="Courier New" w:eastAsia="Courier New" w:hAnsi="Courier New" w:cs="Courier New"/>
          <w:b/>
          <w:bCs/>
          <w:color w:val="1A3C5E"/>
          <w:sz w:val="24"/>
          <w:szCs w:val="24"/>
        </w:rPr>
        <w:t>b = 250 / (-175) = -1.43</w:t>
      </w:r>
    </w:p>
    <w:p w14:paraId="5FC3642B" w14:textId="77777777" w:rsidR="00467320" w:rsidRDefault="00000000">
      <w:pPr>
        <w:spacing w:before="120" w:after="120"/>
        <w:jc w:val="center"/>
      </w:pPr>
      <w:r>
        <w:rPr>
          <w:rFonts w:ascii="Courier New" w:eastAsia="Courier New" w:hAnsi="Courier New" w:cs="Courier New"/>
          <w:b/>
          <w:bCs/>
          <w:color w:val="1A3C5E"/>
          <w:sz w:val="24"/>
          <w:szCs w:val="24"/>
        </w:rPr>
        <w:t>a = (20 - (-1.43) × 25) / 5</w:t>
      </w:r>
    </w:p>
    <w:p w14:paraId="65E69F02" w14:textId="77777777" w:rsidR="00467320" w:rsidRDefault="00000000">
      <w:pPr>
        <w:spacing w:before="120" w:after="120"/>
        <w:jc w:val="center"/>
      </w:pPr>
      <w:r>
        <w:rPr>
          <w:rFonts w:ascii="Courier New" w:eastAsia="Courier New" w:hAnsi="Courier New" w:cs="Courier New"/>
          <w:b/>
          <w:bCs/>
          <w:color w:val="1A3C5E"/>
          <w:sz w:val="24"/>
          <w:szCs w:val="24"/>
        </w:rPr>
        <w:t>a = (20 + 35.7) / 5 = 55.7 / 5 = 11.14</w:t>
      </w:r>
    </w:p>
    <w:p w14:paraId="5B6F0450" w14:textId="77777777" w:rsidR="00467320" w:rsidRDefault="00000000">
      <w:r>
        <w:br w:type="page"/>
      </w:r>
    </w:p>
    <w:p w14:paraId="4D05632E" w14:textId="77777777" w:rsidR="00467320" w:rsidRDefault="00000000">
      <w:pPr>
        <w:pStyle w:val="Heading1"/>
      </w:pPr>
      <w:r>
        <w:lastRenderedPageBreak/>
        <w:t>Chapter 8: Types of Linear Regression</w:t>
      </w:r>
    </w:p>
    <w:p w14:paraId="62BAA7B0" w14:textId="77777777" w:rsidR="00467320" w:rsidRDefault="00000000">
      <w:pPr>
        <w:pStyle w:val="Heading2"/>
      </w:pPr>
      <w:r>
        <w:t>8.1 Simple Linear Regression</w:t>
      </w:r>
    </w:p>
    <w:p w14:paraId="2DBFEBD2" w14:textId="77777777" w:rsidR="00467320" w:rsidRDefault="00000000">
      <w:pPr>
        <w:spacing w:before="80" w:after="80"/>
      </w:pPr>
      <w:r>
        <w:t>Simple Linear Regression has ONLY ONE independent variable and ONE dependent variable. The goal is to find the best-fitting straight line.</w:t>
      </w:r>
    </w:p>
    <w:p w14:paraId="36C6ABCF" w14:textId="77777777" w:rsidR="00467320" w:rsidRDefault="00000000">
      <w:pPr>
        <w:spacing w:before="120" w:after="120"/>
        <w:jc w:val="center"/>
      </w:pPr>
      <w:r>
        <w:rPr>
          <w:rFonts w:ascii="Courier New" w:eastAsia="Courier New" w:hAnsi="Courier New" w:cs="Courier New"/>
          <w:b/>
          <w:bCs/>
          <w:color w:val="1A3C5E"/>
          <w:sz w:val="24"/>
          <w:szCs w:val="24"/>
        </w:rPr>
        <w:t>Y = b0 + b1 × X</w:t>
      </w:r>
    </w:p>
    <w:p w14:paraId="7EB9F9D7" w14:textId="77777777" w:rsidR="00467320" w:rsidRDefault="00000000">
      <w:pPr>
        <w:spacing w:before="80" w:after="80"/>
      </w:pPr>
      <w:r>
        <w:rPr>
          <w:b/>
          <w:bCs/>
        </w:rPr>
        <w:t xml:space="preserve">Example: </w:t>
      </w:r>
      <w:r>
        <w:t>Predicting a student's final exam score (Y) based on how many hours they studied (X).</w:t>
      </w:r>
    </w:p>
    <w:p w14:paraId="3FB29E8C" w14:textId="77777777" w:rsidR="00467320" w:rsidRDefault="00000000">
      <w:pPr>
        <w:pStyle w:val="Heading2"/>
      </w:pPr>
      <w:r>
        <w:t>8.2 Multiple Linear Regression</w:t>
      </w:r>
    </w:p>
    <w:p w14:paraId="42793B00" w14:textId="77777777" w:rsidR="00467320" w:rsidRDefault="00000000">
      <w:pPr>
        <w:spacing w:before="80" w:after="80"/>
      </w:pPr>
      <w:r>
        <w:t>Multiple Linear Regression has MULTIPLE independent variables and ONE dependent variable. It is used when several factors influence the outcome.</w:t>
      </w:r>
    </w:p>
    <w:p w14:paraId="3FD9362F" w14:textId="77777777" w:rsidR="00467320" w:rsidRDefault="00000000">
      <w:pPr>
        <w:spacing w:before="120" w:after="120"/>
        <w:jc w:val="center"/>
      </w:pPr>
      <w:r>
        <w:rPr>
          <w:rFonts w:ascii="Courier New" w:eastAsia="Courier New" w:hAnsi="Courier New" w:cs="Courier New"/>
          <w:b/>
          <w:bCs/>
          <w:color w:val="1A3C5E"/>
          <w:sz w:val="24"/>
          <w:szCs w:val="24"/>
        </w:rPr>
        <w:t>Y = b0 + b1×X1 + b2×X2 + ... + bn×Xn</w:t>
      </w:r>
    </w:p>
    <w:p w14:paraId="0B0071FC" w14:textId="77777777" w:rsidR="00467320" w:rsidRDefault="00000000">
      <w:pPr>
        <w:spacing w:before="80" w:after="80"/>
      </w:pPr>
      <w:r>
        <w:rPr>
          <w:b/>
          <w:bCs/>
        </w:rPr>
        <w:t xml:space="preserve">Example: </w:t>
      </w:r>
      <w:r>
        <w:t>Predicting house price (Y) based on: size (X1), number of rooms (X2), location score (X3), and age of house (X4). All these factors together predict the price.</w:t>
      </w:r>
    </w:p>
    <w:p w14:paraId="2B2179E9" w14:textId="77777777" w:rsidR="00467320" w:rsidRDefault="00000000">
      <w:pPr>
        <w:pStyle w:val="Heading3"/>
      </w:pPr>
      <w:r>
        <w:t>Key Difference</w:t>
      </w:r>
    </w:p>
    <w:p w14:paraId="3E4E9D50" w14:textId="77777777" w:rsidR="00467320" w:rsidRDefault="00000000">
      <w:pPr>
        <w:spacing w:before="80" w:after="80"/>
      </w:pPr>
      <w:r>
        <w:t>Simple: ONE predictor variable. Multiple: MANY predictor variables. In both, there is only ONE output variable to predict. In both, the goal is the same — find the best line (or hyperplane) that minimizes prediction errors.</w:t>
      </w:r>
    </w:p>
    <w:p w14:paraId="68F5CC58" w14:textId="77777777" w:rsidR="00467320" w:rsidRDefault="00000000">
      <w:pPr>
        <w:pStyle w:val="Heading2"/>
      </w:pPr>
      <w:r>
        <w:t>8.3 Finding the Best Fit Line</w:t>
      </w:r>
    </w:p>
    <w:p w14:paraId="38AD3458" w14:textId="77777777" w:rsidR="00467320" w:rsidRDefault="00000000">
      <w:pPr>
        <w:spacing w:before="80" w:after="80"/>
      </w:pPr>
      <w:r>
        <w:t>The best-fit line is the line that is closest to all the data points. It minimizes the gap between where the line predicts and where the actual data points are.</w:t>
      </w:r>
    </w:p>
    <w:p w14:paraId="67BDEEC8" w14:textId="77777777" w:rsidR="00467320" w:rsidRDefault="00000000">
      <w:pPr>
        <w:pStyle w:val="Heading3"/>
      </w:pPr>
      <w:r>
        <w:t>Ordinary Least Squares (OLS)</w:t>
      </w:r>
    </w:p>
    <w:p w14:paraId="7C7E4E30" w14:textId="77777777" w:rsidR="00467320" w:rsidRDefault="00000000">
      <w:pPr>
        <w:spacing w:before="80" w:after="80"/>
      </w:pPr>
      <w:r>
        <w:t>OLS is the method used to find the best-fit line. It works by:</w:t>
      </w:r>
    </w:p>
    <w:p w14:paraId="148A77FC" w14:textId="77777777" w:rsidR="00467320" w:rsidRDefault="00000000">
      <w:pPr>
        <w:pStyle w:val="ListParagraph"/>
        <w:numPr>
          <w:ilvl w:val="0"/>
          <w:numId w:val="3"/>
        </w:numPr>
        <w:spacing w:before="60" w:after="60"/>
      </w:pPr>
      <w:r>
        <w:t>For each data point, calculate the difference between the actual value and the predicted value</w:t>
      </w:r>
    </w:p>
    <w:p w14:paraId="1F29AB6E" w14:textId="77777777" w:rsidR="00467320" w:rsidRDefault="00000000">
      <w:pPr>
        <w:pStyle w:val="ListParagraph"/>
        <w:numPr>
          <w:ilvl w:val="0"/>
          <w:numId w:val="3"/>
        </w:numPr>
        <w:spacing w:before="60" w:after="60"/>
      </w:pPr>
      <w:r>
        <w:t>Square each difference (to make all values positive and penalize larger errors more)</w:t>
      </w:r>
    </w:p>
    <w:p w14:paraId="1CA26D3C" w14:textId="77777777" w:rsidR="00467320" w:rsidRDefault="00000000">
      <w:pPr>
        <w:pStyle w:val="ListParagraph"/>
        <w:numPr>
          <w:ilvl w:val="0"/>
          <w:numId w:val="3"/>
        </w:numPr>
        <w:spacing w:before="60" w:after="60"/>
      </w:pPr>
      <w:r>
        <w:t>Add up all the squared differences</w:t>
      </w:r>
    </w:p>
    <w:p w14:paraId="1E455B35" w14:textId="77777777" w:rsidR="00467320" w:rsidRDefault="00000000">
      <w:pPr>
        <w:pStyle w:val="ListParagraph"/>
        <w:numPr>
          <w:ilvl w:val="0"/>
          <w:numId w:val="3"/>
        </w:numPr>
        <w:spacing w:before="60" w:after="60"/>
      </w:pPr>
      <w:r>
        <w:t>Find the line that makes this total as SMALL as possible</w:t>
      </w:r>
    </w:p>
    <w:p w14:paraId="65C8D3DF" w14:textId="77777777" w:rsidR="00467320" w:rsidRDefault="00000000">
      <w:pPr>
        <w:pStyle w:val="Heading3"/>
      </w:pPr>
      <w:r>
        <w:t>Residual</w:t>
      </w:r>
    </w:p>
    <w:p w14:paraId="6475071F" w14:textId="77777777" w:rsidR="00467320" w:rsidRDefault="00000000">
      <w:pPr>
        <w:spacing w:before="80" w:after="80"/>
      </w:pPr>
      <w:r>
        <w:t>A Residual is the difference between the ACTUAL value and the PREDICTED value at each data point:</w:t>
      </w:r>
    </w:p>
    <w:p w14:paraId="789F2CCA" w14:textId="77777777" w:rsidR="00467320" w:rsidRDefault="00000000">
      <w:pPr>
        <w:spacing w:before="120" w:after="120"/>
        <w:jc w:val="center"/>
      </w:pPr>
      <w:r>
        <w:rPr>
          <w:rFonts w:ascii="Courier New" w:eastAsia="Courier New" w:hAnsi="Courier New" w:cs="Courier New"/>
          <w:b/>
          <w:bCs/>
          <w:color w:val="1A3C5E"/>
          <w:sz w:val="24"/>
          <w:szCs w:val="24"/>
        </w:rPr>
        <w:t>Residual = Actual Value (y) - Predicted Value (ŷ)</w:t>
      </w:r>
    </w:p>
    <w:p w14:paraId="0D863D3E" w14:textId="77777777" w:rsidR="00467320" w:rsidRDefault="00000000">
      <w:pPr>
        <w:spacing w:before="80" w:after="80"/>
      </w:pPr>
      <w:r>
        <w:t>A positive residual means the actual value is higher than predicted. A negative residual means the actual value is lower than predicted.</w:t>
      </w:r>
    </w:p>
    <w:p w14:paraId="71E830BD" w14:textId="77777777" w:rsidR="00467320" w:rsidRDefault="00000000">
      <w:pPr>
        <w:pStyle w:val="Heading3"/>
      </w:pPr>
      <w:r>
        <w:t>Residual Sum of Squares (RSS)</w:t>
      </w:r>
    </w:p>
    <w:p w14:paraId="73A2ABDB" w14:textId="77777777" w:rsidR="00467320" w:rsidRDefault="00000000">
      <w:pPr>
        <w:spacing w:before="120" w:after="120"/>
        <w:jc w:val="center"/>
      </w:pPr>
      <w:r>
        <w:rPr>
          <w:rFonts w:ascii="Courier New" w:eastAsia="Courier New" w:hAnsi="Courier New" w:cs="Courier New"/>
          <w:b/>
          <w:bCs/>
          <w:color w:val="1A3C5E"/>
          <w:sz w:val="24"/>
          <w:szCs w:val="24"/>
        </w:rPr>
        <w:t xml:space="preserve">RSS = </w:t>
      </w:r>
      <w:proofErr w:type="gramStart"/>
      <w:r>
        <w:rPr>
          <w:rFonts w:ascii="Courier New" w:eastAsia="Courier New" w:hAnsi="Courier New" w:cs="Courier New"/>
          <w:b/>
          <w:bCs/>
          <w:color w:val="1A3C5E"/>
          <w:sz w:val="24"/>
          <w:szCs w:val="24"/>
        </w:rPr>
        <w:t>∑(</w:t>
      </w:r>
      <w:proofErr w:type="gramEnd"/>
      <w:r>
        <w:rPr>
          <w:rFonts w:ascii="Courier New" w:eastAsia="Courier New" w:hAnsi="Courier New" w:cs="Courier New"/>
          <w:b/>
          <w:bCs/>
          <w:color w:val="1A3C5E"/>
          <w:sz w:val="24"/>
          <w:szCs w:val="24"/>
        </w:rPr>
        <w:t xml:space="preserve">y - </w:t>
      </w:r>
      <w:proofErr w:type="gramStart"/>
      <w:r>
        <w:rPr>
          <w:rFonts w:ascii="Courier New" w:eastAsia="Courier New" w:hAnsi="Courier New" w:cs="Courier New"/>
          <w:b/>
          <w:bCs/>
          <w:color w:val="1A3C5E"/>
          <w:sz w:val="24"/>
          <w:szCs w:val="24"/>
        </w:rPr>
        <w:t>ŷ)²</w:t>
      </w:r>
      <w:proofErr w:type="gramEnd"/>
    </w:p>
    <w:p w14:paraId="42A7F1A9" w14:textId="77777777" w:rsidR="00467320" w:rsidRDefault="00000000">
      <w:pPr>
        <w:spacing w:before="80" w:after="80"/>
      </w:pPr>
      <w:r>
        <w:lastRenderedPageBreak/>
        <w:t>The best-fit line has the SMALLEST possible RSS. OLS finds this line by adjusting the intercept (c) and slope (m) until RSS is minimized.</w:t>
      </w:r>
    </w:p>
    <w:p w14:paraId="3FEEB909" w14:textId="77777777" w:rsidR="00467320" w:rsidRDefault="00000000">
      <w:r>
        <w:br w:type="page"/>
      </w:r>
    </w:p>
    <w:p w14:paraId="443D638A" w14:textId="77777777" w:rsidR="00467320" w:rsidRDefault="00000000">
      <w:pPr>
        <w:pStyle w:val="Heading1"/>
      </w:pPr>
      <w:r>
        <w:lastRenderedPageBreak/>
        <w:t>Chapter 9: Cost Function &amp; Model Evaluation</w:t>
      </w:r>
    </w:p>
    <w:p w14:paraId="022073BD" w14:textId="77777777" w:rsidR="00467320" w:rsidRDefault="00000000">
      <w:pPr>
        <w:pStyle w:val="Heading2"/>
      </w:pPr>
      <w:r>
        <w:t>9.1 The Cost Function</w:t>
      </w:r>
    </w:p>
    <w:p w14:paraId="3204BB87" w14:textId="77777777" w:rsidR="00467320" w:rsidRDefault="00000000">
      <w:pPr>
        <w:spacing w:before="80" w:after="80"/>
      </w:pPr>
      <w:r>
        <w:t>The cost function (also called loss function) measures how WRONG the model is. It calculates the difference between predicted values and actual values. The goal of training is to MINIMIZE the cost function.</w:t>
      </w:r>
    </w:p>
    <w:p w14:paraId="7A9B07C7" w14:textId="77777777" w:rsidR="00467320" w:rsidRDefault="00000000">
      <w:pPr>
        <w:spacing w:before="80" w:after="80"/>
      </w:pPr>
      <w:r>
        <w:rPr>
          <w:b/>
          <w:bCs/>
        </w:rPr>
        <w:t xml:space="preserve">Simple Idea: </w:t>
      </w:r>
      <w:r>
        <w:t>Cost = How much your model's predictions are off from reality. Lower cost = better model.</w:t>
      </w:r>
    </w:p>
    <w:p w14:paraId="2886570E" w14:textId="77777777" w:rsidR="00467320" w:rsidRDefault="00000000">
      <w:pPr>
        <w:pStyle w:val="Heading2"/>
      </w:pPr>
      <w:r>
        <w:t>9.2 Mean Squared Error (MSE)</w:t>
      </w:r>
    </w:p>
    <w:p w14:paraId="44C66E01" w14:textId="77777777" w:rsidR="00467320" w:rsidRDefault="00000000">
      <w:pPr>
        <w:spacing w:before="80" w:after="80"/>
      </w:pPr>
      <w:r>
        <w:t>MSE is the most commonly used cost function in linear regression. It measures the average of the squared differences between predicted and actual values.</w:t>
      </w:r>
    </w:p>
    <w:p w14:paraId="0B7705DE" w14:textId="77777777" w:rsidR="00467320" w:rsidRDefault="00000000">
      <w:pPr>
        <w:spacing w:before="120" w:after="120"/>
        <w:jc w:val="center"/>
      </w:pPr>
      <w:r>
        <w:rPr>
          <w:rFonts w:ascii="Courier New" w:eastAsia="Courier New" w:hAnsi="Courier New" w:cs="Courier New"/>
          <w:b/>
          <w:bCs/>
          <w:color w:val="1A3C5E"/>
          <w:sz w:val="24"/>
          <w:szCs w:val="24"/>
        </w:rPr>
        <w:t xml:space="preserve">MSE = (1/n) × </w:t>
      </w:r>
      <w:proofErr w:type="gramStart"/>
      <w:r>
        <w:rPr>
          <w:rFonts w:ascii="Courier New" w:eastAsia="Courier New" w:hAnsi="Courier New" w:cs="Courier New"/>
          <w:b/>
          <w:bCs/>
          <w:color w:val="1A3C5E"/>
          <w:sz w:val="24"/>
          <w:szCs w:val="24"/>
        </w:rPr>
        <w:t>∑(</w:t>
      </w:r>
      <w:proofErr w:type="gramEnd"/>
      <w:r>
        <w:rPr>
          <w:rFonts w:ascii="Courier New" w:eastAsia="Courier New" w:hAnsi="Courier New" w:cs="Courier New"/>
          <w:b/>
          <w:bCs/>
          <w:color w:val="1A3C5E"/>
          <w:sz w:val="24"/>
          <w:szCs w:val="24"/>
        </w:rPr>
        <w:t xml:space="preserve">yi - </w:t>
      </w:r>
      <w:proofErr w:type="gramStart"/>
      <w:r>
        <w:rPr>
          <w:rFonts w:ascii="Courier New" w:eastAsia="Courier New" w:hAnsi="Courier New" w:cs="Courier New"/>
          <w:b/>
          <w:bCs/>
          <w:color w:val="1A3C5E"/>
          <w:sz w:val="24"/>
          <w:szCs w:val="24"/>
        </w:rPr>
        <w:t>ŷi)²</w:t>
      </w:r>
      <w:proofErr w:type="gramEnd"/>
    </w:p>
    <w:p w14:paraId="7028BF88" w14:textId="77777777" w:rsidR="00467320" w:rsidRDefault="00000000">
      <w:pPr>
        <w:spacing w:before="80" w:after="80"/>
      </w:pPr>
      <w:r>
        <w:t>Where: n = number of data points, yi = actual value, ŷi = predicted value</w:t>
      </w:r>
    </w:p>
    <w:p w14:paraId="6648B2D9" w14:textId="77777777" w:rsidR="00467320" w:rsidRDefault="00000000">
      <w:pPr>
        <w:spacing w:before="80" w:after="80"/>
      </w:pPr>
      <w:r>
        <w:t>Why SQUARED? Squaring ensures: (1) all values are positive, (2) larger errors are penalized more heavily than smaller ones.</w:t>
      </w:r>
    </w:p>
    <w:p w14:paraId="0E022526" w14:textId="77777777" w:rsidR="00467320" w:rsidRDefault="00000000">
      <w:pPr>
        <w:pStyle w:val="Heading2"/>
      </w:pPr>
      <w:r>
        <w:t>9.3 Model Performance Metrics — Complete Reference</w:t>
      </w:r>
    </w:p>
    <w:p w14:paraId="0357CF04" w14:textId="77777777" w:rsidR="00467320" w:rsidRDefault="00000000">
      <w:pPr>
        <w:spacing w:before="80" w:after="80"/>
      </w:pPr>
      <w:r>
        <w:t>Using the housing price example: y = [100,150,200,250,300,350,400,450,500,550], ŷ = [110,140,180,240,290,320,380,420,480,520], y_mean = 325</w:t>
      </w:r>
    </w:p>
    <w:p w14:paraId="5AAD865F" w14:textId="77777777" w:rsidR="00467320" w:rsidRDefault="00000000">
      <w:pPr>
        <w:pStyle w:val="Heading3"/>
      </w:pPr>
      <w:r>
        <w:t>1. SSR — Sum of Squares Regression</w:t>
      </w:r>
    </w:p>
    <w:p w14:paraId="4E08D403" w14:textId="77777777" w:rsidR="00467320" w:rsidRDefault="00000000">
      <w:pPr>
        <w:spacing w:before="120" w:after="120"/>
        <w:jc w:val="center"/>
      </w:pPr>
      <w:r>
        <w:rPr>
          <w:rFonts w:ascii="Courier New" w:eastAsia="Courier New" w:hAnsi="Courier New" w:cs="Courier New"/>
          <w:b/>
          <w:bCs/>
          <w:color w:val="1A3C5E"/>
          <w:sz w:val="24"/>
          <w:szCs w:val="24"/>
        </w:rPr>
        <w:t xml:space="preserve">SSR = </w:t>
      </w:r>
      <w:proofErr w:type="gramStart"/>
      <w:r>
        <w:rPr>
          <w:rFonts w:ascii="Courier New" w:eastAsia="Courier New" w:hAnsi="Courier New" w:cs="Courier New"/>
          <w:b/>
          <w:bCs/>
          <w:color w:val="1A3C5E"/>
          <w:sz w:val="24"/>
          <w:szCs w:val="24"/>
        </w:rPr>
        <w:t>∑(</w:t>
      </w:r>
      <w:proofErr w:type="gramEnd"/>
      <w:r>
        <w:rPr>
          <w:rFonts w:ascii="Courier New" w:eastAsia="Courier New" w:hAnsi="Courier New" w:cs="Courier New"/>
          <w:b/>
          <w:bCs/>
          <w:color w:val="1A3C5E"/>
          <w:sz w:val="24"/>
          <w:szCs w:val="24"/>
        </w:rPr>
        <w:t xml:space="preserve">ŷi - </w:t>
      </w:r>
      <w:proofErr w:type="gramStart"/>
      <w:r>
        <w:rPr>
          <w:rFonts w:ascii="Courier New" w:eastAsia="Courier New" w:hAnsi="Courier New" w:cs="Courier New"/>
          <w:b/>
          <w:bCs/>
          <w:color w:val="1A3C5E"/>
          <w:sz w:val="24"/>
          <w:szCs w:val="24"/>
        </w:rPr>
        <w:t>ȳ)²</w:t>
      </w:r>
      <w:proofErr w:type="gramEnd"/>
    </w:p>
    <w:p w14:paraId="43BA4757" w14:textId="77777777" w:rsidR="00467320" w:rsidRDefault="00000000">
      <w:pPr>
        <w:spacing w:before="80" w:after="80"/>
      </w:pPr>
      <w:r>
        <w:rPr>
          <w:b/>
          <w:bCs/>
        </w:rPr>
        <w:t xml:space="preserve">Meaning: </w:t>
      </w:r>
      <w:r>
        <w:t>How much of the variation in y is EXPLAINED by the model.</w:t>
      </w:r>
    </w:p>
    <w:p w14:paraId="5C4F9CAF" w14:textId="77777777" w:rsidR="00467320" w:rsidRDefault="00000000">
      <w:pPr>
        <w:spacing w:before="80" w:after="80"/>
      </w:pPr>
      <w:r>
        <w:rPr>
          <w:b/>
          <w:bCs/>
        </w:rPr>
        <w:t xml:space="preserve">Result: </w:t>
      </w:r>
      <w:r>
        <w:t>SSR = 28,300. This means the model explains 28,300 units of variation.</w:t>
      </w:r>
    </w:p>
    <w:p w14:paraId="753ADBBC" w14:textId="77777777" w:rsidR="00467320" w:rsidRDefault="00000000">
      <w:pPr>
        <w:pStyle w:val="Heading3"/>
      </w:pPr>
      <w:r>
        <w:t>2. SSE — Sum of Squares Error</w:t>
      </w:r>
    </w:p>
    <w:p w14:paraId="6E0CA64B" w14:textId="77777777" w:rsidR="00467320" w:rsidRDefault="00000000">
      <w:pPr>
        <w:spacing w:before="120" w:after="120"/>
        <w:jc w:val="center"/>
      </w:pPr>
      <w:r>
        <w:rPr>
          <w:rFonts w:ascii="Courier New" w:eastAsia="Courier New" w:hAnsi="Courier New" w:cs="Courier New"/>
          <w:b/>
          <w:bCs/>
          <w:color w:val="1A3C5E"/>
          <w:sz w:val="24"/>
          <w:szCs w:val="24"/>
        </w:rPr>
        <w:t xml:space="preserve">SSE = </w:t>
      </w:r>
      <w:proofErr w:type="gramStart"/>
      <w:r>
        <w:rPr>
          <w:rFonts w:ascii="Courier New" w:eastAsia="Courier New" w:hAnsi="Courier New" w:cs="Courier New"/>
          <w:b/>
          <w:bCs/>
          <w:color w:val="1A3C5E"/>
          <w:sz w:val="24"/>
          <w:szCs w:val="24"/>
        </w:rPr>
        <w:t>∑(</w:t>
      </w:r>
      <w:proofErr w:type="gramEnd"/>
      <w:r>
        <w:rPr>
          <w:rFonts w:ascii="Courier New" w:eastAsia="Courier New" w:hAnsi="Courier New" w:cs="Courier New"/>
          <w:b/>
          <w:bCs/>
          <w:color w:val="1A3C5E"/>
          <w:sz w:val="24"/>
          <w:szCs w:val="24"/>
        </w:rPr>
        <w:t xml:space="preserve">yi - </w:t>
      </w:r>
      <w:proofErr w:type="gramStart"/>
      <w:r>
        <w:rPr>
          <w:rFonts w:ascii="Courier New" w:eastAsia="Courier New" w:hAnsi="Courier New" w:cs="Courier New"/>
          <w:b/>
          <w:bCs/>
          <w:color w:val="1A3C5E"/>
          <w:sz w:val="24"/>
          <w:szCs w:val="24"/>
        </w:rPr>
        <w:t>ŷi)²</w:t>
      </w:r>
      <w:proofErr w:type="gramEnd"/>
    </w:p>
    <w:p w14:paraId="765473C5" w14:textId="77777777" w:rsidR="00467320" w:rsidRDefault="00000000">
      <w:pPr>
        <w:spacing w:before="80" w:after="80"/>
      </w:pPr>
      <w:r>
        <w:rPr>
          <w:b/>
          <w:bCs/>
        </w:rPr>
        <w:t xml:space="preserve">Meaning: </w:t>
      </w:r>
      <w:r>
        <w:t>How much variation is NOT explained — the model's errors.</w:t>
      </w:r>
    </w:p>
    <w:p w14:paraId="20EA3565" w14:textId="77777777" w:rsidR="00467320" w:rsidRDefault="00000000">
      <w:pPr>
        <w:spacing w:before="80" w:after="80"/>
      </w:pPr>
      <w:r>
        <w:rPr>
          <w:b/>
          <w:bCs/>
        </w:rPr>
        <w:t xml:space="preserve">Result: </w:t>
      </w:r>
      <w:r>
        <w:t>SSE = 26,700. This is the 'unexplained' variation.</w:t>
      </w:r>
    </w:p>
    <w:p w14:paraId="540F1BA9" w14:textId="77777777" w:rsidR="00467320" w:rsidRDefault="00000000">
      <w:pPr>
        <w:pStyle w:val="Heading3"/>
      </w:pPr>
      <w:r>
        <w:t>3. SST — Sum of Squares Total</w:t>
      </w:r>
    </w:p>
    <w:p w14:paraId="62A51688" w14:textId="77777777" w:rsidR="00467320" w:rsidRDefault="00000000">
      <w:pPr>
        <w:spacing w:before="120" w:after="120"/>
        <w:jc w:val="center"/>
      </w:pPr>
      <w:r>
        <w:rPr>
          <w:rFonts w:ascii="Courier New" w:eastAsia="Courier New" w:hAnsi="Courier New" w:cs="Courier New"/>
          <w:b/>
          <w:bCs/>
          <w:color w:val="1A3C5E"/>
          <w:sz w:val="24"/>
          <w:szCs w:val="24"/>
        </w:rPr>
        <w:t xml:space="preserve">SST = </w:t>
      </w:r>
      <w:proofErr w:type="gramStart"/>
      <w:r>
        <w:rPr>
          <w:rFonts w:ascii="Courier New" w:eastAsia="Courier New" w:hAnsi="Courier New" w:cs="Courier New"/>
          <w:b/>
          <w:bCs/>
          <w:color w:val="1A3C5E"/>
          <w:sz w:val="24"/>
          <w:szCs w:val="24"/>
        </w:rPr>
        <w:t>∑(</w:t>
      </w:r>
      <w:proofErr w:type="gramEnd"/>
      <w:r>
        <w:rPr>
          <w:rFonts w:ascii="Courier New" w:eastAsia="Courier New" w:hAnsi="Courier New" w:cs="Courier New"/>
          <w:b/>
          <w:bCs/>
          <w:color w:val="1A3C5E"/>
          <w:sz w:val="24"/>
          <w:szCs w:val="24"/>
        </w:rPr>
        <w:t xml:space="preserve">yi - </w:t>
      </w:r>
      <w:proofErr w:type="gramStart"/>
      <w:r>
        <w:rPr>
          <w:rFonts w:ascii="Courier New" w:eastAsia="Courier New" w:hAnsi="Courier New" w:cs="Courier New"/>
          <w:b/>
          <w:bCs/>
          <w:color w:val="1A3C5E"/>
          <w:sz w:val="24"/>
          <w:szCs w:val="24"/>
        </w:rPr>
        <w:t>ȳ)²</w:t>
      </w:r>
      <w:proofErr w:type="gramEnd"/>
    </w:p>
    <w:p w14:paraId="725E4E13" w14:textId="77777777" w:rsidR="00467320" w:rsidRDefault="00000000">
      <w:pPr>
        <w:spacing w:before="80" w:after="80"/>
      </w:pPr>
      <w:r>
        <w:rPr>
          <w:b/>
          <w:bCs/>
        </w:rPr>
        <w:t xml:space="preserve">Meaning: </w:t>
      </w:r>
      <w:r>
        <w:t>Total variation in y. SST = SSR + SSE always.</w:t>
      </w:r>
    </w:p>
    <w:p w14:paraId="26E6139C" w14:textId="77777777" w:rsidR="00467320" w:rsidRDefault="00000000">
      <w:pPr>
        <w:spacing w:before="80" w:after="80"/>
      </w:pPr>
      <w:r>
        <w:rPr>
          <w:b/>
          <w:bCs/>
        </w:rPr>
        <w:t xml:space="preserve">Result: </w:t>
      </w:r>
      <w:r>
        <w:t>SST = 55,000 = 28,300 + 26,700 ✓</w:t>
      </w:r>
    </w:p>
    <w:p w14:paraId="638AFFF1" w14:textId="77777777" w:rsidR="00467320" w:rsidRDefault="00000000">
      <w:pPr>
        <w:pStyle w:val="Heading3"/>
      </w:pPr>
      <w:r>
        <w:t>4. MSE — Mean Squared Error</w:t>
      </w:r>
    </w:p>
    <w:p w14:paraId="6689AA33" w14:textId="77777777" w:rsidR="00467320" w:rsidRDefault="00000000">
      <w:pPr>
        <w:spacing w:before="120" w:after="120"/>
        <w:jc w:val="center"/>
      </w:pPr>
      <w:r>
        <w:rPr>
          <w:rFonts w:ascii="Courier New" w:eastAsia="Courier New" w:hAnsi="Courier New" w:cs="Courier New"/>
          <w:b/>
          <w:bCs/>
          <w:color w:val="1A3C5E"/>
          <w:sz w:val="24"/>
          <w:szCs w:val="24"/>
        </w:rPr>
        <w:t>MSE = (1/n) × SSE = 26,700 / 10 = 2,670</w:t>
      </w:r>
    </w:p>
    <w:p w14:paraId="4A5344B6" w14:textId="77777777" w:rsidR="00467320" w:rsidRDefault="00000000">
      <w:pPr>
        <w:spacing w:before="80" w:after="80"/>
      </w:pPr>
      <w:r>
        <w:rPr>
          <w:b/>
          <w:bCs/>
        </w:rPr>
        <w:t xml:space="preserve">Meaning: </w:t>
      </w:r>
      <w:r>
        <w:t>Average squared error per data point. Lower is better.</w:t>
      </w:r>
    </w:p>
    <w:p w14:paraId="777FE051" w14:textId="77777777" w:rsidR="00467320" w:rsidRDefault="00000000">
      <w:pPr>
        <w:pStyle w:val="Heading3"/>
      </w:pPr>
      <w:r>
        <w:t>5. RMSE — Root Mean Squared Error</w:t>
      </w:r>
    </w:p>
    <w:p w14:paraId="7FCD7A55" w14:textId="77777777" w:rsidR="00467320" w:rsidRDefault="00000000">
      <w:pPr>
        <w:spacing w:before="120" w:after="120"/>
        <w:jc w:val="center"/>
      </w:pPr>
      <w:r>
        <w:rPr>
          <w:rFonts w:ascii="Courier New" w:eastAsia="Courier New" w:hAnsi="Courier New" w:cs="Courier New"/>
          <w:b/>
          <w:bCs/>
          <w:color w:val="1A3C5E"/>
          <w:sz w:val="24"/>
          <w:szCs w:val="24"/>
        </w:rPr>
        <w:lastRenderedPageBreak/>
        <w:t>RMSE = √MSE = √2670 ≈ 51.68</w:t>
      </w:r>
    </w:p>
    <w:p w14:paraId="08DB1946" w14:textId="77777777" w:rsidR="00467320" w:rsidRDefault="00000000">
      <w:pPr>
        <w:spacing w:before="80" w:after="80"/>
      </w:pPr>
      <w:r>
        <w:rPr>
          <w:b/>
          <w:bCs/>
        </w:rPr>
        <w:t xml:space="preserve">Meaning: </w:t>
      </w:r>
      <w:r>
        <w:t>Square root of MSE. Useful because it is in the SAME UNITS as the original data (e.g., dollars for house prices). Easier to interpret than MSE.</w:t>
      </w:r>
    </w:p>
    <w:p w14:paraId="586558C9" w14:textId="77777777" w:rsidR="00467320" w:rsidRDefault="00000000">
      <w:pPr>
        <w:pStyle w:val="Heading3"/>
      </w:pPr>
      <w:r>
        <w:t>6. MAE — Mean Absolute Error</w:t>
      </w:r>
    </w:p>
    <w:p w14:paraId="430C065D" w14:textId="77777777" w:rsidR="00467320" w:rsidRDefault="00000000">
      <w:pPr>
        <w:spacing w:before="120" w:after="120"/>
        <w:jc w:val="center"/>
      </w:pPr>
      <w:r>
        <w:rPr>
          <w:rFonts w:ascii="Courier New" w:eastAsia="Courier New" w:hAnsi="Courier New" w:cs="Courier New"/>
          <w:b/>
          <w:bCs/>
          <w:color w:val="1A3C5E"/>
          <w:sz w:val="24"/>
          <w:szCs w:val="24"/>
        </w:rPr>
        <w:t>MAE = (1/n) × ∑|yi - ŷi| = 36</w:t>
      </w:r>
    </w:p>
    <w:p w14:paraId="3F5CF47A" w14:textId="77777777" w:rsidR="00467320" w:rsidRDefault="00000000">
      <w:pPr>
        <w:spacing w:before="80" w:after="80"/>
      </w:pPr>
      <w:r>
        <w:rPr>
          <w:b/>
          <w:bCs/>
        </w:rPr>
        <w:t xml:space="preserve">Meaning: </w:t>
      </w:r>
      <w:r>
        <w:t>Average absolute error. Less sensitive to large outliers than MSE. If MAE = 36, the model is off by $36,000 on average for house prices.</w:t>
      </w:r>
    </w:p>
    <w:p w14:paraId="6C1BCC3A" w14:textId="77777777" w:rsidR="00467320" w:rsidRDefault="00000000">
      <w:pPr>
        <w:pStyle w:val="Heading3"/>
      </w:pPr>
      <w:r>
        <w:t>7. R-Squared (R²)</w:t>
      </w:r>
    </w:p>
    <w:p w14:paraId="0176BA18" w14:textId="77777777" w:rsidR="00467320" w:rsidRDefault="00000000">
      <w:pPr>
        <w:spacing w:before="120" w:after="120"/>
        <w:jc w:val="center"/>
      </w:pPr>
      <w:r>
        <w:rPr>
          <w:rFonts w:ascii="Courier New" w:eastAsia="Courier New" w:hAnsi="Courier New" w:cs="Courier New"/>
          <w:b/>
          <w:bCs/>
          <w:color w:val="1A3C5E"/>
          <w:sz w:val="24"/>
          <w:szCs w:val="24"/>
        </w:rPr>
        <w:t>R² = SSR / SST = 28,300 / 55,000 = 0.5164</w:t>
      </w:r>
    </w:p>
    <w:p w14:paraId="42CDE949" w14:textId="77777777" w:rsidR="00467320" w:rsidRDefault="00000000">
      <w:pPr>
        <w:spacing w:before="120" w:after="120"/>
        <w:jc w:val="center"/>
      </w:pPr>
      <w:r>
        <w:rPr>
          <w:rFonts w:ascii="Courier New" w:eastAsia="Courier New" w:hAnsi="Courier New" w:cs="Courier New"/>
          <w:b/>
          <w:bCs/>
          <w:color w:val="1A3C5E"/>
          <w:sz w:val="24"/>
          <w:szCs w:val="24"/>
        </w:rPr>
        <w:t>R² = 1 - (SSE / SST) = 1 - (26,700 / 55,000) = 0.5164</w:t>
      </w:r>
    </w:p>
    <w:p w14:paraId="707B62B2" w14:textId="77777777" w:rsidR="00467320" w:rsidRDefault="00000000">
      <w:pPr>
        <w:spacing w:before="80" w:after="80"/>
      </w:pPr>
      <w:r>
        <w:rPr>
          <w:b/>
          <w:bCs/>
        </w:rPr>
        <w:t xml:space="preserve">Meaning: </w:t>
      </w:r>
      <w:r>
        <w:t>R² measures what PROPORTION of total variation in y is explained by the model.</w:t>
      </w:r>
    </w:p>
    <w:p w14:paraId="48862F6A" w14:textId="77777777" w:rsidR="00467320" w:rsidRDefault="00000000">
      <w:pPr>
        <w:pStyle w:val="ListParagraph"/>
        <w:numPr>
          <w:ilvl w:val="0"/>
          <w:numId w:val="2"/>
        </w:numPr>
        <w:spacing w:before="60" w:after="60"/>
      </w:pPr>
      <w:r>
        <w:t>R² = 0 → The model explains NOTHING (useless model)</w:t>
      </w:r>
    </w:p>
    <w:p w14:paraId="5ED5CCF3" w14:textId="77777777" w:rsidR="00467320" w:rsidRDefault="00000000">
      <w:pPr>
        <w:pStyle w:val="ListParagraph"/>
        <w:numPr>
          <w:ilvl w:val="0"/>
          <w:numId w:val="2"/>
        </w:numPr>
        <w:spacing w:before="60" w:after="60"/>
      </w:pPr>
      <w:r>
        <w:t>R² = 1 → The model explains EVERYTHING perfectly (perfect fit)</w:t>
      </w:r>
    </w:p>
    <w:p w14:paraId="4B245F24" w14:textId="77777777" w:rsidR="00467320" w:rsidRDefault="00000000">
      <w:pPr>
        <w:pStyle w:val="ListParagraph"/>
        <w:numPr>
          <w:ilvl w:val="0"/>
          <w:numId w:val="2"/>
        </w:numPr>
        <w:spacing w:before="60" w:after="60"/>
      </w:pPr>
      <w:r>
        <w:t>R² = 0.5164 → Our model explains about 52% of the variation in house prices</w:t>
      </w:r>
    </w:p>
    <w:p w14:paraId="4D62D240" w14:textId="77777777" w:rsidR="00467320" w:rsidRDefault="00000000">
      <w:pPr>
        <w:pBdr>
          <w:left w:val="thick" w:sz="6" w:space="0" w:color="27AE60"/>
        </w:pBdr>
        <w:spacing w:before="120" w:after="120"/>
        <w:ind w:left="360"/>
      </w:pPr>
      <w:r>
        <w:rPr>
          <w:b/>
          <w:bCs/>
          <w:color w:val="27AE60"/>
        </w:rPr>
        <w:t xml:space="preserve">💡 Memory Tip: </w:t>
      </w:r>
      <w:r>
        <w:t>R² = 0.7 or above is generally considered a good model. Below 0.5 means the model needs improvement.</w:t>
      </w:r>
    </w:p>
    <w:p w14:paraId="6328C9D9" w14:textId="77777777" w:rsidR="00467320" w:rsidRDefault="0046732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60"/>
        <w:gridCol w:w="3000"/>
      </w:tblGrid>
      <w:tr w:rsidR="00467320" w14:paraId="4AC989DE"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2ED4798D" w14:textId="77777777" w:rsidR="00467320" w:rsidRDefault="00000000">
            <w:r>
              <w:rPr>
                <w:b/>
                <w:bCs/>
                <w:color w:val="FFFFFF"/>
                <w:sz w:val="20"/>
                <w:szCs w:val="20"/>
              </w:rPr>
              <w:t>Metric</w:t>
            </w:r>
          </w:p>
        </w:tc>
        <w:tc>
          <w:tcPr>
            <w:tcW w:w="240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2847E965" w14:textId="77777777" w:rsidR="00467320" w:rsidRDefault="00000000">
            <w:r>
              <w:rPr>
                <w:b/>
                <w:bCs/>
                <w:color w:val="FFFFFF"/>
                <w:sz w:val="20"/>
                <w:szCs w:val="20"/>
              </w:rPr>
              <w:t>Formula</w:t>
            </w:r>
          </w:p>
        </w:tc>
        <w:tc>
          <w:tcPr>
            <w:tcW w:w="216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69D192FE" w14:textId="77777777" w:rsidR="00467320" w:rsidRDefault="00000000">
            <w:r>
              <w:rPr>
                <w:b/>
                <w:bCs/>
                <w:color w:val="FFFFFF"/>
                <w:sz w:val="20"/>
                <w:szCs w:val="20"/>
              </w:rPr>
              <w:t>Result (Example)</w:t>
            </w:r>
          </w:p>
        </w:tc>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2801092B" w14:textId="77777777" w:rsidR="00467320" w:rsidRDefault="00000000">
            <w:r>
              <w:rPr>
                <w:b/>
                <w:bCs/>
                <w:color w:val="FFFFFF"/>
                <w:sz w:val="20"/>
                <w:szCs w:val="20"/>
              </w:rPr>
              <w:t>Interpretation</w:t>
            </w:r>
          </w:p>
        </w:tc>
      </w:tr>
      <w:tr w:rsidR="00467320" w14:paraId="631A5A7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ADBEC" w14:textId="77777777" w:rsidR="00467320" w:rsidRDefault="00000000">
            <w:r>
              <w:rPr>
                <w:sz w:val="20"/>
                <w:szCs w:val="20"/>
              </w:rPr>
              <w:t>SSR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93B126" w14:textId="77777777" w:rsidR="00467320" w:rsidRDefault="00000000">
            <w:proofErr w:type="gramStart"/>
            <w:r>
              <w:rPr>
                <w:sz w:val="20"/>
                <w:szCs w:val="20"/>
              </w:rPr>
              <w:t>∑(</w:t>
            </w:r>
            <w:proofErr w:type="gramEnd"/>
            <w:r>
              <w:rPr>
                <w:sz w:val="20"/>
                <w:szCs w:val="20"/>
              </w:rPr>
              <w:t xml:space="preserve">ŷ - </w:t>
            </w:r>
            <w:proofErr w:type="gramStart"/>
            <w:r>
              <w:rPr>
                <w:sz w:val="20"/>
                <w:szCs w:val="20"/>
              </w:rPr>
              <w:t>ȳ)²</w:t>
            </w:r>
            <w:proofErr w:type="gram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FFAC10" w14:textId="77777777" w:rsidR="00467320" w:rsidRDefault="00000000">
            <w:r>
              <w:rPr>
                <w:sz w:val="20"/>
                <w:szCs w:val="20"/>
              </w:rPr>
              <w:t>28,300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8B090" w14:textId="77777777" w:rsidR="00467320" w:rsidRDefault="00000000">
            <w:r>
              <w:rPr>
                <w:sz w:val="20"/>
                <w:szCs w:val="20"/>
              </w:rPr>
              <w:t>Variation explained by model</w:t>
            </w:r>
          </w:p>
        </w:tc>
      </w:tr>
      <w:tr w:rsidR="00467320" w14:paraId="03D8F4B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050DF62E" w14:textId="77777777" w:rsidR="00467320" w:rsidRDefault="00000000">
            <w:r>
              <w:rPr>
                <w:sz w:val="20"/>
                <w:szCs w:val="20"/>
              </w:rPr>
              <w:t>SSE</w:t>
            </w:r>
          </w:p>
        </w:tc>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03A9FFDB" w14:textId="77777777" w:rsidR="00467320" w:rsidRDefault="00000000">
            <w:proofErr w:type="gramStart"/>
            <w:r>
              <w:rPr>
                <w:sz w:val="20"/>
                <w:szCs w:val="20"/>
              </w:rPr>
              <w:t>∑(</w:t>
            </w:r>
            <w:proofErr w:type="gramEnd"/>
            <w:r>
              <w:rPr>
                <w:sz w:val="20"/>
                <w:szCs w:val="20"/>
              </w:rPr>
              <w:t xml:space="preserve">y - </w:t>
            </w:r>
            <w:proofErr w:type="gramStart"/>
            <w:r>
              <w:rPr>
                <w:sz w:val="20"/>
                <w:szCs w:val="20"/>
              </w:rPr>
              <w:t>ŷ)²</w:t>
            </w:r>
            <w:proofErr w:type="gramEnd"/>
          </w:p>
        </w:tc>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2BC9306E" w14:textId="77777777" w:rsidR="00467320" w:rsidRDefault="00000000">
            <w:r>
              <w:rPr>
                <w:sz w:val="20"/>
                <w:szCs w:val="20"/>
              </w:rPr>
              <w:t>26,700</w:t>
            </w:r>
          </w:p>
        </w:tc>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6053A475" w14:textId="77777777" w:rsidR="00467320" w:rsidRDefault="00000000">
            <w:r>
              <w:rPr>
                <w:sz w:val="20"/>
                <w:szCs w:val="20"/>
              </w:rPr>
              <w:t>Unexplained variation (error)</w:t>
            </w:r>
          </w:p>
        </w:tc>
      </w:tr>
      <w:tr w:rsidR="00467320" w14:paraId="5126E48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30227D" w14:textId="77777777" w:rsidR="00467320" w:rsidRDefault="00000000">
            <w:r>
              <w:rPr>
                <w:sz w:val="20"/>
                <w:szCs w:val="20"/>
              </w:rPr>
              <w:t>SST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A7D660" w14:textId="77777777" w:rsidR="00467320" w:rsidRDefault="00000000">
            <w:proofErr w:type="gramStart"/>
            <w:r>
              <w:rPr>
                <w:sz w:val="20"/>
                <w:szCs w:val="20"/>
              </w:rPr>
              <w:t>∑(</w:t>
            </w:r>
            <w:proofErr w:type="gramEnd"/>
            <w:r>
              <w:rPr>
                <w:sz w:val="20"/>
                <w:szCs w:val="20"/>
              </w:rPr>
              <w:t xml:space="preserve">y - </w:t>
            </w:r>
            <w:proofErr w:type="gramStart"/>
            <w:r>
              <w:rPr>
                <w:sz w:val="20"/>
                <w:szCs w:val="20"/>
              </w:rPr>
              <w:t>ȳ)²</w:t>
            </w:r>
            <w:proofErr w:type="gramEnd"/>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D7E6DC" w14:textId="77777777" w:rsidR="00467320" w:rsidRDefault="00000000">
            <w:r>
              <w:rPr>
                <w:sz w:val="20"/>
                <w:szCs w:val="20"/>
              </w:rPr>
              <w:t>55,000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C0526D" w14:textId="77777777" w:rsidR="00467320" w:rsidRDefault="00000000">
            <w:r>
              <w:rPr>
                <w:sz w:val="20"/>
                <w:szCs w:val="20"/>
              </w:rPr>
              <w:t>Total variation (SSR + SSE)</w:t>
            </w:r>
          </w:p>
        </w:tc>
      </w:tr>
      <w:tr w:rsidR="00467320" w14:paraId="304F16A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5C1A1371" w14:textId="77777777" w:rsidR="00467320" w:rsidRDefault="00000000">
            <w:r>
              <w:rPr>
                <w:sz w:val="20"/>
                <w:szCs w:val="20"/>
              </w:rPr>
              <w:t>MSE</w:t>
            </w:r>
          </w:p>
        </w:tc>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6F68AE50" w14:textId="77777777" w:rsidR="00467320" w:rsidRDefault="00000000">
            <w:r>
              <w:rPr>
                <w:sz w:val="20"/>
                <w:szCs w:val="20"/>
              </w:rPr>
              <w:t>SSE / n</w:t>
            </w:r>
          </w:p>
        </w:tc>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1DF43238" w14:textId="77777777" w:rsidR="00467320" w:rsidRDefault="00000000">
            <w:r>
              <w:rPr>
                <w:sz w:val="20"/>
                <w:szCs w:val="20"/>
              </w:rPr>
              <w:t>2,670</w:t>
            </w:r>
          </w:p>
        </w:tc>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3C374B43" w14:textId="77777777" w:rsidR="00467320" w:rsidRDefault="00000000">
            <w:r>
              <w:rPr>
                <w:sz w:val="20"/>
                <w:szCs w:val="20"/>
              </w:rPr>
              <w:t>Avg squared error (lower is better)</w:t>
            </w:r>
          </w:p>
        </w:tc>
      </w:tr>
      <w:tr w:rsidR="00467320" w14:paraId="1103A93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2562FA" w14:textId="77777777" w:rsidR="00467320" w:rsidRDefault="00000000">
            <w:r>
              <w:rPr>
                <w:sz w:val="20"/>
                <w:szCs w:val="20"/>
              </w:rPr>
              <w:t>RMSE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530E40" w14:textId="77777777" w:rsidR="00467320" w:rsidRDefault="00000000">
            <w:r>
              <w:rPr>
                <w:sz w:val="20"/>
                <w:szCs w:val="20"/>
              </w:rPr>
              <w:t>√MSE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5689A4" w14:textId="77777777" w:rsidR="00467320" w:rsidRDefault="00000000">
            <w:r>
              <w:rPr>
                <w:sz w:val="20"/>
                <w:szCs w:val="20"/>
              </w:rPr>
              <w:t>51.68</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EB0AA1" w14:textId="77777777" w:rsidR="00467320" w:rsidRDefault="00000000">
            <w:r>
              <w:rPr>
                <w:sz w:val="20"/>
                <w:szCs w:val="20"/>
              </w:rPr>
              <w:t>Same units as data (easier to read)</w:t>
            </w:r>
          </w:p>
        </w:tc>
      </w:tr>
      <w:tr w:rsidR="00467320" w14:paraId="7E4E52C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547F7DF1" w14:textId="77777777" w:rsidR="00467320" w:rsidRDefault="00000000">
            <w:r>
              <w:rPr>
                <w:sz w:val="20"/>
                <w:szCs w:val="20"/>
              </w:rPr>
              <w:t>MAE</w:t>
            </w:r>
          </w:p>
        </w:tc>
        <w:tc>
          <w:tcPr>
            <w:tcW w:w="24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3A0F7406" w14:textId="77777777" w:rsidR="00467320" w:rsidRDefault="00000000">
            <w:r>
              <w:rPr>
                <w:sz w:val="20"/>
                <w:szCs w:val="20"/>
              </w:rPr>
              <w:t>∑|y-ŷ| / n</w:t>
            </w:r>
          </w:p>
        </w:tc>
        <w:tc>
          <w:tcPr>
            <w:tcW w:w="21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7DE2CC1D" w14:textId="77777777" w:rsidR="00467320" w:rsidRDefault="00000000">
            <w:r>
              <w:rPr>
                <w:sz w:val="20"/>
                <w:szCs w:val="20"/>
              </w:rPr>
              <w:t>36</w:t>
            </w:r>
          </w:p>
        </w:tc>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00BD6EBF" w14:textId="77777777" w:rsidR="00467320" w:rsidRDefault="00000000">
            <w:r>
              <w:rPr>
                <w:sz w:val="20"/>
                <w:szCs w:val="20"/>
              </w:rPr>
              <w:t>Avg absolute error, robust to outliers</w:t>
            </w:r>
          </w:p>
        </w:tc>
      </w:tr>
      <w:tr w:rsidR="00467320" w14:paraId="3D30747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C986E4" w14:textId="77777777" w:rsidR="00467320" w:rsidRDefault="00000000">
            <w:r>
              <w:rPr>
                <w:sz w:val="20"/>
                <w:szCs w:val="20"/>
              </w:rPr>
              <w:t>R²</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489080" w14:textId="77777777" w:rsidR="00467320" w:rsidRDefault="00000000">
            <w:r>
              <w:rPr>
                <w:sz w:val="20"/>
                <w:szCs w:val="20"/>
              </w:rPr>
              <w:t>SSR / SST</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DC56C5" w14:textId="77777777" w:rsidR="00467320" w:rsidRDefault="00000000">
            <w:r>
              <w:rPr>
                <w:sz w:val="20"/>
                <w:szCs w:val="20"/>
              </w:rPr>
              <w:t>0.5164</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F975FE" w14:textId="77777777" w:rsidR="00467320" w:rsidRDefault="00000000">
            <w:r>
              <w:rPr>
                <w:sz w:val="20"/>
                <w:szCs w:val="20"/>
              </w:rPr>
              <w:t>52% variation explained (higher better)</w:t>
            </w:r>
          </w:p>
        </w:tc>
      </w:tr>
    </w:tbl>
    <w:p w14:paraId="06F1590C" w14:textId="77777777" w:rsidR="00467320" w:rsidRDefault="00000000">
      <w:r>
        <w:br w:type="page"/>
      </w:r>
    </w:p>
    <w:p w14:paraId="73F1C3F9" w14:textId="77777777" w:rsidR="00467320" w:rsidRDefault="00000000">
      <w:pPr>
        <w:pStyle w:val="Heading1"/>
      </w:pPr>
      <w:r>
        <w:lastRenderedPageBreak/>
        <w:t>Chapter 10: Gradient Descent</w:t>
      </w:r>
    </w:p>
    <w:p w14:paraId="1CF82484" w14:textId="77777777" w:rsidR="00467320" w:rsidRDefault="00000000">
      <w:pPr>
        <w:pBdr>
          <w:left w:val="thick" w:sz="6" w:space="0" w:color="27AE60"/>
        </w:pBdr>
        <w:spacing w:before="120" w:after="120"/>
        <w:ind w:left="360"/>
      </w:pPr>
      <w:r>
        <w:rPr>
          <w:b/>
          <w:bCs/>
          <w:color w:val="27AE60"/>
        </w:rPr>
        <w:t xml:space="preserve">💡 Memory Tip: </w:t>
      </w:r>
      <w:r>
        <w:t>Gradient Descent = Rolling a ball down a hill to find the lowest point (minimum cost)!</w:t>
      </w:r>
    </w:p>
    <w:p w14:paraId="769D9592" w14:textId="77777777" w:rsidR="00467320" w:rsidRDefault="00000000">
      <w:pPr>
        <w:pStyle w:val="Heading2"/>
      </w:pPr>
      <w:r>
        <w:t>10.1 What is Gradient Descent?</w:t>
      </w:r>
    </w:p>
    <w:p w14:paraId="167FF608" w14:textId="77777777" w:rsidR="00467320" w:rsidRDefault="00000000">
      <w:pPr>
        <w:spacing w:before="80" w:after="80"/>
      </w:pPr>
      <w:r>
        <w:t>Gradient Descent is an optimization algorithm used to MINIMIZE the cost function in machine learning. It finds the values of model parameters (slope and intercept) that make predictions most accurate.</w:t>
      </w:r>
    </w:p>
    <w:p w14:paraId="460E4B46" w14:textId="77777777" w:rsidR="00467320" w:rsidRDefault="00000000">
      <w:pPr>
        <w:spacing w:before="80" w:after="80"/>
      </w:pPr>
      <w:r>
        <w:rPr>
          <w:b/>
          <w:bCs/>
        </w:rPr>
        <w:t xml:space="preserve">Simple Analogy: </w:t>
      </w:r>
      <w:r>
        <w:t>Imagine you are blindfolded on a hilly landscape. You want to reach the lowest point of the valley. You feel the ground under your feet and take small steps downhill. Gradient Descent does exactly this — it takes small steps toward the minimum of the cost function.</w:t>
      </w:r>
    </w:p>
    <w:p w14:paraId="2D6AA960" w14:textId="77777777" w:rsidR="00467320" w:rsidRDefault="00000000">
      <w:pPr>
        <w:pStyle w:val="Heading2"/>
      </w:pPr>
      <w:r>
        <w:t>10.2 Why is Gradient Descent Needed?</w:t>
      </w:r>
    </w:p>
    <w:p w14:paraId="6FF0A5C2" w14:textId="77777777" w:rsidR="00467320" w:rsidRDefault="00000000">
      <w:pPr>
        <w:spacing w:before="80" w:after="80"/>
      </w:pPr>
      <w:r>
        <w:t>In linear regression, finding the optimal slope and intercept by hand is possible for small data. But in complex models with thousands of parameters, it is impossible to calculate the optimal values directly. Gradient Descent automates this process iteratively.</w:t>
      </w:r>
    </w:p>
    <w:p w14:paraId="7E13F42A" w14:textId="77777777" w:rsidR="00467320" w:rsidRDefault="00000000">
      <w:pPr>
        <w:pStyle w:val="Heading2"/>
      </w:pPr>
      <w:r>
        <w:t>10.3 How Gradient Descent Works — Step-by-Step</w:t>
      </w:r>
    </w:p>
    <w:p w14:paraId="5E8AF6A7" w14:textId="77777777" w:rsidR="00467320" w:rsidRDefault="00000000">
      <w:pPr>
        <w:pStyle w:val="ListParagraph"/>
        <w:numPr>
          <w:ilvl w:val="0"/>
          <w:numId w:val="3"/>
        </w:numPr>
        <w:spacing w:before="60" w:after="60"/>
      </w:pPr>
      <w:r>
        <w:t>Initialize Parameters: Start with random values for weights (slope) and bias (intercept). Usually set to 0 or small random numbers.</w:t>
      </w:r>
    </w:p>
    <w:p w14:paraId="14254734" w14:textId="77777777" w:rsidR="00467320" w:rsidRDefault="00000000">
      <w:pPr>
        <w:pStyle w:val="ListParagraph"/>
        <w:numPr>
          <w:ilvl w:val="0"/>
          <w:numId w:val="3"/>
        </w:numPr>
        <w:spacing w:before="60" w:after="60"/>
      </w:pPr>
      <w:r>
        <w:t>Calculate Cost: Use the current parameter values to make predictions. Calculate how wrong they are using the cost function (e.g., MSE).</w:t>
      </w:r>
    </w:p>
    <w:p w14:paraId="752943E5" w14:textId="77777777" w:rsidR="00467320" w:rsidRDefault="00000000">
      <w:pPr>
        <w:pStyle w:val="ListParagraph"/>
        <w:numPr>
          <w:ilvl w:val="0"/>
          <w:numId w:val="3"/>
        </w:numPr>
        <w:spacing w:before="60" w:after="60"/>
      </w:pPr>
      <w:r>
        <w:t>Calculate Gradient: The gradient is the slope of the cost function at the current point. It tells us which DIRECTION to move and how STEEPLY.</w:t>
      </w:r>
    </w:p>
    <w:p w14:paraId="4B1E9643" w14:textId="77777777" w:rsidR="00467320" w:rsidRDefault="00000000">
      <w:pPr>
        <w:pStyle w:val="ListParagraph"/>
        <w:numPr>
          <w:ilvl w:val="0"/>
          <w:numId w:val="3"/>
        </w:numPr>
        <w:spacing w:before="60" w:after="60"/>
      </w:pPr>
      <w:r>
        <w:t>Update Parameters: Adjust the parameters in the OPPOSITE direction of the gradient (moving downhill). The size of the step is controlled by the learning rate (α).</w:t>
      </w:r>
    </w:p>
    <w:p w14:paraId="6F775BBC" w14:textId="77777777" w:rsidR="00467320" w:rsidRDefault="00000000">
      <w:pPr>
        <w:pStyle w:val="ListParagraph"/>
        <w:numPr>
          <w:ilvl w:val="0"/>
          <w:numId w:val="3"/>
        </w:numPr>
        <w:spacing w:before="60" w:after="60"/>
      </w:pPr>
      <w:r>
        <w:t>Repeat Until Convergence: Keep repeating steps 2-4. Stop when the cost stops decreasing (you've reached the minimum).</w:t>
      </w:r>
    </w:p>
    <w:p w14:paraId="51071B81" w14:textId="77777777" w:rsidR="00467320" w:rsidRDefault="00000000">
      <w:pPr>
        <w:pStyle w:val="Heading2"/>
      </w:pPr>
      <w:r>
        <w:t>10.4 Update Rule Formula</w:t>
      </w:r>
    </w:p>
    <w:p w14:paraId="18B70666" w14:textId="77777777" w:rsidR="00467320" w:rsidRDefault="00000000">
      <w:pPr>
        <w:spacing w:before="120" w:after="120"/>
        <w:jc w:val="center"/>
      </w:pPr>
      <w:r>
        <w:rPr>
          <w:rFonts w:ascii="Courier New" w:eastAsia="Courier New" w:hAnsi="Courier New" w:cs="Courier New"/>
          <w:b/>
          <w:bCs/>
          <w:color w:val="1A3C5E"/>
          <w:sz w:val="24"/>
          <w:szCs w:val="24"/>
        </w:rPr>
        <w:t>w = w - α × (∂Cost/∂w)</w:t>
      </w:r>
    </w:p>
    <w:p w14:paraId="407D2510" w14:textId="77777777" w:rsidR="00467320" w:rsidRDefault="00000000">
      <w:pPr>
        <w:spacing w:before="120" w:after="120"/>
        <w:jc w:val="center"/>
      </w:pPr>
      <w:r>
        <w:rPr>
          <w:rFonts w:ascii="Courier New" w:eastAsia="Courier New" w:hAnsi="Courier New" w:cs="Courier New"/>
          <w:b/>
          <w:bCs/>
          <w:color w:val="1A3C5E"/>
          <w:sz w:val="24"/>
          <w:szCs w:val="24"/>
        </w:rPr>
        <w:t>b = b - α × (∂Cost/∂b)</w:t>
      </w:r>
    </w:p>
    <w:p w14:paraId="1C039E85" w14:textId="77777777" w:rsidR="00467320" w:rsidRDefault="00000000">
      <w:pPr>
        <w:spacing w:before="80" w:after="80"/>
      </w:pPr>
      <w:r>
        <w:t>Where: w = weight (slope), b = bias (intercept), α = learning rate, ∂Cost/∂w = gradient of cost with respect to w</w:t>
      </w:r>
    </w:p>
    <w:p w14:paraId="51E527A3" w14:textId="77777777" w:rsidR="00467320" w:rsidRDefault="00000000">
      <w:pPr>
        <w:pStyle w:val="Heading2"/>
      </w:pPr>
      <w:r>
        <w:t>10.5 The Learning Rate (α)</w:t>
      </w:r>
    </w:p>
    <w:p w14:paraId="5F2E7174" w14:textId="77777777" w:rsidR="00467320" w:rsidRDefault="00000000">
      <w:pPr>
        <w:spacing w:before="80" w:after="80"/>
      </w:pPr>
      <w:r>
        <w:t>The learning rate (α) controls how BIG each step is in gradient descent. Choosing the right learning rate is critical.</w:t>
      </w:r>
    </w:p>
    <w:p w14:paraId="13C355CC" w14:textId="77777777" w:rsidR="00467320" w:rsidRDefault="00000000">
      <w:pPr>
        <w:pStyle w:val="Heading3"/>
      </w:pPr>
      <w:r>
        <w:t>Large Learning Rate</w:t>
      </w:r>
    </w:p>
    <w:p w14:paraId="47BF20BE" w14:textId="77777777" w:rsidR="00467320" w:rsidRDefault="00000000">
      <w:pPr>
        <w:spacing w:before="80" w:after="80"/>
      </w:pPr>
      <w:r>
        <w:lastRenderedPageBreak/>
        <w:t>If α is too large, the algorithm takes HUGE steps and might overshoot the minimum. It jumps from one side of the valley to the other without settling. The cost may INCREASE instead of decrease. The algorithm 'diverges.'</w:t>
      </w:r>
    </w:p>
    <w:p w14:paraId="0A57E441" w14:textId="77777777" w:rsidR="00467320" w:rsidRDefault="00000000">
      <w:pPr>
        <w:pStyle w:val="Heading3"/>
      </w:pPr>
      <w:r>
        <w:t>Small Learning Rate</w:t>
      </w:r>
    </w:p>
    <w:p w14:paraId="68DC532C" w14:textId="77777777" w:rsidR="00467320" w:rsidRDefault="00000000">
      <w:pPr>
        <w:spacing w:before="80" w:after="80"/>
      </w:pPr>
      <w:r>
        <w:t>If α is too small, the algorithm takes TINY steps and moves very slowly toward the minimum. It will eventually get there, but it takes a very long time. This wastes computing power.</w:t>
      </w:r>
    </w:p>
    <w:p w14:paraId="676FBCB6" w14:textId="77777777" w:rsidR="00467320" w:rsidRDefault="00000000">
      <w:pPr>
        <w:pStyle w:val="Heading3"/>
      </w:pPr>
      <w:r>
        <w:t>Optimal Learning Rate</w:t>
      </w:r>
    </w:p>
    <w:p w14:paraId="44A78A61" w14:textId="77777777" w:rsidR="00467320" w:rsidRDefault="00000000">
      <w:pPr>
        <w:spacing w:before="80" w:after="80"/>
      </w:pPr>
      <w:r>
        <w:t>The ideal α is neither too large nor too small. It takes reasonable steps and reaches the minimum in a reasonable time. Common starting values: α = 0.01, 0.001, or 0.1. Usually found by trial and error.</w:t>
      </w:r>
    </w:p>
    <w:p w14:paraId="6A74732B" w14:textId="77777777" w:rsidR="00467320" w:rsidRDefault="00000000">
      <w:pPr>
        <w:pStyle w:val="Heading2"/>
      </w:pPr>
      <w:r>
        <w:t>10.6 Real-World Example — House Price Prediction</w:t>
      </w:r>
    </w:p>
    <w:p w14:paraId="107320D9" w14:textId="77777777" w:rsidR="00467320" w:rsidRDefault="00000000">
      <w:pPr>
        <w:spacing w:before="80" w:after="80"/>
      </w:pPr>
      <w:r>
        <w:t>Suppose you are building a model to predict house prices based on house size. Your model starts with random weights: w=0, b=0. The cost (MSE) is very high at first.</w:t>
      </w:r>
    </w:p>
    <w:p w14:paraId="2BBFF1B6" w14:textId="77777777" w:rsidR="00467320" w:rsidRDefault="00000000">
      <w:pPr>
        <w:pStyle w:val="ListParagraph"/>
        <w:numPr>
          <w:ilvl w:val="0"/>
          <w:numId w:val="3"/>
        </w:numPr>
        <w:spacing w:before="60" w:after="60"/>
      </w:pPr>
      <w:r>
        <w:t>Iteration 1: w=0, b=0. Cost is very high. Gradient is large → take a big step</w:t>
      </w:r>
    </w:p>
    <w:p w14:paraId="7DA89487" w14:textId="77777777" w:rsidR="00467320" w:rsidRDefault="00000000">
      <w:pPr>
        <w:pStyle w:val="ListParagraph"/>
        <w:numPr>
          <w:ilvl w:val="0"/>
          <w:numId w:val="3"/>
        </w:numPr>
        <w:spacing w:before="60" w:after="60"/>
      </w:pPr>
      <w:r>
        <w:t>Iteration 2: w=0.5, b=10. Cost decreases. Gradient is smaller → take a smaller step</w:t>
      </w:r>
    </w:p>
    <w:p w14:paraId="4756EED6" w14:textId="77777777" w:rsidR="00467320" w:rsidRDefault="00000000">
      <w:pPr>
        <w:pStyle w:val="ListParagraph"/>
        <w:numPr>
          <w:ilvl w:val="0"/>
          <w:numId w:val="3"/>
        </w:numPr>
        <w:spacing w:before="60" w:after="60"/>
      </w:pPr>
      <w:r>
        <w:t>Iteration 3: w=0.8, b=25. Cost decreases further.</w:t>
      </w:r>
    </w:p>
    <w:p w14:paraId="6D1561E1" w14:textId="77777777" w:rsidR="00467320" w:rsidRDefault="00000000">
      <w:pPr>
        <w:pStyle w:val="ListParagraph"/>
        <w:numPr>
          <w:ilvl w:val="0"/>
          <w:numId w:val="3"/>
        </w:numPr>
        <w:spacing w:before="60" w:after="60"/>
      </w:pPr>
      <w:r>
        <w:t>After many iterations: w converges to optimal value, cost is minimized.</w:t>
      </w:r>
    </w:p>
    <w:p w14:paraId="6858E248" w14:textId="77777777" w:rsidR="00467320" w:rsidRDefault="00000000">
      <w:pPr>
        <w:pStyle w:val="ListParagraph"/>
        <w:numPr>
          <w:ilvl w:val="0"/>
          <w:numId w:val="3"/>
        </w:numPr>
        <w:spacing w:before="60" w:after="60"/>
      </w:pPr>
      <w:r>
        <w:t>Final model accurately predicts house prices!</w:t>
      </w:r>
    </w:p>
    <w:p w14:paraId="34EDD393" w14:textId="77777777" w:rsidR="00467320" w:rsidRDefault="00000000">
      <w:pPr>
        <w:pStyle w:val="Heading2"/>
      </w:pPr>
      <w:r>
        <w:t>10.7 Python Code for Gradient Descent</w:t>
      </w:r>
    </w:p>
    <w:p w14:paraId="22DA8C11" w14:textId="77777777" w:rsidR="00467320" w:rsidRDefault="00000000">
      <w:pPr>
        <w:spacing w:before="80" w:after="80"/>
      </w:pPr>
      <w:r>
        <w:t>The following Python code demonstrates gradient descent on a simple dataset:</w:t>
      </w:r>
    </w:p>
    <w:p w14:paraId="353C1D9A" w14:textId="77777777" w:rsidR="00467320" w:rsidRDefault="00000000">
      <w:pPr>
        <w:pBdr>
          <w:left w:val="thick" w:sz="6" w:space="0" w:color="2980B9"/>
        </w:pBdr>
        <w:shd w:val="clear" w:color="auto" w:fill="F8F9FA"/>
        <w:spacing w:before="120" w:after="120"/>
        <w:ind w:left="360"/>
      </w:pPr>
      <w:r>
        <w:rPr>
          <w:rFonts w:ascii="Courier New" w:eastAsia="Courier New" w:hAnsi="Courier New" w:cs="Courier New"/>
          <w:color w:val="1A1A1A"/>
          <w:sz w:val="20"/>
          <w:szCs w:val="20"/>
        </w:rPr>
        <w:t>import numpy as np</w:t>
      </w:r>
    </w:p>
    <w:p w14:paraId="5E4863FA" w14:textId="77777777" w:rsidR="00467320" w:rsidRDefault="00000000">
      <w:pPr>
        <w:spacing w:before="20" w:after="20"/>
        <w:ind w:left="360"/>
      </w:pPr>
      <w:r>
        <w:rPr>
          <w:rFonts w:ascii="Courier New" w:eastAsia="Courier New" w:hAnsi="Courier New" w:cs="Courier New"/>
          <w:color w:val="2E7D32"/>
          <w:sz w:val="20"/>
          <w:szCs w:val="20"/>
        </w:rPr>
        <w:t># Dataset: x = [1, 2, 3</w:t>
      </w:r>
      <w:proofErr w:type="gramStart"/>
      <w:r>
        <w:rPr>
          <w:rFonts w:ascii="Courier New" w:eastAsia="Courier New" w:hAnsi="Courier New" w:cs="Courier New"/>
          <w:color w:val="2E7D32"/>
          <w:sz w:val="20"/>
          <w:szCs w:val="20"/>
        </w:rPr>
        <w:t>],  y</w:t>
      </w:r>
      <w:proofErr w:type="gramEnd"/>
      <w:r>
        <w:rPr>
          <w:rFonts w:ascii="Courier New" w:eastAsia="Courier New" w:hAnsi="Courier New" w:cs="Courier New"/>
          <w:color w:val="2E7D32"/>
          <w:sz w:val="20"/>
          <w:szCs w:val="20"/>
        </w:rPr>
        <w:t xml:space="preserve"> = [2, 4, 6]</w:t>
      </w:r>
    </w:p>
    <w:p w14:paraId="1A304F28" w14:textId="77777777" w:rsidR="00467320" w:rsidRDefault="00000000">
      <w:pPr>
        <w:spacing w:before="20" w:after="20"/>
        <w:ind w:left="360"/>
      </w:pPr>
      <w:r>
        <w:rPr>
          <w:rFonts w:ascii="Courier New" w:eastAsia="Courier New" w:hAnsi="Courier New" w:cs="Courier New"/>
          <w:color w:val="1A1A1A"/>
          <w:sz w:val="20"/>
          <w:szCs w:val="20"/>
        </w:rPr>
        <w:t xml:space="preserve">x = </w:t>
      </w:r>
      <w:proofErr w:type="gramStart"/>
      <w:r>
        <w:rPr>
          <w:rFonts w:ascii="Courier New" w:eastAsia="Courier New" w:hAnsi="Courier New" w:cs="Courier New"/>
          <w:color w:val="1A1A1A"/>
          <w:sz w:val="20"/>
          <w:szCs w:val="20"/>
        </w:rPr>
        <w:t>np.array</w:t>
      </w:r>
      <w:proofErr w:type="gramEnd"/>
      <w:r>
        <w:rPr>
          <w:rFonts w:ascii="Courier New" w:eastAsia="Courier New" w:hAnsi="Courier New" w:cs="Courier New"/>
          <w:color w:val="1A1A1A"/>
          <w:sz w:val="20"/>
          <w:szCs w:val="20"/>
        </w:rPr>
        <w:t>([1, 2, 3])</w:t>
      </w:r>
    </w:p>
    <w:p w14:paraId="4A596322" w14:textId="77777777" w:rsidR="00467320" w:rsidRDefault="00000000">
      <w:pPr>
        <w:spacing w:before="20" w:after="20"/>
        <w:ind w:left="360"/>
      </w:pPr>
      <w:r>
        <w:rPr>
          <w:rFonts w:ascii="Courier New" w:eastAsia="Courier New" w:hAnsi="Courier New" w:cs="Courier New"/>
          <w:color w:val="1A1A1A"/>
          <w:sz w:val="20"/>
          <w:szCs w:val="20"/>
        </w:rPr>
        <w:t xml:space="preserve">y = </w:t>
      </w:r>
      <w:proofErr w:type="gramStart"/>
      <w:r>
        <w:rPr>
          <w:rFonts w:ascii="Courier New" w:eastAsia="Courier New" w:hAnsi="Courier New" w:cs="Courier New"/>
          <w:color w:val="1A1A1A"/>
          <w:sz w:val="20"/>
          <w:szCs w:val="20"/>
        </w:rPr>
        <w:t>np.array</w:t>
      </w:r>
      <w:proofErr w:type="gramEnd"/>
      <w:r>
        <w:rPr>
          <w:rFonts w:ascii="Courier New" w:eastAsia="Courier New" w:hAnsi="Courier New" w:cs="Courier New"/>
          <w:color w:val="1A1A1A"/>
          <w:sz w:val="20"/>
          <w:szCs w:val="20"/>
        </w:rPr>
        <w:t>([2, 4, 6])</w:t>
      </w:r>
    </w:p>
    <w:p w14:paraId="623CF2A1" w14:textId="77777777" w:rsidR="00467320" w:rsidRDefault="00000000">
      <w:pPr>
        <w:spacing w:before="20" w:after="20"/>
        <w:ind w:left="360"/>
      </w:pPr>
      <w:r>
        <w:rPr>
          <w:rFonts w:ascii="Courier New" w:eastAsia="Courier New" w:hAnsi="Courier New" w:cs="Courier New"/>
          <w:color w:val="1A1A1A"/>
          <w:sz w:val="20"/>
          <w:szCs w:val="20"/>
        </w:rPr>
        <w:t xml:space="preserve">w = </w:t>
      </w:r>
      <w:proofErr w:type="gramStart"/>
      <w:r>
        <w:rPr>
          <w:rFonts w:ascii="Courier New" w:eastAsia="Courier New" w:hAnsi="Courier New" w:cs="Courier New"/>
          <w:color w:val="1A1A1A"/>
          <w:sz w:val="20"/>
          <w:szCs w:val="20"/>
        </w:rPr>
        <w:t>0;  b</w:t>
      </w:r>
      <w:proofErr w:type="gramEnd"/>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0;  alpha</w:t>
      </w:r>
      <w:proofErr w:type="gramEnd"/>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0.1  #</w:t>
      </w:r>
      <w:proofErr w:type="gramEnd"/>
      <w:r>
        <w:rPr>
          <w:rFonts w:ascii="Courier New" w:eastAsia="Courier New" w:hAnsi="Courier New" w:cs="Courier New"/>
          <w:color w:val="1A1A1A"/>
          <w:sz w:val="20"/>
          <w:szCs w:val="20"/>
        </w:rPr>
        <w:t xml:space="preserve"> Initial values</w:t>
      </w:r>
    </w:p>
    <w:p w14:paraId="5734FE2D" w14:textId="77777777" w:rsidR="00467320" w:rsidRDefault="00000000">
      <w:pPr>
        <w:spacing w:before="20" w:after="20"/>
        <w:ind w:left="360"/>
      </w:pPr>
      <w:r>
        <w:rPr>
          <w:rFonts w:ascii="Courier New" w:eastAsia="Courier New" w:hAnsi="Courier New" w:cs="Courier New"/>
          <w:color w:val="1A1A1A"/>
          <w:sz w:val="20"/>
          <w:szCs w:val="20"/>
        </w:rPr>
        <w:t xml:space="preserve">for i in </w:t>
      </w:r>
      <w:proofErr w:type="gramStart"/>
      <w:r>
        <w:rPr>
          <w:rFonts w:ascii="Courier New" w:eastAsia="Courier New" w:hAnsi="Courier New" w:cs="Courier New"/>
          <w:color w:val="1A1A1A"/>
          <w:sz w:val="20"/>
          <w:szCs w:val="20"/>
        </w:rPr>
        <w:t>range(</w:t>
      </w:r>
      <w:proofErr w:type="gramEnd"/>
      <w:r>
        <w:rPr>
          <w:rFonts w:ascii="Courier New" w:eastAsia="Courier New" w:hAnsi="Courier New" w:cs="Courier New"/>
          <w:color w:val="1A1A1A"/>
          <w:sz w:val="20"/>
          <w:szCs w:val="20"/>
        </w:rPr>
        <w:t>5):</w:t>
      </w:r>
    </w:p>
    <w:p w14:paraId="2707EF92" w14:textId="77777777" w:rsidR="00467320" w:rsidRDefault="00000000">
      <w:pPr>
        <w:spacing w:before="20" w:after="20"/>
        <w:ind w:left="720"/>
      </w:pPr>
      <w:r>
        <w:rPr>
          <w:rFonts w:ascii="Courier New" w:eastAsia="Courier New" w:hAnsi="Courier New" w:cs="Courier New"/>
          <w:color w:val="1A1A1A"/>
          <w:sz w:val="20"/>
          <w:szCs w:val="20"/>
        </w:rPr>
        <w:t xml:space="preserve">    y_pred = w*x + b         # Make prediction</w:t>
      </w:r>
    </w:p>
    <w:p w14:paraId="767E8B1A" w14:textId="77777777" w:rsidR="00467320" w:rsidRDefault="00000000">
      <w:pPr>
        <w:spacing w:before="20" w:after="20"/>
        <w:ind w:left="720"/>
      </w:pPr>
      <w:r>
        <w:rPr>
          <w:rFonts w:ascii="Courier New" w:eastAsia="Courier New" w:hAnsi="Courier New" w:cs="Courier New"/>
          <w:color w:val="1A1A1A"/>
          <w:sz w:val="20"/>
          <w:szCs w:val="20"/>
        </w:rPr>
        <w:t xml:space="preserve">    error = y_pred - y       # Calculate error</w:t>
      </w:r>
    </w:p>
    <w:p w14:paraId="6FAB6731" w14:textId="77777777" w:rsidR="00467320" w:rsidRDefault="00000000">
      <w:pPr>
        <w:spacing w:before="20" w:after="20"/>
        <w:ind w:left="720"/>
      </w:pPr>
      <w:r>
        <w:rPr>
          <w:rFonts w:ascii="Courier New" w:eastAsia="Courier New" w:hAnsi="Courier New" w:cs="Courier New"/>
          <w:color w:val="1A1A1A"/>
          <w:sz w:val="20"/>
          <w:szCs w:val="20"/>
        </w:rPr>
        <w:t xml:space="preserve">    dw = (2/len(x)) * </w:t>
      </w:r>
      <w:proofErr w:type="gramStart"/>
      <w:r>
        <w:rPr>
          <w:rFonts w:ascii="Courier New" w:eastAsia="Courier New" w:hAnsi="Courier New" w:cs="Courier New"/>
          <w:color w:val="1A1A1A"/>
          <w:sz w:val="20"/>
          <w:szCs w:val="20"/>
        </w:rPr>
        <w:t>np.sum(</w:t>
      </w:r>
      <w:proofErr w:type="gramEnd"/>
      <w:r>
        <w:rPr>
          <w:rFonts w:ascii="Courier New" w:eastAsia="Courier New" w:hAnsi="Courier New" w:cs="Courier New"/>
          <w:color w:val="1A1A1A"/>
          <w:sz w:val="20"/>
          <w:szCs w:val="20"/>
        </w:rPr>
        <w:t xml:space="preserve">x * </w:t>
      </w:r>
      <w:proofErr w:type="gramStart"/>
      <w:r>
        <w:rPr>
          <w:rFonts w:ascii="Courier New" w:eastAsia="Courier New" w:hAnsi="Courier New" w:cs="Courier New"/>
          <w:color w:val="1A1A1A"/>
          <w:sz w:val="20"/>
          <w:szCs w:val="20"/>
        </w:rPr>
        <w:t>error)  #</w:t>
      </w:r>
      <w:proofErr w:type="gramEnd"/>
      <w:r>
        <w:rPr>
          <w:rFonts w:ascii="Courier New" w:eastAsia="Courier New" w:hAnsi="Courier New" w:cs="Courier New"/>
          <w:color w:val="1A1A1A"/>
          <w:sz w:val="20"/>
          <w:szCs w:val="20"/>
        </w:rPr>
        <w:t xml:space="preserve"> Gradient of w</w:t>
      </w:r>
    </w:p>
    <w:p w14:paraId="1DA2C1A8" w14:textId="77777777" w:rsidR="00467320" w:rsidRDefault="00000000">
      <w:pPr>
        <w:spacing w:before="20" w:after="20"/>
        <w:ind w:left="720"/>
      </w:pPr>
      <w:r>
        <w:rPr>
          <w:rFonts w:ascii="Courier New" w:eastAsia="Courier New" w:hAnsi="Courier New" w:cs="Courier New"/>
          <w:color w:val="1A1A1A"/>
          <w:sz w:val="20"/>
          <w:szCs w:val="20"/>
        </w:rPr>
        <w:t xml:space="preserve">    db = (2/len(x)) * np.sum(</w:t>
      </w:r>
      <w:proofErr w:type="gramStart"/>
      <w:r>
        <w:rPr>
          <w:rFonts w:ascii="Courier New" w:eastAsia="Courier New" w:hAnsi="Courier New" w:cs="Courier New"/>
          <w:color w:val="1A1A1A"/>
          <w:sz w:val="20"/>
          <w:szCs w:val="20"/>
        </w:rPr>
        <w:t xml:space="preserve">error)   </w:t>
      </w:r>
      <w:proofErr w:type="gramEnd"/>
      <w:r>
        <w:rPr>
          <w:rFonts w:ascii="Courier New" w:eastAsia="Courier New" w:hAnsi="Courier New" w:cs="Courier New"/>
          <w:color w:val="1A1A1A"/>
          <w:sz w:val="20"/>
          <w:szCs w:val="20"/>
        </w:rPr>
        <w:t xml:space="preserve">   # Gradient of b</w:t>
      </w:r>
    </w:p>
    <w:p w14:paraId="07EC1171" w14:textId="77777777" w:rsidR="00467320" w:rsidRDefault="00000000">
      <w:pPr>
        <w:spacing w:before="20" w:after="20"/>
        <w:ind w:left="720"/>
      </w:pPr>
      <w:r>
        <w:rPr>
          <w:rFonts w:ascii="Courier New" w:eastAsia="Courier New" w:hAnsi="Courier New" w:cs="Courier New"/>
          <w:color w:val="1A1A1A"/>
          <w:sz w:val="20"/>
          <w:szCs w:val="20"/>
        </w:rPr>
        <w:t xml:space="preserve">    w = w - alpha * dw       # Update weight</w:t>
      </w:r>
    </w:p>
    <w:p w14:paraId="0665D380" w14:textId="77777777" w:rsidR="00467320" w:rsidRDefault="00000000">
      <w:pPr>
        <w:spacing w:before="20" w:after="20"/>
        <w:ind w:left="720"/>
      </w:pPr>
      <w:r>
        <w:rPr>
          <w:rFonts w:ascii="Courier New" w:eastAsia="Courier New" w:hAnsi="Courier New" w:cs="Courier New"/>
          <w:color w:val="1A1A1A"/>
          <w:sz w:val="20"/>
          <w:szCs w:val="20"/>
        </w:rPr>
        <w:t xml:space="preserve">    b = b - alpha * db       # Update bias</w:t>
      </w:r>
    </w:p>
    <w:p w14:paraId="0B6F98DD" w14:textId="77777777" w:rsidR="00467320" w:rsidRDefault="00000000">
      <w:pPr>
        <w:spacing w:before="20" w:after="20"/>
        <w:ind w:left="720"/>
      </w:pPr>
      <w:r>
        <w:rPr>
          <w:rFonts w:ascii="Courier New" w:eastAsia="Courier New" w:hAnsi="Courier New" w:cs="Courier New"/>
          <w:color w:val="1A1A1A"/>
          <w:sz w:val="20"/>
          <w:szCs w:val="20"/>
        </w:rPr>
        <w:t xml:space="preserve">    cost = </w:t>
      </w:r>
      <w:proofErr w:type="gramStart"/>
      <w:r>
        <w:rPr>
          <w:rFonts w:ascii="Courier New" w:eastAsia="Courier New" w:hAnsi="Courier New" w:cs="Courier New"/>
          <w:color w:val="1A1A1A"/>
          <w:sz w:val="20"/>
          <w:szCs w:val="20"/>
        </w:rPr>
        <w:t>np.mean</w:t>
      </w:r>
      <w:proofErr w:type="gramEnd"/>
      <w:r>
        <w:rPr>
          <w:rFonts w:ascii="Courier New" w:eastAsia="Courier New" w:hAnsi="Courier New" w:cs="Courier New"/>
          <w:color w:val="1A1A1A"/>
          <w:sz w:val="20"/>
          <w:szCs w:val="20"/>
        </w:rPr>
        <w:t>(error**2) # Calculate MSE</w:t>
      </w:r>
    </w:p>
    <w:p w14:paraId="53481513" w14:textId="77777777" w:rsidR="00467320" w:rsidRDefault="00000000">
      <w:pPr>
        <w:spacing w:before="20" w:after="120"/>
        <w:ind w:left="720"/>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print(</w:t>
      </w:r>
      <w:proofErr w:type="gramEnd"/>
      <w:r>
        <w:rPr>
          <w:rFonts w:ascii="Courier New" w:eastAsia="Courier New" w:hAnsi="Courier New" w:cs="Courier New"/>
          <w:color w:val="1A1A1A"/>
          <w:sz w:val="20"/>
          <w:szCs w:val="20"/>
        </w:rPr>
        <w:t>"Iteration:", i+1, "w=", w, "b=", b, "cost=", cost)</w:t>
      </w:r>
    </w:p>
    <w:p w14:paraId="0F5D5BFD" w14:textId="77777777" w:rsidR="00467320" w:rsidRDefault="00000000">
      <w:pPr>
        <w:pStyle w:val="Heading3"/>
      </w:pPr>
      <w:r>
        <w:t>Line-by-Line Explanation</w:t>
      </w:r>
    </w:p>
    <w:p w14:paraId="0B9EA379" w14:textId="77777777" w:rsidR="00467320" w:rsidRDefault="00000000">
      <w:pPr>
        <w:pStyle w:val="ListParagraph"/>
        <w:numPr>
          <w:ilvl w:val="0"/>
          <w:numId w:val="2"/>
        </w:numPr>
        <w:spacing w:before="60" w:after="60"/>
      </w:pPr>
      <w:r>
        <w:t>import numpy as np — Import NumPy for fast math operations on arrays</w:t>
      </w:r>
    </w:p>
    <w:p w14:paraId="5FF21306" w14:textId="77777777" w:rsidR="00467320" w:rsidRDefault="00000000">
      <w:pPr>
        <w:pStyle w:val="ListParagraph"/>
        <w:numPr>
          <w:ilvl w:val="0"/>
          <w:numId w:val="2"/>
        </w:numPr>
        <w:spacing w:before="60" w:after="60"/>
      </w:pPr>
      <w:r>
        <w:t>x, y — Our simple dataset: x</w:t>
      </w:r>
      <w:proofErr w:type="gramStart"/>
      <w:r>
        <w:t>=[</w:t>
      </w:r>
      <w:proofErr w:type="gramEnd"/>
      <w:r>
        <w:t>1,2,3] and y</w:t>
      </w:r>
      <w:proofErr w:type="gramStart"/>
      <w:r>
        <w:t>=[</w:t>
      </w:r>
      <w:proofErr w:type="gramEnd"/>
      <w:r>
        <w:t>2,4,6]. Perfect linear relationship (y=2x).</w:t>
      </w:r>
    </w:p>
    <w:p w14:paraId="64D0C49D" w14:textId="77777777" w:rsidR="00467320" w:rsidRDefault="00000000">
      <w:pPr>
        <w:pStyle w:val="ListParagraph"/>
        <w:numPr>
          <w:ilvl w:val="0"/>
          <w:numId w:val="2"/>
        </w:numPr>
        <w:spacing w:before="60" w:after="60"/>
      </w:pPr>
      <w:r>
        <w:t>w=0, b=0 — Start with weight (slope) and bias (intercept) at zero</w:t>
      </w:r>
    </w:p>
    <w:p w14:paraId="3813A968" w14:textId="77777777" w:rsidR="00467320" w:rsidRDefault="00000000">
      <w:pPr>
        <w:pStyle w:val="ListParagraph"/>
        <w:numPr>
          <w:ilvl w:val="0"/>
          <w:numId w:val="2"/>
        </w:numPr>
        <w:spacing w:before="60" w:after="60"/>
      </w:pPr>
      <w:r>
        <w:t>alpha=0.1 — Learning rate: take steps of size 0.1 toward minimum</w:t>
      </w:r>
    </w:p>
    <w:p w14:paraId="6556C39C" w14:textId="77777777" w:rsidR="00467320" w:rsidRDefault="00000000">
      <w:pPr>
        <w:pStyle w:val="ListParagraph"/>
        <w:numPr>
          <w:ilvl w:val="0"/>
          <w:numId w:val="2"/>
        </w:numPr>
        <w:spacing w:before="60" w:after="60"/>
      </w:pPr>
      <w:r>
        <w:t>y_pred = w*x + b — Make a prediction using current w and b</w:t>
      </w:r>
    </w:p>
    <w:p w14:paraId="4C9B26CA" w14:textId="77777777" w:rsidR="00467320" w:rsidRDefault="00000000">
      <w:pPr>
        <w:pStyle w:val="ListParagraph"/>
        <w:numPr>
          <w:ilvl w:val="0"/>
          <w:numId w:val="2"/>
        </w:numPr>
        <w:spacing w:before="60" w:after="60"/>
      </w:pPr>
      <w:r>
        <w:lastRenderedPageBreak/>
        <w:t>error = y_pred - y — Calculate how wrong each prediction is</w:t>
      </w:r>
    </w:p>
    <w:p w14:paraId="772BFB88" w14:textId="77777777" w:rsidR="00467320" w:rsidRDefault="00000000">
      <w:pPr>
        <w:pStyle w:val="ListParagraph"/>
        <w:numPr>
          <w:ilvl w:val="0"/>
          <w:numId w:val="2"/>
        </w:numPr>
        <w:spacing w:before="60" w:after="60"/>
      </w:pPr>
      <w:r>
        <w:t xml:space="preserve">dw = (2/n) × </w:t>
      </w:r>
      <w:proofErr w:type="gramStart"/>
      <w:r>
        <w:t>sum(</w:t>
      </w:r>
      <w:proofErr w:type="gramEnd"/>
      <w:r>
        <w:t>x × error) — Gradient: direction to update w</w:t>
      </w:r>
    </w:p>
    <w:p w14:paraId="6D5D7CAD" w14:textId="77777777" w:rsidR="00467320" w:rsidRDefault="00000000">
      <w:pPr>
        <w:pStyle w:val="ListParagraph"/>
        <w:numPr>
          <w:ilvl w:val="0"/>
          <w:numId w:val="2"/>
        </w:numPr>
        <w:spacing w:before="60" w:after="60"/>
      </w:pPr>
      <w:r>
        <w:t>db = (2/n) × sum(error) — Gradient: direction to update b</w:t>
      </w:r>
    </w:p>
    <w:p w14:paraId="3684E4D2" w14:textId="77777777" w:rsidR="00467320" w:rsidRDefault="00000000">
      <w:pPr>
        <w:pStyle w:val="ListParagraph"/>
        <w:numPr>
          <w:ilvl w:val="0"/>
          <w:numId w:val="2"/>
        </w:numPr>
        <w:spacing w:before="60" w:after="60"/>
      </w:pPr>
      <w:r>
        <w:t>w = w - alpha × dw — Update w: move in direction that reduces cost</w:t>
      </w:r>
    </w:p>
    <w:p w14:paraId="234B1C64" w14:textId="77777777" w:rsidR="00467320" w:rsidRDefault="00000000">
      <w:pPr>
        <w:pStyle w:val="ListParagraph"/>
        <w:numPr>
          <w:ilvl w:val="0"/>
          <w:numId w:val="2"/>
        </w:numPr>
        <w:spacing w:before="60" w:after="60"/>
      </w:pPr>
      <w:r>
        <w:t>b = b - alpha × db — Update b: same idea</w:t>
      </w:r>
    </w:p>
    <w:p w14:paraId="138CE27A" w14:textId="77777777" w:rsidR="00467320" w:rsidRDefault="00000000">
      <w:pPr>
        <w:pStyle w:val="ListParagraph"/>
        <w:numPr>
          <w:ilvl w:val="0"/>
          <w:numId w:val="2"/>
        </w:numPr>
        <w:spacing w:before="60" w:after="60"/>
      </w:pPr>
      <w:r>
        <w:t xml:space="preserve">cost = </w:t>
      </w:r>
      <w:proofErr w:type="gramStart"/>
      <w:r>
        <w:t>np.mean</w:t>
      </w:r>
      <w:proofErr w:type="gramEnd"/>
      <w:r>
        <w:t>(error²) — Calculate MSE for this iteration</w:t>
      </w:r>
    </w:p>
    <w:p w14:paraId="1ED91400" w14:textId="77777777" w:rsidR="00467320" w:rsidRDefault="00000000">
      <w:pPr>
        <w:pStyle w:val="Heading3"/>
      </w:pPr>
      <w:r>
        <w:t>Expected Output</w:t>
      </w:r>
    </w:p>
    <w:p w14:paraId="08E107E4" w14:textId="77777777" w:rsidR="00467320" w:rsidRDefault="00000000">
      <w:pPr>
        <w:spacing w:before="80" w:after="80"/>
      </w:pPr>
      <w:r>
        <w:t>After 5 iterations, you would see: w gradually increases toward 2.0, b gradually approaches 0, and cost decreases with each iteration. After enough iterations, the model converges to y = 2x, which is the perfect fit for this data.</w:t>
      </w:r>
    </w:p>
    <w:p w14:paraId="3BF858AC" w14:textId="77777777" w:rsidR="00467320" w:rsidRDefault="00000000">
      <w:r>
        <w:br w:type="page"/>
      </w:r>
    </w:p>
    <w:p w14:paraId="416E83B8" w14:textId="77777777" w:rsidR="00467320" w:rsidRDefault="00000000">
      <w:pPr>
        <w:pStyle w:val="Heading1"/>
      </w:pPr>
      <w:r>
        <w:lastRenderedPageBreak/>
        <w:t>Chapter 11: Exam Preparation</w:t>
      </w:r>
    </w:p>
    <w:p w14:paraId="47BFFD63" w14:textId="77777777" w:rsidR="00467320" w:rsidRDefault="00000000">
      <w:pPr>
        <w:pStyle w:val="Heading2"/>
      </w:pPr>
      <w:r>
        <w:t>Unsupervised Learning — Exam Section</w:t>
      </w:r>
    </w:p>
    <w:p w14:paraId="2B68AD1C" w14:textId="77777777" w:rsidR="00467320" w:rsidRDefault="00000000">
      <w:pPr>
        <w:spacing w:before="80" w:after="80"/>
      </w:pPr>
      <w:r>
        <w:t>Important Exam Points:</w:t>
      </w:r>
    </w:p>
    <w:p w14:paraId="69C5E575" w14:textId="77777777" w:rsidR="00467320" w:rsidRDefault="00000000">
      <w:pPr>
        <w:pStyle w:val="ListParagraph"/>
        <w:numPr>
          <w:ilvl w:val="0"/>
          <w:numId w:val="2"/>
        </w:numPr>
        <w:spacing w:before="60" w:after="60"/>
      </w:pPr>
      <w:r>
        <w:t>Unsupervised learning uses UNLABELED data</w:t>
      </w:r>
    </w:p>
    <w:p w14:paraId="6800B4FC" w14:textId="77777777" w:rsidR="00467320" w:rsidRDefault="00000000">
      <w:pPr>
        <w:pStyle w:val="ListParagraph"/>
        <w:numPr>
          <w:ilvl w:val="0"/>
          <w:numId w:val="2"/>
        </w:numPr>
        <w:spacing w:before="60" w:after="60"/>
      </w:pPr>
      <w:r>
        <w:t>Three main types: Clustering, Association Rules, Dimensionality Reduction</w:t>
      </w:r>
    </w:p>
    <w:p w14:paraId="7E2C0E92" w14:textId="77777777" w:rsidR="00467320" w:rsidRDefault="00000000">
      <w:pPr>
        <w:pStyle w:val="ListParagraph"/>
        <w:numPr>
          <w:ilvl w:val="0"/>
          <w:numId w:val="2"/>
        </w:numPr>
        <w:spacing w:before="60" w:after="60"/>
      </w:pPr>
      <w:r>
        <w:t>K-Means: You MUST specify K before running</w:t>
      </w:r>
    </w:p>
    <w:p w14:paraId="7B37EDDF" w14:textId="77777777" w:rsidR="00467320" w:rsidRDefault="00000000">
      <w:pPr>
        <w:pStyle w:val="ListParagraph"/>
        <w:numPr>
          <w:ilvl w:val="0"/>
          <w:numId w:val="2"/>
        </w:numPr>
        <w:spacing w:before="60" w:after="60"/>
      </w:pPr>
      <w:r>
        <w:t>Hierarchical: NO need to specify K. Creates a tree (dendrogram)</w:t>
      </w:r>
    </w:p>
    <w:p w14:paraId="2BAD8783" w14:textId="77777777" w:rsidR="00467320" w:rsidRDefault="00000000">
      <w:pPr>
        <w:pStyle w:val="ListParagraph"/>
        <w:numPr>
          <w:ilvl w:val="0"/>
          <w:numId w:val="2"/>
        </w:numPr>
        <w:spacing w:before="60" w:after="60"/>
      </w:pPr>
      <w:r>
        <w:t>DBSCAN: Finds clusters by DENSITY, handles outliers automatically</w:t>
      </w:r>
    </w:p>
    <w:p w14:paraId="3B347E0A" w14:textId="77777777" w:rsidR="00467320" w:rsidRDefault="00000000">
      <w:pPr>
        <w:pStyle w:val="ListParagraph"/>
        <w:numPr>
          <w:ilvl w:val="0"/>
          <w:numId w:val="2"/>
        </w:numPr>
        <w:spacing w:before="60" w:after="60"/>
      </w:pPr>
      <w:r>
        <w:t>Fuzzy K-Means: A data point can belong to MULTIPLE clusters</w:t>
      </w:r>
    </w:p>
    <w:p w14:paraId="67D40A1D" w14:textId="77777777" w:rsidR="00467320" w:rsidRDefault="00000000">
      <w:pPr>
        <w:pStyle w:val="ListParagraph"/>
        <w:numPr>
          <w:ilvl w:val="0"/>
          <w:numId w:val="2"/>
        </w:numPr>
        <w:spacing w:before="60" w:after="60"/>
      </w:pPr>
      <w:r>
        <w:t>GMM: Uses Gaussian (bell curve) distributions for clustering</w:t>
      </w:r>
    </w:p>
    <w:p w14:paraId="4C94FB7C" w14:textId="77777777" w:rsidR="00467320" w:rsidRDefault="00000000">
      <w:pPr>
        <w:pStyle w:val="ListParagraph"/>
        <w:numPr>
          <w:ilvl w:val="0"/>
          <w:numId w:val="2"/>
        </w:numPr>
        <w:spacing w:before="60" w:after="60"/>
      </w:pPr>
      <w:r>
        <w:t>PCA: Reduces features while preserving maximum VARIANCE</w:t>
      </w:r>
    </w:p>
    <w:p w14:paraId="0A80B50B" w14:textId="77777777" w:rsidR="00467320" w:rsidRDefault="00000000">
      <w:pPr>
        <w:pStyle w:val="ListParagraph"/>
        <w:numPr>
          <w:ilvl w:val="0"/>
          <w:numId w:val="2"/>
        </w:numPr>
        <w:spacing w:before="60" w:after="60"/>
      </w:pPr>
      <w:r>
        <w:t>Apriori Algorithm: Used for Association Rule Mining</w:t>
      </w:r>
    </w:p>
    <w:p w14:paraId="06AE172E" w14:textId="77777777" w:rsidR="00467320" w:rsidRDefault="00000000">
      <w:pPr>
        <w:pStyle w:val="ListParagraph"/>
        <w:numPr>
          <w:ilvl w:val="0"/>
          <w:numId w:val="2"/>
        </w:numPr>
        <w:spacing w:before="60" w:after="60"/>
      </w:pPr>
      <w:r>
        <w:t>Cross-selling uses association rules to suggest products</w:t>
      </w:r>
    </w:p>
    <w:p w14:paraId="5FBBEB51" w14:textId="77777777" w:rsidR="00467320" w:rsidRDefault="00000000">
      <w:pPr>
        <w:pStyle w:val="Heading3"/>
      </w:pPr>
      <w:r>
        <w:t>Short Questions</w:t>
      </w:r>
    </w:p>
    <w:p w14:paraId="473F77B0" w14:textId="77777777" w:rsidR="00467320" w:rsidRDefault="00000000">
      <w:pPr>
        <w:pStyle w:val="ListParagraph"/>
        <w:numPr>
          <w:ilvl w:val="0"/>
          <w:numId w:val="2"/>
        </w:numPr>
        <w:spacing w:before="60" w:after="60"/>
      </w:pPr>
      <w:r>
        <w:t>Q: What is unsupervised learning?</w:t>
      </w:r>
    </w:p>
    <w:p w14:paraId="68DF7F0A" w14:textId="77777777" w:rsidR="00467320" w:rsidRDefault="00000000">
      <w:pPr>
        <w:pStyle w:val="ListParagraph"/>
        <w:numPr>
          <w:ilvl w:val="0"/>
          <w:numId w:val="2"/>
        </w:numPr>
        <w:spacing w:before="60" w:after="60"/>
      </w:pPr>
      <w:r>
        <w:t>Q: What is the difference between exclusive and overlapping clustering?</w:t>
      </w:r>
    </w:p>
    <w:p w14:paraId="6119963F" w14:textId="77777777" w:rsidR="00467320" w:rsidRDefault="00000000">
      <w:pPr>
        <w:pStyle w:val="ListParagraph"/>
        <w:numPr>
          <w:ilvl w:val="0"/>
          <w:numId w:val="2"/>
        </w:numPr>
        <w:spacing w:before="60" w:after="60"/>
      </w:pPr>
      <w:r>
        <w:t>Q: Explain the K-Means algorithm in 4 steps.</w:t>
      </w:r>
    </w:p>
    <w:p w14:paraId="2DA5D324" w14:textId="77777777" w:rsidR="00467320" w:rsidRDefault="00000000">
      <w:pPr>
        <w:pStyle w:val="ListParagraph"/>
        <w:numPr>
          <w:ilvl w:val="0"/>
          <w:numId w:val="2"/>
        </w:numPr>
        <w:spacing w:before="60" w:after="60"/>
      </w:pPr>
      <w:r>
        <w:t>Q: What is a centroid in K-Means clustering?</w:t>
      </w:r>
    </w:p>
    <w:p w14:paraId="4DA1E744" w14:textId="77777777" w:rsidR="00467320" w:rsidRDefault="00000000">
      <w:pPr>
        <w:pStyle w:val="ListParagraph"/>
        <w:numPr>
          <w:ilvl w:val="0"/>
          <w:numId w:val="2"/>
        </w:numPr>
        <w:spacing w:before="60" w:after="60"/>
      </w:pPr>
      <w:r>
        <w:t>Q: What is the Curse of Dimensionality?</w:t>
      </w:r>
    </w:p>
    <w:p w14:paraId="5731F7B7" w14:textId="77777777" w:rsidR="00467320" w:rsidRDefault="00000000">
      <w:pPr>
        <w:pStyle w:val="Heading3"/>
      </w:pPr>
      <w:r>
        <w:t>Long Questions</w:t>
      </w:r>
    </w:p>
    <w:p w14:paraId="32F9036B" w14:textId="77777777" w:rsidR="00467320" w:rsidRDefault="00000000">
      <w:pPr>
        <w:pStyle w:val="ListParagraph"/>
        <w:numPr>
          <w:ilvl w:val="0"/>
          <w:numId w:val="2"/>
        </w:numPr>
        <w:spacing w:before="60" w:after="60"/>
      </w:pPr>
      <w:r>
        <w:t>Q: Explain hierarchical clustering with both agglomerative and divisive approaches. Give a step-by-step example with 7 data points.</w:t>
      </w:r>
    </w:p>
    <w:p w14:paraId="1604F4D8" w14:textId="77777777" w:rsidR="00467320" w:rsidRDefault="00000000">
      <w:pPr>
        <w:pStyle w:val="ListParagraph"/>
        <w:numPr>
          <w:ilvl w:val="0"/>
          <w:numId w:val="2"/>
        </w:numPr>
        <w:spacing w:before="60" w:after="60"/>
      </w:pPr>
      <w:r>
        <w:t>Q: Compare K-Means, Fuzzy K-Means, GMM, and DBSCAN. When would you use each?</w:t>
      </w:r>
    </w:p>
    <w:p w14:paraId="5731B532" w14:textId="77777777" w:rsidR="00467320" w:rsidRDefault="00000000">
      <w:pPr>
        <w:pStyle w:val="ListParagraph"/>
        <w:numPr>
          <w:ilvl w:val="0"/>
          <w:numId w:val="2"/>
        </w:numPr>
        <w:spacing w:before="60" w:after="60"/>
      </w:pPr>
      <w:r>
        <w:t>Q: Explain PCA. Why is it useful? Give an example of how it reduces dimensionality.</w:t>
      </w:r>
    </w:p>
    <w:p w14:paraId="290117E2" w14:textId="77777777" w:rsidR="00467320" w:rsidRDefault="00000000">
      <w:pPr>
        <w:pStyle w:val="Heading3"/>
      </w:pPr>
      <w:r>
        <w:t>Viva Questions</w:t>
      </w:r>
    </w:p>
    <w:p w14:paraId="29FDEEFA" w14:textId="77777777" w:rsidR="00467320" w:rsidRDefault="00000000">
      <w:pPr>
        <w:pStyle w:val="ListParagraph"/>
        <w:numPr>
          <w:ilvl w:val="0"/>
          <w:numId w:val="2"/>
        </w:numPr>
        <w:spacing w:before="60" w:after="60"/>
      </w:pPr>
      <w:r>
        <w:t>Viva: 'Why can't you use supervised learning when you have no labels?' → Because supervised learning requires labeled training data to learn from. Without labels, there is nothing to train against.</w:t>
      </w:r>
    </w:p>
    <w:p w14:paraId="0DC5B74D" w14:textId="77777777" w:rsidR="00467320" w:rsidRDefault="00000000">
      <w:pPr>
        <w:pStyle w:val="ListParagraph"/>
        <w:numPr>
          <w:ilvl w:val="0"/>
          <w:numId w:val="2"/>
        </w:numPr>
        <w:spacing w:before="60" w:after="60"/>
      </w:pPr>
      <w:r>
        <w:t>Viva: 'What happens if you choose the wrong K in K-Means?' → The clusters will be incorrect. Too small K = merges distinct groups. Too large K = splits natural groups.</w:t>
      </w:r>
    </w:p>
    <w:p w14:paraId="7515CD93" w14:textId="77777777" w:rsidR="00467320" w:rsidRDefault="00000000">
      <w:pPr>
        <w:pStyle w:val="ListParagraph"/>
        <w:numPr>
          <w:ilvl w:val="0"/>
          <w:numId w:val="2"/>
        </w:numPr>
        <w:spacing w:before="60" w:after="60"/>
      </w:pPr>
      <w:r>
        <w:t>Viva: 'How does DBSCAN handle outliers?' → Points in low-density regions that don't belong to any cluster are labeled as NOISE.</w:t>
      </w:r>
    </w:p>
    <w:p w14:paraId="607C80FA" w14:textId="77777777" w:rsidR="00467320" w:rsidRDefault="00000000">
      <w:pPr>
        <w:pStyle w:val="Heading2"/>
      </w:pPr>
      <w:r>
        <w:t>Reinforcement Learning — Exam Section</w:t>
      </w:r>
    </w:p>
    <w:p w14:paraId="236CEB56" w14:textId="77777777" w:rsidR="00467320" w:rsidRDefault="00000000">
      <w:pPr>
        <w:spacing w:before="80" w:after="80"/>
      </w:pPr>
      <w:r>
        <w:t>Important Exam Points:</w:t>
      </w:r>
    </w:p>
    <w:p w14:paraId="248D0707" w14:textId="77777777" w:rsidR="00467320" w:rsidRDefault="00000000">
      <w:pPr>
        <w:pStyle w:val="ListParagraph"/>
        <w:numPr>
          <w:ilvl w:val="0"/>
          <w:numId w:val="2"/>
        </w:numPr>
        <w:spacing w:before="60" w:after="60"/>
      </w:pPr>
      <w:r>
        <w:t>RL agent learns through TRIAL AND ERROR (not from a fixed dataset)</w:t>
      </w:r>
    </w:p>
    <w:p w14:paraId="515367A4" w14:textId="77777777" w:rsidR="00467320" w:rsidRDefault="00000000">
      <w:pPr>
        <w:pStyle w:val="ListParagraph"/>
        <w:numPr>
          <w:ilvl w:val="0"/>
          <w:numId w:val="2"/>
        </w:numPr>
        <w:spacing w:before="60" w:after="60"/>
      </w:pPr>
      <w:r>
        <w:t>Reward = positive feedback for good actions</w:t>
      </w:r>
    </w:p>
    <w:p w14:paraId="07BBDF17" w14:textId="77777777" w:rsidR="00467320" w:rsidRDefault="00000000">
      <w:pPr>
        <w:pStyle w:val="ListParagraph"/>
        <w:numPr>
          <w:ilvl w:val="0"/>
          <w:numId w:val="2"/>
        </w:numPr>
        <w:spacing w:before="60" w:after="60"/>
      </w:pPr>
      <w:r>
        <w:lastRenderedPageBreak/>
        <w:t>Punishment = negative feedback for bad actions</w:t>
      </w:r>
    </w:p>
    <w:p w14:paraId="4D6A2708" w14:textId="77777777" w:rsidR="00467320" w:rsidRDefault="00000000">
      <w:pPr>
        <w:pStyle w:val="ListParagraph"/>
        <w:numPr>
          <w:ilvl w:val="0"/>
          <w:numId w:val="2"/>
        </w:numPr>
        <w:spacing w:before="60" w:after="60"/>
      </w:pPr>
      <w:r>
        <w:t>Policy = the strategy the agent uses to decide actions</w:t>
      </w:r>
    </w:p>
    <w:p w14:paraId="7C684827" w14:textId="77777777" w:rsidR="00467320" w:rsidRDefault="00000000">
      <w:pPr>
        <w:pStyle w:val="ListParagraph"/>
        <w:numPr>
          <w:ilvl w:val="0"/>
          <w:numId w:val="2"/>
        </w:numPr>
        <w:spacing w:before="60" w:after="60"/>
      </w:pPr>
      <w:r>
        <w:t>Value function = estimated future reward from a state</w:t>
      </w:r>
    </w:p>
    <w:p w14:paraId="47A4EFBC" w14:textId="77777777" w:rsidR="00467320" w:rsidRDefault="00000000">
      <w:pPr>
        <w:pStyle w:val="ListParagraph"/>
        <w:numPr>
          <w:ilvl w:val="0"/>
          <w:numId w:val="2"/>
        </w:numPr>
        <w:spacing w:before="60" w:after="60"/>
      </w:pPr>
      <w:r>
        <w:t>The goal is to MAXIMIZE cumulative reward over time</w:t>
      </w:r>
    </w:p>
    <w:p w14:paraId="1D8DEAF9" w14:textId="77777777" w:rsidR="00467320" w:rsidRDefault="00000000">
      <w:pPr>
        <w:pStyle w:val="ListParagraph"/>
        <w:numPr>
          <w:ilvl w:val="0"/>
          <w:numId w:val="2"/>
        </w:numPr>
        <w:spacing w:before="60" w:after="60"/>
      </w:pPr>
      <w:r>
        <w:t>Classic example: training a dog to fetch</w:t>
      </w:r>
    </w:p>
    <w:p w14:paraId="687C069B" w14:textId="77777777" w:rsidR="00467320" w:rsidRDefault="00000000">
      <w:pPr>
        <w:pStyle w:val="ListParagraph"/>
        <w:numPr>
          <w:ilvl w:val="0"/>
          <w:numId w:val="2"/>
        </w:numPr>
        <w:spacing w:before="60" w:after="60"/>
      </w:pPr>
      <w:r>
        <w:t>Applications: self-driving cars, robotics, game AI, recommendations</w:t>
      </w:r>
    </w:p>
    <w:p w14:paraId="79165254" w14:textId="77777777" w:rsidR="00467320" w:rsidRDefault="00000000">
      <w:pPr>
        <w:pStyle w:val="Heading3"/>
      </w:pPr>
      <w:r>
        <w:t>Short Questions</w:t>
      </w:r>
    </w:p>
    <w:p w14:paraId="6861618A" w14:textId="77777777" w:rsidR="00467320" w:rsidRDefault="00000000">
      <w:pPr>
        <w:pStyle w:val="ListParagraph"/>
        <w:numPr>
          <w:ilvl w:val="0"/>
          <w:numId w:val="2"/>
        </w:numPr>
        <w:spacing w:before="60" w:after="60"/>
      </w:pPr>
      <w:r>
        <w:t>Q: What is reinforcement learning?</w:t>
      </w:r>
    </w:p>
    <w:p w14:paraId="7AE7E33D" w14:textId="77777777" w:rsidR="00467320" w:rsidRDefault="00000000">
      <w:pPr>
        <w:pStyle w:val="ListParagraph"/>
        <w:numPr>
          <w:ilvl w:val="0"/>
          <w:numId w:val="2"/>
        </w:numPr>
        <w:spacing w:before="60" w:after="60"/>
      </w:pPr>
      <w:r>
        <w:t>Q: What is the role of the agent in RL?</w:t>
      </w:r>
    </w:p>
    <w:p w14:paraId="2D05A1E2" w14:textId="77777777" w:rsidR="00467320" w:rsidRDefault="00000000">
      <w:pPr>
        <w:pStyle w:val="ListParagraph"/>
        <w:numPr>
          <w:ilvl w:val="0"/>
          <w:numId w:val="2"/>
        </w:numPr>
        <w:spacing w:before="60" w:after="60"/>
      </w:pPr>
      <w:r>
        <w:t>Q: What is the difference between reward and punishment in RL?</w:t>
      </w:r>
    </w:p>
    <w:p w14:paraId="4C20255B" w14:textId="77777777" w:rsidR="00467320" w:rsidRDefault="00000000">
      <w:pPr>
        <w:pStyle w:val="ListParagraph"/>
        <w:numPr>
          <w:ilvl w:val="0"/>
          <w:numId w:val="2"/>
        </w:numPr>
        <w:spacing w:before="60" w:after="60"/>
      </w:pPr>
      <w:r>
        <w:t>Q: Explain the dog-training example of RL.</w:t>
      </w:r>
    </w:p>
    <w:p w14:paraId="0845EE20" w14:textId="77777777" w:rsidR="00467320" w:rsidRDefault="00000000">
      <w:pPr>
        <w:pStyle w:val="ListParagraph"/>
        <w:numPr>
          <w:ilvl w:val="0"/>
          <w:numId w:val="2"/>
        </w:numPr>
        <w:spacing w:before="60" w:after="60"/>
      </w:pPr>
      <w:r>
        <w:t>Q: Name three real-world applications of RL.</w:t>
      </w:r>
    </w:p>
    <w:p w14:paraId="7DCD01D6" w14:textId="77777777" w:rsidR="00467320" w:rsidRDefault="00000000">
      <w:pPr>
        <w:pStyle w:val="Heading2"/>
      </w:pPr>
      <w:r>
        <w:t>Linear Regression — Exam Section</w:t>
      </w:r>
    </w:p>
    <w:p w14:paraId="3CCC6222" w14:textId="77777777" w:rsidR="00467320" w:rsidRDefault="00000000">
      <w:pPr>
        <w:spacing w:before="80" w:after="80"/>
      </w:pPr>
      <w:r>
        <w:t>Important Exam Points:</w:t>
      </w:r>
    </w:p>
    <w:p w14:paraId="07DD81B4" w14:textId="77777777" w:rsidR="00467320" w:rsidRDefault="00000000">
      <w:pPr>
        <w:pStyle w:val="ListParagraph"/>
        <w:numPr>
          <w:ilvl w:val="0"/>
          <w:numId w:val="2"/>
        </w:numPr>
        <w:spacing w:before="60" w:after="60"/>
      </w:pPr>
      <w:r>
        <w:t>Linear Regression finds the best straight line to predict y from x</w:t>
      </w:r>
    </w:p>
    <w:p w14:paraId="57C59794" w14:textId="77777777" w:rsidR="00467320" w:rsidRDefault="00000000">
      <w:pPr>
        <w:pStyle w:val="ListParagraph"/>
        <w:numPr>
          <w:ilvl w:val="0"/>
          <w:numId w:val="2"/>
        </w:numPr>
        <w:spacing w:before="60" w:after="60"/>
      </w:pPr>
      <w:r>
        <w:t xml:space="preserve">Equation: y = a + </w:t>
      </w:r>
      <w:proofErr w:type="gramStart"/>
      <w:r>
        <w:t>bx  (or  Y</w:t>
      </w:r>
      <w:proofErr w:type="gramEnd"/>
      <w:r>
        <w:t xml:space="preserve"> = B0 + B1X)</w:t>
      </w:r>
    </w:p>
    <w:p w14:paraId="5254E3A7" w14:textId="77777777" w:rsidR="00467320" w:rsidRDefault="00000000">
      <w:pPr>
        <w:pStyle w:val="ListParagraph"/>
        <w:numPr>
          <w:ilvl w:val="0"/>
          <w:numId w:val="2"/>
        </w:numPr>
        <w:spacing w:before="60" w:after="60"/>
      </w:pPr>
      <w:r>
        <w:t>Slope (b or B1): change in y per unit change in x</w:t>
      </w:r>
    </w:p>
    <w:p w14:paraId="1DAE642C" w14:textId="77777777" w:rsidR="00467320" w:rsidRDefault="00000000">
      <w:pPr>
        <w:pStyle w:val="ListParagraph"/>
        <w:numPr>
          <w:ilvl w:val="0"/>
          <w:numId w:val="2"/>
        </w:numPr>
        <w:spacing w:before="60" w:after="60"/>
      </w:pPr>
      <w:r>
        <w:t>Intercept (a or B0): value of y when x = 0</w:t>
      </w:r>
    </w:p>
    <w:p w14:paraId="4645B20B" w14:textId="77777777" w:rsidR="00467320" w:rsidRDefault="00000000">
      <w:pPr>
        <w:pStyle w:val="ListParagraph"/>
        <w:numPr>
          <w:ilvl w:val="0"/>
          <w:numId w:val="2"/>
        </w:numPr>
        <w:spacing w:before="60" w:after="60"/>
      </w:pPr>
      <w:r>
        <w:t>OLS minimizes the Residual Sum of Squares (RSS)</w:t>
      </w:r>
    </w:p>
    <w:p w14:paraId="7ACC2377" w14:textId="77777777" w:rsidR="00467320" w:rsidRDefault="00000000">
      <w:pPr>
        <w:pStyle w:val="ListParagraph"/>
        <w:numPr>
          <w:ilvl w:val="0"/>
          <w:numId w:val="2"/>
        </w:numPr>
        <w:spacing w:before="60" w:after="60"/>
      </w:pPr>
      <w:r>
        <w:t>R² ranges from 0 to 1. Higher is better.</w:t>
      </w:r>
    </w:p>
    <w:p w14:paraId="04797369" w14:textId="77777777" w:rsidR="00467320" w:rsidRDefault="00000000">
      <w:pPr>
        <w:pStyle w:val="ListParagraph"/>
        <w:numPr>
          <w:ilvl w:val="0"/>
          <w:numId w:val="2"/>
        </w:numPr>
        <w:spacing w:before="60" w:after="60"/>
      </w:pPr>
      <w:r>
        <w:t>MSE = mean of squared errors. Lower is better.</w:t>
      </w:r>
    </w:p>
    <w:p w14:paraId="424D3B44" w14:textId="77777777" w:rsidR="00467320" w:rsidRDefault="00000000">
      <w:pPr>
        <w:pStyle w:val="ListParagraph"/>
        <w:numPr>
          <w:ilvl w:val="0"/>
          <w:numId w:val="2"/>
        </w:numPr>
        <w:spacing w:before="60" w:after="60"/>
      </w:pPr>
      <w:r>
        <w:t>RMSE = √MSE. Same units as the data.</w:t>
      </w:r>
    </w:p>
    <w:p w14:paraId="27E77B6B" w14:textId="77777777" w:rsidR="00467320" w:rsidRDefault="00000000">
      <w:pPr>
        <w:pStyle w:val="ListParagraph"/>
        <w:numPr>
          <w:ilvl w:val="0"/>
          <w:numId w:val="2"/>
        </w:numPr>
        <w:spacing w:before="60" w:after="60"/>
      </w:pPr>
      <w:r>
        <w:t>Gradient Descent minimizes the cost function iteratively</w:t>
      </w:r>
    </w:p>
    <w:p w14:paraId="767677EF" w14:textId="77777777" w:rsidR="00467320" w:rsidRDefault="00000000">
      <w:pPr>
        <w:pStyle w:val="ListParagraph"/>
        <w:numPr>
          <w:ilvl w:val="0"/>
          <w:numId w:val="2"/>
        </w:numPr>
        <w:spacing w:before="60" w:after="60"/>
      </w:pPr>
      <w:r>
        <w:t>Learning rate (α): too large = overshoot, too small = slow</w:t>
      </w:r>
    </w:p>
    <w:p w14:paraId="39E3F147" w14:textId="77777777" w:rsidR="00467320" w:rsidRDefault="00000000">
      <w:pPr>
        <w:pStyle w:val="Heading3"/>
      </w:pPr>
      <w:r>
        <w:t>Short Questions</w:t>
      </w:r>
    </w:p>
    <w:p w14:paraId="78AC0888" w14:textId="77777777" w:rsidR="00467320" w:rsidRDefault="00000000">
      <w:pPr>
        <w:pStyle w:val="ListParagraph"/>
        <w:numPr>
          <w:ilvl w:val="0"/>
          <w:numId w:val="2"/>
        </w:numPr>
        <w:spacing w:before="60" w:after="60"/>
      </w:pPr>
      <w:r>
        <w:t>Q: Write the linear regression equation and explain each term.</w:t>
      </w:r>
    </w:p>
    <w:p w14:paraId="7AD03E24" w14:textId="77777777" w:rsidR="00467320" w:rsidRDefault="00000000">
      <w:pPr>
        <w:pStyle w:val="ListParagraph"/>
        <w:numPr>
          <w:ilvl w:val="0"/>
          <w:numId w:val="2"/>
        </w:numPr>
        <w:spacing w:before="60" w:after="60"/>
      </w:pPr>
      <w:r>
        <w:t>Q: What is the difference between simple and multiple linear regression?</w:t>
      </w:r>
    </w:p>
    <w:p w14:paraId="21ECEB48" w14:textId="77777777" w:rsidR="00467320" w:rsidRDefault="00000000">
      <w:pPr>
        <w:pStyle w:val="ListParagraph"/>
        <w:numPr>
          <w:ilvl w:val="0"/>
          <w:numId w:val="2"/>
        </w:numPr>
        <w:spacing w:before="60" w:after="60"/>
      </w:pPr>
      <w:r>
        <w:t>Q: What is OLS (Ordinary Least Squares)?</w:t>
      </w:r>
    </w:p>
    <w:p w14:paraId="190AFAE8" w14:textId="77777777" w:rsidR="00467320" w:rsidRDefault="00000000">
      <w:pPr>
        <w:pStyle w:val="ListParagraph"/>
        <w:numPr>
          <w:ilvl w:val="0"/>
          <w:numId w:val="2"/>
        </w:numPr>
        <w:spacing w:before="60" w:after="60"/>
      </w:pPr>
      <w:r>
        <w:t>Q: What does R² = 0.85 mean?</w:t>
      </w:r>
    </w:p>
    <w:p w14:paraId="55485046" w14:textId="77777777" w:rsidR="00467320" w:rsidRDefault="00000000">
      <w:pPr>
        <w:pStyle w:val="ListParagraph"/>
        <w:numPr>
          <w:ilvl w:val="0"/>
          <w:numId w:val="2"/>
        </w:numPr>
        <w:spacing w:before="60" w:after="60"/>
      </w:pPr>
      <w:r>
        <w:t>Q: What is the learning rate in gradient descent?</w:t>
      </w:r>
    </w:p>
    <w:p w14:paraId="523C7DE5" w14:textId="77777777" w:rsidR="00467320" w:rsidRDefault="00000000">
      <w:pPr>
        <w:pStyle w:val="Heading3"/>
      </w:pPr>
      <w:r>
        <w:t>Long Questions</w:t>
      </w:r>
    </w:p>
    <w:p w14:paraId="75B6ACAE" w14:textId="77777777" w:rsidR="00467320" w:rsidRDefault="00000000">
      <w:pPr>
        <w:pStyle w:val="ListParagraph"/>
        <w:numPr>
          <w:ilvl w:val="0"/>
          <w:numId w:val="2"/>
        </w:numPr>
        <w:spacing w:before="60" w:after="60"/>
      </w:pPr>
      <w:r>
        <w:t>Q: Explain the gradient descent algorithm step-by-step with the update formula. Explain the effect of large and small learning rates.</w:t>
      </w:r>
    </w:p>
    <w:p w14:paraId="7C0B7E07" w14:textId="77777777" w:rsidR="00467320" w:rsidRDefault="00000000">
      <w:pPr>
        <w:pStyle w:val="ListParagraph"/>
        <w:numPr>
          <w:ilvl w:val="0"/>
          <w:numId w:val="2"/>
        </w:numPr>
        <w:spacing w:before="60" w:after="60"/>
      </w:pPr>
      <w:r>
        <w:t>Q: Calculate slope and intercept from given data. Interpret the equation.</w:t>
      </w:r>
    </w:p>
    <w:p w14:paraId="5FEEC542" w14:textId="77777777" w:rsidR="00467320" w:rsidRDefault="00000000">
      <w:pPr>
        <w:pStyle w:val="ListParagraph"/>
        <w:numPr>
          <w:ilvl w:val="0"/>
          <w:numId w:val="2"/>
        </w:numPr>
        <w:spacing w:before="60" w:after="60"/>
      </w:pPr>
      <w:r>
        <w:t>Q: Explain MSE, RMSE, MAE, SSR, SSE, SST, and R² with formulas and examples.</w:t>
      </w:r>
    </w:p>
    <w:p w14:paraId="66125269" w14:textId="77777777" w:rsidR="00467320" w:rsidRDefault="00000000">
      <w:r>
        <w:br w:type="page"/>
      </w:r>
    </w:p>
    <w:p w14:paraId="67F07363" w14:textId="77777777" w:rsidR="00467320" w:rsidRDefault="00000000">
      <w:pPr>
        <w:pStyle w:val="Heading1"/>
      </w:pPr>
      <w:r>
        <w:lastRenderedPageBreak/>
        <w:t>Final One-Night Revision Notes</w:t>
      </w:r>
    </w:p>
    <w:p w14:paraId="0E8796BA" w14:textId="77777777" w:rsidR="00467320" w:rsidRDefault="00000000">
      <w:pPr>
        <w:spacing w:before="80" w:after="80"/>
      </w:pPr>
      <w:r>
        <w:t>Read this section the night before your exam. It covers everything you need in a quick, concise format.</w:t>
      </w:r>
    </w:p>
    <w:p w14:paraId="02AE176B" w14:textId="77777777" w:rsidR="00467320" w:rsidRDefault="00000000">
      <w:pPr>
        <w:pStyle w:val="Heading2"/>
      </w:pPr>
      <w:r>
        <w:t>Key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67320" w14:paraId="161FA927"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6BC52009" w14:textId="77777777" w:rsidR="00467320" w:rsidRDefault="00000000">
            <w:r>
              <w:rPr>
                <w:b/>
                <w:bCs/>
                <w:color w:val="FFFFFF"/>
                <w:sz w:val="20"/>
                <w:szCs w:val="20"/>
              </w:rPr>
              <w:t>Term</w:t>
            </w:r>
          </w:p>
        </w:tc>
        <w:tc>
          <w:tcPr>
            <w:tcW w:w="636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046AF402" w14:textId="77777777" w:rsidR="00467320" w:rsidRDefault="00000000">
            <w:r>
              <w:rPr>
                <w:b/>
                <w:bCs/>
                <w:color w:val="FFFFFF"/>
                <w:sz w:val="20"/>
                <w:szCs w:val="20"/>
              </w:rPr>
              <w:t>Simple Definition</w:t>
            </w:r>
          </w:p>
        </w:tc>
      </w:tr>
      <w:tr w:rsidR="00467320" w14:paraId="1D9CBE0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A8E807" w14:textId="77777777" w:rsidR="00467320" w:rsidRDefault="00000000">
            <w:r>
              <w:rPr>
                <w:sz w:val="20"/>
                <w:szCs w:val="20"/>
              </w:rPr>
              <w:t>Unsupervised Learning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A2A7D" w14:textId="77777777" w:rsidR="00467320" w:rsidRDefault="00000000">
            <w:r>
              <w:rPr>
                <w:sz w:val="20"/>
                <w:szCs w:val="20"/>
              </w:rPr>
              <w:t>Machine learns from UNLABELED data by finding hidden patterns</w:t>
            </w:r>
          </w:p>
        </w:tc>
      </w:tr>
      <w:tr w:rsidR="00467320" w14:paraId="04B1DB8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2131CF82" w14:textId="77777777" w:rsidR="00467320" w:rsidRDefault="00000000">
            <w:r>
              <w:rPr>
                <w:sz w:val="20"/>
                <w:szCs w:val="20"/>
              </w:rPr>
              <w:t>Clustering</w:t>
            </w:r>
          </w:p>
        </w:tc>
        <w:tc>
          <w:tcPr>
            <w:tcW w:w="63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0EF268F9" w14:textId="77777777" w:rsidR="00467320" w:rsidRDefault="00000000">
            <w:r>
              <w:rPr>
                <w:sz w:val="20"/>
                <w:szCs w:val="20"/>
              </w:rPr>
              <w:t>Grouping similar data points together automatically</w:t>
            </w:r>
          </w:p>
        </w:tc>
      </w:tr>
      <w:tr w:rsidR="00467320" w14:paraId="4CF7197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3F4699" w14:textId="77777777" w:rsidR="00467320" w:rsidRDefault="00000000">
            <w:r>
              <w:rPr>
                <w:sz w:val="20"/>
                <w:szCs w:val="20"/>
              </w:rPr>
              <w:t>K-Means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427C9" w14:textId="77777777" w:rsidR="00467320" w:rsidRDefault="00000000">
            <w:r>
              <w:rPr>
                <w:sz w:val="20"/>
                <w:szCs w:val="20"/>
              </w:rPr>
              <w:t>Divide data into K groups using centroids; repeat until stable</w:t>
            </w:r>
          </w:p>
        </w:tc>
      </w:tr>
      <w:tr w:rsidR="00467320" w14:paraId="7EE942B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3E97F292" w14:textId="77777777" w:rsidR="00467320" w:rsidRDefault="00000000">
            <w:r>
              <w:rPr>
                <w:sz w:val="20"/>
                <w:szCs w:val="20"/>
              </w:rPr>
              <w:t>Hierarchical Clustering</w:t>
            </w:r>
          </w:p>
        </w:tc>
        <w:tc>
          <w:tcPr>
            <w:tcW w:w="63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6641A1CE" w14:textId="77777777" w:rsidR="00467320" w:rsidRDefault="00000000">
            <w:r>
              <w:rPr>
                <w:sz w:val="20"/>
                <w:szCs w:val="20"/>
              </w:rPr>
              <w:t>Build a tree of clusters by merging (bottom-up) or splitting (top-down)</w:t>
            </w:r>
          </w:p>
        </w:tc>
      </w:tr>
      <w:tr w:rsidR="00467320" w14:paraId="1A1FF34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B12904" w14:textId="77777777" w:rsidR="00467320" w:rsidRDefault="00000000">
            <w:r>
              <w:rPr>
                <w:sz w:val="20"/>
                <w:szCs w:val="20"/>
              </w:rPr>
              <w:t>Fuzzy K-Means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7F63AF" w14:textId="77777777" w:rsidR="00467320" w:rsidRDefault="00000000">
            <w:r>
              <w:rPr>
                <w:sz w:val="20"/>
                <w:szCs w:val="20"/>
              </w:rPr>
              <w:t>Data point can belong to MULTIPLE clusters with degrees of membership</w:t>
            </w:r>
          </w:p>
        </w:tc>
      </w:tr>
      <w:tr w:rsidR="00467320" w14:paraId="7331710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56C41E24" w14:textId="77777777" w:rsidR="00467320" w:rsidRDefault="00000000">
            <w:r>
              <w:rPr>
                <w:sz w:val="20"/>
                <w:szCs w:val="20"/>
              </w:rPr>
              <w:t>GMM</w:t>
            </w:r>
          </w:p>
        </w:tc>
        <w:tc>
          <w:tcPr>
            <w:tcW w:w="63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3CC52BE3" w14:textId="77777777" w:rsidR="00467320" w:rsidRDefault="00000000">
            <w:r>
              <w:rPr>
                <w:sz w:val="20"/>
                <w:szCs w:val="20"/>
              </w:rPr>
              <w:t>Probabilistic clustering using Gaussian (bell curve) distributions</w:t>
            </w:r>
          </w:p>
        </w:tc>
      </w:tr>
      <w:tr w:rsidR="00467320" w14:paraId="1275FC9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C98038" w14:textId="77777777" w:rsidR="00467320" w:rsidRDefault="00000000">
            <w:r>
              <w:rPr>
                <w:sz w:val="20"/>
                <w:szCs w:val="20"/>
              </w:rPr>
              <w:t>DBSCAN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48AF33" w14:textId="77777777" w:rsidR="00467320" w:rsidRDefault="00000000">
            <w:r>
              <w:rPr>
                <w:sz w:val="20"/>
                <w:szCs w:val="20"/>
              </w:rPr>
              <w:t>Density-based clustering; automatically finds outliers as noise</w:t>
            </w:r>
          </w:p>
        </w:tc>
      </w:tr>
      <w:tr w:rsidR="00467320" w14:paraId="16F43A4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5368D8A5" w14:textId="77777777" w:rsidR="00467320" w:rsidRDefault="00000000">
            <w:r>
              <w:rPr>
                <w:sz w:val="20"/>
                <w:szCs w:val="20"/>
              </w:rPr>
              <w:t>Association Rules</w:t>
            </w:r>
          </w:p>
        </w:tc>
        <w:tc>
          <w:tcPr>
            <w:tcW w:w="63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784C01F6" w14:textId="77777777" w:rsidR="00467320" w:rsidRDefault="00000000">
            <w:r>
              <w:rPr>
                <w:sz w:val="20"/>
                <w:szCs w:val="20"/>
              </w:rPr>
              <w:t>Find items that appear together (e.g., bread → butter)</w:t>
            </w:r>
          </w:p>
        </w:tc>
      </w:tr>
      <w:tr w:rsidR="00467320" w14:paraId="161F998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6C454E" w14:textId="77777777" w:rsidR="00467320" w:rsidRDefault="00000000">
            <w:r>
              <w:rPr>
                <w:sz w:val="20"/>
                <w:szCs w:val="20"/>
              </w:rPr>
              <w:t>Apriori</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AB8BD0" w14:textId="77777777" w:rsidR="00467320" w:rsidRDefault="00000000">
            <w:r>
              <w:rPr>
                <w:sz w:val="20"/>
                <w:szCs w:val="20"/>
              </w:rPr>
              <w:t>Algorithm for mining association rules from transaction data</w:t>
            </w:r>
          </w:p>
        </w:tc>
      </w:tr>
      <w:tr w:rsidR="00467320" w14:paraId="69770CA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5551D0B2" w14:textId="77777777" w:rsidR="00467320" w:rsidRDefault="00000000">
            <w:r>
              <w:rPr>
                <w:sz w:val="20"/>
                <w:szCs w:val="20"/>
              </w:rPr>
              <w:t>PCA</w:t>
            </w:r>
          </w:p>
        </w:tc>
        <w:tc>
          <w:tcPr>
            <w:tcW w:w="63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3EC011C8" w14:textId="77777777" w:rsidR="00467320" w:rsidRDefault="00000000">
            <w:r>
              <w:rPr>
                <w:sz w:val="20"/>
                <w:szCs w:val="20"/>
              </w:rPr>
              <w:t>Reduce features while keeping maximum variance/information</w:t>
            </w:r>
          </w:p>
        </w:tc>
      </w:tr>
      <w:tr w:rsidR="00467320" w14:paraId="2B3F94C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E660D" w14:textId="77777777" w:rsidR="00467320" w:rsidRDefault="00000000">
            <w:r>
              <w:rPr>
                <w:sz w:val="20"/>
                <w:szCs w:val="20"/>
              </w:rPr>
              <w:t>Reinforcement Learning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0DB758" w14:textId="77777777" w:rsidR="00467320" w:rsidRDefault="00000000">
            <w:r>
              <w:rPr>
                <w:sz w:val="20"/>
                <w:szCs w:val="20"/>
              </w:rPr>
              <w:t>Agent learns through trial-and-error using rewards and punishments</w:t>
            </w:r>
          </w:p>
        </w:tc>
      </w:tr>
      <w:tr w:rsidR="00467320" w14:paraId="374846D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413B0F53" w14:textId="77777777" w:rsidR="00467320" w:rsidRDefault="00000000">
            <w:r>
              <w:rPr>
                <w:sz w:val="20"/>
                <w:szCs w:val="20"/>
              </w:rPr>
              <w:t>Linear Regression</w:t>
            </w:r>
          </w:p>
        </w:tc>
        <w:tc>
          <w:tcPr>
            <w:tcW w:w="63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11C7C11E" w14:textId="77777777" w:rsidR="00467320" w:rsidRDefault="00000000">
            <w:r>
              <w:rPr>
                <w:sz w:val="20"/>
                <w:szCs w:val="20"/>
              </w:rPr>
              <w:t>Predict y from x using the best-fit straight line</w:t>
            </w:r>
          </w:p>
        </w:tc>
      </w:tr>
      <w:tr w:rsidR="00467320" w14:paraId="5CBE116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D2364A" w14:textId="77777777" w:rsidR="00467320" w:rsidRDefault="00000000">
            <w:r>
              <w:rPr>
                <w:sz w:val="20"/>
                <w:szCs w:val="20"/>
              </w:rPr>
              <w:t>Gradient Descent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7997B7" w14:textId="77777777" w:rsidR="00467320" w:rsidRDefault="00000000">
            <w:r>
              <w:rPr>
                <w:sz w:val="20"/>
                <w:szCs w:val="20"/>
              </w:rPr>
              <w:t>Iteratively minimize cost by adjusting parameters toward the minimum</w:t>
            </w:r>
          </w:p>
        </w:tc>
      </w:tr>
      <w:tr w:rsidR="00467320" w14:paraId="434F873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02AFB3E2" w14:textId="77777777" w:rsidR="00467320" w:rsidRDefault="00000000">
            <w:r>
              <w:rPr>
                <w:sz w:val="20"/>
                <w:szCs w:val="20"/>
              </w:rPr>
              <w:t>Learning Rate (α)</w:t>
            </w:r>
          </w:p>
        </w:tc>
        <w:tc>
          <w:tcPr>
            <w:tcW w:w="63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29948F70" w14:textId="77777777" w:rsidR="00467320" w:rsidRDefault="00000000">
            <w:r>
              <w:rPr>
                <w:sz w:val="20"/>
                <w:szCs w:val="20"/>
              </w:rPr>
              <w:t>Controls step size in gradient descent; must be tuned carefully</w:t>
            </w:r>
          </w:p>
        </w:tc>
      </w:tr>
    </w:tbl>
    <w:p w14:paraId="5D033D6B" w14:textId="77777777" w:rsidR="00467320" w:rsidRDefault="00467320">
      <w:pPr>
        <w:spacing w:before="80" w:after="80"/>
      </w:pPr>
    </w:p>
    <w:p w14:paraId="6058160C" w14:textId="77777777" w:rsidR="00467320" w:rsidRDefault="00000000">
      <w:pPr>
        <w:pStyle w:val="Heading2"/>
      </w:pPr>
      <w:r>
        <w:t>Important Formulas</w:t>
      </w:r>
    </w:p>
    <w:p w14:paraId="2E52C4F2" w14:textId="77777777" w:rsidR="00467320" w:rsidRDefault="00000000">
      <w:pPr>
        <w:pStyle w:val="Heading3"/>
      </w:pPr>
      <w:r>
        <w:t>Linear Regression</w:t>
      </w:r>
    </w:p>
    <w:p w14:paraId="385A31AF" w14:textId="77777777" w:rsidR="00467320" w:rsidRDefault="00000000">
      <w:pPr>
        <w:spacing w:before="120" w:after="120"/>
        <w:jc w:val="center"/>
      </w:pPr>
      <w:r>
        <w:rPr>
          <w:rFonts w:ascii="Courier New" w:eastAsia="Courier New" w:hAnsi="Courier New" w:cs="Courier New"/>
          <w:b/>
          <w:bCs/>
          <w:color w:val="1A3C5E"/>
          <w:sz w:val="24"/>
          <w:szCs w:val="24"/>
        </w:rPr>
        <w:t>y = a + bx</w:t>
      </w:r>
      <w:proofErr w:type="gramStart"/>
      <w:r>
        <w:rPr>
          <w:rFonts w:ascii="Courier New" w:eastAsia="Courier New" w:hAnsi="Courier New" w:cs="Courier New"/>
          <w:b/>
          <w:bCs/>
          <w:color w:val="1A3C5E"/>
          <w:sz w:val="24"/>
          <w:szCs w:val="24"/>
        </w:rPr>
        <w:t xml:space="preserve">   (</w:t>
      </w:r>
      <w:proofErr w:type="gramEnd"/>
      <w:r>
        <w:rPr>
          <w:rFonts w:ascii="Courier New" w:eastAsia="Courier New" w:hAnsi="Courier New" w:cs="Courier New"/>
          <w:b/>
          <w:bCs/>
          <w:color w:val="1A3C5E"/>
          <w:sz w:val="24"/>
          <w:szCs w:val="24"/>
        </w:rPr>
        <w:t>or   Y = B0 + B1·X)</w:t>
      </w:r>
    </w:p>
    <w:p w14:paraId="7730E222" w14:textId="77777777" w:rsidR="00467320" w:rsidRDefault="00000000">
      <w:pPr>
        <w:spacing w:before="120" w:after="120"/>
        <w:jc w:val="center"/>
      </w:pPr>
      <w:r>
        <w:rPr>
          <w:rFonts w:ascii="Courier New" w:eastAsia="Courier New" w:hAnsi="Courier New" w:cs="Courier New"/>
          <w:b/>
          <w:bCs/>
          <w:color w:val="1A3C5E"/>
          <w:sz w:val="24"/>
          <w:szCs w:val="24"/>
        </w:rPr>
        <w:t>b = (n·∑xy - ∑x·∑y) / (n·∑x² - (∑</w:t>
      </w:r>
      <w:proofErr w:type="gramStart"/>
      <w:r>
        <w:rPr>
          <w:rFonts w:ascii="Courier New" w:eastAsia="Courier New" w:hAnsi="Courier New" w:cs="Courier New"/>
          <w:b/>
          <w:bCs/>
          <w:color w:val="1A3C5E"/>
          <w:sz w:val="24"/>
          <w:szCs w:val="24"/>
        </w:rPr>
        <w:t>x)²</w:t>
      </w:r>
      <w:proofErr w:type="gramEnd"/>
      <w:r>
        <w:rPr>
          <w:rFonts w:ascii="Courier New" w:eastAsia="Courier New" w:hAnsi="Courier New" w:cs="Courier New"/>
          <w:b/>
          <w:bCs/>
          <w:color w:val="1A3C5E"/>
          <w:sz w:val="24"/>
          <w:szCs w:val="24"/>
        </w:rPr>
        <w:t>)</w:t>
      </w:r>
    </w:p>
    <w:p w14:paraId="29603135" w14:textId="77777777" w:rsidR="00467320" w:rsidRDefault="00000000">
      <w:pPr>
        <w:spacing w:before="120" w:after="120"/>
        <w:jc w:val="center"/>
      </w:pPr>
      <w:r>
        <w:rPr>
          <w:rFonts w:ascii="Courier New" w:eastAsia="Courier New" w:hAnsi="Courier New" w:cs="Courier New"/>
          <w:b/>
          <w:bCs/>
          <w:color w:val="1A3C5E"/>
          <w:sz w:val="24"/>
          <w:szCs w:val="24"/>
        </w:rPr>
        <w:t>a = (∑y·∑x² - ∑x·∑xy) / (n·∑x² - (∑</w:t>
      </w:r>
      <w:proofErr w:type="gramStart"/>
      <w:r>
        <w:rPr>
          <w:rFonts w:ascii="Courier New" w:eastAsia="Courier New" w:hAnsi="Courier New" w:cs="Courier New"/>
          <w:b/>
          <w:bCs/>
          <w:color w:val="1A3C5E"/>
          <w:sz w:val="24"/>
          <w:szCs w:val="24"/>
        </w:rPr>
        <w:t>x)²</w:t>
      </w:r>
      <w:proofErr w:type="gramEnd"/>
      <w:r>
        <w:rPr>
          <w:rFonts w:ascii="Courier New" w:eastAsia="Courier New" w:hAnsi="Courier New" w:cs="Courier New"/>
          <w:b/>
          <w:bCs/>
          <w:color w:val="1A3C5E"/>
          <w:sz w:val="24"/>
          <w:szCs w:val="24"/>
        </w:rPr>
        <w:t>)</w:t>
      </w:r>
    </w:p>
    <w:p w14:paraId="6A4C85A9" w14:textId="77777777" w:rsidR="00467320" w:rsidRDefault="00000000">
      <w:pPr>
        <w:pStyle w:val="Heading3"/>
      </w:pPr>
      <w:r>
        <w:t>Model Evaluation</w:t>
      </w:r>
    </w:p>
    <w:p w14:paraId="14B08235" w14:textId="77777777" w:rsidR="00467320" w:rsidRDefault="00000000">
      <w:pPr>
        <w:spacing w:before="120" w:after="120"/>
        <w:jc w:val="center"/>
      </w:pPr>
      <w:r>
        <w:rPr>
          <w:rFonts w:ascii="Courier New" w:eastAsia="Courier New" w:hAnsi="Courier New" w:cs="Courier New"/>
          <w:b/>
          <w:bCs/>
          <w:color w:val="1A3C5E"/>
          <w:sz w:val="24"/>
          <w:szCs w:val="24"/>
        </w:rPr>
        <w:t xml:space="preserve">SSR = </w:t>
      </w:r>
      <w:proofErr w:type="gramStart"/>
      <w:r>
        <w:rPr>
          <w:rFonts w:ascii="Courier New" w:eastAsia="Courier New" w:hAnsi="Courier New" w:cs="Courier New"/>
          <w:b/>
          <w:bCs/>
          <w:color w:val="1A3C5E"/>
          <w:sz w:val="24"/>
          <w:szCs w:val="24"/>
        </w:rPr>
        <w:t>∑(</w:t>
      </w:r>
      <w:proofErr w:type="gramEnd"/>
      <w:r>
        <w:rPr>
          <w:rFonts w:ascii="Courier New" w:eastAsia="Courier New" w:hAnsi="Courier New" w:cs="Courier New"/>
          <w:b/>
          <w:bCs/>
          <w:color w:val="1A3C5E"/>
          <w:sz w:val="24"/>
          <w:szCs w:val="24"/>
        </w:rPr>
        <w:t xml:space="preserve">ŷ - </w:t>
      </w:r>
      <w:proofErr w:type="gramStart"/>
      <w:r>
        <w:rPr>
          <w:rFonts w:ascii="Courier New" w:eastAsia="Courier New" w:hAnsi="Courier New" w:cs="Courier New"/>
          <w:b/>
          <w:bCs/>
          <w:color w:val="1A3C5E"/>
          <w:sz w:val="24"/>
          <w:szCs w:val="24"/>
        </w:rPr>
        <w:t>ȳ)²</w:t>
      </w:r>
      <w:proofErr w:type="gramEnd"/>
      <w:r>
        <w:rPr>
          <w:rFonts w:ascii="Courier New" w:eastAsia="Courier New" w:hAnsi="Courier New" w:cs="Courier New"/>
          <w:b/>
          <w:bCs/>
          <w:color w:val="1A3C5E"/>
          <w:sz w:val="24"/>
          <w:szCs w:val="24"/>
        </w:rPr>
        <w:t xml:space="preserve">    SSE = </w:t>
      </w:r>
      <w:proofErr w:type="gramStart"/>
      <w:r>
        <w:rPr>
          <w:rFonts w:ascii="Courier New" w:eastAsia="Courier New" w:hAnsi="Courier New" w:cs="Courier New"/>
          <w:b/>
          <w:bCs/>
          <w:color w:val="1A3C5E"/>
          <w:sz w:val="24"/>
          <w:szCs w:val="24"/>
        </w:rPr>
        <w:t>∑(</w:t>
      </w:r>
      <w:proofErr w:type="gramEnd"/>
      <w:r>
        <w:rPr>
          <w:rFonts w:ascii="Courier New" w:eastAsia="Courier New" w:hAnsi="Courier New" w:cs="Courier New"/>
          <w:b/>
          <w:bCs/>
          <w:color w:val="1A3C5E"/>
          <w:sz w:val="24"/>
          <w:szCs w:val="24"/>
        </w:rPr>
        <w:t xml:space="preserve">y - </w:t>
      </w:r>
      <w:proofErr w:type="gramStart"/>
      <w:r>
        <w:rPr>
          <w:rFonts w:ascii="Courier New" w:eastAsia="Courier New" w:hAnsi="Courier New" w:cs="Courier New"/>
          <w:b/>
          <w:bCs/>
          <w:color w:val="1A3C5E"/>
          <w:sz w:val="24"/>
          <w:szCs w:val="24"/>
        </w:rPr>
        <w:t>ŷ)²</w:t>
      </w:r>
      <w:proofErr w:type="gramEnd"/>
      <w:r>
        <w:rPr>
          <w:rFonts w:ascii="Courier New" w:eastAsia="Courier New" w:hAnsi="Courier New" w:cs="Courier New"/>
          <w:b/>
          <w:bCs/>
          <w:color w:val="1A3C5E"/>
          <w:sz w:val="24"/>
          <w:szCs w:val="24"/>
        </w:rPr>
        <w:t xml:space="preserve">    SST = </w:t>
      </w:r>
      <w:proofErr w:type="gramStart"/>
      <w:r>
        <w:rPr>
          <w:rFonts w:ascii="Courier New" w:eastAsia="Courier New" w:hAnsi="Courier New" w:cs="Courier New"/>
          <w:b/>
          <w:bCs/>
          <w:color w:val="1A3C5E"/>
          <w:sz w:val="24"/>
          <w:szCs w:val="24"/>
        </w:rPr>
        <w:t>∑(</w:t>
      </w:r>
      <w:proofErr w:type="gramEnd"/>
      <w:r>
        <w:rPr>
          <w:rFonts w:ascii="Courier New" w:eastAsia="Courier New" w:hAnsi="Courier New" w:cs="Courier New"/>
          <w:b/>
          <w:bCs/>
          <w:color w:val="1A3C5E"/>
          <w:sz w:val="24"/>
          <w:szCs w:val="24"/>
        </w:rPr>
        <w:t xml:space="preserve">y - </w:t>
      </w:r>
      <w:proofErr w:type="gramStart"/>
      <w:r>
        <w:rPr>
          <w:rFonts w:ascii="Courier New" w:eastAsia="Courier New" w:hAnsi="Courier New" w:cs="Courier New"/>
          <w:b/>
          <w:bCs/>
          <w:color w:val="1A3C5E"/>
          <w:sz w:val="24"/>
          <w:szCs w:val="24"/>
        </w:rPr>
        <w:t>ȳ)²</w:t>
      </w:r>
      <w:proofErr w:type="gramEnd"/>
    </w:p>
    <w:p w14:paraId="527FEE9D" w14:textId="77777777" w:rsidR="00467320" w:rsidRDefault="00000000">
      <w:pPr>
        <w:spacing w:before="120" w:after="120"/>
        <w:jc w:val="center"/>
      </w:pPr>
      <w:r>
        <w:rPr>
          <w:rFonts w:ascii="Courier New" w:eastAsia="Courier New" w:hAnsi="Courier New" w:cs="Courier New"/>
          <w:b/>
          <w:bCs/>
          <w:color w:val="1A3C5E"/>
          <w:sz w:val="24"/>
          <w:szCs w:val="24"/>
        </w:rPr>
        <w:t>SST = SSR + SSE</w:t>
      </w:r>
    </w:p>
    <w:p w14:paraId="10F1E231" w14:textId="77777777" w:rsidR="00467320" w:rsidRDefault="00000000">
      <w:pPr>
        <w:spacing w:before="120" w:after="120"/>
        <w:jc w:val="center"/>
      </w:pPr>
      <w:r>
        <w:rPr>
          <w:rFonts w:ascii="Courier New" w:eastAsia="Courier New" w:hAnsi="Courier New" w:cs="Courier New"/>
          <w:b/>
          <w:bCs/>
          <w:color w:val="1A3C5E"/>
          <w:sz w:val="24"/>
          <w:szCs w:val="24"/>
        </w:rPr>
        <w:t>MSE = SSE/n    RMSE = √MSE    MAE = ∑|y-ŷ|/n</w:t>
      </w:r>
    </w:p>
    <w:p w14:paraId="2A7F2D85" w14:textId="77777777" w:rsidR="00467320" w:rsidRDefault="00000000">
      <w:pPr>
        <w:spacing w:before="120" w:after="120"/>
        <w:jc w:val="center"/>
      </w:pPr>
      <w:r>
        <w:rPr>
          <w:rFonts w:ascii="Courier New" w:eastAsia="Courier New" w:hAnsi="Courier New" w:cs="Courier New"/>
          <w:b/>
          <w:bCs/>
          <w:color w:val="1A3C5E"/>
          <w:sz w:val="24"/>
          <w:szCs w:val="24"/>
        </w:rPr>
        <w:t>R² = SSR/SST = 1 - SSE/SST</w:t>
      </w:r>
      <w:proofErr w:type="gramStart"/>
      <w:r>
        <w:rPr>
          <w:rFonts w:ascii="Courier New" w:eastAsia="Courier New" w:hAnsi="Courier New" w:cs="Courier New"/>
          <w:b/>
          <w:bCs/>
          <w:color w:val="1A3C5E"/>
          <w:sz w:val="24"/>
          <w:szCs w:val="24"/>
        </w:rPr>
        <w:t xml:space="preserve">   (</w:t>
      </w:r>
      <w:proofErr w:type="gramEnd"/>
      <w:r>
        <w:rPr>
          <w:rFonts w:ascii="Courier New" w:eastAsia="Courier New" w:hAnsi="Courier New" w:cs="Courier New"/>
          <w:b/>
          <w:bCs/>
          <w:color w:val="1A3C5E"/>
          <w:sz w:val="24"/>
          <w:szCs w:val="24"/>
        </w:rPr>
        <w:t>range: 0 to 1)</w:t>
      </w:r>
    </w:p>
    <w:p w14:paraId="6C02183D" w14:textId="77777777" w:rsidR="00467320" w:rsidRDefault="00000000">
      <w:pPr>
        <w:pStyle w:val="Heading3"/>
      </w:pPr>
      <w:r>
        <w:lastRenderedPageBreak/>
        <w:t>Gradient Descent</w:t>
      </w:r>
    </w:p>
    <w:p w14:paraId="2768BC98" w14:textId="77777777" w:rsidR="00467320" w:rsidRDefault="00000000">
      <w:pPr>
        <w:spacing w:before="120" w:after="120"/>
        <w:jc w:val="center"/>
      </w:pPr>
      <w:r>
        <w:rPr>
          <w:rFonts w:ascii="Courier New" w:eastAsia="Courier New" w:hAnsi="Courier New" w:cs="Courier New"/>
          <w:b/>
          <w:bCs/>
          <w:color w:val="1A3C5E"/>
          <w:sz w:val="24"/>
          <w:szCs w:val="24"/>
        </w:rPr>
        <w:t>w = w - α·(∂Cost/∂w)</w:t>
      </w:r>
    </w:p>
    <w:p w14:paraId="7817E45D" w14:textId="77777777" w:rsidR="00467320" w:rsidRDefault="00000000">
      <w:pPr>
        <w:spacing w:before="120" w:after="120"/>
        <w:jc w:val="center"/>
      </w:pPr>
      <w:r>
        <w:rPr>
          <w:rFonts w:ascii="Courier New" w:eastAsia="Courier New" w:hAnsi="Courier New" w:cs="Courier New"/>
          <w:b/>
          <w:bCs/>
          <w:color w:val="1A3C5E"/>
          <w:sz w:val="24"/>
          <w:szCs w:val="24"/>
        </w:rPr>
        <w:t>b = b - α·(∂Cost/∂b)</w:t>
      </w:r>
    </w:p>
    <w:p w14:paraId="47A0B91F" w14:textId="77777777" w:rsidR="00467320" w:rsidRDefault="00000000">
      <w:pPr>
        <w:pStyle w:val="Heading2"/>
      </w:pPr>
      <w:r>
        <w:t>Clustering Algorithms — 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1500"/>
        <w:gridCol w:w="2560"/>
      </w:tblGrid>
      <w:tr w:rsidR="00467320" w14:paraId="17FAAF30"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7BEAC57B" w14:textId="77777777" w:rsidR="00467320" w:rsidRDefault="00000000">
            <w:r>
              <w:rPr>
                <w:b/>
                <w:bCs/>
                <w:color w:val="FFFFFF"/>
                <w:sz w:val="20"/>
                <w:szCs w:val="20"/>
              </w:rPr>
              <w:t>Algorithm</w:t>
            </w:r>
          </w:p>
        </w:tc>
        <w:tc>
          <w:tcPr>
            <w:tcW w:w="280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78A6FD1C" w14:textId="77777777" w:rsidR="00467320" w:rsidRDefault="00000000">
            <w:r>
              <w:rPr>
                <w:b/>
                <w:bCs/>
                <w:color w:val="FFFFFF"/>
                <w:sz w:val="20"/>
                <w:szCs w:val="20"/>
              </w:rPr>
              <w:t>Key Feature</w:t>
            </w:r>
          </w:p>
        </w:tc>
        <w:tc>
          <w:tcPr>
            <w:tcW w:w="150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39491E13" w14:textId="77777777" w:rsidR="00467320" w:rsidRDefault="00000000">
            <w:r>
              <w:rPr>
                <w:b/>
                <w:bCs/>
                <w:color w:val="FFFFFF"/>
                <w:sz w:val="20"/>
                <w:szCs w:val="20"/>
              </w:rPr>
              <w:t>Need K?</w:t>
            </w:r>
          </w:p>
        </w:tc>
        <w:tc>
          <w:tcPr>
            <w:tcW w:w="2560" w:type="dxa"/>
            <w:tcBorders>
              <w:top w:val="single" w:sz="1" w:space="0" w:color="BBBBBB"/>
              <w:left w:val="single" w:sz="1" w:space="0" w:color="BBBBBB"/>
              <w:bottom w:val="single" w:sz="1" w:space="0" w:color="BBBBBB"/>
              <w:right w:val="single" w:sz="1" w:space="0" w:color="BBBBBB"/>
            </w:tcBorders>
            <w:shd w:val="clear" w:color="auto" w:fill="1A3C5E"/>
            <w:tcMar>
              <w:top w:w="80" w:type="dxa"/>
              <w:left w:w="120" w:type="dxa"/>
              <w:bottom w:w="80" w:type="dxa"/>
              <w:right w:w="120" w:type="dxa"/>
            </w:tcMar>
          </w:tcPr>
          <w:p w14:paraId="45137EF7" w14:textId="77777777" w:rsidR="00467320" w:rsidRDefault="00000000">
            <w:r>
              <w:rPr>
                <w:b/>
                <w:bCs/>
                <w:color w:val="FFFFFF"/>
                <w:sz w:val="20"/>
                <w:szCs w:val="20"/>
              </w:rPr>
              <w:t>Handles Outliers?</w:t>
            </w:r>
          </w:p>
        </w:tc>
      </w:tr>
      <w:tr w:rsidR="00467320" w14:paraId="35AB1DA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1F75AB" w14:textId="77777777" w:rsidR="00467320" w:rsidRDefault="00000000">
            <w:r>
              <w:rPr>
                <w:sz w:val="20"/>
                <w:szCs w:val="20"/>
              </w:rPr>
              <w:t>K-Means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F1E18F" w14:textId="77777777" w:rsidR="00467320" w:rsidRDefault="00000000">
            <w:r>
              <w:rPr>
                <w:sz w:val="20"/>
                <w:szCs w:val="20"/>
              </w:rPr>
              <w:t>Uses centroids, fast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670CE1" w14:textId="77777777" w:rsidR="00467320" w:rsidRDefault="00000000">
            <w:r>
              <w:rPr>
                <w:sz w:val="20"/>
                <w:szCs w:val="20"/>
              </w:rPr>
              <w:t>YES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65FD16" w14:textId="77777777" w:rsidR="00467320" w:rsidRDefault="00000000">
            <w:r>
              <w:rPr>
                <w:sz w:val="20"/>
                <w:szCs w:val="20"/>
              </w:rPr>
              <w:t>No</w:t>
            </w:r>
          </w:p>
        </w:tc>
      </w:tr>
      <w:tr w:rsidR="00467320" w14:paraId="5CD37F4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009DF986" w14:textId="77777777" w:rsidR="00467320" w:rsidRDefault="00000000">
            <w:r>
              <w:rPr>
                <w:sz w:val="20"/>
                <w:szCs w:val="20"/>
              </w:rPr>
              <w:t>Fuzzy K-Means</w:t>
            </w:r>
          </w:p>
        </w:tc>
        <w:tc>
          <w:tcPr>
            <w:tcW w:w="28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477A3955" w14:textId="77777777" w:rsidR="00467320" w:rsidRDefault="00000000">
            <w:r>
              <w:rPr>
                <w:sz w:val="20"/>
                <w:szCs w:val="20"/>
              </w:rPr>
              <w:t>Soft membership</w:t>
            </w:r>
          </w:p>
        </w:tc>
        <w:tc>
          <w:tcPr>
            <w:tcW w:w="15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36F65FCD" w14:textId="77777777" w:rsidR="00467320" w:rsidRDefault="00000000">
            <w:r>
              <w:rPr>
                <w:sz w:val="20"/>
                <w:szCs w:val="20"/>
              </w:rPr>
              <w:t>YES</w:t>
            </w:r>
          </w:p>
        </w:tc>
        <w:tc>
          <w:tcPr>
            <w:tcW w:w="25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24C60C53" w14:textId="77777777" w:rsidR="00467320" w:rsidRDefault="00000000">
            <w:r>
              <w:rPr>
                <w:sz w:val="20"/>
                <w:szCs w:val="20"/>
              </w:rPr>
              <w:t>Partially</w:t>
            </w:r>
          </w:p>
        </w:tc>
      </w:tr>
      <w:tr w:rsidR="00467320" w14:paraId="55520A8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5B5CF" w14:textId="77777777" w:rsidR="00467320" w:rsidRDefault="00000000">
            <w:r>
              <w:rPr>
                <w:sz w:val="20"/>
                <w:szCs w:val="20"/>
              </w:rPr>
              <w:t>Hierarchical</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DC8DD5" w14:textId="77777777" w:rsidR="00467320" w:rsidRDefault="00000000">
            <w:r>
              <w:rPr>
                <w:sz w:val="20"/>
                <w:szCs w:val="20"/>
              </w:rPr>
              <w:t>Builds a tree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39F0BC" w14:textId="77777777" w:rsidR="00467320" w:rsidRDefault="00000000">
            <w:r>
              <w:rPr>
                <w:sz w:val="20"/>
                <w:szCs w:val="20"/>
              </w:rPr>
              <w:t>NO</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5134B" w14:textId="77777777" w:rsidR="00467320" w:rsidRDefault="00000000">
            <w:r>
              <w:rPr>
                <w:sz w:val="20"/>
                <w:szCs w:val="20"/>
              </w:rPr>
              <w:t>No</w:t>
            </w:r>
          </w:p>
        </w:tc>
      </w:tr>
      <w:tr w:rsidR="00467320" w14:paraId="4C1FB9D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476A8E32" w14:textId="77777777" w:rsidR="00467320" w:rsidRDefault="00000000">
            <w:r>
              <w:rPr>
                <w:sz w:val="20"/>
                <w:szCs w:val="20"/>
              </w:rPr>
              <w:t>GMM</w:t>
            </w:r>
          </w:p>
        </w:tc>
        <w:tc>
          <w:tcPr>
            <w:tcW w:w="28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5DDDF3FF" w14:textId="77777777" w:rsidR="00467320" w:rsidRDefault="00000000">
            <w:r>
              <w:rPr>
                <w:sz w:val="20"/>
                <w:szCs w:val="20"/>
              </w:rPr>
              <w:t>Probabilistic, Gaussian</w:t>
            </w:r>
          </w:p>
        </w:tc>
        <w:tc>
          <w:tcPr>
            <w:tcW w:w="150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26E663B1" w14:textId="77777777" w:rsidR="00467320" w:rsidRDefault="00000000">
            <w:r>
              <w:rPr>
                <w:sz w:val="20"/>
                <w:szCs w:val="20"/>
              </w:rPr>
              <w:t>YES</w:t>
            </w:r>
          </w:p>
        </w:tc>
        <w:tc>
          <w:tcPr>
            <w:tcW w:w="2560" w:type="dxa"/>
            <w:tcBorders>
              <w:top w:val="single" w:sz="1" w:space="0" w:color="BBBBBB"/>
              <w:left w:val="single" w:sz="1" w:space="0" w:color="BBBBBB"/>
              <w:bottom w:val="single" w:sz="1" w:space="0" w:color="BBBBBB"/>
              <w:right w:val="single" w:sz="1" w:space="0" w:color="BBBBBB"/>
            </w:tcBorders>
            <w:shd w:val="clear" w:color="auto" w:fill="D6EAF8"/>
            <w:tcMar>
              <w:top w:w="80" w:type="dxa"/>
              <w:left w:w="120" w:type="dxa"/>
              <w:bottom w:w="80" w:type="dxa"/>
              <w:right w:w="120" w:type="dxa"/>
            </w:tcMar>
          </w:tcPr>
          <w:p w14:paraId="6F8B3FE9" w14:textId="77777777" w:rsidR="00467320" w:rsidRDefault="00000000">
            <w:r>
              <w:rPr>
                <w:sz w:val="20"/>
                <w:szCs w:val="20"/>
              </w:rPr>
              <w:t>No</w:t>
            </w:r>
          </w:p>
        </w:tc>
      </w:tr>
      <w:tr w:rsidR="00467320" w14:paraId="0E5BEEA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295208" w14:textId="77777777" w:rsidR="00467320" w:rsidRDefault="00000000">
            <w:r>
              <w:rPr>
                <w:sz w:val="20"/>
                <w:szCs w:val="20"/>
              </w:rPr>
              <w:t>DBSCAN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3CF072" w14:textId="77777777" w:rsidR="00467320" w:rsidRDefault="00000000">
            <w:r>
              <w:rPr>
                <w:sz w:val="20"/>
                <w:szCs w:val="20"/>
              </w:rPr>
              <w:t>Density-based</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E122DA" w14:textId="77777777" w:rsidR="00467320" w:rsidRDefault="00000000">
            <w:r>
              <w:rPr>
                <w:sz w:val="20"/>
                <w:szCs w:val="20"/>
              </w:rPr>
              <w:t>NO</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02CC14" w14:textId="77777777" w:rsidR="00467320" w:rsidRDefault="00000000">
            <w:r>
              <w:rPr>
                <w:sz w:val="20"/>
                <w:szCs w:val="20"/>
              </w:rPr>
              <w:t>YES</w:t>
            </w:r>
          </w:p>
        </w:tc>
      </w:tr>
    </w:tbl>
    <w:p w14:paraId="77DFA999" w14:textId="77777777" w:rsidR="00467320" w:rsidRDefault="00467320">
      <w:pPr>
        <w:spacing w:before="80" w:after="80"/>
      </w:pPr>
    </w:p>
    <w:p w14:paraId="5A7A5B7A" w14:textId="77777777" w:rsidR="00467320" w:rsidRDefault="00000000">
      <w:pPr>
        <w:pStyle w:val="Heading2"/>
      </w:pPr>
      <w:r>
        <w:t>Reinforcement Learning — Quick Reference</w:t>
      </w:r>
    </w:p>
    <w:p w14:paraId="23142BC4" w14:textId="77777777" w:rsidR="00467320" w:rsidRDefault="00000000">
      <w:pPr>
        <w:pStyle w:val="ListParagraph"/>
        <w:numPr>
          <w:ilvl w:val="0"/>
          <w:numId w:val="2"/>
        </w:numPr>
        <w:spacing w:before="60" w:after="60"/>
      </w:pPr>
      <w:r>
        <w:t>Agent: The learner/decision-maker</w:t>
      </w:r>
    </w:p>
    <w:p w14:paraId="57DFCCE0" w14:textId="77777777" w:rsidR="00467320" w:rsidRDefault="00000000">
      <w:pPr>
        <w:pStyle w:val="ListParagraph"/>
        <w:numPr>
          <w:ilvl w:val="0"/>
          <w:numId w:val="2"/>
        </w:numPr>
        <w:spacing w:before="60" w:after="60"/>
      </w:pPr>
      <w:r>
        <w:t>Environment: The world the agent acts in</w:t>
      </w:r>
    </w:p>
    <w:p w14:paraId="3FC3A2F0" w14:textId="77777777" w:rsidR="00467320" w:rsidRDefault="00000000">
      <w:pPr>
        <w:pStyle w:val="ListParagraph"/>
        <w:numPr>
          <w:ilvl w:val="0"/>
          <w:numId w:val="2"/>
        </w:numPr>
        <w:spacing w:before="60" w:after="60"/>
      </w:pPr>
      <w:r>
        <w:t>Action: What the agent can do</w:t>
      </w:r>
    </w:p>
    <w:p w14:paraId="4F4EAACD" w14:textId="77777777" w:rsidR="00467320" w:rsidRDefault="00000000">
      <w:pPr>
        <w:pStyle w:val="ListParagraph"/>
        <w:numPr>
          <w:ilvl w:val="0"/>
          <w:numId w:val="2"/>
        </w:numPr>
        <w:spacing w:before="60" w:after="60"/>
      </w:pPr>
      <w:r>
        <w:t>State: Current situation of the agent</w:t>
      </w:r>
    </w:p>
    <w:p w14:paraId="17FB5D9B" w14:textId="77777777" w:rsidR="00467320" w:rsidRDefault="00000000">
      <w:pPr>
        <w:pStyle w:val="ListParagraph"/>
        <w:numPr>
          <w:ilvl w:val="0"/>
          <w:numId w:val="2"/>
        </w:numPr>
        <w:spacing w:before="60" w:after="60"/>
      </w:pPr>
      <w:r>
        <w:t>Reward: Feedback (positive = good action, negative = bad action)</w:t>
      </w:r>
    </w:p>
    <w:p w14:paraId="2142C2B3" w14:textId="77777777" w:rsidR="00467320" w:rsidRDefault="00000000">
      <w:pPr>
        <w:pStyle w:val="ListParagraph"/>
        <w:numPr>
          <w:ilvl w:val="0"/>
          <w:numId w:val="2"/>
        </w:numPr>
        <w:spacing w:before="60" w:after="60"/>
      </w:pPr>
      <w:r>
        <w:t>Policy: Strategy for choosing actions based on state</w:t>
      </w:r>
    </w:p>
    <w:p w14:paraId="19341A22" w14:textId="77777777" w:rsidR="00467320" w:rsidRDefault="00000000">
      <w:pPr>
        <w:pStyle w:val="ListParagraph"/>
        <w:numPr>
          <w:ilvl w:val="0"/>
          <w:numId w:val="2"/>
        </w:numPr>
        <w:spacing w:before="60" w:after="60"/>
      </w:pPr>
      <w:r>
        <w:t>Value: Expected future reward from a state</w:t>
      </w:r>
    </w:p>
    <w:p w14:paraId="7EDB3A4D" w14:textId="77777777" w:rsidR="00467320" w:rsidRDefault="00000000">
      <w:pPr>
        <w:pStyle w:val="ListParagraph"/>
        <w:numPr>
          <w:ilvl w:val="0"/>
          <w:numId w:val="2"/>
        </w:numPr>
        <w:spacing w:before="60" w:after="60"/>
      </w:pPr>
      <w:r>
        <w:t>Goal: Maximize total cumulative reward</w:t>
      </w:r>
    </w:p>
    <w:p w14:paraId="3B58A5C4" w14:textId="77777777" w:rsidR="00467320" w:rsidRDefault="00000000">
      <w:pPr>
        <w:pStyle w:val="Heading2"/>
      </w:pPr>
      <w:r>
        <w:t>Memory Tricks — Quick Sheet</w:t>
      </w:r>
    </w:p>
    <w:p w14:paraId="52DC2B8A" w14:textId="77777777" w:rsidR="00467320" w:rsidRDefault="00000000">
      <w:pPr>
        <w:pStyle w:val="ListParagraph"/>
        <w:numPr>
          <w:ilvl w:val="0"/>
          <w:numId w:val="2"/>
        </w:numPr>
        <w:spacing w:before="60" w:after="60"/>
      </w:pPr>
      <w:r>
        <w:t>K-Means = K Groups (whatever K you choose, you get K clusters)</w:t>
      </w:r>
    </w:p>
    <w:p w14:paraId="637F3714" w14:textId="77777777" w:rsidR="00467320" w:rsidRDefault="00000000">
      <w:pPr>
        <w:pStyle w:val="ListParagraph"/>
        <w:numPr>
          <w:ilvl w:val="0"/>
          <w:numId w:val="2"/>
        </w:numPr>
        <w:spacing w:before="60" w:after="60"/>
      </w:pPr>
      <w:r>
        <w:t>PCA = Preserve Consistent Analysis (keeps the most important information)</w:t>
      </w:r>
    </w:p>
    <w:p w14:paraId="2270F453" w14:textId="77777777" w:rsidR="00467320" w:rsidRDefault="00000000">
      <w:pPr>
        <w:pStyle w:val="ListParagraph"/>
        <w:numPr>
          <w:ilvl w:val="0"/>
          <w:numId w:val="2"/>
        </w:numPr>
        <w:spacing w:before="60" w:after="60"/>
      </w:pPr>
      <w:r>
        <w:t>Reward = Positive Feedback = Do more of this!</w:t>
      </w:r>
    </w:p>
    <w:p w14:paraId="6259E9DE" w14:textId="77777777" w:rsidR="00467320" w:rsidRDefault="00000000">
      <w:pPr>
        <w:pStyle w:val="ListParagraph"/>
        <w:numPr>
          <w:ilvl w:val="0"/>
          <w:numId w:val="2"/>
        </w:numPr>
        <w:spacing w:before="60" w:after="60"/>
      </w:pPr>
      <w:r>
        <w:t>Gradient Descent = Roll downhill to the lowest cost</w:t>
      </w:r>
    </w:p>
    <w:p w14:paraId="2E6DE20F" w14:textId="77777777" w:rsidR="00467320" w:rsidRDefault="00000000">
      <w:pPr>
        <w:pStyle w:val="ListParagraph"/>
        <w:numPr>
          <w:ilvl w:val="0"/>
          <w:numId w:val="2"/>
        </w:numPr>
        <w:spacing w:before="60" w:after="60"/>
      </w:pPr>
      <w:r>
        <w:t>R² = 1 is PERFECT; R² = 0 is USELESS</w:t>
      </w:r>
    </w:p>
    <w:p w14:paraId="48862F51" w14:textId="77777777" w:rsidR="00467320" w:rsidRDefault="00000000">
      <w:pPr>
        <w:pStyle w:val="ListParagraph"/>
        <w:numPr>
          <w:ilvl w:val="0"/>
          <w:numId w:val="2"/>
        </w:numPr>
        <w:spacing w:before="60" w:after="60"/>
      </w:pPr>
      <w:r>
        <w:t>Slope &gt; 0 = Both go up together; Slope &lt; 0 = One goes up, other goes down</w:t>
      </w:r>
    </w:p>
    <w:p w14:paraId="5ED21668" w14:textId="77777777" w:rsidR="00467320" w:rsidRDefault="00000000">
      <w:pPr>
        <w:pStyle w:val="ListParagraph"/>
        <w:numPr>
          <w:ilvl w:val="0"/>
          <w:numId w:val="2"/>
        </w:numPr>
        <w:spacing w:before="60" w:after="60"/>
      </w:pPr>
      <w:r>
        <w:t>Supervised = Teacher gives answers; Unsupervised = Student figures it out alone</w:t>
      </w:r>
    </w:p>
    <w:p w14:paraId="3CB287C5" w14:textId="77777777" w:rsidR="00467320" w:rsidRDefault="00000000">
      <w:pPr>
        <w:pStyle w:val="ListParagraph"/>
        <w:numPr>
          <w:ilvl w:val="0"/>
          <w:numId w:val="2"/>
        </w:numPr>
        <w:spacing w:before="60" w:after="60"/>
      </w:pPr>
      <w:r>
        <w:t>DBSCAN = Dense = Cluster; Sparse = Noise</w:t>
      </w:r>
    </w:p>
    <w:p w14:paraId="280F714D" w14:textId="77777777" w:rsidR="00467320" w:rsidRDefault="00000000">
      <w:pPr>
        <w:pStyle w:val="ListParagraph"/>
        <w:numPr>
          <w:ilvl w:val="0"/>
          <w:numId w:val="2"/>
        </w:numPr>
        <w:spacing w:before="60" w:after="60"/>
      </w:pPr>
      <w:r>
        <w:t>Hierarchical = Family tree of clusters</w:t>
      </w:r>
    </w:p>
    <w:p w14:paraId="737A5D8D" w14:textId="77777777" w:rsidR="00467320" w:rsidRDefault="00000000">
      <w:pPr>
        <w:pStyle w:val="ListParagraph"/>
        <w:numPr>
          <w:ilvl w:val="0"/>
          <w:numId w:val="2"/>
        </w:numPr>
        <w:spacing w:before="60" w:after="60"/>
      </w:pPr>
      <w:r>
        <w:t>GMM = Gaussian = Bell curves deciding cluster membership</w:t>
      </w:r>
    </w:p>
    <w:p w14:paraId="3863EE79" w14:textId="77777777" w:rsidR="00467320" w:rsidRDefault="00000000">
      <w:pPr>
        <w:pStyle w:val="Heading2"/>
      </w:pPr>
      <w:r>
        <w:t>Final Tip</w:t>
      </w:r>
    </w:p>
    <w:p w14:paraId="6CC0625C" w14:textId="77777777" w:rsidR="00467320" w:rsidRDefault="00000000">
      <w:pPr>
        <w:spacing w:before="80" w:after="80"/>
      </w:pPr>
      <w:r>
        <w:lastRenderedPageBreak/>
        <w:t>For your exam: always start your answers with a clear, simple definition. Then explain with a practical example. Then give the formula if required. Then state advantages and disadvantages. This structure will earn full marks consistently.</w:t>
      </w:r>
    </w:p>
    <w:p w14:paraId="2B8A4B6D" w14:textId="77777777" w:rsidR="00467320" w:rsidRDefault="00000000">
      <w:pPr>
        <w:spacing w:before="80" w:after="80"/>
      </w:pPr>
      <w:r>
        <w:t>Best of luck with your exams!</w:t>
      </w:r>
    </w:p>
    <w:sectPr w:rsidR="0046732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2F513" w14:textId="77777777" w:rsidR="002C172F" w:rsidRDefault="002C172F">
      <w:r>
        <w:separator/>
      </w:r>
    </w:p>
  </w:endnote>
  <w:endnote w:type="continuationSeparator" w:id="0">
    <w:p w14:paraId="626F92FD" w14:textId="77777777" w:rsidR="002C172F" w:rsidRDefault="002C1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7E79" w14:textId="77777777" w:rsidR="00467320" w:rsidRDefault="00000000">
    <w:pPr>
      <w:pBdr>
        <w:top w:val="single" w:sz="2" w:space="0" w:color="2980B9"/>
      </w:pBdr>
      <w:jc w:val="center"/>
    </w:pPr>
    <w:r>
      <w:rPr>
        <w:color w:val="1F618D"/>
        <w:sz w:val="18"/>
        <w:szCs w:val="18"/>
      </w:rPr>
      <w:t xml:space="preserve">Page </w:t>
    </w:r>
    <w:r>
      <w:fldChar w:fldCharType="begin"/>
    </w:r>
    <w:r>
      <w:instrText>PAGE</w:instrText>
    </w:r>
    <w:r>
      <w:fldChar w:fldCharType="separate"/>
    </w:r>
    <w:r w:rsidR="00986FAF">
      <w:rPr>
        <w:noProof/>
      </w:rPr>
      <w:t>1</w:t>
    </w:r>
    <w:r>
      <w:fldChar w:fldCharType="end"/>
    </w:r>
    <w:r>
      <w:rPr>
        <w:color w:val="1F618D"/>
        <w:sz w:val="18"/>
        <w:szCs w:val="18"/>
      </w:rPr>
      <w:t xml:space="preserve"> | For personal study and exam revision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3BFB4" w14:textId="77777777" w:rsidR="002C172F" w:rsidRDefault="002C172F">
      <w:r>
        <w:separator/>
      </w:r>
    </w:p>
  </w:footnote>
  <w:footnote w:type="continuationSeparator" w:id="0">
    <w:p w14:paraId="579F6413" w14:textId="77777777" w:rsidR="002C172F" w:rsidRDefault="002C17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F509B" w14:textId="77777777" w:rsidR="00467320" w:rsidRDefault="00000000">
    <w:pPr>
      <w:pBdr>
        <w:bottom w:val="single" w:sz="2" w:space="0" w:color="2980B9"/>
      </w:pBdr>
    </w:pPr>
    <w:r>
      <w:rPr>
        <w:color w:val="1F618D"/>
        <w:sz w:val="18"/>
        <w:szCs w:val="18"/>
      </w:rPr>
      <w:t>Machine Learning Study Notes | Lectures 02 &amp; 03</w:t>
    </w:r>
    <w:r>
      <w:rPr>
        <w:sz w:val="18"/>
        <w:szCs w:val="18"/>
      </w:rPr>
      <w:tab/>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7B78"/>
    <w:multiLevelType w:val="hybridMultilevel"/>
    <w:tmpl w:val="D584E04E"/>
    <w:lvl w:ilvl="0" w:tplc="8B62C066">
      <w:start w:val="1"/>
      <w:numFmt w:val="decimal"/>
      <w:lvlText w:val="%1."/>
      <w:lvlJc w:val="left"/>
      <w:pPr>
        <w:ind w:left="720" w:hanging="360"/>
      </w:pPr>
    </w:lvl>
    <w:lvl w:ilvl="1" w:tplc="A05A1952">
      <w:numFmt w:val="decimal"/>
      <w:lvlText w:val=""/>
      <w:lvlJc w:val="left"/>
    </w:lvl>
    <w:lvl w:ilvl="2" w:tplc="E4F2C140">
      <w:numFmt w:val="decimal"/>
      <w:lvlText w:val=""/>
      <w:lvlJc w:val="left"/>
    </w:lvl>
    <w:lvl w:ilvl="3" w:tplc="66BE274C">
      <w:numFmt w:val="decimal"/>
      <w:lvlText w:val=""/>
      <w:lvlJc w:val="left"/>
    </w:lvl>
    <w:lvl w:ilvl="4" w:tplc="E5769A46">
      <w:numFmt w:val="decimal"/>
      <w:lvlText w:val=""/>
      <w:lvlJc w:val="left"/>
    </w:lvl>
    <w:lvl w:ilvl="5" w:tplc="19B202D0">
      <w:numFmt w:val="decimal"/>
      <w:lvlText w:val=""/>
      <w:lvlJc w:val="left"/>
    </w:lvl>
    <w:lvl w:ilvl="6" w:tplc="4516CC86">
      <w:numFmt w:val="decimal"/>
      <w:lvlText w:val=""/>
      <w:lvlJc w:val="left"/>
    </w:lvl>
    <w:lvl w:ilvl="7" w:tplc="A782988E">
      <w:numFmt w:val="decimal"/>
      <w:lvlText w:val=""/>
      <w:lvlJc w:val="left"/>
    </w:lvl>
    <w:lvl w:ilvl="8" w:tplc="11B4808C">
      <w:numFmt w:val="decimal"/>
      <w:lvlText w:val=""/>
      <w:lvlJc w:val="left"/>
    </w:lvl>
  </w:abstractNum>
  <w:abstractNum w:abstractNumId="1" w15:restartNumberingAfterBreak="0">
    <w:nsid w:val="4CBD22E7"/>
    <w:multiLevelType w:val="hybridMultilevel"/>
    <w:tmpl w:val="497C6C7C"/>
    <w:lvl w:ilvl="0" w:tplc="462EE976">
      <w:start w:val="1"/>
      <w:numFmt w:val="bullet"/>
      <w:lvlText w:val="•"/>
      <w:lvlJc w:val="left"/>
      <w:pPr>
        <w:ind w:left="720" w:hanging="360"/>
      </w:pPr>
    </w:lvl>
    <w:lvl w:ilvl="1" w:tplc="D568A9C0">
      <w:start w:val="1"/>
      <w:numFmt w:val="bullet"/>
      <w:lvlText w:val="○"/>
      <w:lvlJc w:val="left"/>
      <w:pPr>
        <w:ind w:left="1080" w:hanging="360"/>
      </w:pPr>
    </w:lvl>
    <w:lvl w:ilvl="2" w:tplc="BE568CCA">
      <w:numFmt w:val="decimal"/>
      <w:lvlText w:val=""/>
      <w:lvlJc w:val="left"/>
    </w:lvl>
    <w:lvl w:ilvl="3" w:tplc="A5683AD0">
      <w:numFmt w:val="decimal"/>
      <w:lvlText w:val=""/>
      <w:lvlJc w:val="left"/>
    </w:lvl>
    <w:lvl w:ilvl="4" w:tplc="9FFAD374">
      <w:numFmt w:val="decimal"/>
      <w:lvlText w:val=""/>
      <w:lvlJc w:val="left"/>
    </w:lvl>
    <w:lvl w:ilvl="5" w:tplc="97B8FF66">
      <w:numFmt w:val="decimal"/>
      <w:lvlText w:val=""/>
      <w:lvlJc w:val="left"/>
    </w:lvl>
    <w:lvl w:ilvl="6" w:tplc="71729808">
      <w:numFmt w:val="decimal"/>
      <w:lvlText w:val=""/>
      <w:lvlJc w:val="left"/>
    </w:lvl>
    <w:lvl w:ilvl="7" w:tplc="FBC4229C">
      <w:numFmt w:val="decimal"/>
      <w:lvlText w:val=""/>
      <w:lvlJc w:val="left"/>
    </w:lvl>
    <w:lvl w:ilvl="8" w:tplc="0254AB58">
      <w:numFmt w:val="decimal"/>
      <w:lvlText w:val=""/>
      <w:lvlJc w:val="left"/>
    </w:lvl>
  </w:abstractNum>
  <w:abstractNum w:abstractNumId="2" w15:restartNumberingAfterBreak="0">
    <w:nsid w:val="5D1F4A66"/>
    <w:multiLevelType w:val="hybridMultilevel"/>
    <w:tmpl w:val="C19C32C6"/>
    <w:lvl w:ilvl="0" w:tplc="2AF0969E">
      <w:start w:val="1"/>
      <w:numFmt w:val="bullet"/>
      <w:lvlText w:val="●"/>
      <w:lvlJc w:val="left"/>
      <w:pPr>
        <w:ind w:left="720" w:hanging="360"/>
      </w:pPr>
    </w:lvl>
    <w:lvl w:ilvl="1" w:tplc="BCD6E24C">
      <w:start w:val="1"/>
      <w:numFmt w:val="bullet"/>
      <w:lvlText w:val="○"/>
      <w:lvlJc w:val="left"/>
      <w:pPr>
        <w:ind w:left="1440" w:hanging="360"/>
      </w:pPr>
    </w:lvl>
    <w:lvl w:ilvl="2" w:tplc="25C42AE8">
      <w:start w:val="1"/>
      <w:numFmt w:val="bullet"/>
      <w:lvlText w:val="■"/>
      <w:lvlJc w:val="left"/>
      <w:pPr>
        <w:ind w:left="2160" w:hanging="360"/>
      </w:pPr>
    </w:lvl>
    <w:lvl w:ilvl="3" w:tplc="87E028E6">
      <w:start w:val="1"/>
      <w:numFmt w:val="bullet"/>
      <w:lvlText w:val="●"/>
      <w:lvlJc w:val="left"/>
      <w:pPr>
        <w:ind w:left="2880" w:hanging="360"/>
      </w:pPr>
    </w:lvl>
    <w:lvl w:ilvl="4" w:tplc="5C163DBC">
      <w:start w:val="1"/>
      <w:numFmt w:val="bullet"/>
      <w:lvlText w:val="○"/>
      <w:lvlJc w:val="left"/>
      <w:pPr>
        <w:ind w:left="3600" w:hanging="360"/>
      </w:pPr>
    </w:lvl>
    <w:lvl w:ilvl="5" w:tplc="B3B22F94">
      <w:start w:val="1"/>
      <w:numFmt w:val="bullet"/>
      <w:lvlText w:val="■"/>
      <w:lvlJc w:val="left"/>
      <w:pPr>
        <w:ind w:left="4320" w:hanging="360"/>
      </w:pPr>
    </w:lvl>
    <w:lvl w:ilvl="6" w:tplc="C250070A">
      <w:start w:val="1"/>
      <w:numFmt w:val="bullet"/>
      <w:lvlText w:val="●"/>
      <w:lvlJc w:val="left"/>
      <w:pPr>
        <w:ind w:left="5040" w:hanging="360"/>
      </w:pPr>
    </w:lvl>
    <w:lvl w:ilvl="7" w:tplc="42FA03EC">
      <w:start w:val="1"/>
      <w:numFmt w:val="bullet"/>
      <w:lvlText w:val="●"/>
      <w:lvlJc w:val="left"/>
      <w:pPr>
        <w:ind w:left="5760" w:hanging="360"/>
      </w:pPr>
    </w:lvl>
    <w:lvl w:ilvl="8" w:tplc="C0B4459E">
      <w:start w:val="1"/>
      <w:numFmt w:val="bullet"/>
      <w:lvlText w:val="●"/>
      <w:lvlJc w:val="left"/>
      <w:pPr>
        <w:ind w:left="6480" w:hanging="360"/>
      </w:pPr>
    </w:lvl>
  </w:abstractNum>
  <w:num w:numId="1" w16cid:durableId="295992538">
    <w:abstractNumId w:val="2"/>
    <w:lvlOverride w:ilvl="0">
      <w:startOverride w:val="1"/>
    </w:lvlOverride>
  </w:num>
  <w:num w:numId="2" w16cid:durableId="587543261">
    <w:abstractNumId w:val="1"/>
    <w:lvlOverride w:ilvl="0">
      <w:startOverride w:val="1"/>
    </w:lvlOverride>
  </w:num>
  <w:num w:numId="3" w16cid:durableId="763036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320"/>
    <w:rsid w:val="002C172F"/>
    <w:rsid w:val="00467320"/>
    <w:rsid w:val="00986FAF"/>
    <w:rsid w:val="00E17C3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D88D"/>
  <w15:docId w15:val="{EB54D8CA-AE87-4A05-AC49-9F4A6D6F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C5E"/>
      <w:sz w:val="36"/>
      <w:szCs w:val="36"/>
    </w:rPr>
  </w:style>
  <w:style w:type="paragraph" w:styleId="Heading2">
    <w:name w:val="heading 2"/>
    <w:uiPriority w:val="9"/>
    <w:unhideWhenUsed/>
    <w:qFormat/>
    <w:pPr>
      <w:spacing w:before="280" w:after="140"/>
      <w:outlineLvl w:val="1"/>
    </w:pPr>
    <w:rPr>
      <w:b/>
      <w:bCs/>
      <w:color w:val="1F618D"/>
      <w:sz w:val="28"/>
      <w:szCs w:val="28"/>
    </w:rPr>
  </w:style>
  <w:style w:type="paragraph" w:styleId="Heading3">
    <w:name w:val="heading 3"/>
    <w:uiPriority w:val="9"/>
    <w:unhideWhenUsed/>
    <w:qFormat/>
    <w:pPr>
      <w:spacing w:before="200" w:after="100"/>
      <w:outlineLvl w:val="2"/>
    </w:pPr>
    <w:rPr>
      <w:b/>
      <w:bCs/>
      <w:color w:val="2980B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6503</Words>
  <Characters>37068</Characters>
  <Application>Microsoft Office Word</Application>
  <DocSecurity>0</DocSecurity>
  <Lines>308</Lines>
  <Paragraphs>86</Paragraphs>
  <ScaleCrop>false</ScaleCrop>
  <Company/>
  <LinksUpToDate>false</LinksUpToDate>
  <CharactersWithSpaces>43485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2026-06-05T02:54:00Z</dcterms:created>
  <dcterms:modified xsi:type="dcterms:W3CDTF">2026-06-05T03:13:00Z</dcterms:modified>
</cp:coreProperties>
</file>